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1D" w:rsidRPr="007A180C" w:rsidRDefault="002D3F20" w:rsidP="009D38D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3F20">
        <w:rPr>
          <w:lang w:val="ru-RU"/>
        </w:rPr>
        <w:t xml:space="preserve">                                 </w:t>
      </w:r>
      <w:r w:rsidR="007A180C" w:rsidRPr="007A180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A180C" w:rsidRPr="007A180C">
        <w:rPr>
          <w:rFonts w:ascii="Times New Roman" w:hAnsi="Times New Roman" w:cs="Times New Roman"/>
          <w:b/>
          <w:sz w:val="28"/>
          <w:szCs w:val="28"/>
          <w:lang w:val="en-US"/>
        </w:rPr>
        <w:t>MD</w:t>
      </w:r>
      <w:r w:rsidR="007A180C" w:rsidRPr="007A18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="007A180C" w:rsidRPr="007A180C">
        <w:rPr>
          <w:rFonts w:ascii="Times New Roman" w:hAnsi="Times New Roman" w:cs="Times New Roman"/>
          <w:b/>
          <w:sz w:val="28"/>
          <w:szCs w:val="28"/>
          <w:lang w:val="en-US"/>
        </w:rPr>
        <w:t>Intel</w:t>
      </w:r>
      <w:r w:rsidR="007A180C" w:rsidRPr="007A18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конкуренты на рынке процессоров</w:t>
      </w:r>
    </w:p>
    <w:p w:rsidR="00C7621D" w:rsidRDefault="00E37548" w:rsidP="009D3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Процессор является мо</w:t>
      </w:r>
      <w:r w:rsidR="00F74560">
        <w:rPr>
          <w:rFonts w:ascii="Times New Roman" w:hAnsi="Times New Roman" w:cs="Times New Roman"/>
          <w:sz w:val="24"/>
          <w:szCs w:val="24"/>
          <w:lang w:val="ru-RU"/>
        </w:rPr>
        <w:t xml:space="preserve">зговой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составляющей компьютера, полностью определяющей </w:t>
      </w:r>
      <w:r w:rsidR="009D38D6">
        <w:rPr>
          <w:rFonts w:ascii="Times New Roman" w:hAnsi="Times New Roman" w:cs="Times New Roman"/>
          <w:sz w:val="24"/>
          <w:szCs w:val="24"/>
          <w:lang w:val="ru-RU"/>
        </w:rPr>
        <w:t>производительность всего компьютерного устройства. Именно поэтому просто необх</w:t>
      </w:r>
      <w:r w:rsidR="00A13516">
        <w:rPr>
          <w:rFonts w:ascii="Times New Roman" w:hAnsi="Times New Roman" w:cs="Times New Roman"/>
          <w:sz w:val="24"/>
          <w:szCs w:val="24"/>
          <w:lang w:val="ru-RU"/>
        </w:rPr>
        <w:t>одимо внимательно подходить к подбору</w:t>
      </w:r>
      <w:r w:rsidR="009D38D6">
        <w:rPr>
          <w:rFonts w:ascii="Times New Roman" w:hAnsi="Times New Roman" w:cs="Times New Roman"/>
          <w:sz w:val="24"/>
          <w:szCs w:val="24"/>
          <w:lang w:val="ru-RU"/>
        </w:rPr>
        <w:t xml:space="preserve"> процессора. </w:t>
      </w:r>
      <w:r w:rsidR="009C2C83">
        <w:rPr>
          <w:rFonts w:ascii="Times New Roman" w:hAnsi="Times New Roman" w:cs="Times New Roman"/>
          <w:sz w:val="24"/>
          <w:szCs w:val="24"/>
          <w:lang w:val="ru-RU"/>
        </w:rPr>
        <w:t>На сегодняшний день на компьютерной арене главенствуют два серьезных соперника – А</w:t>
      </w:r>
      <w:r w:rsidR="009C2C83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9C2C83" w:rsidRPr="009C2C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C382C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4C382C" w:rsidRPr="004C382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C38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C382C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4C382C" w:rsidRPr="004C382C">
        <w:rPr>
          <w:rFonts w:ascii="Times New Roman" w:hAnsi="Times New Roman" w:cs="Times New Roman"/>
          <w:sz w:val="24"/>
          <w:szCs w:val="24"/>
          <w:lang w:val="ru-RU"/>
        </w:rPr>
        <w:t xml:space="preserve"> процессоры </w:t>
      </w:r>
      <w:r w:rsidR="004C382C">
        <w:rPr>
          <w:rFonts w:ascii="Times New Roman" w:hAnsi="Times New Roman" w:cs="Times New Roman"/>
          <w:sz w:val="24"/>
          <w:szCs w:val="24"/>
          <w:lang w:val="ru-RU"/>
        </w:rPr>
        <w:t>характе</w:t>
      </w:r>
      <w:r w:rsidR="00590EDC">
        <w:rPr>
          <w:rFonts w:ascii="Times New Roman" w:hAnsi="Times New Roman" w:cs="Times New Roman"/>
          <w:sz w:val="24"/>
          <w:szCs w:val="24"/>
          <w:lang w:val="ru-RU"/>
        </w:rPr>
        <w:t xml:space="preserve">ризуются высокопроизводительным </w:t>
      </w:r>
      <w:r w:rsidR="004C382C">
        <w:rPr>
          <w:rFonts w:ascii="Times New Roman" w:hAnsi="Times New Roman" w:cs="Times New Roman"/>
          <w:sz w:val="24"/>
          <w:szCs w:val="24"/>
          <w:lang w:val="en-US"/>
        </w:rPr>
        <w:t>FPU</w:t>
      </w:r>
      <w:r w:rsidR="00590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382C">
        <w:rPr>
          <w:rFonts w:ascii="Times New Roman" w:hAnsi="Times New Roman" w:cs="Times New Roman"/>
          <w:sz w:val="24"/>
          <w:szCs w:val="24"/>
          <w:lang w:val="ru-RU"/>
        </w:rPr>
        <w:t>– набором команд процессора. Благодаря своим преимуществам, А</w:t>
      </w:r>
      <w:r w:rsidR="004C382C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4C382C" w:rsidRPr="004C382C">
        <w:rPr>
          <w:rFonts w:ascii="Times New Roman" w:hAnsi="Times New Roman" w:cs="Times New Roman"/>
          <w:sz w:val="24"/>
          <w:szCs w:val="24"/>
          <w:lang w:val="ru-RU"/>
        </w:rPr>
        <w:t xml:space="preserve"> процессоры</w:t>
      </w:r>
      <w:r w:rsidR="004C382C">
        <w:rPr>
          <w:rFonts w:ascii="Times New Roman" w:hAnsi="Times New Roman" w:cs="Times New Roman"/>
          <w:sz w:val="24"/>
          <w:szCs w:val="24"/>
          <w:lang w:val="ru-RU"/>
        </w:rPr>
        <w:t xml:space="preserve"> очень популярны в играх и неко</w:t>
      </w:r>
      <w:r w:rsidR="00A13516">
        <w:rPr>
          <w:rFonts w:ascii="Times New Roman" w:hAnsi="Times New Roman" w:cs="Times New Roman"/>
          <w:sz w:val="24"/>
          <w:szCs w:val="24"/>
          <w:lang w:val="ru-RU"/>
        </w:rPr>
        <w:t xml:space="preserve">торых приложениях. Интеловские </w:t>
      </w:r>
      <w:r w:rsidR="004C382C">
        <w:rPr>
          <w:rFonts w:ascii="Times New Roman" w:hAnsi="Times New Roman" w:cs="Times New Roman"/>
          <w:sz w:val="24"/>
          <w:szCs w:val="24"/>
          <w:lang w:val="ru-RU"/>
        </w:rPr>
        <w:t>процессоры  обладают высокой частотой, повышающей быстродействие в процессе кодирования потокового video.</w:t>
      </w:r>
      <w:r w:rsidR="00AB3B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3B87" w:rsidRDefault="00AB3B87" w:rsidP="009D3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собираете ПК для осуществления монтажа и кодировки video</w:t>
      </w:r>
      <w:r w:rsidR="004B7E05">
        <w:rPr>
          <w:rFonts w:ascii="Times New Roman" w:hAnsi="Times New Roman" w:cs="Times New Roman"/>
          <w:sz w:val="24"/>
          <w:szCs w:val="24"/>
          <w:lang w:val="ru-RU"/>
        </w:rPr>
        <w:t xml:space="preserve"> – предпочтительнее </w:t>
      </w:r>
      <w:r w:rsidR="006B4233">
        <w:rPr>
          <w:rFonts w:ascii="Times New Roman" w:hAnsi="Times New Roman" w:cs="Times New Roman"/>
          <w:sz w:val="24"/>
          <w:szCs w:val="24"/>
          <w:lang w:val="ru-RU"/>
        </w:rPr>
        <w:t xml:space="preserve">брать </w:t>
      </w:r>
      <w:r w:rsidR="004B7E05" w:rsidRPr="004B7E05">
        <w:rPr>
          <w:rFonts w:ascii="Times New Roman" w:hAnsi="Times New Roman" w:cs="Times New Roman"/>
          <w:sz w:val="24"/>
          <w:szCs w:val="24"/>
          <w:lang w:val="ru-RU"/>
        </w:rPr>
        <w:t>Intel Core i7</w:t>
      </w:r>
      <w:r w:rsidR="00B96D6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B7E05" w:rsidRPr="004B7E05">
        <w:rPr>
          <w:rFonts w:ascii="Times New Roman" w:hAnsi="Times New Roman" w:cs="Times New Roman"/>
          <w:sz w:val="24"/>
          <w:szCs w:val="24"/>
          <w:lang w:val="ru-RU"/>
        </w:rPr>
        <w:t>AMD Phenom II X6</w:t>
      </w:r>
      <w:r w:rsidR="004B7E05">
        <w:rPr>
          <w:rFonts w:ascii="Times New Roman" w:hAnsi="Times New Roman" w:cs="Times New Roman"/>
          <w:sz w:val="24"/>
          <w:szCs w:val="24"/>
          <w:lang w:val="ru-RU"/>
        </w:rPr>
        <w:t>. Их последние модификации оснащены 6 ядрами на борту</w:t>
      </w:r>
      <w:r w:rsidR="00042E93">
        <w:rPr>
          <w:rFonts w:ascii="Times New Roman" w:hAnsi="Times New Roman" w:cs="Times New Roman"/>
          <w:sz w:val="24"/>
          <w:szCs w:val="24"/>
          <w:lang w:val="ru-RU"/>
        </w:rPr>
        <w:t xml:space="preserve">, хотя вполне можно обойтись и 4-мя ядрами. </w:t>
      </w:r>
      <w:r w:rsidR="0055681B">
        <w:rPr>
          <w:rFonts w:ascii="Times New Roman" w:hAnsi="Times New Roman" w:cs="Times New Roman"/>
          <w:sz w:val="24"/>
          <w:szCs w:val="24"/>
          <w:lang w:val="ru-RU"/>
        </w:rPr>
        <w:t>Чтобы играть –</w:t>
      </w:r>
      <w:r w:rsidR="005C1E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81B">
        <w:rPr>
          <w:rFonts w:ascii="Times New Roman" w:hAnsi="Times New Roman" w:cs="Times New Roman"/>
          <w:sz w:val="24"/>
          <w:szCs w:val="24"/>
          <w:lang w:val="ru-RU"/>
        </w:rPr>
        <w:t>нет смысла переплачивать.</w:t>
      </w:r>
    </w:p>
    <w:p w:rsidR="00C678D2" w:rsidRDefault="00C678D2" w:rsidP="009D3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Чтобы грамотно выбрать процессор под конкретные необходимые задачи, необходимо учитывать число необходимых ядер, </w:t>
      </w:r>
      <w:r w:rsidR="00BC5209">
        <w:rPr>
          <w:rFonts w:ascii="Times New Roman" w:hAnsi="Times New Roman" w:cs="Times New Roman"/>
          <w:sz w:val="24"/>
          <w:szCs w:val="24"/>
          <w:lang w:val="ru-RU"/>
        </w:rPr>
        <w:t xml:space="preserve">тактовую частоту,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209">
        <w:rPr>
          <w:rFonts w:ascii="Times New Roman" w:hAnsi="Times New Roman" w:cs="Times New Roman"/>
          <w:sz w:val="24"/>
          <w:szCs w:val="24"/>
          <w:lang w:val="ru-RU"/>
        </w:rPr>
        <w:t>системную шину</w:t>
      </w:r>
      <w:r w:rsidR="00BC5209" w:rsidRPr="00BC5209">
        <w:rPr>
          <w:rFonts w:ascii="Times New Roman" w:hAnsi="Times New Roman" w:cs="Times New Roman"/>
          <w:sz w:val="24"/>
          <w:szCs w:val="24"/>
          <w:lang w:val="ru-RU"/>
        </w:rPr>
        <w:t xml:space="preserve"> (FSB)</w:t>
      </w:r>
      <w:r w:rsidR="00BC5209">
        <w:rPr>
          <w:rFonts w:ascii="Times New Roman" w:hAnsi="Times New Roman" w:cs="Times New Roman"/>
          <w:sz w:val="24"/>
          <w:szCs w:val="24"/>
          <w:lang w:val="ru-RU"/>
        </w:rPr>
        <w:t xml:space="preserve">, кэш процессора. </w:t>
      </w:r>
      <w:r w:rsidR="00F02543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ядер определяет производительность ПК – чем </w:t>
      </w:r>
      <w:r w:rsidR="00744F50">
        <w:rPr>
          <w:rFonts w:ascii="Times New Roman" w:hAnsi="Times New Roman" w:cs="Times New Roman"/>
          <w:sz w:val="24"/>
          <w:szCs w:val="24"/>
          <w:lang w:val="ru-RU"/>
        </w:rPr>
        <w:t>больше ядер, тем выше п</w:t>
      </w:r>
      <w:r w:rsidR="00F0254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44F5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02543">
        <w:rPr>
          <w:rFonts w:ascii="Times New Roman" w:hAnsi="Times New Roman" w:cs="Times New Roman"/>
          <w:sz w:val="24"/>
          <w:szCs w:val="24"/>
          <w:lang w:val="ru-RU"/>
        </w:rPr>
        <w:t xml:space="preserve">изводительность при остальных одинаковых характеристиках. </w:t>
      </w:r>
      <w:r w:rsidR="003575F5">
        <w:rPr>
          <w:rFonts w:ascii="Times New Roman" w:hAnsi="Times New Roman" w:cs="Times New Roman"/>
          <w:sz w:val="24"/>
          <w:szCs w:val="24"/>
          <w:lang w:val="ru-RU"/>
        </w:rPr>
        <w:t>Тактовая ча</w:t>
      </w:r>
      <w:r w:rsidR="0094358F">
        <w:rPr>
          <w:rFonts w:ascii="Times New Roman" w:hAnsi="Times New Roman" w:cs="Times New Roman"/>
          <w:sz w:val="24"/>
          <w:szCs w:val="24"/>
          <w:lang w:val="ru-RU"/>
        </w:rPr>
        <w:t>стота также определяет производи</w:t>
      </w:r>
      <w:r w:rsidR="003575F5">
        <w:rPr>
          <w:rFonts w:ascii="Times New Roman" w:hAnsi="Times New Roman" w:cs="Times New Roman"/>
          <w:sz w:val="24"/>
          <w:szCs w:val="24"/>
          <w:lang w:val="ru-RU"/>
        </w:rPr>
        <w:t xml:space="preserve">тельность. Частота системной шины определяет быстродействие передачи данных в процессор и обратно. </w:t>
      </w:r>
      <w:r w:rsidR="000D138E">
        <w:rPr>
          <w:rFonts w:ascii="Times New Roman" w:hAnsi="Times New Roman" w:cs="Times New Roman"/>
          <w:sz w:val="24"/>
          <w:szCs w:val="24"/>
          <w:lang w:val="ru-RU"/>
        </w:rPr>
        <w:t xml:space="preserve">Кэш процессора, являясь быстродействующей </w:t>
      </w:r>
      <w:r w:rsidR="007262B6">
        <w:rPr>
          <w:rFonts w:ascii="Times New Roman" w:hAnsi="Times New Roman" w:cs="Times New Roman"/>
          <w:sz w:val="24"/>
          <w:szCs w:val="24"/>
          <w:lang w:val="ru-RU"/>
        </w:rPr>
        <w:t xml:space="preserve">2-хуровневой </w:t>
      </w:r>
      <w:r w:rsidR="000D138E">
        <w:rPr>
          <w:rFonts w:ascii="Times New Roman" w:hAnsi="Times New Roman" w:cs="Times New Roman"/>
          <w:sz w:val="24"/>
          <w:szCs w:val="24"/>
          <w:lang w:val="ru-RU"/>
        </w:rPr>
        <w:t>памятью, существенно повышает производительность ПК.</w:t>
      </w:r>
      <w:r w:rsidR="00726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6881" w:rsidRDefault="00046881" w:rsidP="009D3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выбирается процессор для офисных работ – можно и не изощряться – приобрести недорогой процессор </w:t>
      </w:r>
      <w:r w:rsidRPr="00046881">
        <w:rPr>
          <w:rFonts w:ascii="Times New Roman" w:hAnsi="Times New Roman" w:cs="Times New Roman"/>
          <w:sz w:val="24"/>
          <w:szCs w:val="24"/>
          <w:lang w:val="ru-RU"/>
        </w:rPr>
        <w:t>Intel Celeron E3000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46881">
        <w:rPr>
          <w:rFonts w:ascii="Times New Roman" w:hAnsi="Times New Roman" w:cs="Times New Roman"/>
          <w:sz w:val="24"/>
          <w:szCs w:val="24"/>
          <w:lang w:val="ru-RU"/>
        </w:rPr>
        <w:t>E3400</w:t>
      </w:r>
      <w:r>
        <w:rPr>
          <w:rFonts w:ascii="Times New Roman" w:hAnsi="Times New Roman" w:cs="Times New Roman"/>
          <w:sz w:val="24"/>
          <w:szCs w:val="24"/>
          <w:lang w:val="ru-RU"/>
        </w:rPr>
        <w:t>, E35</w:t>
      </w:r>
      <w:r w:rsidRPr="00046881">
        <w:rPr>
          <w:rFonts w:ascii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Если платформа устаревшая </w:t>
      </w:r>
      <w:r w:rsidR="00960D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F4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46881">
        <w:rPr>
          <w:rFonts w:ascii="Times New Roman" w:hAnsi="Times New Roman" w:cs="Times New Roman"/>
          <w:sz w:val="24"/>
          <w:szCs w:val="24"/>
          <w:lang w:val="ru-RU"/>
        </w:rPr>
        <w:t>LGA 775</w:t>
      </w:r>
      <w:r w:rsidR="00890F4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468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E3A">
        <w:rPr>
          <w:rFonts w:ascii="Times New Roman" w:hAnsi="Times New Roman" w:cs="Times New Roman"/>
          <w:sz w:val="24"/>
          <w:szCs w:val="24"/>
          <w:lang w:val="ru-RU"/>
        </w:rPr>
        <w:t xml:space="preserve">), то выбираем </w:t>
      </w:r>
      <w:r w:rsidRPr="00046881">
        <w:rPr>
          <w:rFonts w:ascii="Times New Roman" w:hAnsi="Times New Roman" w:cs="Times New Roman"/>
          <w:sz w:val="24"/>
          <w:szCs w:val="24"/>
          <w:lang w:val="ru-RU"/>
        </w:rPr>
        <w:t>Intel Celeron Dual-Core G500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46881" w:rsidRDefault="006F1ECA" w:rsidP="009D3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необходимости </w:t>
      </w:r>
      <w:r w:rsidR="00046881">
        <w:rPr>
          <w:rFonts w:ascii="Times New Roman" w:hAnsi="Times New Roman" w:cs="Times New Roman"/>
          <w:sz w:val="24"/>
          <w:szCs w:val="24"/>
          <w:lang w:val="ru-RU"/>
        </w:rPr>
        <w:t xml:space="preserve"> приобрести процессор стоимостью до 3000 рублей – можно позволить и 2-</w:t>
      </w:r>
      <w:r w:rsidR="002A602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46881">
        <w:rPr>
          <w:rFonts w:ascii="Times New Roman" w:hAnsi="Times New Roman" w:cs="Times New Roman"/>
          <w:sz w:val="24"/>
          <w:szCs w:val="24"/>
          <w:lang w:val="ru-RU"/>
        </w:rPr>
        <w:t>х, и 3-х, и даже 4-хъядерный процессор. Также в этот бюджет может попасть процессор впаянный в материнку</w:t>
      </w:r>
      <w:r w:rsidR="002E2864">
        <w:rPr>
          <w:rFonts w:ascii="Times New Roman" w:hAnsi="Times New Roman" w:cs="Times New Roman"/>
          <w:sz w:val="24"/>
          <w:szCs w:val="24"/>
          <w:lang w:val="ru-RU"/>
        </w:rPr>
        <w:t xml:space="preserve"> – это </w:t>
      </w:r>
      <w:r w:rsidR="002E2864" w:rsidRPr="002E2864">
        <w:rPr>
          <w:rFonts w:ascii="Times New Roman" w:hAnsi="Times New Roman" w:cs="Times New Roman"/>
          <w:sz w:val="24"/>
          <w:szCs w:val="24"/>
          <w:lang w:val="ru-RU"/>
        </w:rPr>
        <w:t>Intel Atom</w:t>
      </w:r>
      <w:r w:rsidR="002E28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E2864" w:rsidRPr="002E2864">
        <w:rPr>
          <w:rFonts w:ascii="Times New Roman" w:hAnsi="Times New Roman" w:cs="Times New Roman"/>
          <w:sz w:val="24"/>
          <w:szCs w:val="24"/>
          <w:lang w:val="ru-RU"/>
        </w:rPr>
        <w:t>Sapphire Pure Fusion Mini E350</w:t>
      </w:r>
      <w:r w:rsidR="002E28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E2864" w:rsidRDefault="002E2864" w:rsidP="009D38D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07644">
        <w:rPr>
          <w:rFonts w:ascii="Times New Roman" w:hAnsi="Times New Roman" w:cs="Times New Roman"/>
          <w:sz w:val="24"/>
          <w:szCs w:val="24"/>
          <w:lang w:val="ru-RU"/>
        </w:rPr>
        <w:t xml:space="preserve">Процессор </w:t>
      </w:r>
      <w:r w:rsidRPr="00E07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AMD A6-3500</w:t>
      </w:r>
      <w:r w:rsidRPr="00E076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076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условиях платформы </w:t>
      </w:r>
      <w:r w:rsidR="00E07644" w:rsidRPr="00E076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AMD FM1</w:t>
      </w:r>
      <w:r w:rsidR="00E076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для медиацентра. В ценовой категории до 4500 рублей находятся процессоры от </w:t>
      </w:r>
      <w:r w:rsidR="00E07644" w:rsidRPr="00E076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Intel LGA 775</w:t>
      </w:r>
      <w:r w:rsidR="00E076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 новейшей </w:t>
      </w:r>
      <w:r w:rsidR="00E0764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076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AMD AM3+. </w:t>
      </w:r>
      <w:r w:rsidR="00B85B99" w:rsidRPr="00B8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Если ставится цель создания мощного медиацентра </w:t>
      </w:r>
      <w:r w:rsidR="00B8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</w:t>
      </w:r>
      <w:r w:rsidR="00B85B99" w:rsidRPr="00B8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8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подойдет AMD A8-3850 с платформой </w:t>
      </w:r>
      <w:r w:rsidR="00B85B99" w:rsidRPr="00B8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AMD FM1</w:t>
      </w:r>
      <w:r w:rsidR="00B85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0E5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Если под определенные задачи  необходим 8-ядерный процессор – стоит присмотреться к процессору </w:t>
      </w:r>
      <w:r w:rsidR="000E5B3A" w:rsidRPr="000E5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AMD FX-8150.</w:t>
      </w:r>
      <w:r w:rsidR="000E5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53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Мощнейший 4-ядерный п</w:t>
      </w:r>
      <w:r w:rsidR="007D0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</w:t>
      </w:r>
      <w:r w:rsidR="00853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оцессор </w:t>
      </w:r>
      <w:r w:rsidR="00853CEE" w:rsidRPr="00853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Core i7-2000K</w:t>
      </w:r>
      <w:r w:rsidR="00E41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подойдет </w:t>
      </w:r>
      <w:r w:rsidR="00853CEE" w:rsidRPr="00853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платформы Intel LGA 1155.</w:t>
      </w:r>
      <w:r w:rsidR="00853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853CEE" w:rsidRDefault="00853CEE" w:rsidP="009D38D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Выбирая процессор, обратите внимание на разъемы, но главное </w:t>
      </w:r>
      <w:r w:rsidR="000C2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обозначить для себя цели, под которые покупается процессор. </w:t>
      </w:r>
      <w:r w:rsidR="007F1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Под офисные задачи приобретается слабый </w:t>
      </w:r>
      <w:r w:rsidR="00337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процессор. Если предстоит деятельность</w:t>
      </w:r>
      <w:r w:rsidR="007F1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графикой</w:t>
      </w:r>
      <w:r w:rsidR="005F7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либо игрой</w:t>
      </w:r>
      <w:r w:rsidR="007F1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ищите мощный процессор.</w:t>
      </w:r>
      <w:r w:rsidR="00585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585EA3" w:rsidRDefault="00585EA3" w:rsidP="009D38D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 каждый тип процессора сущ</w:t>
      </w:r>
      <w:r w:rsidR="00A50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ествуют определенные материнские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платы. </w:t>
      </w:r>
      <w:r w:rsidR="009E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Максимальной производительности можно добиться, если абсолютно все комплектующие будут принадлежать к одному поколению, но еще эффективнее будет, если комплектующие выпустил один и тот же производитель.</w:t>
      </w:r>
      <w:r w:rsidR="00636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00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Важно, чтобы в системе</w:t>
      </w:r>
      <w:r w:rsidR="00E91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00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присутствовала</w:t>
      </w:r>
      <w:r w:rsidR="00E91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00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совместимость комплектующих</w:t>
      </w:r>
      <w:r w:rsidR="00E91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61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Бытует мнение, что процессоры Intel </w:t>
      </w:r>
      <w:r w:rsidR="00615EE4" w:rsidRPr="0061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надежн</w:t>
      </w:r>
      <w:r w:rsidR="0061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ее, нежели </w:t>
      </w:r>
      <w:r w:rsidR="00615EE4" w:rsidRPr="000E5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AMD</w:t>
      </w:r>
      <w:r w:rsidR="00615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которые больше предназначаются опытным пользователям, которым не привыкать постоянно изменять настройки ПК, чтобы выжать максимум от относительно недорогого процессора.</w:t>
      </w:r>
      <w:r w:rsidR="0047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обработки изображений, </w:t>
      </w:r>
      <w:r w:rsidR="003C4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video</w:t>
      </w:r>
      <w:r w:rsidR="0047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веб-дизайна рекомендуется </w:t>
      </w:r>
      <w:r w:rsidR="00470821" w:rsidRPr="0047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Athlon 64</w:t>
      </w:r>
      <w:r w:rsidR="0047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4D70EC" w:rsidRDefault="004D70EC" w:rsidP="009D38D6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</w:pPr>
    </w:p>
    <w:p w:rsidR="004D70EC" w:rsidRPr="004D70EC" w:rsidRDefault="004D70EC" w:rsidP="009D38D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120765" cy="8707755"/>
            <wp:effectExtent l="19050" t="0" r="0" b="0"/>
            <wp:docPr id="1" name="Рисунок 0" descr="A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0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0EC" w:rsidRPr="004D70EC" w:rsidSect="00E27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21D"/>
    <w:rsid w:val="000007C8"/>
    <w:rsid w:val="000136EF"/>
    <w:rsid w:val="00014C09"/>
    <w:rsid w:val="0001508E"/>
    <w:rsid w:val="00015F07"/>
    <w:rsid w:val="00023C25"/>
    <w:rsid w:val="00023D22"/>
    <w:rsid w:val="000339FF"/>
    <w:rsid w:val="00036E0C"/>
    <w:rsid w:val="00037B81"/>
    <w:rsid w:val="00040289"/>
    <w:rsid w:val="000409A8"/>
    <w:rsid w:val="00042E93"/>
    <w:rsid w:val="000441C6"/>
    <w:rsid w:val="00044397"/>
    <w:rsid w:val="00046881"/>
    <w:rsid w:val="000517A8"/>
    <w:rsid w:val="000519A9"/>
    <w:rsid w:val="00051FEC"/>
    <w:rsid w:val="000537EA"/>
    <w:rsid w:val="000555E9"/>
    <w:rsid w:val="0005577F"/>
    <w:rsid w:val="00056F54"/>
    <w:rsid w:val="000573CD"/>
    <w:rsid w:val="0006152B"/>
    <w:rsid w:val="00061DFA"/>
    <w:rsid w:val="0006281C"/>
    <w:rsid w:val="00065250"/>
    <w:rsid w:val="0006606D"/>
    <w:rsid w:val="000707D6"/>
    <w:rsid w:val="000717FF"/>
    <w:rsid w:val="00071B77"/>
    <w:rsid w:val="000720BA"/>
    <w:rsid w:val="00072BDD"/>
    <w:rsid w:val="00073143"/>
    <w:rsid w:val="00085CF7"/>
    <w:rsid w:val="00086A9D"/>
    <w:rsid w:val="000875FE"/>
    <w:rsid w:val="00094AE7"/>
    <w:rsid w:val="00096046"/>
    <w:rsid w:val="00097E64"/>
    <w:rsid w:val="000A61CE"/>
    <w:rsid w:val="000A7738"/>
    <w:rsid w:val="000A77C8"/>
    <w:rsid w:val="000B19B3"/>
    <w:rsid w:val="000B4C7C"/>
    <w:rsid w:val="000C032F"/>
    <w:rsid w:val="000C2A79"/>
    <w:rsid w:val="000C30C4"/>
    <w:rsid w:val="000C6A59"/>
    <w:rsid w:val="000C6DFC"/>
    <w:rsid w:val="000C75B2"/>
    <w:rsid w:val="000D138E"/>
    <w:rsid w:val="000D258E"/>
    <w:rsid w:val="000D4495"/>
    <w:rsid w:val="000D462F"/>
    <w:rsid w:val="000D59CF"/>
    <w:rsid w:val="000D764A"/>
    <w:rsid w:val="000E5B3A"/>
    <w:rsid w:val="000F4B81"/>
    <w:rsid w:val="000F4C30"/>
    <w:rsid w:val="000F4F82"/>
    <w:rsid w:val="000F503C"/>
    <w:rsid w:val="000F5C81"/>
    <w:rsid w:val="000F7944"/>
    <w:rsid w:val="00101253"/>
    <w:rsid w:val="00101D3A"/>
    <w:rsid w:val="0010310F"/>
    <w:rsid w:val="00104284"/>
    <w:rsid w:val="001103CD"/>
    <w:rsid w:val="00112607"/>
    <w:rsid w:val="00121B4B"/>
    <w:rsid w:val="00124780"/>
    <w:rsid w:val="001247B9"/>
    <w:rsid w:val="00125A76"/>
    <w:rsid w:val="0012765F"/>
    <w:rsid w:val="0013016E"/>
    <w:rsid w:val="00140817"/>
    <w:rsid w:val="0014104F"/>
    <w:rsid w:val="001410AA"/>
    <w:rsid w:val="00141B42"/>
    <w:rsid w:val="00141E59"/>
    <w:rsid w:val="00151B7F"/>
    <w:rsid w:val="00154A0F"/>
    <w:rsid w:val="001576CA"/>
    <w:rsid w:val="001624EA"/>
    <w:rsid w:val="00167E6C"/>
    <w:rsid w:val="00175762"/>
    <w:rsid w:val="00176588"/>
    <w:rsid w:val="0017664B"/>
    <w:rsid w:val="00177B11"/>
    <w:rsid w:val="00180638"/>
    <w:rsid w:val="00182398"/>
    <w:rsid w:val="00185E35"/>
    <w:rsid w:val="00186F54"/>
    <w:rsid w:val="0018759C"/>
    <w:rsid w:val="00187A05"/>
    <w:rsid w:val="001958EC"/>
    <w:rsid w:val="001A114D"/>
    <w:rsid w:val="001B4912"/>
    <w:rsid w:val="001B5E1B"/>
    <w:rsid w:val="001B6281"/>
    <w:rsid w:val="001C1AC0"/>
    <w:rsid w:val="001C3212"/>
    <w:rsid w:val="001C39ED"/>
    <w:rsid w:val="001C3AD0"/>
    <w:rsid w:val="001C3DED"/>
    <w:rsid w:val="001C41E6"/>
    <w:rsid w:val="001C6AED"/>
    <w:rsid w:val="001C6E37"/>
    <w:rsid w:val="001D1025"/>
    <w:rsid w:val="001E0DD6"/>
    <w:rsid w:val="001E165E"/>
    <w:rsid w:val="001F4B11"/>
    <w:rsid w:val="001F5BEA"/>
    <w:rsid w:val="001F66D8"/>
    <w:rsid w:val="00200930"/>
    <w:rsid w:val="00200A23"/>
    <w:rsid w:val="00203567"/>
    <w:rsid w:val="00205597"/>
    <w:rsid w:val="00205E85"/>
    <w:rsid w:val="002071E0"/>
    <w:rsid w:val="00207428"/>
    <w:rsid w:val="00211AEF"/>
    <w:rsid w:val="002120D7"/>
    <w:rsid w:val="002140B8"/>
    <w:rsid w:val="00215261"/>
    <w:rsid w:val="002178C6"/>
    <w:rsid w:val="00217CA5"/>
    <w:rsid w:val="00220030"/>
    <w:rsid w:val="002218B2"/>
    <w:rsid w:val="00222D2D"/>
    <w:rsid w:val="002244FA"/>
    <w:rsid w:val="0022526F"/>
    <w:rsid w:val="00227D57"/>
    <w:rsid w:val="00231693"/>
    <w:rsid w:val="00231A97"/>
    <w:rsid w:val="0023570D"/>
    <w:rsid w:val="00236CDB"/>
    <w:rsid w:val="0023790B"/>
    <w:rsid w:val="002407F6"/>
    <w:rsid w:val="00243A02"/>
    <w:rsid w:val="00252D48"/>
    <w:rsid w:val="002618AC"/>
    <w:rsid w:val="00261F88"/>
    <w:rsid w:val="00267334"/>
    <w:rsid w:val="0027014F"/>
    <w:rsid w:val="00276A4C"/>
    <w:rsid w:val="00277F1F"/>
    <w:rsid w:val="00281C51"/>
    <w:rsid w:val="00290A58"/>
    <w:rsid w:val="00293194"/>
    <w:rsid w:val="002932CF"/>
    <w:rsid w:val="002956B0"/>
    <w:rsid w:val="00296DB0"/>
    <w:rsid w:val="002A1140"/>
    <w:rsid w:val="002A149D"/>
    <w:rsid w:val="002A3323"/>
    <w:rsid w:val="002A34EC"/>
    <w:rsid w:val="002A37D9"/>
    <w:rsid w:val="002A4D6C"/>
    <w:rsid w:val="002A4D8D"/>
    <w:rsid w:val="002A602A"/>
    <w:rsid w:val="002A636E"/>
    <w:rsid w:val="002A6ED0"/>
    <w:rsid w:val="002B0063"/>
    <w:rsid w:val="002B08F1"/>
    <w:rsid w:val="002B25F1"/>
    <w:rsid w:val="002B2FE4"/>
    <w:rsid w:val="002B30FA"/>
    <w:rsid w:val="002B525E"/>
    <w:rsid w:val="002B69E3"/>
    <w:rsid w:val="002C018D"/>
    <w:rsid w:val="002C322F"/>
    <w:rsid w:val="002C58FD"/>
    <w:rsid w:val="002C6F1A"/>
    <w:rsid w:val="002D1C89"/>
    <w:rsid w:val="002D3F20"/>
    <w:rsid w:val="002E17D7"/>
    <w:rsid w:val="002E2864"/>
    <w:rsid w:val="002F3B81"/>
    <w:rsid w:val="002F4A64"/>
    <w:rsid w:val="002F5971"/>
    <w:rsid w:val="002F5EC3"/>
    <w:rsid w:val="00300DD5"/>
    <w:rsid w:val="0030260B"/>
    <w:rsid w:val="003056E8"/>
    <w:rsid w:val="00306021"/>
    <w:rsid w:val="00310561"/>
    <w:rsid w:val="00314254"/>
    <w:rsid w:val="00314531"/>
    <w:rsid w:val="003156FD"/>
    <w:rsid w:val="00317263"/>
    <w:rsid w:val="0032156E"/>
    <w:rsid w:val="00330EF2"/>
    <w:rsid w:val="003335F5"/>
    <w:rsid w:val="00336135"/>
    <w:rsid w:val="00336527"/>
    <w:rsid w:val="0033785B"/>
    <w:rsid w:val="00343244"/>
    <w:rsid w:val="0034769E"/>
    <w:rsid w:val="003536F3"/>
    <w:rsid w:val="003549B4"/>
    <w:rsid w:val="003575F5"/>
    <w:rsid w:val="00363CE2"/>
    <w:rsid w:val="0036606F"/>
    <w:rsid w:val="00366CE4"/>
    <w:rsid w:val="0037042E"/>
    <w:rsid w:val="003732BF"/>
    <w:rsid w:val="00373922"/>
    <w:rsid w:val="003740FC"/>
    <w:rsid w:val="003749DE"/>
    <w:rsid w:val="00376085"/>
    <w:rsid w:val="0038167C"/>
    <w:rsid w:val="00383DD9"/>
    <w:rsid w:val="00384E16"/>
    <w:rsid w:val="003859EF"/>
    <w:rsid w:val="0038621A"/>
    <w:rsid w:val="00386844"/>
    <w:rsid w:val="00386FD2"/>
    <w:rsid w:val="00387FDE"/>
    <w:rsid w:val="00391A8F"/>
    <w:rsid w:val="00391E68"/>
    <w:rsid w:val="003A0844"/>
    <w:rsid w:val="003A087E"/>
    <w:rsid w:val="003A15E7"/>
    <w:rsid w:val="003A1723"/>
    <w:rsid w:val="003A1E52"/>
    <w:rsid w:val="003A2D3E"/>
    <w:rsid w:val="003A5308"/>
    <w:rsid w:val="003B1F10"/>
    <w:rsid w:val="003B2D70"/>
    <w:rsid w:val="003C0C99"/>
    <w:rsid w:val="003C46D2"/>
    <w:rsid w:val="003C5BB6"/>
    <w:rsid w:val="003C6421"/>
    <w:rsid w:val="003D13F9"/>
    <w:rsid w:val="003D1B1D"/>
    <w:rsid w:val="003D52E1"/>
    <w:rsid w:val="003D774C"/>
    <w:rsid w:val="003E3872"/>
    <w:rsid w:val="003E65F9"/>
    <w:rsid w:val="003F0023"/>
    <w:rsid w:val="003F0CE9"/>
    <w:rsid w:val="003F13FA"/>
    <w:rsid w:val="003F20F4"/>
    <w:rsid w:val="003F63C5"/>
    <w:rsid w:val="00400335"/>
    <w:rsid w:val="00400ACA"/>
    <w:rsid w:val="00401273"/>
    <w:rsid w:val="00403309"/>
    <w:rsid w:val="00403625"/>
    <w:rsid w:val="0040593D"/>
    <w:rsid w:val="00410BBA"/>
    <w:rsid w:val="00412685"/>
    <w:rsid w:val="00413E75"/>
    <w:rsid w:val="004157E4"/>
    <w:rsid w:val="00416671"/>
    <w:rsid w:val="00425DFA"/>
    <w:rsid w:val="004314D2"/>
    <w:rsid w:val="004322E3"/>
    <w:rsid w:val="00433928"/>
    <w:rsid w:val="00434020"/>
    <w:rsid w:val="00435095"/>
    <w:rsid w:val="004419CA"/>
    <w:rsid w:val="00442C81"/>
    <w:rsid w:val="00443F39"/>
    <w:rsid w:val="0045094A"/>
    <w:rsid w:val="004513D8"/>
    <w:rsid w:val="00452D1D"/>
    <w:rsid w:val="00453AC6"/>
    <w:rsid w:val="00464A42"/>
    <w:rsid w:val="00466BC8"/>
    <w:rsid w:val="00467417"/>
    <w:rsid w:val="00470821"/>
    <w:rsid w:val="0047160A"/>
    <w:rsid w:val="004727DB"/>
    <w:rsid w:val="00474167"/>
    <w:rsid w:val="00481782"/>
    <w:rsid w:val="00481B23"/>
    <w:rsid w:val="00483749"/>
    <w:rsid w:val="004839CA"/>
    <w:rsid w:val="004843D6"/>
    <w:rsid w:val="00484B5B"/>
    <w:rsid w:val="004858B0"/>
    <w:rsid w:val="00487598"/>
    <w:rsid w:val="004970AA"/>
    <w:rsid w:val="00497DF7"/>
    <w:rsid w:val="004A05E0"/>
    <w:rsid w:val="004A1486"/>
    <w:rsid w:val="004A2CC0"/>
    <w:rsid w:val="004A451E"/>
    <w:rsid w:val="004A492D"/>
    <w:rsid w:val="004A681A"/>
    <w:rsid w:val="004A6973"/>
    <w:rsid w:val="004B0D7F"/>
    <w:rsid w:val="004B41BA"/>
    <w:rsid w:val="004B42B8"/>
    <w:rsid w:val="004B6248"/>
    <w:rsid w:val="004B6EE9"/>
    <w:rsid w:val="004B7E05"/>
    <w:rsid w:val="004C0044"/>
    <w:rsid w:val="004C1E52"/>
    <w:rsid w:val="004C382C"/>
    <w:rsid w:val="004C5001"/>
    <w:rsid w:val="004C644D"/>
    <w:rsid w:val="004C7A30"/>
    <w:rsid w:val="004D058D"/>
    <w:rsid w:val="004D0E6C"/>
    <w:rsid w:val="004D2568"/>
    <w:rsid w:val="004D2CD4"/>
    <w:rsid w:val="004D6E71"/>
    <w:rsid w:val="004D70EC"/>
    <w:rsid w:val="004D728C"/>
    <w:rsid w:val="004D746B"/>
    <w:rsid w:val="004E3586"/>
    <w:rsid w:val="004E7339"/>
    <w:rsid w:val="004E78F9"/>
    <w:rsid w:val="004F022C"/>
    <w:rsid w:val="004F060B"/>
    <w:rsid w:val="004F2EB8"/>
    <w:rsid w:val="004F5253"/>
    <w:rsid w:val="004F6E8B"/>
    <w:rsid w:val="004F7ADE"/>
    <w:rsid w:val="00501D98"/>
    <w:rsid w:val="00503FE6"/>
    <w:rsid w:val="005043F0"/>
    <w:rsid w:val="005044FB"/>
    <w:rsid w:val="00504A8A"/>
    <w:rsid w:val="005104A4"/>
    <w:rsid w:val="00511A8F"/>
    <w:rsid w:val="00511F5C"/>
    <w:rsid w:val="005154F6"/>
    <w:rsid w:val="00515ACD"/>
    <w:rsid w:val="0052062D"/>
    <w:rsid w:val="00527A0A"/>
    <w:rsid w:val="00527BAB"/>
    <w:rsid w:val="0053095E"/>
    <w:rsid w:val="00530C3A"/>
    <w:rsid w:val="00532DFF"/>
    <w:rsid w:val="00535788"/>
    <w:rsid w:val="00541B63"/>
    <w:rsid w:val="00541FBA"/>
    <w:rsid w:val="005421EC"/>
    <w:rsid w:val="00546F5A"/>
    <w:rsid w:val="0054776A"/>
    <w:rsid w:val="00547CA7"/>
    <w:rsid w:val="00552474"/>
    <w:rsid w:val="00553F1A"/>
    <w:rsid w:val="005561FF"/>
    <w:rsid w:val="0055681B"/>
    <w:rsid w:val="0056054A"/>
    <w:rsid w:val="00561CD7"/>
    <w:rsid w:val="005678D2"/>
    <w:rsid w:val="005750DE"/>
    <w:rsid w:val="005758F1"/>
    <w:rsid w:val="005827F0"/>
    <w:rsid w:val="00584B61"/>
    <w:rsid w:val="00585E28"/>
    <w:rsid w:val="00585EA3"/>
    <w:rsid w:val="00586B03"/>
    <w:rsid w:val="00590EDC"/>
    <w:rsid w:val="005968B2"/>
    <w:rsid w:val="00597456"/>
    <w:rsid w:val="005A2E74"/>
    <w:rsid w:val="005A4A51"/>
    <w:rsid w:val="005A5E08"/>
    <w:rsid w:val="005B0B9A"/>
    <w:rsid w:val="005B210D"/>
    <w:rsid w:val="005B50FE"/>
    <w:rsid w:val="005B6D29"/>
    <w:rsid w:val="005C0B25"/>
    <w:rsid w:val="005C1E9C"/>
    <w:rsid w:val="005C2168"/>
    <w:rsid w:val="005C24AD"/>
    <w:rsid w:val="005C5803"/>
    <w:rsid w:val="005C6389"/>
    <w:rsid w:val="005D176C"/>
    <w:rsid w:val="005D7747"/>
    <w:rsid w:val="005E04FC"/>
    <w:rsid w:val="005E1CB9"/>
    <w:rsid w:val="005E22EE"/>
    <w:rsid w:val="005E338B"/>
    <w:rsid w:val="005E401F"/>
    <w:rsid w:val="005F53BF"/>
    <w:rsid w:val="005F678B"/>
    <w:rsid w:val="005F7933"/>
    <w:rsid w:val="006024AA"/>
    <w:rsid w:val="00604228"/>
    <w:rsid w:val="00604D01"/>
    <w:rsid w:val="00605790"/>
    <w:rsid w:val="00605FAE"/>
    <w:rsid w:val="00607587"/>
    <w:rsid w:val="00610122"/>
    <w:rsid w:val="00610D0A"/>
    <w:rsid w:val="00611DCE"/>
    <w:rsid w:val="00612814"/>
    <w:rsid w:val="00612D54"/>
    <w:rsid w:val="00614248"/>
    <w:rsid w:val="0061479D"/>
    <w:rsid w:val="00615EE4"/>
    <w:rsid w:val="0061661A"/>
    <w:rsid w:val="00620D55"/>
    <w:rsid w:val="00625435"/>
    <w:rsid w:val="006274CF"/>
    <w:rsid w:val="006307B2"/>
    <w:rsid w:val="006330C3"/>
    <w:rsid w:val="00636103"/>
    <w:rsid w:val="00636D84"/>
    <w:rsid w:val="00637A92"/>
    <w:rsid w:val="00637F13"/>
    <w:rsid w:val="0064326C"/>
    <w:rsid w:val="00643B9F"/>
    <w:rsid w:val="006444D9"/>
    <w:rsid w:val="00644B43"/>
    <w:rsid w:val="00645AD6"/>
    <w:rsid w:val="00646508"/>
    <w:rsid w:val="00653EFC"/>
    <w:rsid w:val="00655D95"/>
    <w:rsid w:val="00656ECD"/>
    <w:rsid w:val="00667057"/>
    <w:rsid w:val="00667D71"/>
    <w:rsid w:val="00672FA3"/>
    <w:rsid w:val="00677D70"/>
    <w:rsid w:val="006826CF"/>
    <w:rsid w:val="00684111"/>
    <w:rsid w:val="00684D50"/>
    <w:rsid w:val="006920DC"/>
    <w:rsid w:val="0069414C"/>
    <w:rsid w:val="00694DEC"/>
    <w:rsid w:val="00696871"/>
    <w:rsid w:val="00696A34"/>
    <w:rsid w:val="006A0189"/>
    <w:rsid w:val="006A0EB1"/>
    <w:rsid w:val="006A1E42"/>
    <w:rsid w:val="006B01F9"/>
    <w:rsid w:val="006B08A1"/>
    <w:rsid w:val="006B2720"/>
    <w:rsid w:val="006B4233"/>
    <w:rsid w:val="006B607F"/>
    <w:rsid w:val="006C10C4"/>
    <w:rsid w:val="006C3E3A"/>
    <w:rsid w:val="006C49E8"/>
    <w:rsid w:val="006C4DF3"/>
    <w:rsid w:val="006D3AEE"/>
    <w:rsid w:val="006D5B25"/>
    <w:rsid w:val="006E0609"/>
    <w:rsid w:val="006E0742"/>
    <w:rsid w:val="006E1D78"/>
    <w:rsid w:val="006E2B8C"/>
    <w:rsid w:val="006E3165"/>
    <w:rsid w:val="006E7B54"/>
    <w:rsid w:val="006E7C57"/>
    <w:rsid w:val="006F1087"/>
    <w:rsid w:val="006F1A1E"/>
    <w:rsid w:val="006F1ECA"/>
    <w:rsid w:val="006F25A0"/>
    <w:rsid w:val="006F5F6D"/>
    <w:rsid w:val="006F7728"/>
    <w:rsid w:val="007019D8"/>
    <w:rsid w:val="00711EDF"/>
    <w:rsid w:val="007129D4"/>
    <w:rsid w:val="00716F9D"/>
    <w:rsid w:val="00717E96"/>
    <w:rsid w:val="00721884"/>
    <w:rsid w:val="0072279C"/>
    <w:rsid w:val="007240C4"/>
    <w:rsid w:val="00726271"/>
    <w:rsid w:val="007262B6"/>
    <w:rsid w:val="00732394"/>
    <w:rsid w:val="00732D1C"/>
    <w:rsid w:val="007375CF"/>
    <w:rsid w:val="0074220A"/>
    <w:rsid w:val="00743F73"/>
    <w:rsid w:val="007445FB"/>
    <w:rsid w:val="00744F50"/>
    <w:rsid w:val="00745157"/>
    <w:rsid w:val="00747470"/>
    <w:rsid w:val="007513E8"/>
    <w:rsid w:val="00751A9F"/>
    <w:rsid w:val="00752698"/>
    <w:rsid w:val="00754A4E"/>
    <w:rsid w:val="0076632A"/>
    <w:rsid w:val="007708DA"/>
    <w:rsid w:val="0077196A"/>
    <w:rsid w:val="00773F35"/>
    <w:rsid w:val="00774296"/>
    <w:rsid w:val="00776C5E"/>
    <w:rsid w:val="007779E6"/>
    <w:rsid w:val="00780A93"/>
    <w:rsid w:val="00780C8F"/>
    <w:rsid w:val="00782599"/>
    <w:rsid w:val="00785D0F"/>
    <w:rsid w:val="00786097"/>
    <w:rsid w:val="00786C01"/>
    <w:rsid w:val="00791629"/>
    <w:rsid w:val="00792DAD"/>
    <w:rsid w:val="0079418A"/>
    <w:rsid w:val="00794431"/>
    <w:rsid w:val="007948C5"/>
    <w:rsid w:val="0079523E"/>
    <w:rsid w:val="007959A7"/>
    <w:rsid w:val="007964CA"/>
    <w:rsid w:val="007A0492"/>
    <w:rsid w:val="007A0A89"/>
    <w:rsid w:val="007A11EF"/>
    <w:rsid w:val="007A180C"/>
    <w:rsid w:val="007A4035"/>
    <w:rsid w:val="007A43BE"/>
    <w:rsid w:val="007A5D29"/>
    <w:rsid w:val="007B2C1C"/>
    <w:rsid w:val="007B4C12"/>
    <w:rsid w:val="007B588E"/>
    <w:rsid w:val="007B77B4"/>
    <w:rsid w:val="007C2750"/>
    <w:rsid w:val="007C49D9"/>
    <w:rsid w:val="007C5034"/>
    <w:rsid w:val="007C75C3"/>
    <w:rsid w:val="007D028B"/>
    <w:rsid w:val="007D1415"/>
    <w:rsid w:val="007D358A"/>
    <w:rsid w:val="007D4090"/>
    <w:rsid w:val="007D6ADE"/>
    <w:rsid w:val="007D738F"/>
    <w:rsid w:val="007D7FE7"/>
    <w:rsid w:val="007E03E1"/>
    <w:rsid w:val="007E4800"/>
    <w:rsid w:val="007E5322"/>
    <w:rsid w:val="007E5EB4"/>
    <w:rsid w:val="007F0188"/>
    <w:rsid w:val="007F1078"/>
    <w:rsid w:val="007F175A"/>
    <w:rsid w:val="007F3D5D"/>
    <w:rsid w:val="007F487B"/>
    <w:rsid w:val="007F6302"/>
    <w:rsid w:val="00815A70"/>
    <w:rsid w:val="00816913"/>
    <w:rsid w:val="00816A2A"/>
    <w:rsid w:val="0081735E"/>
    <w:rsid w:val="0081767E"/>
    <w:rsid w:val="00821D96"/>
    <w:rsid w:val="00826401"/>
    <w:rsid w:val="00830EE1"/>
    <w:rsid w:val="00831B8B"/>
    <w:rsid w:val="00834806"/>
    <w:rsid w:val="00836733"/>
    <w:rsid w:val="00836938"/>
    <w:rsid w:val="00837E61"/>
    <w:rsid w:val="00844076"/>
    <w:rsid w:val="00844648"/>
    <w:rsid w:val="0084572B"/>
    <w:rsid w:val="008510B3"/>
    <w:rsid w:val="008532BD"/>
    <w:rsid w:val="00853CEE"/>
    <w:rsid w:val="00854DFB"/>
    <w:rsid w:val="008607B7"/>
    <w:rsid w:val="0086180F"/>
    <w:rsid w:val="008661C7"/>
    <w:rsid w:val="008735DD"/>
    <w:rsid w:val="00875D9A"/>
    <w:rsid w:val="00877F6D"/>
    <w:rsid w:val="0088076C"/>
    <w:rsid w:val="008807FA"/>
    <w:rsid w:val="00881D27"/>
    <w:rsid w:val="00883AFA"/>
    <w:rsid w:val="00883B1E"/>
    <w:rsid w:val="00890663"/>
    <w:rsid w:val="00890AF3"/>
    <w:rsid w:val="00890F4C"/>
    <w:rsid w:val="00895617"/>
    <w:rsid w:val="008969BB"/>
    <w:rsid w:val="008A3291"/>
    <w:rsid w:val="008A3E2B"/>
    <w:rsid w:val="008A62B1"/>
    <w:rsid w:val="008A6662"/>
    <w:rsid w:val="008A6F75"/>
    <w:rsid w:val="008B069F"/>
    <w:rsid w:val="008B132B"/>
    <w:rsid w:val="008B3985"/>
    <w:rsid w:val="008B52EF"/>
    <w:rsid w:val="008B72BE"/>
    <w:rsid w:val="008B77BE"/>
    <w:rsid w:val="008C4ACC"/>
    <w:rsid w:val="008C5AA7"/>
    <w:rsid w:val="008C6CE0"/>
    <w:rsid w:val="008D2C64"/>
    <w:rsid w:val="008D7AE2"/>
    <w:rsid w:val="008E2431"/>
    <w:rsid w:val="008E3B9C"/>
    <w:rsid w:val="008E4B92"/>
    <w:rsid w:val="008F0350"/>
    <w:rsid w:val="008F2450"/>
    <w:rsid w:val="00900839"/>
    <w:rsid w:val="00902183"/>
    <w:rsid w:val="009031E5"/>
    <w:rsid w:val="00905C58"/>
    <w:rsid w:val="009117A1"/>
    <w:rsid w:val="00914DCE"/>
    <w:rsid w:val="00916C41"/>
    <w:rsid w:val="0092144A"/>
    <w:rsid w:val="00921FBA"/>
    <w:rsid w:val="009229BD"/>
    <w:rsid w:val="009248C2"/>
    <w:rsid w:val="0093092F"/>
    <w:rsid w:val="00932601"/>
    <w:rsid w:val="00935510"/>
    <w:rsid w:val="00936F65"/>
    <w:rsid w:val="009373CA"/>
    <w:rsid w:val="009402FA"/>
    <w:rsid w:val="00941B24"/>
    <w:rsid w:val="0094358F"/>
    <w:rsid w:val="0094729D"/>
    <w:rsid w:val="00956801"/>
    <w:rsid w:val="00956FAA"/>
    <w:rsid w:val="009601E2"/>
    <w:rsid w:val="00960D03"/>
    <w:rsid w:val="009632DE"/>
    <w:rsid w:val="00963824"/>
    <w:rsid w:val="00964143"/>
    <w:rsid w:val="00967646"/>
    <w:rsid w:val="0097163D"/>
    <w:rsid w:val="00973A2F"/>
    <w:rsid w:val="0098234F"/>
    <w:rsid w:val="0098344E"/>
    <w:rsid w:val="00983DFE"/>
    <w:rsid w:val="009842CF"/>
    <w:rsid w:val="00984531"/>
    <w:rsid w:val="00990B49"/>
    <w:rsid w:val="00990DD1"/>
    <w:rsid w:val="00991A06"/>
    <w:rsid w:val="009933F8"/>
    <w:rsid w:val="00996893"/>
    <w:rsid w:val="00997C6E"/>
    <w:rsid w:val="009A1D4E"/>
    <w:rsid w:val="009A558A"/>
    <w:rsid w:val="009A7E45"/>
    <w:rsid w:val="009B0309"/>
    <w:rsid w:val="009C14E9"/>
    <w:rsid w:val="009C184E"/>
    <w:rsid w:val="009C2C83"/>
    <w:rsid w:val="009C42F7"/>
    <w:rsid w:val="009C6BBB"/>
    <w:rsid w:val="009C7CC8"/>
    <w:rsid w:val="009C7F56"/>
    <w:rsid w:val="009D07DD"/>
    <w:rsid w:val="009D0BD8"/>
    <w:rsid w:val="009D11BB"/>
    <w:rsid w:val="009D38D6"/>
    <w:rsid w:val="009D6672"/>
    <w:rsid w:val="009D7A06"/>
    <w:rsid w:val="009E100A"/>
    <w:rsid w:val="009E24DF"/>
    <w:rsid w:val="009E32FB"/>
    <w:rsid w:val="009E39D0"/>
    <w:rsid w:val="009E4BF2"/>
    <w:rsid w:val="009E7460"/>
    <w:rsid w:val="009F0773"/>
    <w:rsid w:val="009F0D9E"/>
    <w:rsid w:val="009F19AC"/>
    <w:rsid w:val="009F2015"/>
    <w:rsid w:val="009F62BA"/>
    <w:rsid w:val="009F64FF"/>
    <w:rsid w:val="009F6FF2"/>
    <w:rsid w:val="00A07F86"/>
    <w:rsid w:val="00A11047"/>
    <w:rsid w:val="00A122F3"/>
    <w:rsid w:val="00A12C27"/>
    <w:rsid w:val="00A134BE"/>
    <w:rsid w:val="00A13516"/>
    <w:rsid w:val="00A1546A"/>
    <w:rsid w:val="00A160C2"/>
    <w:rsid w:val="00A202B2"/>
    <w:rsid w:val="00A20518"/>
    <w:rsid w:val="00A20679"/>
    <w:rsid w:val="00A2258B"/>
    <w:rsid w:val="00A246A9"/>
    <w:rsid w:val="00A267E6"/>
    <w:rsid w:val="00A26BC6"/>
    <w:rsid w:val="00A278F8"/>
    <w:rsid w:val="00A30A4A"/>
    <w:rsid w:val="00A329A7"/>
    <w:rsid w:val="00A337C8"/>
    <w:rsid w:val="00A3672A"/>
    <w:rsid w:val="00A4649F"/>
    <w:rsid w:val="00A47B07"/>
    <w:rsid w:val="00A507E5"/>
    <w:rsid w:val="00A53643"/>
    <w:rsid w:val="00A542F4"/>
    <w:rsid w:val="00A55AB8"/>
    <w:rsid w:val="00A57BF0"/>
    <w:rsid w:val="00A606B9"/>
    <w:rsid w:val="00A61C94"/>
    <w:rsid w:val="00A65439"/>
    <w:rsid w:val="00A65735"/>
    <w:rsid w:val="00A66B17"/>
    <w:rsid w:val="00A724E4"/>
    <w:rsid w:val="00A755FB"/>
    <w:rsid w:val="00A76181"/>
    <w:rsid w:val="00A80C68"/>
    <w:rsid w:val="00A80F17"/>
    <w:rsid w:val="00A8411A"/>
    <w:rsid w:val="00A8534D"/>
    <w:rsid w:val="00A85B73"/>
    <w:rsid w:val="00A865E9"/>
    <w:rsid w:val="00A901C1"/>
    <w:rsid w:val="00A92B73"/>
    <w:rsid w:val="00A94D15"/>
    <w:rsid w:val="00A95082"/>
    <w:rsid w:val="00AA71D5"/>
    <w:rsid w:val="00AA7F2F"/>
    <w:rsid w:val="00AB21F8"/>
    <w:rsid w:val="00AB32BF"/>
    <w:rsid w:val="00AB3B87"/>
    <w:rsid w:val="00AB3E34"/>
    <w:rsid w:val="00AB40C1"/>
    <w:rsid w:val="00AB5B10"/>
    <w:rsid w:val="00AB6AD1"/>
    <w:rsid w:val="00AB73A9"/>
    <w:rsid w:val="00AC12A3"/>
    <w:rsid w:val="00AC7015"/>
    <w:rsid w:val="00AD05D8"/>
    <w:rsid w:val="00AD0FC4"/>
    <w:rsid w:val="00AD5BCB"/>
    <w:rsid w:val="00AD6132"/>
    <w:rsid w:val="00AD66B0"/>
    <w:rsid w:val="00AE4051"/>
    <w:rsid w:val="00AE4110"/>
    <w:rsid w:val="00AF000F"/>
    <w:rsid w:val="00AF3168"/>
    <w:rsid w:val="00AF46E5"/>
    <w:rsid w:val="00AF5597"/>
    <w:rsid w:val="00B00743"/>
    <w:rsid w:val="00B01B1C"/>
    <w:rsid w:val="00B07FC4"/>
    <w:rsid w:val="00B127B3"/>
    <w:rsid w:val="00B1517F"/>
    <w:rsid w:val="00B1539F"/>
    <w:rsid w:val="00B1601B"/>
    <w:rsid w:val="00B21828"/>
    <w:rsid w:val="00B21FD4"/>
    <w:rsid w:val="00B22424"/>
    <w:rsid w:val="00B26967"/>
    <w:rsid w:val="00B35379"/>
    <w:rsid w:val="00B359B0"/>
    <w:rsid w:val="00B35D02"/>
    <w:rsid w:val="00B3600C"/>
    <w:rsid w:val="00B372D2"/>
    <w:rsid w:val="00B37ADC"/>
    <w:rsid w:val="00B40329"/>
    <w:rsid w:val="00B424EF"/>
    <w:rsid w:val="00B44794"/>
    <w:rsid w:val="00B456A3"/>
    <w:rsid w:val="00B45CB4"/>
    <w:rsid w:val="00B45F14"/>
    <w:rsid w:val="00B46B8D"/>
    <w:rsid w:val="00B47294"/>
    <w:rsid w:val="00B5036F"/>
    <w:rsid w:val="00B51070"/>
    <w:rsid w:val="00B52076"/>
    <w:rsid w:val="00B52D48"/>
    <w:rsid w:val="00B54205"/>
    <w:rsid w:val="00B56164"/>
    <w:rsid w:val="00B61A07"/>
    <w:rsid w:val="00B631F7"/>
    <w:rsid w:val="00B632D4"/>
    <w:rsid w:val="00B64240"/>
    <w:rsid w:val="00B654CE"/>
    <w:rsid w:val="00B66DC3"/>
    <w:rsid w:val="00B72922"/>
    <w:rsid w:val="00B7356E"/>
    <w:rsid w:val="00B74CB2"/>
    <w:rsid w:val="00B81371"/>
    <w:rsid w:val="00B82395"/>
    <w:rsid w:val="00B85734"/>
    <w:rsid w:val="00B85B99"/>
    <w:rsid w:val="00B85C37"/>
    <w:rsid w:val="00B86834"/>
    <w:rsid w:val="00B919B2"/>
    <w:rsid w:val="00B92912"/>
    <w:rsid w:val="00B96D6F"/>
    <w:rsid w:val="00BA06E4"/>
    <w:rsid w:val="00BA09AA"/>
    <w:rsid w:val="00BA2CA7"/>
    <w:rsid w:val="00BA49A9"/>
    <w:rsid w:val="00BA52BB"/>
    <w:rsid w:val="00BA6F18"/>
    <w:rsid w:val="00BB142F"/>
    <w:rsid w:val="00BB152B"/>
    <w:rsid w:val="00BB35F9"/>
    <w:rsid w:val="00BB364F"/>
    <w:rsid w:val="00BB6B9B"/>
    <w:rsid w:val="00BC43A3"/>
    <w:rsid w:val="00BC504C"/>
    <w:rsid w:val="00BC5209"/>
    <w:rsid w:val="00BC56C5"/>
    <w:rsid w:val="00BD0B05"/>
    <w:rsid w:val="00BD4CD0"/>
    <w:rsid w:val="00BD5457"/>
    <w:rsid w:val="00BE2B6D"/>
    <w:rsid w:val="00BE2CFF"/>
    <w:rsid w:val="00BE322A"/>
    <w:rsid w:val="00BE3E18"/>
    <w:rsid w:val="00BE5CDC"/>
    <w:rsid w:val="00BE5F8C"/>
    <w:rsid w:val="00BE7166"/>
    <w:rsid w:val="00BF0D98"/>
    <w:rsid w:val="00BF1058"/>
    <w:rsid w:val="00BF35CE"/>
    <w:rsid w:val="00BF4818"/>
    <w:rsid w:val="00BF598A"/>
    <w:rsid w:val="00C04028"/>
    <w:rsid w:val="00C05538"/>
    <w:rsid w:val="00C05E48"/>
    <w:rsid w:val="00C11D62"/>
    <w:rsid w:val="00C15024"/>
    <w:rsid w:val="00C15AC9"/>
    <w:rsid w:val="00C15CEE"/>
    <w:rsid w:val="00C16C76"/>
    <w:rsid w:val="00C16C8E"/>
    <w:rsid w:val="00C31910"/>
    <w:rsid w:val="00C33355"/>
    <w:rsid w:val="00C342ED"/>
    <w:rsid w:val="00C40510"/>
    <w:rsid w:val="00C523DE"/>
    <w:rsid w:val="00C544AB"/>
    <w:rsid w:val="00C54BFA"/>
    <w:rsid w:val="00C56B12"/>
    <w:rsid w:val="00C61AA1"/>
    <w:rsid w:val="00C6243F"/>
    <w:rsid w:val="00C64358"/>
    <w:rsid w:val="00C65F25"/>
    <w:rsid w:val="00C678D2"/>
    <w:rsid w:val="00C713E7"/>
    <w:rsid w:val="00C71D12"/>
    <w:rsid w:val="00C727FB"/>
    <w:rsid w:val="00C748F9"/>
    <w:rsid w:val="00C752AB"/>
    <w:rsid w:val="00C753A9"/>
    <w:rsid w:val="00C75F2C"/>
    <w:rsid w:val="00C7621D"/>
    <w:rsid w:val="00C766DB"/>
    <w:rsid w:val="00C774AD"/>
    <w:rsid w:val="00C84785"/>
    <w:rsid w:val="00C900A3"/>
    <w:rsid w:val="00C90330"/>
    <w:rsid w:val="00C91FD9"/>
    <w:rsid w:val="00C92556"/>
    <w:rsid w:val="00C93563"/>
    <w:rsid w:val="00C93DCC"/>
    <w:rsid w:val="00C9698F"/>
    <w:rsid w:val="00C97338"/>
    <w:rsid w:val="00CA1B01"/>
    <w:rsid w:val="00CA4DB9"/>
    <w:rsid w:val="00CA5679"/>
    <w:rsid w:val="00CA64BC"/>
    <w:rsid w:val="00CB1E13"/>
    <w:rsid w:val="00CB29D5"/>
    <w:rsid w:val="00CB2DE5"/>
    <w:rsid w:val="00CB7ADB"/>
    <w:rsid w:val="00CC0BF5"/>
    <w:rsid w:val="00CC20A7"/>
    <w:rsid w:val="00CC3204"/>
    <w:rsid w:val="00CC59E6"/>
    <w:rsid w:val="00CC6BDB"/>
    <w:rsid w:val="00CD02B0"/>
    <w:rsid w:val="00CD116E"/>
    <w:rsid w:val="00CD3F38"/>
    <w:rsid w:val="00CD4EF2"/>
    <w:rsid w:val="00CE229D"/>
    <w:rsid w:val="00CE4221"/>
    <w:rsid w:val="00CE4D71"/>
    <w:rsid w:val="00CE63ED"/>
    <w:rsid w:val="00CF67BF"/>
    <w:rsid w:val="00D002A1"/>
    <w:rsid w:val="00D007C3"/>
    <w:rsid w:val="00D00C05"/>
    <w:rsid w:val="00D011C7"/>
    <w:rsid w:val="00D02469"/>
    <w:rsid w:val="00D06B0C"/>
    <w:rsid w:val="00D11CEA"/>
    <w:rsid w:val="00D120BE"/>
    <w:rsid w:val="00D12C1C"/>
    <w:rsid w:val="00D12F2C"/>
    <w:rsid w:val="00D1438C"/>
    <w:rsid w:val="00D16BB7"/>
    <w:rsid w:val="00D20210"/>
    <w:rsid w:val="00D21B89"/>
    <w:rsid w:val="00D24FD3"/>
    <w:rsid w:val="00D27605"/>
    <w:rsid w:val="00D342C8"/>
    <w:rsid w:val="00D34AFD"/>
    <w:rsid w:val="00D36B05"/>
    <w:rsid w:val="00D37BE4"/>
    <w:rsid w:val="00D43893"/>
    <w:rsid w:val="00D447E6"/>
    <w:rsid w:val="00D50B0F"/>
    <w:rsid w:val="00D519B7"/>
    <w:rsid w:val="00D52DF0"/>
    <w:rsid w:val="00D5340A"/>
    <w:rsid w:val="00D537CC"/>
    <w:rsid w:val="00D555CE"/>
    <w:rsid w:val="00D563E5"/>
    <w:rsid w:val="00D566CB"/>
    <w:rsid w:val="00D60010"/>
    <w:rsid w:val="00D64F58"/>
    <w:rsid w:val="00D6532F"/>
    <w:rsid w:val="00D6648A"/>
    <w:rsid w:val="00D6707B"/>
    <w:rsid w:val="00D67831"/>
    <w:rsid w:val="00D70B82"/>
    <w:rsid w:val="00D70E35"/>
    <w:rsid w:val="00D72495"/>
    <w:rsid w:val="00D73B99"/>
    <w:rsid w:val="00D77DF8"/>
    <w:rsid w:val="00D84626"/>
    <w:rsid w:val="00D86E91"/>
    <w:rsid w:val="00D87E5E"/>
    <w:rsid w:val="00D94B03"/>
    <w:rsid w:val="00D96B54"/>
    <w:rsid w:val="00D972D1"/>
    <w:rsid w:val="00D97371"/>
    <w:rsid w:val="00D97FFE"/>
    <w:rsid w:val="00DA06BF"/>
    <w:rsid w:val="00DA0CAE"/>
    <w:rsid w:val="00DA6A79"/>
    <w:rsid w:val="00DA6F1B"/>
    <w:rsid w:val="00DA7D32"/>
    <w:rsid w:val="00DB0B5A"/>
    <w:rsid w:val="00DC0291"/>
    <w:rsid w:val="00DC588A"/>
    <w:rsid w:val="00DC76C1"/>
    <w:rsid w:val="00DC7C4A"/>
    <w:rsid w:val="00DD0B85"/>
    <w:rsid w:val="00DD0DC6"/>
    <w:rsid w:val="00DD113D"/>
    <w:rsid w:val="00DD1B31"/>
    <w:rsid w:val="00DD4FE9"/>
    <w:rsid w:val="00DD7529"/>
    <w:rsid w:val="00DE03C3"/>
    <w:rsid w:val="00DE0458"/>
    <w:rsid w:val="00DE076B"/>
    <w:rsid w:val="00DE24AE"/>
    <w:rsid w:val="00DE522B"/>
    <w:rsid w:val="00DE5A43"/>
    <w:rsid w:val="00DF3A3B"/>
    <w:rsid w:val="00DF4621"/>
    <w:rsid w:val="00DF4DD9"/>
    <w:rsid w:val="00DF5467"/>
    <w:rsid w:val="00DF592C"/>
    <w:rsid w:val="00DF6241"/>
    <w:rsid w:val="00DF7D62"/>
    <w:rsid w:val="00E001F6"/>
    <w:rsid w:val="00E05AF0"/>
    <w:rsid w:val="00E06182"/>
    <w:rsid w:val="00E067D5"/>
    <w:rsid w:val="00E07644"/>
    <w:rsid w:val="00E109DB"/>
    <w:rsid w:val="00E1533D"/>
    <w:rsid w:val="00E20326"/>
    <w:rsid w:val="00E209A7"/>
    <w:rsid w:val="00E22C86"/>
    <w:rsid w:val="00E252E1"/>
    <w:rsid w:val="00E2710F"/>
    <w:rsid w:val="00E27832"/>
    <w:rsid w:val="00E33519"/>
    <w:rsid w:val="00E35786"/>
    <w:rsid w:val="00E37548"/>
    <w:rsid w:val="00E40947"/>
    <w:rsid w:val="00E40974"/>
    <w:rsid w:val="00E41D49"/>
    <w:rsid w:val="00E46438"/>
    <w:rsid w:val="00E467CD"/>
    <w:rsid w:val="00E518ED"/>
    <w:rsid w:val="00E547F9"/>
    <w:rsid w:val="00E54F80"/>
    <w:rsid w:val="00E57135"/>
    <w:rsid w:val="00E60DAB"/>
    <w:rsid w:val="00E64720"/>
    <w:rsid w:val="00E6524E"/>
    <w:rsid w:val="00E65DF2"/>
    <w:rsid w:val="00E67A35"/>
    <w:rsid w:val="00E7042D"/>
    <w:rsid w:val="00E711A0"/>
    <w:rsid w:val="00E73C56"/>
    <w:rsid w:val="00E776A5"/>
    <w:rsid w:val="00E80472"/>
    <w:rsid w:val="00E81E12"/>
    <w:rsid w:val="00E828F8"/>
    <w:rsid w:val="00E83A06"/>
    <w:rsid w:val="00E83B3B"/>
    <w:rsid w:val="00E85451"/>
    <w:rsid w:val="00E90DE6"/>
    <w:rsid w:val="00E91071"/>
    <w:rsid w:val="00E9144B"/>
    <w:rsid w:val="00EA037D"/>
    <w:rsid w:val="00EA22EE"/>
    <w:rsid w:val="00EA3069"/>
    <w:rsid w:val="00EB0E0E"/>
    <w:rsid w:val="00EB0EA6"/>
    <w:rsid w:val="00EB3A37"/>
    <w:rsid w:val="00EB5055"/>
    <w:rsid w:val="00EB7735"/>
    <w:rsid w:val="00EC4222"/>
    <w:rsid w:val="00EC5AD8"/>
    <w:rsid w:val="00ED093B"/>
    <w:rsid w:val="00ED1FD8"/>
    <w:rsid w:val="00ED4FE7"/>
    <w:rsid w:val="00ED5084"/>
    <w:rsid w:val="00ED7043"/>
    <w:rsid w:val="00EE251F"/>
    <w:rsid w:val="00F0001B"/>
    <w:rsid w:val="00F011DA"/>
    <w:rsid w:val="00F02543"/>
    <w:rsid w:val="00F037D7"/>
    <w:rsid w:val="00F04CBE"/>
    <w:rsid w:val="00F05852"/>
    <w:rsid w:val="00F079BF"/>
    <w:rsid w:val="00F07D4F"/>
    <w:rsid w:val="00F07E18"/>
    <w:rsid w:val="00F13D6F"/>
    <w:rsid w:val="00F22774"/>
    <w:rsid w:val="00F24B85"/>
    <w:rsid w:val="00F2521A"/>
    <w:rsid w:val="00F31132"/>
    <w:rsid w:val="00F32C94"/>
    <w:rsid w:val="00F36474"/>
    <w:rsid w:val="00F44917"/>
    <w:rsid w:val="00F47BF0"/>
    <w:rsid w:val="00F51D85"/>
    <w:rsid w:val="00F5267F"/>
    <w:rsid w:val="00F531E6"/>
    <w:rsid w:val="00F53CAA"/>
    <w:rsid w:val="00F55329"/>
    <w:rsid w:val="00F602B0"/>
    <w:rsid w:val="00F62966"/>
    <w:rsid w:val="00F6319A"/>
    <w:rsid w:val="00F6393A"/>
    <w:rsid w:val="00F66FDE"/>
    <w:rsid w:val="00F675DD"/>
    <w:rsid w:val="00F676F4"/>
    <w:rsid w:val="00F70922"/>
    <w:rsid w:val="00F71BB7"/>
    <w:rsid w:val="00F72496"/>
    <w:rsid w:val="00F74560"/>
    <w:rsid w:val="00F772E9"/>
    <w:rsid w:val="00F8036B"/>
    <w:rsid w:val="00F81550"/>
    <w:rsid w:val="00F8456A"/>
    <w:rsid w:val="00F90571"/>
    <w:rsid w:val="00F9406D"/>
    <w:rsid w:val="00F947F2"/>
    <w:rsid w:val="00F95C65"/>
    <w:rsid w:val="00F962D7"/>
    <w:rsid w:val="00FA1F28"/>
    <w:rsid w:val="00FA2253"/>
    <w:rsid w:val="00FA2C94"/>
    <w:rsid w:val="00FA33DB"/>
    <w:rsid w:val="00FA3D00"/>
    <w:rsid w:val="00FB2A4B"/>
    <w:rsid w:val="00FB3363"/>
    <w:rsid w:val="00FB3912"/>
    <w:rsid w:val="00FB3BD0"/>
    <w:rsid w:val="00FB4964"/>
    <w:rsid w:val="00FB7EE5"/>
    <w:rsid w:val="00FC25AA"/>
    <w:rsid w:val="00FC3165"/>
    <w:rsid w:val="00FC3A70"/>
    <w:rsid w:val="00FC6C11"/>
    <w:rsid w:val="00FD185B"/>
    <w:rsid w:val="00FD2215"/>
    <w:rsid w:val="00FD229A"/>
    <w:rsid w:val="00FD24D5"/>
    <w:rsid w:val="00FD3B8D"/>
    <w:rsid w:val="00FD4355"/>
    <w:rsid w:val="00FE0918"/>
    <w:rsid w:val="00FE2C14"/>
    <w:rsid w:val="00FE34FB"/>
    <w:rsid w:val="00FE6146"/>
    <w:rsid w:val="00FF3ACE"/>
    <w:rsid w:val="00FF4261"/>
    <w:rsid w:val="00FF45A9"/>
    <w:rsid w:val="00FF6CB2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E05"/>
    <w:rPr>
      <w:b/>
      <w:bCs/>
    </w:rPr>
  </w:style>
  <w:style w:type="character" w:customStyle="1" w:styleId="apple-converted-space">
    <w:name w:val="apple-converted-space"/>
    <w:basedOn w:val="a0"/>
    <w:rsid w:val="002E2864"/>
  </w:style>
  <w:style w:type="paragraph" w:styleId="a4">
    <w:name w:val="Balloon Text"/>
    <w:basedOn w:val="a"/>
    <w:link w:val="a5"/>
    <w:uiPriority w:val="99"/>
    <w:semiHidden/>
    <w:unhideWhenUsed/>
    <w:rsid w:val="004D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dcterms:created xsi:type="dcterms:W3CDTF">2012-07-30T03:17:00Z</dcterms:created>
  <dcterms:modified xsi:type="dcterms:W3CDTF">2014-01-11T17:05:00Z</dcterms:modified>
</cp:coreProperties>
</file>