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7" w:rsidRDefault="00F376F5" w:rsidP="00F376F5">
      <w:pPr>
        <w:jc w:val="center"/>
      </w:pPr>
      <w:r>
        <w:t>Нестандартные типы страховых полисов</w:t>
      </w:r>
    </w:p>
    <w:p w:rsidR="00F376F5" w:rsidRDefault="00F376F5" w:rsidP="00F376F5">
      <w:pPr>
        <w:jc w:val="both"/>
      </w:pPr>
      <w:r>
        <w:t>В мире полном неожиданностей и непредсказуемых рисков, многие страховые компании</w:t>
      </w:r>
      <w:r w:rsidR="00ED6B5A">
        <w:t>,</w:t>
      </w:r>
      <w:r>
        <w:t xml:space="preserve"> пытаясь завоевать </w:t>
      </w:r>
      <w:proofErr w:type="gramStart"/>
      <w:r>
        <w:t>доверие</w:t>
      </w:r>
      <w:proofErr w:type="gramEnd"/>
      <w:r>
        <w:t xml:space="preserve"> все большего количества клиентов, и обратить на себя внимание новых страхователей</w:t>
      </w:r>
      <w:r w:rsidR="00CA61CD">
        <w:t>,</w:t>
      </w:r>
      <w:r>
        <w:t xml:space="preserve"> придумывают совершенно неожиданные </w:t>
      </w:r>
      <w:r w:rsidR="00ED6B5A">
        <w:t xml:space="preserve">и фантастические виды страхования. Количество существующих в Америке и Европе страховых продуктов на сегодняшний день около 3 000. Среди них есть и совершенно нелепые полисы, которые являются исключениями из серьезных и </w:t>
      </w:r>
      <w:r w:rsidR="00B6272C">
        <w:t xml:space="preserve">стандартных </w:t>
      </w:r>
      <w:r w:rsidR="00ED6B5A">
        <w:t>правил</w:t>
      </w:r>
      <w:r w:rsidR="00B6272C">
        <w:t xml:space="preserve"> страховых компаний.</w:t>
      </w:r>
    </w:p>
    <w:p w:rsidR="00B6272C" w:rsidRPr="00402EE7" w:rsidRDefault="00B6272C" w:rsidP="00B6272C">
      <w:pPr>
        <w:jc w:val="center"/>
      </w:pPr>
      <w:r>
        <w:t>География необычных полисов</w:t>
      </w:r>
    </w:p>
    <w:p w:rsidR="00402EE7" w:rsidRDefault="00402EE7" w:rsidP="00402EE7">
      <w:pPr>
        <w:jc w:val="both"/>
      </w:pPr>
      <w:r>
        <w:t xml:space="preserve">Как всегда колоритные и спокойные шведы, успели отличиться и на этом поприще. Компания </w:t>
      </w:r>
      <w:proofErr w:type="spellStart"/>
      <w:r>
        <w:t>Биссо</w:t>
      </w:r>
      <w:proofErr w:type="spellEnd"/>
      <w:r>
        <w:t xml:space="preserve"> в придачу к стандартным полисам по страхованию автомобиля, решила добавить новые опции, такие как страхование от штраф</w:t>
      </w:r>
      <w:r w:rsidR="008B157D">
        <w:t>ов</w:t>
      </w:r>
      <w:r>
        <w:t>. По этому полису, в случае если клиент будет оштрафован за превышение скорости, ему будет выплачена компенсация, но с оговоркой</w:t>
      </w:r>
      <w:r w:rsidR="00CA61CD">
        <w:t>,</w:t>
      </w:r>
      <w:r>
        <w:t xml:space="preserve"> что превышение не более 30км/ч. Стоимость данного полиса 115 долларов. Следующей инновацией шведов стал полис от штрафа в случае неправильной парковки. Но опять</w:t>
      </w:r>
      <w:r w:rsidR="00BD49E7">
        <w:t>-</w:t>
      </w:r>
      <w:r>
        <w:t xml:space="preserve">таки, страхование это лишь денежная компенсация потерь, она ничем не поможет любителям быстрой ездыв случае конфискации прав. </w:t>
      </w:r>
    </w:p>
    <w:p w:rsidR="008B157D" w:rsidRDefault="00BD49E7" w:rsidP="00402EE7">
      <w:pPr>
        <w:jc w:val="both"/>
      </w:pPr>
      <w:r>
        <w:t>Самая необычная голландская страховая компания предлагает свои клиентам разнообразные полисы, например</w:t>
      </w:r>
      <w:r w:rsidR="008B157D">
        <w:t>,</w:t>
      </w:r>
      <w:r>
        <w:t xml:space="preserve"> застраховавшись от похищения инопланетянами и купив плис стоимостью около 28 Евро в год, вы сможете получить компенсацию до 5000 евро, при наступлении страхового </w:t>
      </w:r>
      <w:r w:rsidR="008B157D">
        <w:t>случая, только его необходимо будет документально подтвердить. Н</w:t>
      </w:r>
      <w:r>
        <w:t>еуемные голландцы решили на этом не останавливаться. Также успешно продаются полисы страхования от неудачи в лотерее. Для получения компенсации по этому пол</w:t>
      </w:r>
      <w:r w:rsidR="008B157D">
        <w:t>и</w:t>
      </w:r>
      <w:r>
        <w:t>су необходимо, купив 52 лотерейных билета за год, умудриться ничего не выиграть, тогда страховая</w:t>
      </w:r>
      <w:r w:rsidR="008B157D">
        <w:t xml:space="preserve"> фирма</w:t>
      </w:r>
      <w:r>
        <w:t xml:space="preserve"> заплатит вам 2 500 евро «успокоительных». </w:t>
      </w:r>
    </w:p>
    <w:p w:rsidR="008F4655" w:rsidRDefault="00BD49E7" w:rsidP="00402EE7">
      <w:pPr>
        <w:jc w:val="both"/>
      </w:pPr>
      <w:r>
        <w:t>В случае внезапного увеличения цен на бензин, можно также оставаться совершенно спокойным, ведь имея на руках соответствующий страховой полис</w:t>
      </w:r>
      <w:r w:rsidR="00CA61CD">
        <w:t>, вы</w:t>
      </w:r>
      <w:r>
        <w:t xml:space="preserve"> можете быть уверены, </w:t>
      </w:r>
      <w:r w:rsidR="00CA61CD">
        <w:t xml:space="preserve">что </w:t>
      </w:r>
      <w:r>
        <w:t>страховая</w:t>
      </w:r>
      <w:r w:rsidR="00CA61CD">
        <w:t xml:space="preserve"> компания</w:t>
      </w:r>
      <w:r>
        <w:t xml:space="preserve"> компенсирует разницу на 1000 литров топлива. Но </w:t>
      </w:r>
      <w:r w:rsidR="00CA61CD">
        <w:t xml:space="preserve">только </w:t>
      </w:r>
      <w:r>
        <w:t xml:space="preserve">при увеличении стоимости более чем на 15 %. </w:t>
      </w:r>
    </w:p>
    <w:p w:rsidR="00BD49E7" w:rsidRDefault="00BD49E7" w:rsidP="00402EE7">
      <w:pPr>
        <w:jc w:val="both"/>
      </w:pPr>
      <w:r>
        <w:t xml:space="preserve">Если по причине того, что после вас случайно захлопнулась дверь квартиры </w:t>
      </w:r>
      <w:r w:rsidR="008F4655">
        <w:t xml:space="preserve">(в которой остались ключи) </w:t>
      </w:r>
      <w:r>
        <w:t>или вы застряли в лифте</w:t>
      </w:r>
      <w:r w:rsidR="00CA61CD">
        <w:t>, и</w:t>
      </w:r>
      <w:r>
        <w:t xml:space="preserve"> </w:t>
      </w:r>
      <w:r w:rsidR="008F4655">
        <w:t>вам не уда</w:t>
      </w:r>
      <w:r w:rsidR="008B157D">
        <w:t>лось</w:t>
      </w:r>
      <w:r w:rsidR="008F4655">
        <w:t xml:space="preserve"> попасть на важное совещание, а может долгожданную деловую встречу, поддержать вас смогут 100 или 75 евро соответственно. Стоимость таких </w:t>
      </w:r>
      <w:r w:rsidR="008B157D">
        <w:t xml:space="preserve">маловероятных </w:t>
      </w:r>
      <w:bookmarkStart w:id="0" w:name="_GoBack"/>
      <w:bookmarkEnd w:id="0"/>
      <w:r w:rsidR="008F4655">
        <w:t>страховок обычно до 20 евро в год.</w:t>
      </w:r>
    </w:p>
    <w:p w:rsidR="00902D85" w:rsidRDefault="00902D85" w:rsidP="00402EE7">
      <w:pPr>
        <w:jc w:val="both"/>
      </w:pPr>
      <w:r>
        <w:t>Сухой закон также очень страшит голландцев, раз они разработали специальный вид страхования и на этот случай. 500 евро в качестве компенсации для любителей зеленого джина из бутылки, при условии введения в стране сухого закона,всего за 12 евро в год.</w:t>
      </w:r>
    </w:p>
    <w:p w:rsidR="00760D12" w:rsidRDefault="00760D12" w:rsidP="00760D12">
      <w:pPr>
        <w:jc w:val="center"/>
      </w:pPr>
      <w:r>
        <w:t>Определение отцовства через страховую компанию</w:t>
      </w:r>
    </w:p>
    <w:p w:rsidR="00760D12" w:rsidRPr="00402EE7" w:rsidRDefault="00760D12" w:rsidP="00760D12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</w:t>
      </w:r>
      <w:r w:rsidR="00CA61CD">
        <w:t>ы</w:t>
      </w:r>
      <w:r>
        <w:t xml:space="preserve"> не так глубоко были ранены чувства несостоявшихся пап был придуман полис </w:t>
      </w:r>
      <w:r w:rsidR="00CA61CD">
        <w:t>«</w:t>
      </w:r>
      <w:r>
        <w:t>от рогов</w:t>
      </w:r>
      <w:r w:rsidR="00CA61CD">
        <w:t>»</w:t>
      </w:r>
      <w:r>
        <w:t>. В случае выяснения, что ребенок, который воспитывается в семье от другого мужчины, гарантированы 500 евро для возмещения убытков. Чужой ребенок был оценен меньше, чем похищение инопланетянами, стоит задуматься.</w:t>
      </w:r>
    </w:p>
    <w:sectPr w:rsidR="00760D12" w:rsidRPr="00402EE7" w:rsidSect="005D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6F5"/>
    <w:rsid w:val="002270C7"/>
    <w:rsid w:val="003F0B44"/>
    <w:rsid w:val="00402EE7"/>
    <w:rsid w:val="005D02BB"/>
    <w:rsid w:val="00760D12"/>
    <w:rsid w:val="008B157D"/>
    <w:rsid w:val="008F4655"/>
    <w:rsid w:val="00902D85"/>
    <w:rsid w:val="00B6272C"/>
    <w:rsid w:val="00BD49E7"/>
    <w:rsid w:val="00CA61CD"/>
    <w:rsid w:val="00ED6B5A"/>
    <w:rsid w:val="00F3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2617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</dc:creator>
  <cp:lastModifiedBy>к ю</cp:lastModifiedBy>
  <cp:revision>9</cp:revision>
  <dcterms:created xsi:type="dcterms:W3CDTF">2013-08-21T14:22:00Z</dcterms:created>
  <dcterms:modified xsi:type="dcterms:W3CDTF">2013-08-21T19:12:00Z</dcterms:modified>
</cp:coreProperties>
</file>