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87" w:rsidRPr="00905480" w:rsidRDefault="00905480" w:rsidP="00C60687">
      <w:pPr>
        <w:pStyle w:val="a3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</w:rPr>
        <w:t xml:space="preserve">                           </w:t>
      </w:r>
      <w:r w:rsidR="00C60687" w:rsidRPr="00905480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="00C60687" w:rsidRPr="00905480">
        <w:rPr>
          <w:rFonts w:ascii="Sylfaen" w:hAnsi="Sylfaen"/>
          <w:b/>
          <w:sz w:val="24"/>
          <w:szCs w:val="24"/>
        </w:rPr>
        <w:t>Кашемі</w:t>
      </w:r>
      <w:proofErr w:type="gramStart"/>
      <w:r w:rsidR="00C60687" w:rsidRPr="00905480">
        <w:rPr>
          <w:rFonts w:ascii="Sylfaen" w:hAnsi="Sylfaen"/>
          <w:b/>
          <w:sz w:val="24"/>
          <w:szCs w:val="24"/>
        </w:rPr>
        <w:t>р</w:t>
      </w:r>
      <w:proofErr w:type="spellEnd"/>
      <w:proofErr w:type="gramEnd"/>
      <w:r w:rsidR="00C60687" w:rsidRPr="00905480">
        <w:rPr>
          <w:rFonts w:ascii="Sylfaen" w:hAnsi="Sylfaen"/>
          <w:b/>
          <w:sz w:val="24"/>
          <w:szCs w:val="24"/>
        </w:rPr>
        <w:t>»</w:t>
      </w:r>
    </w:p>
    <w:p w:rsidR="006367D1" w:rsidRDefault="00C60687" w:rsidP="00C60687">
      <w:pPr>
        <w:pStyle w:val="a3"/>
        <w:jc w:val="both"/>
        <w:rPr>
          <w:rFonts w:ascii="Sylfaen" w:hAnsi="Sylfaen"/>
          <w:sz w:val="24"/>
          <w:szCs w:val="24"/>
        </w:rPr>
      </w:pPr>
      <w:r w:rsidRPr="00ED4101">
        <w:rPr>
          <w:rFonts w:ascii="Sylfaen" w:hAnsi="Sylfaen"/>
          <w:sz w:val="24"/>
          <w:szCs w:val="24"/>
          <w:highlight w:val="cyan"/>
        </w:rPr>
        <w:t>1</w:t>
      </w:r>
    </w:p>
    <w:p w:rsidR="00C60687" w:rsidRDefault="002E5B41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А знаете ли вы, что наименование ткани произошло от </w:t>
      </w:r>
      <w:r w:rsidR="002708A6">
        <w:rPr>
          <w:rFonts w:ascii="Sylfaen" w:hAnsi="Sylfaen"/>
          <w:sz w:val="24"/>
          <w:szCs w:val="24"/>
        </w:rPr>
        <w:t>названия спорного региона Каш</w:t>
      </w:r>
      <w:r>
        <w:rPr>
          <w:rFonts w:ascii="Sylfaen" w:hAnsi="Sylfaen"/>
          <w:sz w:val="24"/>
          <w:szCs w:val="24"/>
        </w:rPr>
        <w:t>мир, расположе</w:t>
      </w:r>
      <w:r w:rsidR="0086562C">
        <w:rPr>
          <w:rFonts w:ascii="Sylfaen" w:hAnsi="Sylfaen"/>
          <w:sz w:val="24"/>
          <w:szCs w:val="24"/>
        </w:rPr>
        <w:t>нного между Индией и Пакистаном?</w:t>
      </w:r>
      <w:r w:rsidR="00BB147D">
        <w:rPr>
          <w:rFonts w:ascii="Sylfaen" w:hAnsi="Sylfaen"/>
          <w:sz w:val="24"/>
          <w:szCs w:val="24"/>
        </w:rPr>
        <w:t xml:space="preserve"> </w:t>
      </w:r>
      <w:r w:rsidR="008748A7">
        <w:rPr>
          <w:rFonts w:ascii="Sylfaen" w:hAnsi="Sylfaen"/>
          <w:sz w:val="24"/>
          <w:szCs w:val="24"/>
        </w:rPr>
        <w:t xml:space="preserve">А еще его называют </w:t>
      </w:r>
      <w:r w:rsidR="00015191">
        <w:rPr>
          <w:rFonts w:ascii="Sylfaen" w:hAnsi="Sylfaen"/>
          <w:sz w:val="24"/>
          <w:szCs w:val="24"/>
        </w:rPr>
        <w:t>«</w:t>
      </w:r>
      <w:proofErr w:type="spellStart"/>
      <w:r w:rsidR="00015191">
        <w:rPr>
          <w:rFonts w:ascii="Sylfaen" w:hAnsi="Sylfaen"/>
          <w:sz w:val="24"/>
          <w:szCs w:val="24"/>
        </w:rPr>
        <w:t>пашми</w:t>
      </w:r>
      <w:r w:rsidR="006F328C">
        <w:rPr>
          <w:rFonts w:ascii="Sylfaen" w:hAnsi="Sylfaen"/>
          <w:sz w:val="24"/>
          <w:szCs w:val="24"/>
        </w:rPr>
        <w:t>ной</w:t>
      </w:r>
      <w:proofErr w:type="spellEnd"/>
      <w:r w:rsidR="00015191">
        <w:rPr>
          <w:rFonts w:ascii="Sylfaen" w:hAnsi="Sylfaen"/>
          <w:sz w:val="24"/>
          <w:szCs w:val="24"/>
        </w:rPr>
        <w:t>», точнее изделия из тонкого меха с шеи козы.</w:t>
      </w:r>
      <w:r w:rsidR="00FA7AD1">
        <w:rPr>
          <w:rFonts w:ascii="Sylfaen" w:hAnsi="Sylfaen"/>
          <w:sz w:val="24"/>
          <w:szCs w:val="24"/>
        </w:rPr>
        <w:t xml:space="preserve"> Изделия из этой тонкой нити известны своей легкостью и нежностью на ощупь.</w:t>
      </w:r>
      <w:r w:rsidR="005534C0">
        <w:rPr>
          <w:rFonts w:ascii="Sylfaen" w:hAnsi="Sylfaen"/>
          <w:sz w:val="24"/>
          <w:szCs w:val="24"/>
        </w:rPr>
        <w:t xml:space="preserve"> Для сравнения скажем, что человеческий во</w:t>
      </w:r>
      <w:r w:rsidR="002B500A">
        <w:rPr>
          <w:rFonts w:ascii="Sylfaen" w:hAnsi="Sylfaen"/>
          <w:sz w:val="24"/>
          <w:szCs w:val="24"/>
        </w:rPr>
        <w:t>лос измеряется в 50 мкм, а подше</w:t>
      </w:r>
      <w:r w:rsidR="005534C0">
        <w:rPr>
          <w:rFonts w:ascii="Sylfaen" w:hAnsi="Sylfaen"/>
          <w:sz w:val="24"/>
          <w:szCs w:val="24"/>
        </w:rPr>
        <w:t>рсток козы – в 16 мкм.</w:t>
      </w:r>
    </w:p>
    <w:p w:rsidR="003F3ACC" w:rsidRDefault="00586D3B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gramStart"/>
      <w:r>
        <w:rPr>
          <w:rFonts w:ascii="Sylfaen" w:hAnsi="Sylfaen"/>
          <w:sz w:val="24"/>
          <w:szCs w:val="24"/>
        </w:rPr>
        <w:t>Натуральная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Пашмина</w:t>
      </w:r>
      <w:proofErr w:type="spellEnd"/>
      <w:r>
        <w:rPr>
          <w:rFonts w:ascii="Sylfaen" w:hAnsi="Sylfaen"/>
          <w:sz w:val="24"/>
          <w:szCs w:val="24"/>
        </w:rPr>
        <w:t xml:space="preserve"> – скорее бренд, чем простое определение ткани. Обычно материал ткется из хлопка с добавлением кашемира.</w:t>
      </w:r>
      <w:r w:rsidR="001A116B">
        <w:rPr>
          <w:rFonts w:ascii="Sylfaen" w:hAnsi="Sylfaen"/>
          <w:sz w:val="24"/>
          <w:szCs w:val="24"/>
        </w:rPr>
        <w:t xml:space="preserve"> Сам козий пух добывается путем вычесывания или </w:t>
      </w:r>
      <w:proofErr w:type="spellStart"/>
      <w:r w:rsidR="001A116B">
        <w:rPr>
          <w:rFonts w:ascii="Sylfaen" w:hAnsi="Sylfaen"/>
          <w:sz w:val="24"/>
          <w:szCs w:val="24"/>
        </w:rPr>
        <w:t>выщипывания</w:t>
      </w:r>
      <w:proofErr w:type="spellEnd"/>
      <w:r w:rsidR="001A116B">
        <w:rPr>
          <w:rFonts w:ascii="Sylfaen" w:hAnsi="Sylfaen"/>
          <w:sz w:val="24"/>
          <w:szCs w:val="24"/>
        </w:rPr>
        <w:t xml:space="preserve"> весной во время активной линьки коз.</w:t>
      </w:r>
    </w:p>
    <w:p w:rsidR="00586D3B" w:rsidRDefault="003F3ACC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Вот такая предыстория возникновения постельного белья </w:t>
      </w:r>
      <w:r w:rsidR="00586D3B">
        <w:rPr>
          <w:rFonts w:ascii="Sylfaen" w:hAnsi="Sylfaen"/>
          <w:sz w:val="24"/>
          <w:szCs w:val="24"/>
        </w:rPr>
        <w:t xml:space="preserve"> </w:t>
      </w:r>
      <w:r w:rsidRPr="003F3ACC">
        <w:rPr>
          <w:rFonts w:ascii="Sylfaen" w:hAnsi="Sylfaen"/>
          <w:sz w:val="24"/>
          <w:szCs w:val="24"/>
        </w:rPr>
        <w:t>«</w:t>
      </w:r>
      <w:proofErr w:type="spellStart"/>
      <w:r w:rsidRPr="003F3ACC">
        <w:rPr>
          <w:rFonts w:ascii="Sylfaen" w:hAnsi="Sylfaen"/>
          <w:sz w:val="24"/>
          <w:szCs w:val="24"/>
        </w:rPr>
        <w:t>Кашемі</w:t>
      </w:r>
      <w:proofErr w:type="gramStart"/>
      <w:r w:rsidRPr="003F3ACC">
        <w:rPr>
          <w:rFonts w:ascii="Sylfaen" w:hAnsi="Sylfaen"/>
          <w:sz w:val="24"/>
          <w:szCs w:val="24"/>
        </w:rPr>
        <w:t>р</w:t>
      </w:r>
      <w:proofErr w:type="spellEnd"/>
      <w:proofErr w:type="gramEnd"/>
      <w:r w:rsidRPr="003F3ACC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>. Конечно, он</w:t>
      </w:r>
      <w:r w:rsidR="00D933C2">
        <w:rPr>
          <w:rFonts w:ascii="Sylfaen" w:hAnsi="Sylfaen"/>
          <w:sz w:val="24"/>
          <w:szCs w:val="24"/>
        </w:rPr>
        <w:t>о</w:t>
      </w:r>
      <w:r>
        <w:rPr>
          <w:rFonts w:ascii="Sylfaen" w:hAnsi="Sylfaen"/>
          <w:sz w:val="24"/>
          <w:szCs w:val="24"/>
        </w:rPr>
        <w:t xml:space="preserve"> выткано не из кашемира, но </w:t>
      </w:r>
      <w:r w:rsidR="00061ABF">
        <w:rPr>
          <w:rFonts w:ascii="Sylfaen" w:hAnsi="Sylfaen"/>
          <w:sz w:val="24"/>
          <w:szCs w:val="24"/>
        </w:rPr>
        <w:t>белье</w:t>
      </w:r>
      <w:r>
        <w:rPr>
          <w:rFonts w:ascii="Sylfaen" w:hAnsi="Sylfaen"/>
          <w:sz w:val="24"/>
          <w:szCs w:val="24"/>
        </w:rPr>
        <w:t xml:space="preserve"> такое же нежное и легкое, что сон на нем будет полон наслаждения. Ваша кожа почувствует прикосновение </w:t>
      </w:r>
      <w:r w:rsidR="005E6D62">
        <w:rPr>
          <w:rFonts w:ascii="Sylfaen" w:hAnsi="Sylfaen"/>
          <w:sz w:val="24"/>
          <w:szCs w:val="24"/>
        </w:rPr>
        <w:t xml:space="preserve">ткани, будто легкое перышко прошлось по ней. </w:t>
      </w:r>
      <w:r w:rsidR="005D0790">
        <w:rPr>
          <w:rFonts w:ascii="Sylfaen" w:hAnsi="Sylfaen"/>
          <w:sz w:val="24"/>
          <w:szCs w:val="24"/>
        </w:rPr>
        <w:t>Отличная воздухопроницаемость комплекта не даст телу задохнуться из-за отсутствия кислорода.</w:t>
      </w:r>
      <w:r w:rsidR="00ED4101">
        <w:rPr>
          <w:rFonts w:ascii="Sylfaen" w:hAnsi="Sylfaen"/>
          <w:sz w:val="24"/>
          <w:szCs w:val="24"/>
        </w:rPr>
        <w:t xml:space="preserve"> </w:t>
      </w:r>
    </w:p>
    <w:p w:rsidR="00ED4101" w:rsidRDefault="00ED4101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0083F">
        <w:rPr>
          <w:rFonts w:ascii="Sylfaen" w:hAnsi="Sylfaen"/>
          <w:sz w:val="24"/>
          <w:szCs w:val="24"/>
        </w:rPr>
        <w:t xml:space="preserve">Необыкновенные сплетения нежных узоров, как это бывает в кашемировых платках, устлали собой все пространство постельного белья </w:t>
      </w:r>
      <w:r w:rsidR="00F0083F" w:rsidRPr="003F3ACC">
        <w:rPr>
          <w:rFonts w:ascii="Sylfaen" w:hAnsi="Sylfaen"/>
          <w:sz w:val="24"/>
          <w:szCs w:val="24"/>
        </w:rPr>
        <w:t>«</w:t>
      </w:r>
      <w:proofErr w:type="spellStart"/>
      <w:r w:rsidR="00F0083F" w:rsidRPr="003F3ACC">
        <w:rPr>
          <w:rFonts w:ascii="Sylfaen" w:hAnsi="Sylfaen"/>
          <w:sz w:val="24"/>
          <w:szCs w:val="24"/>
        </w:rPr>
        <w:t>Кашемі</w:t>
      </w:r>
      <w:proofErr w:type="gramStart"/>
      <w:r w:rsidR="00F0083F" w:rsidRPr="003F3ACC">
        <w:rPr>
          <w:rFonts w:ascii="Sylfaen" w:hAnsi="Sylfaen"/>
          <w:sz w:val="24"/>
          <w:szCs w:val="24"/>
        </w:rPr>
        <w:t>р</w:t>
      </w:r>
      <w:proofErr w:type="spellEnd"/>
      <w:proofErr w:type="gramEnd"/>
      <w:r w:rsidR="00F0083F" w:rsidRPr="003F3ACC">
        <w:rPr>
          <w:rFonts w:ascii="Sylfaen" w:hAnsi="Sylfaen"/>
          <w:sz w:val="24"/>
          <w:szCs w:val="24"/>
        </w:rPr>
        <w:t>»</w:t>
      </w:r>
      <w:r w:rsidR="00FC58B7">
        <w:rPr>
          <w:rFonts w:ascii="Sylfaen" w:hAnsi="Sylfaen"/>
          <w:sz w:val="24"/>
          <w:szCs w:val="24"/>
        </w:rPr>
        <w:t>, запутав в своих линиях сказку ночных сновидений, которые обуздают напор судорожных мыслей о будущем, просветлят голову</w:t>
      </w:r>
      <w:r w:rsidR="00912A15">
        <w:rPr>
          <w:rFonts w:ascii="Sylfaen" w:hAnsi="Sylfaen"/>
          <w:sz w:val="24"/>
          <w:szCs w:val="24"/>
        </w:rPr>
        <w:t xml:space="preserve"> и придадут сил и бодрости всему организму.</w:t>
      </w:r>
    </w:p>
    <w:p w:rsidR="00FF447C" w:rsidRDefault="00FF447C" w:rsidP="00C60687">
      <w:pPr>
        <w:pStyle w:val="a3"/>
        <w:jc w:val="both"/>
        <w:rPr>
          <w:rFonts w:ascii="Sylfaen" w:hAnsi="Sylfaen"/>
          <w:sz w:val="24"/>
          <w:szCs w:val="24"/>
        </w:rPr>
      </w:pPr>
      <w:r w:rsidRPr="0053157D">
        <w:rPr>
          <w:rFonts w:ascii="Sylfaen" w:hAnsi="Sylfaen"/>
          <w:sz w:val="24"/>
          <w:szCs w:val="24"/>
          <w:highlight w:val="cyan"/>
        </w:rPr>
        <w:t>2</w:t>
      </w:r>
    </w:p>
    <w:p w:rsidR="00FF447C" w:rsidRDefault="00FF447C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</w:t>
      </w:r>
      <w:r w:rsidRPr="003F3ACC">
        <w:rPr>
          <w:rFonts w:ascii="Sylfaen" w:hAnsi="Sylfaen"/>
          <w:sz w:val="24"/>
          <w:szCs w:val="24"/>
        </w:rPr>
        <w:t>«</w:t>
      </w:r>
      <w:proofErr w:type="spellStart"/>
      <w:r w:rsidRPr="003F3ACC">
        <w:rPr>
          <w:rFonts w:ascii="Sylfaen" w:hAnsi="Sylfaen"/>
          <w:sz w:val="24"/>
          <w:szCs w:val="24"/>
        </w:rPr>
        <w:t>Кашемі</w:t>
      </w:r>
      <w:proofErr w:type="gramStart"/>
      <w:r w:rsidRPr="003F3ACC">
        <w:rPr>
          <w:rFonts w:ascii="Sylfaen" w:hAnsi="Sylfaen"/>
          <w:sz w:val="24"/>
          <w:szCs w:val="24"/>
        </w:rPr>
        <w:t>р</w:t>
      </w:r>
      <w:proofErr w:type="spellEnd"/>
      <w:proofErr w:type="gramEnd"/>
      <w:r w:rsidRPr="003F3ACC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</w:t>
      </w:r>
      <w:r w:rsidR="00D31D33">
        <w:rPr>
          <w:rFonts w:ascii="Sylfaen" w:hAnsi="Sylfaen"/>
          <w:sz w:val="24"/>
          <w:szCs w:val="24"/>
        </w:rPr>
        <w:t>изготовлено</w:t>
      </w:r>
      <w:r>
        <w:rPr>
          <w:rFonts w:ascii="Sylfaen" w:hAnsi="Sylfaen"/>
          <w:sz w:val="24"/>
          <w:szCs w:val="24"/>
        </w:rPr>
        <w:t xml:space="preserve"> из высококачественного материала</w:t>
      </w:r>
      <w:r w:rsidR="00DA11F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напомина</w:t>
      </w:r>
      <w:r w:rsidR="000B0680">
        <w:rPr>
          <w:rFonts w:ascii="Sylfaen" w:hAnsi="Sylfaen"/>
          <w:sz w:val="24"/>
          <w:szCs w:val="24"/>
        </w:rPr>
        <w:t>ющий на ощупь</w:t>
      </w:r>
      <w:r>
        <w:rPr>
          <w:rFonts w:ascii="Sylfaen" w:hAnsi="Sylfaen"/>
          <w:sz w:val="24"/>
          <w:szCs w:val="24"/>
        </w:rPr>
        <w:t xml:space="preserve"> тончайший кашемир, какой только создавался руками человека.</w:t>
      </w:r>
      <w:r w:rsidR="00DA11F2">
        <w:rPr>
          <w:rFonts w:ascii="Sylfaen" w:hAnsi="Sylfaen"/>
          <w:sz w:val="24"/>
          <w:szCs w:val="24"/>
        </w:rPr>
        <w:t xml:space="preserve"> </w:t>
      </w:r>
      <w:r w:rsidR="00DC56B3">
        <w:rPr>
          <w:rFonts w:ascii="Sylfaen" w:hAnsi="Sylfaen"/>
          <w:sz w:val="24"/>
          <w:szCs w:val="24"/>
        </w:rPr>
        <w:t>Все оттенки песков, которые приобретают</w:t>
      </w:r>
      <w:r w:rsidR="0025276B">
        <w:rPr>
          <w:rFonts w:ascii="Sylfaen" w:hAnsi="Sylfaen"/>
          <w:sz w:val="24"/>
          <w:szCs w:val="24"/>
        </w:rPr>
        <w:t>ся благодаря</w:t>
      </w:r>
      <w:r w:rsidR="00DC56B3">
        <w:rPr>
          <w:rFonts w:ascii="Sylfaen" w:hAnsi="Sylfaen"/>
          <w:sz w:val="24"/>
          <w:szCs w:val="24"/>
        </w:rPr>
        <w:t xml:space="preserve"> различном</w:t>
      </w:r>
      <w:r w:rsidR="0025276B">
        <w:rPr>
          <w:rFonts w:ascii="Sylfaen" w:hAnsi="Sylfaen"/>
          <w:sz w:val="24"/>
          <w:szCs w:val="24"/>
        </w:rPr>
        <w:t>у</w:t>
      </w:r>
      <w:r w:rsidR="0060789F">
        <w:rPr>
          <w:rFonts w:ascii="Sylfaen" w:hAnsi="Sylfaen"/>
          <w:sz w:val="24"/>
          <w:szCs w:val="24"/>
        </w:rPr>
        <w:t xml:space="preserve"> </w:t>
      </w:r>
      <w:r w:rsidR="00E93E1C">
        <w:rPr>
          <w:rFonts w:ascii="Sylfaen" w:hAnsi="Sylfaen"/>
          <w:sz w:val="24"/>
          <w:szCs w:val="24"/>
        </w:rPr>
        <w:t xml:space="preserve">природному </w:t>
      </w:r>
      <w:r w:rsidR="0060789F">
        <w:rPr>
          <w:rFonts w:ascii="Sylfaen" w:hAnsi="Sylfaen"/>
          <w:sz w:val="24"/>
          <w:szCs w:val="24"/>
        </w:rPr>
        <w:t>освещению</w:t>
      </w:r>
      <w:r w:rsidR="00906E66">
        <w:rPr>
          <w:rFonts w:ascii="Sylfaen" w:hAnsi="Sylfaen"/>
          <w:sz w:val="24"/>
          <w:szCs w:val="24"/>
        </w:rPr>
        <w:t>,</w:t>
      </w:r>
      <w:r w:rsidR="00DC56B3">
        <w:rPr>
          <w:rFonts w:ascii="Sylfaen" w:hAnsi="Sylfaen"/>
          <w:sz w:val="24"/>
          <w:szCs w:val="24"/>
        </w:rPr>
        <w:t xml:space="preserve"> легли богатым фоном в основу дизайнерской задумки, а покрыли их узоры кашемирового платка, рассказываю</w:t>
      </w:r>
      <w:r w:rsidR="000A205B">
        <w:rPr>
          <w:rFonts w:ascii="Sylfaen" w:hAnsi="Sylfaen"/>
          <w:sz w:val="24"/>
          <w:szCs w:val="24"/>
        </w:rPr>
        <w:t>щие</w:t>
      </w:r>
      <w:r w:rsidR="00DC56B3">
        <w:rPr>
          <w:rFonts w:ascii="Sylfaen" w:hAnsi="Sylfaen"/>
          <w:sz w:val="24"/>
          <w:szCs w:val="24"/>
        </w:rPr>
        <w:t>, что даже среди песка или голых камней встречаются небольшие оазисы, полные жизни, цвета и солнца.</w:t>
      </w:r>
    </w:p>
    <w:p w:rsidR="00891DC9" w:rsidRDefault="00891DC9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Когда устаешь после рабочего дня так, что нет </w:t>
      </w:r>
      <w:r w:rsidR="00475662">
        <w:rPr>
          <w:rFonts w:ascii="Sylfaen" w:hAnsi="Sylfaen"/>
          <w:sz w:val="24"/>
          <w:szCs w:val="24"/>
        </w:rPr>
        <w:t>сил</w:t>
      </w:r>
      <w:r w:rsidR="001E0BB4">
        <w:rPr>
          <w:rFonts w:ascii="Sylfaen" w:hAnsi="Sylfaen"/>
          <w:sz w:val="24"/>
          <w:szCs w:val="24"/>
        </w:rPr>
        <w:t xml:space="preserve"> </w:t>
      </w:r>
      <w:r w:rsidR="005405E7">
        <w:rPr>
          <w:rFonts w:ascii="Sylfaen" w:hAnsi="Sylfaen"/>
          <w:sz w:val="24"/>
          <w:szCs w:val="24"/>
        </w:rPr>
        <w:t xml:space="preserve">и </w:t>
      </w:r>
      <w:r>
        <w:rPr>
          <w:rFonts w:ascii="Sylfaen" w:hAnsi="Sylfaen"/>
          <w:sz w:val="24"/>
          <w:szCs w:val="24"/>
        </w:rPr>
        <w:t>одно</w:t>
      </w:r>
      <w:r w:rsidR="005405E7">
        <w:rPr>
          <w:rFonts w:ascii="Sylfaen" w:hAnsi="Sylfaen"/>
          <w:sz w:val="24"/>
          <w:szCs w:val="24"/>
        </w:rPr>
        <w:t>го слова</w:t>
      </w:r>
      <w:r>
        <w:rPr>
          <w:rFonts w:ascii="Sylfaen" w:hAnsi="Sylfaen"/>
          <w:sz w:val="24"/>
          <w:szCs w:val="24"/>
        </w:rPr>
        <w:t xml:space="preserve"> вымолвить, когда голова особенно тяжела, а руки не поднять </w:t>
      </w:r>
      <w:r w:rsidR="0044303B">
        <w:rPr>
          <w:rFonts w:ascii="Sylfaen" w:hAnsi="Sylfaen"/>
          <w:sz w:val="24"/>
          <w:szCs w:val="24"/>
        </w:rPr>
        <w:t>–</w:t>
      </w:r>
      <w:r>
        <w:rPr>
          <w:rFonts w:ascii="Sylfaen" w:hAnsi="Sylfaen"/>
          <w:sz w:val="24"/>
          <w:szCs w:val="24"/>
        </w:rPr>
        <w:t xml:space="preserve"> </w:t>
      </w:r>
      <w:r w:rsidR="0044303B">
        <w:rPr>
          <w:rFonts w:ascii="Sylfaen" w:hAnsi="Sylfaen"/>
          <w:sz w:val="24"/>
          <w:szCs w:val="24"/>
        </w:rPr>
        <w:t xml:space="preserve">приходит спасение в виде горячего душа, стакана молока и сказочного мира, покрывающего вашу кровать, оживающего </w:t>
      </w:r>
      <w:r w:rsidR="00691A14">
        <w:rPr>
          <w:rFonts w:ascii="Sylfaen" w:hAnsi="Sylfaen"/>
          <w:sz w:val="24"/>
          <w:szCs w:val="24"/>
        </w:rPr>
        <w:t>в полумраке загадочной ночи</w:t>
      </w:r>
      <w:r w:rsidR="00464A11">
        <w:rPr>
          <w:rFonts w:ascii="Sylfaen" w:hAnsi="Sylfaen"/>
          <w:sz w:val="24"/>
          <w:szCs w:val="24"/>
        </w:rPr>
        <w:t>.</w:t>
      </w:r>
      <w:r w:rsidR="00464A11" w:rsidRPr="00464A11">
        <w:rPr>
          <w:rFonts w:ascii="Sylfaen" w:hAnsi="Sylfaen"/>
          <w:sz w:val="24"/>
          <w:szCs w:val="24"/>
        </w:rPr>
        <w:t xml:space="preserve"> </w:t>
      </w:r>
      <w:r w:rsidR="00464A11">
        <w:rPr>
          <w:rFonts w:ascii="Sylfaen" w:hAnsi="Sylfaen"/>
          <w:sz w:val="24"/>
          <w:szCs w:val="24"/>
        </w:rPr>
        <w:t xml:space="preserve">Романтизм окутывает вашу спальню, рассказывая о горячем сердце восточных народов, которые по сей день </w:t>
      </w:r>
      <w:r w:rsidR="00B55F5E">
        <w:rPr>
          <w:rFonts w:ascii="Sylfaen" w:hAnsi="Sylfaen"/>
          <w:sz w:val="24"/>
          <w:szCs w:val="24"/>
        </w:rPr>
        <w:t>никак не найдут общего языка, хотя в их жилах</w:t>
      </w:r>
      <w:r w:rsidR="006D66AE">
        <w:rPr>
          <w:rFonts w:ascii="Sylfaen" w:hAnsi="Sylfaen"/>
          <w:sz w:val="24"/>
          <w:szCs w:val="24"/>
        </w:rPr>
        <w:t xml:space="preserve"> течет кровь одних прародителей, но способных любить, наверное, даже боль</w:t>
      </w:r>
      <w:r w:rsidR="00A46E27">
        <w:rPr>
          <w:rFonts w:ascii="Sylfaen" w:hAnsi="Sylfaen"/>
          <w:sz w:val="24"/>
          <w:szCs w:val="24"/>
        </w:rPr>
        <w:t xml:space="preserve">ше, чем те, кто </w:t>
      </w:r>
      <w:r w:rsidR="001C2125">
        <w:rPr>
          <w:rFonts w:ascii="Sylfaen" w:hAnsi="Sylfaen"/>
          <w:sz w:val="24"/>
          <w:szCs w:val="24"/>
        </w:rPr>
        <w:t>живет в мире в стране и с соседями.</w:t>
      </w:r>
    </w:p>
    <w:p w:rsidR="00C869F1" w:rsidRDefault="00C869F1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Чтобы не потеряться в этом жестоком мире, где все еще есть войны, несчастья, надо научиться расслабляться и отпускать злобу вместе с усталостью.</w:t>
      </w:r>
      <w:r w:rsidR="00D9500E">
        <w:rPr>
          <w:rFonts w:ascii="Sylfaen" w:hAnsi="Sylfaen"/>
          <w:sz w:val="24"/>
          <w:szCs w:val="24"/>
        </w:rPr>
        <w:t xml:space="preserve"> А как </w:t>
      </w:r>
      <w:r w:rsidR="00276F15">
        <w:rPr>
          <w:rFonts w:ascii="Sylfaen" w:hAnsi="Sylfaen"/>
          <w:sz w:val="24"/>
          <w:szCs w:val="24"/>
        </w:rPr>
        <w:t>этого добиться</w:t>
      </w:r>
      <w:r w:rsidR="00D9500E">
        <w:rPr>
          <w:rFonts w:ascii="Sylfaen" w:hAnsi="Sylfaen"/>
          <w:sz w:val="24"/>
          <w:szCs w:val="24"/>
        </w:rPr>
        <w:t xml:space="preserve">, если не застелись кровать постельным бельем </w:t>
      </w:r>
      <w:r w:rsidR="00D9500E" w:rsidRPr="003F3ACC">
        <w:rPr>
          <w:rFonts w:ascii="Sylfaen" w:hAnsi="Sylfaen"/>
          <w:sz w:val="24"/>
          <w:szCs w:val="24"/>
        </w:rPr>
        <w:t>«</w:t>
      </w:r>
      <w:proofErr w:type="spellStart"/>
      <w:r w:rsidR="00D9500E" w:rsidRPr="003F3ACC">
        <w:rPr>
          <w:rFonts w:ascii="Sylfaen" w:hAnsi="Sylfaen"/>
          <w:sz w:val="24"/>
          <w:szCs w:val="24"/>
        </w:rPr>
        <w:t>Кашемі</w:t>
      </w:r>
      <w:proofErr w:type="gramStart"/>
      <w:r w:rsidR="00D9500E" w:rsidRPr="003F3ACC">
        <w:rPr>
          <w:rFonts w:ascii="Sylfaen" w:hAnsi="Sylfaen"/>
          <w:sz w:val="24"/>
          <w:szCs w:val="24"/>
        </w:rPr>
        <w:t>р</w:t>
      </w:r>
      <w:proofErr w:type="spellEnd"/>
      <w:proofErr w:type="gramEnd"/>
      <w:r w:rsidR="00D9500E" w:rsidRPr="003F3ACC">
        <w:rPr>
          <w:rFonts w:ascii="Sylfaen" w:hAnsi="Sylfaen"/>
          <w:sz w:val="24"/>
          <w:szCs w:val="24"/>
        </w:rPr>
        <w:t>»</w:t>
      </w:r>
      <w:r w:rsidR="00102958">
        <w:rPr>
          <w:rFonts w:ascii="Sylfaen" w:hAnsi="Sylfaen"/>
          <w:sz w:val="24"/>
          <w:szCs w:val="24"/>
        </w:rPr>
        <w:t>, которое подарит вам спокойный и здоровый сон.</w:t>
      </w:r>
    </w:p>
    <w:p w:rsidR="00A54D04" w:rsidRDefault="00A54D04" w:rsidP="00C60687">
      <w:pPr>
        <w:pStyle w:val="a3"/>
        <w:jc w:val="both"/>
        <w:rPr>
          <w:rFonts w:ascii="Sylfaen" w:hAnsi="Sylfaen"/>
          <w:sz w:val="24"/>
          <w:szCs w:val="24"/>
        </w:rPr>
      </w:pPr>
      <w:r w:rsidRPr="00A54D04">
        <w:rPr>
          <w:rFonts w:ascii="Sylfaen" w:hAnsi="Sylfaen"/>
          <w:sz w:val="24"/>
          <w:szCs w:val="24"/>
          <w:highlight w:val="cyan"/>
        </w:rPr>
        <w:t>3</w:t>
      </w:r>
    </w:p>
    <w:p w:rsidR="00A54D04" w:rsidRDefault="00A54D04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</w:t>
      </w:r>
      <w:r w:rsidRPr="003F3ACC">
        <w:rPr>
          <w:rFonts w:ascii="Sylfaen" w:hAnsi="Sylfaen"/>
          <w:sz w:val="24"/>
          <w:szCs w:val="24"/>
        </w:rPr>
        <w:t>«</w:t>
      </w:r>
      <w:proofErr w:type="spellStart"/>
      <w:r w:rsidRPr="003F3ACC">
        <w:rPr>
          <w:rFonts w:ascii="Sylfaen" w:hAnsi="Sylfaen"/>
          <w:sz w:val="24"/>
          <w:szCs w:val="24"/>
        </w:rPr>
        <w:t>Кашемі</w:t>
      </w:r>
      <w:proofErr w:type="gramStart"/>
      <w:r w:rsidRPr="003F3ACC">
        <w:rPr>
          <w:rFonts w:ascii="Sylfaen" w:hAnsi="Sylfaen"/>
          <w:sz w:val="24"/>
          <w:szCs w:val="24"/>
        </w:rPr>
        <w:t>р</w:t>
      </w:r>
      <w:proofErr w:type="spellEnd"/>
      <w:proofErr w:type="gramEnd"/>
      <w:r w:rsidRPr="003F3ACC">
        <w:rPr>
          <w:rFonts w:ascii="Sylfaen" w:hAnsi="Sylfaen"/>
          <w:sz w:val="24"/>
          <w:szCs w:val="24"/>
        </w:rPr>
        <w:t>»</w:t>
      </w:r>
      <w:r w:rsidR="000E0939">
        <w:rPr>
          <w:rFonts w:ascii="Sylfaen" w:hAnsi="Sylfaen"/>
          <w:sz w:val="24"/>
          <w:szCs w:val="24"/>
        </w:rPr>
        <w:t xml:space="preserve"> </w:t>
      </w:r>
      <w:r w:rsidR="009E6F4D">
        <w:rPr>
          <w:rFonts w:ascii="Sylfaen" w:hAnsi="Sylfaen"/>
          <w:sz w:val="24"/>
          <w:szCs w:val="24"/>
        </w:rPr>
        <w:t xml:space="preserve">словно </w:t>
      </w:r>
      <w:r w:rsidR="000E0939">
        <w:rPr>
          <w:rFonts w:ascii="Sylfaen" w:hAnsi="Sylfaen"/>
          <w:sz w:val="24"/>
          <w:szCs w:val="24"/>
        </w:rPr>
        <w:t>кружевной теплый платок из тонкой шерсти согреет зимой, а своей невесомой прохладой не</w:t>
      </w:r>
      <w:r w:rsidR="003D5748">
        <w:rPr>
          <w:rFonts w:ascii="Sylfaen" w:hAnsi="Sylfaen"/>
          <w:sz w:val="24"/>
          <w:szCs w:val="24"/>
        </w:rPr>
        <w:t xml:space="preserve"> даст взо</w:t>
      </w:r>
      <w:r w:rsidR="000E0939">
        <w:rPr>
          <w:rFonts w:ascii="Sylfaen" w:hAnsi="Sylfaen"/>
          <w:sz w:val="24"/>
          <w:szCs w:val="24"/>
        </w:rPr>
        <w:t>преть летом.</w:t>
      </w:r>
      <w:r w:rsidR="003D5748">
        <w:rPr>
          <w:rFonts w:ascii="Sylfaen" w:hAnsi="Sylfaen"/>
          <w:sz w:val="24"/>
          <w:szCs w:val="24"/>
        </w:rPr>
        <w:t xml:space="preserve"> </w:t>
      </w:r>
      <w:r w:rsidR="00FA31ED">
        <w:rPr>
          <w:rFonts w:ascii="Sylfaen" w:hAnsi="Sylfaen"/>
          <w:sz w:val="24"/>
          <w:szCs w:val="24"/>
        </w:rPr>
        <w:t>Белый сказочный узор покрывает всю ткань постельного белья, которая так напоминает пески и камни пустынь, которые освеща</w:t>
      </w:r>
      <w:r w:rsidR="006039AC">
        <w:rPr>
          <w:rFonts w:ascii="Sylfaen" w:hAnsi="Sylfaen"/>
          <w:sz w:val="24"/>
          <w:szCs w:val="24"/>
        </w:rPr>
        <w:t>ются</w:t>
      </w:r>
      <w:r w:rsidR="00FA31ED">
        <w:rPr>
          <w:rFonts w:ascii="Sylfaen" w:hAnsi="Sylfaen"/>
          <w:sz w:val="24"/>
          <w:szCs w:val="24"/>
        </w:rPr>
        <w:t xml:space="preserve"> солнце</w:t>
      </w:r>
      <w:r w:rsidR="006039AC">
        <w:rPr>
          <w:rFonts w:ascii="Sylfaen" w:hAnsi="Sylfaen"/>
          <w:sz w:val="24"/>
          <w:szCs w:val="24"/>
        </w:rPr>
        <w:t>м, а затем луной</w:t>
      </w:r>
      <w:r w:rsidR="00FA31ED">
        <w:rPr>
          <w:rFonts w:ascii="Sylfaen" w:hAnsi="Sylfaen"/>
          <w:sz w:val="24"/>
          <w:szCs w:val="24"/>
        </w:rPr>
        <w:t xml:space="preserve"> – каждую минуту по-разному.</w:t>
      </w:r>
    </w:p>
    <w:p w:rsidR="00972D49" w:rsidRDefault="00526C2A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Еще не успев прикоснуться</w:t>
      </w:r>
      <w:r w:rsidR="00AC5FF2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кончики пальцев уже ощущают всю нежность ткани, которая добрыми мыслями обняла вашу кровать.</w:t>
      </w:r>
      <w:r w:rsidR="00AC5FF2">
        <w:rPr>
          <w:rFonts w:ascii="Sylfaen" w:hAnsi="Sylfaen"/>
          <w:sz w:val="24"/>
          <w:szCs w:val="24"/>
        </w:rPr>
        <w:t xml:space="preserve"> </w:t>
      </w:r>
      <w:r w:rsidR="005D32B8">
        <w:rPr>
          <w:rFonts w:ascii="Sylfaen" w:hAnsi="Sylfaen"/>
          <w:sz w:val="24"/>
          <w:szCs w:val="24"/>
        </w:rPr>
        <w:t>В полумраке, который обычно царствует в спальных комнатах, этот комплект белья смотрится особенно романтично и притягательно, обещая подарить спокойный и здоровый сон вашем организму.</w:t>
      </w:r>
    </w:p>
    <w:p w:rsidR="004E35C3" w:rsidRDefault="004E35C3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Правильный отдых так важен, ведь только он приводит в порядок мысли, только он избавляет от стрессов и забот. Именно сон отбирает и раскладывает перед нами то, что мы можем осуществить, отметая все </w:t>
      </w:r>
      <w:r w:rsidR="00944C94">
        <w:rPr>
          <w:rFonts w:ascii="Sylfaen" w:hAnsi="Sylfaen"/>
          <w:sz w:val="24"/>
          <w:szCs w:val="24"/>
        </w:rPr>
        <w:t>несбыточное.</w:t>
      </w:r>
    </w:p>
    <w:p w:rsidR="00A00269" w:rsidRDefault="00A00269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041318">
        <w:rPr>
          <w:rFonts w:ascii="Sylfaen" w:hAnsi="Sylfaen"/>
          <w:sz w:val="24"/>
          <w:szCs w:val="24"/>
        </w:rPr>
        <w:t>Иногда стоит покорить</w:t>
      </w:r>
      <w:r w:rsidR="00096C91">
        <w:rPr>
          <w:rFonts w:ascii="Sylfaen" w:hAnsi="Sylfaen"/>
          <w:sz w:val="24"/>
          <w:szCs w:val="24"/>
        </w:rPr>
        <w:t>ся</w:t>
      </w:r>
      <w:r w:rsidR="00041318">
        <w:rPr>
          <w:rFonts w:ascii="Sylfaen" w:hAnsi="Sylfaen"/>
          <w:sz w:val="24"/>
          <w:szCs w:val="24"/>
        </w:rPr>
        <w:t xml:space="preserve"> чему-то, что не из плоти и крови, но все же способно подарить нам радостное чувство невесомости, когда не тянут вниз тяжелой ношей </w:t>
      </w:r>
      <w:r w:rsidR="00A2625E">
        <w:rPr>
          <w:rFonts w:ascii="Sylfaen" w:hAnsi="Sylfaen"/>
          <w:sz w:val="24"/>
          <w:szCs w:val="24"/>
        </w:rPr>
        <w:t>проблемы, не беспокоят близкие люди, когда своими поступками – удачами или неудачами, заставляют вас переживать.</w:t>
      </w:r>
      <w:r w:rsidR="00243B96">
        <w:rPr>
          <w:rFonts w:ascii="Sylfaen" w:hAnsi="Sylfaen"/>
          <w:sz w:val="24"/>
          <w:szCs w:val="24"/>
        </w:rPr>
        <w:t xml:space="preserve"> И чужие тоже не </w:t>
      </w:r>
      <w:proofErr w:type="gramStart"/>
      <w:r w:rsidR="00243B96">
        <w:rPr>
          <w:rFonts w:ascii="Sylfaen" w:hAnsi="Sylfaen"/>
          <w:sz w:val="24"/>
          <w:szCs w:val="24"/>
        </w:rPr>
        <w:t>против</w:t>
      </w:r>
      <w:proofErr w:type="gramEnd"/>
      <w:r w:rsidR="00243B96">
        <w:rPr>
          <w:rFonts w:ascii="Sylfaen" w:hAnsi="Sylfaen"/>
          <w:sz w:val="24"/>
          <w:szCs w:val="24"/>
        </w:rPr>
        <w:t xml:space="preserve"> покопаться </w:t>
      </w:r>
      <w:proofErr w:type="gramStart"/>
      <w:r w:rsidR="00243B96">
        <w:rPr>
          <w:rFonts w:ascii="Sylfaen" w:hAnsi="Sylfaen"/>
          <w:sz w:val="24"/>
          <w:szCs w:val="24"/>
        </w:rPr>
        <w:t>в</w:t>
      </w:r>
      <w:proofErr w:type="gramEnd"/>
      <w:r w:rsidR="00243B96">
        <w:rPr>
          <w:rFonts w:ascii="Sylfaen" w:hAnsi="Sylfaen"/>
          <w:sz w:val="24"/>
          <w:szCs w:val="24"/>
        </w:rPr>
        <w:t xml:space="preserve"> вашей душе, предлагая вызовы различного рода тяжести.</w:t>
      </w:r>
    </w:p>
    <w:p w:rsidR="00415186" w:rsidRPr="00464A11" w:rsidRDefault="00415186" w:rsidP="00C60687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И это самое бестелесное чудо – постельное белье </w:t>
      </w:r>
      <w:r w:rsidR="006E1EC3" w:rsidRPr="003F3ACC">
        <w:rPr>
          <w:rFonts w:ascii="Sylfaen" w:hAnsi="Sylfaen"/>
          <w:sz w:val="24"/>
          <w:szCs w:val="24"/>
        </w:rPr>
        <w:t>«</w:t>
      </w:r>
      <w:proofErr w:type="spellStart"/>
      <w:r w:rsidR="006E1EC3" w:rsidRPr="003F3ACC">
        <w:rPr>
          <w:rFonts w:ascii="Sylfaen" w:hAnsi="Sylfaen"/>
          <w:sz w:val="24"/>
          <w:szCs w:val="24"/>
        </w:rPr>
        <w:t>Кашемі</w:t>
      </w:r>
      <w:proofErr w:type="gramStart"/>
      <w:r w:rsidR="006E1EC3" w:rsidRPr="003F3ACC">
        <w:rPr>
          <w:rFonts w:ascii="Sylfaen" w:hAnsi="Sylfaen"/>
          <w:sz w:val="24"/>
          <w:szCs w:val="24"/>
        </w:rPr>
        <w:t>р</w:t>
      </w:r>
      <w:proofErr w:type="spellEnd"/>
      <w:proofErr w:type="gramEnd"/>
      <w:r w:rsidR="006E1EC3" w:rsidRPr="003F3ACC">
        <w:rPr>
          <w:rFonts w:ascii="Sylfaen" w:hAnsi="Sylfaen"/>
          <w:sz w:val="24"/>
          <w:szCs w:val="24"/>
        </w:rPr>
        <w:t>»</w:t>
      </w:r>
      <w:r w:rsidR="006E1EC3">
        <w:rPr>
          <w:rFonts w:ascii="Sylfaen" w:hAnsi="Sylfaen"/>
          <w:sz w:val="24"/>
          <w:szCs w:val="24"/>
        </w:rPr>
        <w:t xml:space="preserve">. Отдайтесь ему полностью, а оно обеспечит вас отличным отдыхом и сделает день </w:t>
      </w:r>
      <w:r w:rsidR="00501095">
        <w:rPr>
          <w:rFonts w:ascii="Sylfaen" w:hAnsi="Sylfaen"/>
          <w:sz w:val="24"/>
          <w:szCs w:val="24"/>
        </w:rPr>
        <w:t>ярким и полным положительных свершений.</w:t>
      </w:r>
    </w:p>
    <w:sectPr w:rsidR="00415186" w:rsidRPr="004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7"/>
    <w:rsid w:val="00015191"/>
    <w:rsid w:val="00016042"/>
    <w:rsid w:val="000162A7"/>
    <w:rsid w:val="000202F5"/>
    <w:rsid w:val="00032AA6"/>
    <w:rsid w:val="00035912"/>
    <w:rsid w:val="00036EA2"/>
    <w:rsid w:val="00036F1A"/>
    <w:rsid w:val="0004068D"/>
    <w:rsid w:val="00041318"/>
    <w:rsid w:val="00061ABF"/>
    <w:rsid w:val="000802F0"/>
    <w:rsid w:val="0008570B"/>
    <w:rsid w:val="00096C91"/>
    <w:rsid w:val="000A1342"/>
    <w:rsid w:val="000A205B"/>
    <w:rsid w:val="000A3CDF"/>
    <w:rsid w:val="000B0680"/>
    <w:rsid w:val="000B30AC"/>
    <w:rsid w:val="000C04C2"/>
    <w:rsid w:val="000C471F"/>
    <w:rsid w:val="000C526F"/>
    <w:rsid w:val="000C7139"/>
    <w:rsid w:val="000D6754"/>
    <w:rsid w:val="000E0939"/>
    <w:rsid w:val="000E29A4"/>
    <w:rsid w:val="000F4C85"/>
    <w:rsid w:val="00100FF1"/>
    <w:rsid w:val="00102958"/>
    <w:rsid w:val="00102BA3"/>
    <w:rsid w:val="0012048F"/>
    <w:rsid w:val="001205D1"/>
    <w:rsid w:val="00126E3C"/>
    <w:rsid w:val="00130C7F"/>
    <w:rsid w:val="001317A6"/>
    <w:rsid w:val="00142234"/>
    <w:rsid w:val="00154818"/>
    <w:rsid w:val="0016016D"/>
    <w:rsid w:val="0016098B"/>
    <w:rsid w:val="00161549"/>
    <w:rsid w:val="0017463F"/>
    <w:rsid w:val="00175FC8"/>
    <w:rsid w:val="00181AD3"/>
    <w:rsid w:val="001A116B"/>
    <w:rsid w:val="001B171E"/>
    <w:rsid w:val="001C16AD"/>
    <w:rsid w:val="001C2125"/>
    <w:rsid w:val="001C3D69"/>
    <w:rsid w:val="001E0BB4"/>
    <w:rsid w:val="001E1FA1"/>
    <w:rsid w:val="00200C35"/>
    <w:rsid w:val="00213527"/>
    <w:rsid w:val="0022620D"/>
    <w:rsid w:val="00242FB3"/>
    <w:rsid w:val="00243B96"/>
    <w:rsid w:val="0025276B"/>
    <w:rsid w:val="0025754A"/>
    <w:rsid w:val="00262464"/>
    <w:rsid w:val="002708A6"/>
    <w:rsid w:val="00276F15"/>
    <w:rsid w:val="00287D92"/>
    <w:rsid w:val="00292194"/>
    <w:rsid w:val="002A1607"/>
    <w:rsid w:val="002A16DA"/>
    <w:rsid w:val="002A1BFA"/>
    <w:rsid w:val="002A558E"/>
    <w:rsid w:val="002B500A"/>
    <w:rsid w:val="002B515B"/>
    <w:rsid w:val="002C550B"/>
    <w:rsid w:val="002C7910"/>
    <w:rsid w:val="002D1FF7"/>
    <w:rsid w:val="002D3EB9"/>
    <w:rsid w:val="002D6FFE"/>
    <w:rsid w:val="002E0F38"/>
    <w:rsid w:val="002E2CA7"/>
    <w:rsid w:val="002E569E"/>
    <w:rsid w:val="002E5B41"/>
    <w:rsid w:val="002F13D7"/>
    <w:rsid w:val="002F145F"/>
    <w:rsid w:val="002F1A91"/>
    <w:rsid w:val="002F2ACF"/>
    <w:rsid w:val="002F3352"/>
    <w:rsid w:val="002F35CA"/>
    <w:rsid w:val="002F7804"/>
    <w:rsid w:val="003047C3"/>
    <w:rsid w:val="00310F3C"/>
    <w:rsid w:val="00320DD6"/>
    <w:rsid w:val="00322530"/>
    <w:rsid w:val="00325D03"/>
    <w:rsid w:val="00332925"/>
    <w:rsid w:val="00334CEB"/>
    <w:rsid w:val="00340054"/>
    <w:rsid w:val="003435E3"/>
    <w:rsid w:val="00345165"/>
    <w:rsid w:val="00346AA8"/>
    <w:rsid w:val="00364849"/>
    <w:rsid w:val="003730FC"/>
    <w:rsid w:val="003903D5"/>
    <w:rsid w:val="003B2C6D"/>
    <w:rsid w:val="003B50D5"/>
    <w:rsid w:val="003D0835"/>
    <w:rsid w:val="003D5748"/>
    <w:rsid w:val="003E40AA"/>
    <w:rsid w:val="003F2A1A"/>
    <w:rsid w:val="003F3ACC"/>
    <w:rsid w:val="00402696"/>
    <w:rsid w:val="00415186"/>
    <w:rsid w:val="00421D72"/>
    <w:rsid w:val="00426C9A"/>
    <w:rsid w:val="0044303B"/>
    <w:rsid w:val="004435F3"/>
    <w:rsid w:val="00453C82"/>
    <w:rsid w:val="004643EC"/>
    <w:rsid w:val="00464A11"/>
    <w:rsid w:val="004744A7"/>
    <w:rsid w:val="00475662"/>
    <w:rsid w:val="00476E28"/>
    <w:rsid w:val="00495A02"/>
    <w:rsid w:val="004A7B78"/>
    <w:rsid w:val="004B6C94"/>
    <w:rsid w:val="004C4456"/>
    <w:rsid w:val="004C625A"/>
    <w:rsid w:val="004C6F47"/>
    <w:rsid w:val="004E04AA"/>
    <w:rsid w:val="004E35C3"/>
    <w:rsid w:val="004F3DF1"/>
    <w:rsid w:val="00501095"/>
    <w:rsid w:val="005054A2"/>
    <w:rsid w:val="00517F70"/>
    <w:rsid w:val="00526C2A"/>
    <w:rsid w:val="0053157D"/>
    <w:rsid w:val="00535961"/>
    <w:rsid w:val="005405E7"/>
    <w:rsid w:val="00543066"/>
    <w:rsid w:val="00545D28"/>
    <w:rsid w:val="005534C0"/>
    <w:rsid w:val="00567A1C"/>
    <w:rsid w:val="00573FFD"/>
    <w:rsid w:val="0057781E"/>
    <w:rsid w:val="00582324"/>
    <w:rsid w:val="005846BB"/>
    <w:rsid w:val="00586D3B"/>
    <w:rsid w:val="00594841"/>
    <w:rsid w:val="005A486B"/>
    <w:rsid w:val="005B242B"/>
    <w:rsid w:val="005B68DC"/>
    <w:rsid w:val="005D0790"/>
    <w:rsid w:val="005D0E1B"/>
    <w:rsid w:val="005D32B8"/>
    <w:rsid w:val="005E6D62"/>
    <w:rsid w:val="005F6612"/>
    <w:rsid w:val="006039AC"/>
    <w:rsid w:val="00605DBC"/>
    <w:rsid w:val="0060789F"/>
    <w:rsid w:val="0062072B"/>
    <w:rsid w:val="0062072F"/>
    <w:rsid w:val="00620739"/>
    <w:rsid w:val="0062174D"/>
    <w:rsid w:val="006329B5"/>
    <w:rsid w:val="006367D1"/>
    <w:rsid w:val="006372AE"/>
    <w:rsid w:val="006438A4"/>
    <w:rsid w:val="00653B9B"/>
    <w:rsid w:val="00654342"/>
    <w:rsid w:val="00654529"/>
    <w:rsid w:val="00654C7C"/>
    <w:rsid w:val="00675D25"/>
    <w:rsid w:val="00691A14"/>
    <w:rsid w:val="006A375C"/>
    <w:rsid w:val="006B21D9"/>
    <w:rsid w:val="006B23DF"/>
    <w:rsid w:val="006C174B"/>
    <w:rsid w:val="006D040F"/>
    <w:rsid w:val="006D4D65"/>
    <w:rsid w:val="006D66AE"/>
    <w:rsid w:val="006D73A8"/>
    <w:rsid w:val="006E1EC3"/>
    <w:rsid w:val="006E4036"/>
    <w:rsid w:val="006F328C"/>
    <w:rsid w:val="006F448E"/>
    <w:rsid w:val="006F53B6"/>
    <w:rsid w:val="00702D91"/>
    <w:rsid w:val="00706555"/>
    <w:rsid w:val="007152D4"/>
    <w:rsid w:val="0071677F"/>
    <w:rsid w:val="00731E56"/>
    <w:rsid w:val="00732CC4"/>
    <w:rsid w:val="00744DC2"/>
    <w:rsid w:val="00746E78"/>
    <w:rsid w:val="00747E8B"/>
    <w:rsid w:val="00757EC6"/>
    <w:rsid w:val="007610F6"/>
    <w:rsid w:val="0077289E"/>
    <w:rsid w:val="00775A8F"/>
    <w:rsid w:val="00786ADA"/>
    <w:rsid w:val="00787CE8"/>
    <w:rsid w:val="007A0405"/>
    <w:rsid w:val="007B05F1"/>
    <w:rsid w:val="007B34EC"/>
    <w:rsid w:val="007B7230"/>
    <w:rsid w:val="007C19E1"/>
    <w:rsid w:val="007F2187"/>
    <w:rsid w:val="008008A9"/>
    <w:rsid w:val="0080574F"/>
    <w:rsid w:val="00806D48"/>
    <w:rsid w:val="008147F2"/>
    <w:rsid w:val="008212DD"/>
    <w:rsid w:val="0083179C"/>
    <w:rsid w:val="00841228"/>
    <w:rsid w:val="008505C3"/>
    <w:rsid w:val="00853CC9"/>
    <w:rsid w:val="0086562C"/>
    <w:rsid w:val="008748A7"/>
    <w:rsid w:val="00875244"/>
    <w:rsid w:val="008803A9"/>
    <w:rsid w:val="00880909"/>
    <w:rsid w:val="00880A55"/>
    <w:rsid w:val="008875A5"/>
    <w:rsid w:val="00891DC9"/>
    <w:rsid w:val="008969C9"/>
    <w:rsid w:val="008C2EAE"/>
    <w:rsid w:val="008C6E74"/>
    <w:rsid w:val="008D5B4E"/>
    <w:rsid w:val="008E003A"/>
    <w:rsid w:val="008E0225"/>
    <w:rsid w:val="008E1B79"/>
    <w:rsid w:val="008F4DBA"/>
    <w:rsid w:val="008F576B"/>
    <w:rsid w:val="008F5FE1"/>
    <w:rsid w:val="00905480"/>
    <w:rsid w:val="00906E66"/>
    <w:rsid w:val="00912A15"/>
    <w:rsid w:val="0091580D"/>
    <w:rsid w:val="00920753"/>
    <w:rsid w:val="00921297"/>
    <w:rsid w:val="00921779"/>
    <w:rsid w:val="00923767"/>
    <w:rsid w:val="00934B18"/>
    <w:rsid w:val="009439B3"/>
    <w:rsid w:val="00943B38"/>
    <w:rsid w:val="00944C94"/>
    <w:rsid w:val="009467D6"/>
    <w:rsid w:val="00947BF5"/>
    <w:rsid w:val="00954171"/>
    <w:rsid w:val="00972D49"/>
    <w:rsid w:val="00972FFD"/>
    <w:rsid w:val="009761AB"/>
    <w:rsid w:val="00980DF8"/>
    <w:rsid w:val="0099351E"/>
    <w:rsid w:val="00997BE7"/>
    <w:rsid w:val="009B11D2"/>
    <w:rsid w:val="009C5DDE"/>
    <w:rsid w:val="009D09A0"/>
    <w:rsid w:val="009D29AC"/>
    <w:rsid w:val="009E6F4D"/>
    <w:rsid w:val="009F2AF6"/>
    <w:rsid w:val="009F4E80"/>
    <w:rsid w:val="009F6BEB"/>
    <w:rsid w:val="009F6F15"/>
    <w:rsid w:val="00A00269"/>
    <w:rsid w:val="00A136A7"/>
    <w:rsid w:val="00A22D2F"/>
    <w:rsid w:val="00A2625E"/>
    <w:rsid w:val="00A34C2F"/>
    <w:rsid w:val="00A42DDB"/>
    <w:rsid w:val="00A45134"/>
    <w:rsid w:val="00A46E27"/>
    <w:rsid w:val="00A54D04"/>
    <w:rsid w:val="00A550DB"/>
    <w:rsid w:val="00A60AA6"/>
    <w:rsid w:val="00A70696"/>
    <w:rsid w:val="00A95576"/>
    <w:rsid w:val="00AA251D"/>
    <w:rsid w:val="00AA4B04"/>
    <w:rsid w:val="00AC5FF2"/>
    <w:rsid w:val="00AD1A5F"/>
    <w:rsid w:val="00AD78B0"/>
    <w:rsid w:val="00AE13D7"/>
    <w:rsid w:val="00AF7E63"/>
    <w:rsid w:val="00B00FBC"/>
    <w:rsid w:val="00B01C9F"/>
    <w:rsid w:val="00B0397F"/>
    <w:rsid w:val="00B063CE"/>
    <w:rsid w:val="00B12CE2"/>
    <w:rsid w:val="00B15F50"/>
    <w:rsid w:val="00B3093E"/>
    <w:rsid w:val="00B323E1"/>
    <w:rsid w:val="00B34CFD"/>
    <w:rsid w:val="00B51426"/>
    <w:rsid w:val="00B5341A"/>
    <w:rsid w:val="00B547EB"/>
    <w:rsid w:val="00B55F5E"/>
    <w:rsid w:val="00B61FB7"/>
    <w:rsid w:val="00B7185E"/>
    <w:rsid w:val="00B7434C"/>
    <w:rsid w:val="00B86B60"/>
    <w:rsid w:val="00B920D6"/>
    <w:rsid w:val="00B924D6"/>
    <w:rsid w:val="00BA4164"/>
    <w:rsid w:val="00BA5F30"/>
    <w:rsid w:val="00BB147D"/>
    <w:rsid w:val="00BB1A84"/>
    <w:rsid w:val="00BC4491"/>
    <w:rsid w:val="00BD436D"/>
    <w:rsid w:val="00BE6FDE"/>
    <w:rsid w:val="00BF276C"/>
    <w:rsid w:val="00C048D0"/>
    <w:rsid w:val="00C15B1B"/>
    <w:rsid w:val="00C22561"/>
    <w:rsid w:val="00C377E6"/>
    <w:rsid w:val="00C527D2"/>
    <w:rsid w:val="00C57F22"/>
    <w:rsid w:val="00C60687"/>
    <w:rsid w:val="00C83D23"/>
    <w:rsid w:val="00C869F1"/>
    <w:rsid w:val="00C950C2"/>
    <w:rsid w:val="00CB165F"/>
    <w:rsid w:val="00CC1978"/>
    <w:rsid w:val="00CC5FE9"/>
    <w:rsid w:val="00CE131A"/>
    <w:rsid w:val="00CE24F0"/>
    <w:rsid w:val="00CE7322"/>
    <w:rsid w:val="00CF4414"/>
    <w:rsid w:val="00D11AD5"/>
    <w:rsid w:val="00D260FE"/>
    <w:rsid w:val="00D2642F"/>
    <w:rsid w:val="00D305D8"/>
    <w:rsid w:val="00D3077C"/>
    <w:rsid w:val="00D31D33"/>
    <w:rsid w:val="00D347BC"/>
    <w:rsid w:val="00D507F9"/>
    <w:rsid w:val="00D60B1F"/>
    <w:rsid w:val="00D677A6"/>
    <w:rsid w:val="00D74D46"/>
    <w:rsid w:val="00D933C2"/>
    <w:rsid w:val="00D9500E"/>
    <w:rsid w:val="00DA11F2"/>
    <w:rsid w:val="00DB7910"/>
    <w:rsid w:val="00DC56B3"/>
    <w:rsid w:val="00DD3753"/>
    <w:rsid w:val="00DE0BFC"/>
    <w:rsid w:val="00DE2341"/>
    <w:rsid w:val="00DF66CE"/>
    <w:rsid w:val="00DF73E2"/>
    <w:rsid w:val="00E00B2F"/>
    <w:rsid w:val="00E00D43"/>
    <w:rsid w:val="00E12F91"/>
    <w:rsid w:val="00E24E9B"/>
    <w:rsid w:val="00E31726"/>
    <w:rsid w:val="00E3282B"/>
    <w:rsid w:val="00E461A9"/>
    <w:rsid w:val="00E62087"/>
    <w:rsid w:val="00E85D20"/>
    <w:rsid w:val="00E93E1C"/>
    <w:rsid w:val="00EA0338"/>
    <w:rsid w:val="00EC7062"/>
    <w:rsid w:val="00EC7778"/>
    <w:rsid w:val="00EC7D65"/>
    <w:rsid w:val="00ED2DDE"/>
    <w:rsid w:val="00ED4101"/>
    <w:rsid w:val="00EE1B27"/>
    <w:rsid w:val="00EE75D1"/>
    <w:rsid w:val="00EF2A23"/>
    <w:rsid w:val="00EF6ED5"/>
    <w:rsid w:val="00F0083F"/>
    <w:rsid w:val="00F2085B"/>
    <w:rsid w:val="00F30ED3"/>
    <w:rsid w:val="00F318E4"/>
    <w:rsid w:val="00F31D76"/>
    <w:rsid w:val="00F46B50"/>
    <w:rsid w:val="00F645A4"/>
    <w:rsid w:val="00F70D5F"/>
    <w:rsid w:val="00F84CD3"/>
    <w:rsid w:val="00FA166E"/>
    <w:rsid w:val="00FA31ED"/>
    <w:rsid w:val="00FA7AD1"/>
    <w:rsid w:val="00FC58B7"/>
    <w:rsid w:val="00FD02D8"/>
    <w:rsid w:val="00FD1A0E"/>
    <w:rsid w:val="00FE0E2D"/>
    <w:rsid w:val="00FE452F"/>
    <w:rsid w:val="00FF2283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60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68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606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558</Words>
  <Characters>3332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2013-10-21T18:28:00Z</dcterms:created>
  <dcterms:modified xsi:type="dcterms:W3CDTF">2013-10-23T20:12:00Z</dcterms:modified>
</cp:coreProperties>
</file>