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2E" w:rsidRPr="00A160DB" w:rsidRDefault="00370BFE">
      <w:pPr>
        <w:rPr>
          <w:rFonts w:ascii="Times New Roman" w:hAnsi="Times New Roman" w:cs="Times New Roman"/>
          <w:b/>
          <w:sz w:val="20"/>
          <w:szCs w:val="20"/>
        </w:rPr>
      </w:pPr>
      <w:r w:rsidRPr="00A160DB">
        <w:rPr>
          <w:rFonts w:ascii="Times New Roman" w:hAnsi="Times New Roman" w:cs="Times New Roman"/>
          <w:b/>
          <w:sz w:val="20"/>
          <w:szCs w:val="20"/>
        </w:rPr>
        <w:t>Представительство в суде</w:t>
      </w:r>
    </w:p>
    <w:p w:rsidR="00370BFE" w:rsidRDefault="00370BFE">
      <w:pPr>
        <w:rPr>
          <w:rFonts w:ascii="Times New Roman" w:hAnsi="Times New Roman" w:cs="Times New Roman"/>
          <w:sz w:val="20"/>
          <w:szCs w:val="20"/>
        </w:rPr>
      </w:pPr>
      <w:r w:rsidRPr="00370BFE">
        <w:rPr>
          <w:rFonts w:ascii="Times New Roman" w:hAnsi="Times New Roman" w:cs="Times New Roman"/>
          <w:sz w:val="20"/>
          <w:szCs w:val="20"/>
        </w:rPr>
        <w:t xml:space="preserve">Далеко не каждый </w:t>
      </w:r>
      <w:r>
        <w:rPr>
          <w:rFonts w:ascii="Times New Roman" w:hAnsi="Times New Roman" w:cs="Times New Roman"/>
          <w:sz w:val="20"/>
          <w:szCs w:val="20"/>
        </w:rPr>
        <w:t xml:space="preserve">участник, который собирается обратиться в суд с целью защиты своих интересов и прав, знает, что такое представительство в суде. </w:t>
      </w:r>
    </w:p>
    <w:p w:rsidR="00370BFE" w:rsidRDefault="00370BFE">
      <w:pPr>
        <w:rPr>
          <w:rFonts w:ascii="Times New Roman" w:hAnsi="Times New Roman" w:cs="Times New Roman"/>
          <w:sz w:val="20"/>
          <w:szCs w:val="20"/>
        </w:rPr>
      </w:pPr>
      <w:r w:rsidRPr="00A160DB">
        <w:rPr>
          <w:rFonts w:ascii="Times New Roman" w:hAnsi="Times New Roman" w:cs="Times New Roman"/>
          <w:i/>
          <w:sz w:val="20"/>
          <w:szCs w:val="20"/>
        </w:rPr>
        <w:t>Представительство в суде (адвокат)</w:t>
      </w:r>
      <w:r>
        <w:rPr>
          <w:rFonts w:ascii="Times New Roman" w:hAnsi="Times New Roman" w:cs="Times New Roman"/>
          <w:sz w:val="20"/>
          <w:szCs w:val="20"/>
        </w:rPr>
        <w:t xml:space="preserve"> – это надежное выполнение всех требований, которые связаны с делом по защите клиента в судебных разбирательствах. Начиная от анализа ситуации в целом, </w:t>
      </w:r>
      <w:r w:rsidR="00A160DB">
        <w:rPr>
          <w:rFonts w:ascii="Times New Roman" w:hAnsi="Times New Roman" w:cs="Times New Roman"/>
          <w:sz w:val="20"/>
          <w:szCs w:val="20"/>
        </w:rPr>
        <w:t>и завершая решением  дела и его обжалованием.</w:t>
      </w:r>
    </w:p>
    <w:p w:rsidR="00AE0CBB" w:rsidRDefault="00AE0CBB">
      <w:pPr>
        <w:rPr>
          <w:rFonts w:ascii="Times New Roman" w:hAnsi="Times New Roman" w:cs="Times New Roman"/>
          <w:sz w:val="20"/>
          <w:szCs w:val="20"/>
        </w:rPr>
      </w:pPr>
      <w:r w:rsidRPr="00AE0CBB">
        <w:rPr>
          <w:rFonts w:ascii="Times New Roman" w:hAnsi="Times New Roman" w:cs="Times New Roman"/>
          <w:i/>
          <w:sz w:val="20"/>
          <w:szCs w:val="20"/>
        </w:rPr>
        <w:t>Представительство по уголовным делам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63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637">
        <w:rPr>
          <w:rFonts w:ascii="Times New Roman" w:hAnsi="Times New Roman" w:cs="Times New Roman"/>
          <w:sz w:val="20"/>
          <w:szCs w:val="20"/>
        </w:rPr>
        <w:t xml:space="preserve">это профессиональная защита интересов лиц, которые обвиняются или подозреваются в преступлениях. Это может быть отстаивание законных интересов и прав обвиняемых, подозреваемых, осужденных или подсудимых лиц. В судебном процессе, главная задача грамотного адвоката – добиться завершения дела обоснованным и законным методом. </w:t>
      </w:r>
    </w:p>
    <w:p w:rsidR="00370BFE" w:rsidRDefault="00370B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 судебного процесса получает качественные юридические услуги, что впоследствии приводит к высоким шансам выигрыша судебного дела. Это становится верным решением для физических лиц, которые занимаются сложной профессиональной деятельностью: Вы имеете возможность не участвовать в судебном процессе лично. Вместо этого, представитель (адвокат) может по доверенности осуществлять</w:t>
      </w:r>
      <w:r w:rsidR="00A160DB">
        <w:rPr>
          <w:rFonts w:ascii="Times New Roman" w:hAnsi="Times New Roman" w:cs="Times New Roman"/>
          <w:sz w:val="20"/>
          <w:szCs w:val="20"/>
        </w:rPr>
        <w:t xml:space="preserve"> любую</w:t>
      </w:r>
      <w:r>
        <w:rPr>
          <w:rFonts w:ascii="Times New Roman" w:hAnsi="Times New Roman" w:cs="Times New Roman"/>
          <w:sz w:val="20"/>
          <w:szCs w:val="20"/>
        </w:rPr>
        <w:t xml:space="preserve"> деятельность, </w:t>
      </w:r>
      <w:r w:rsidR="00A160DB">
        <w:rPr>
          <w:rFonts w:ascii="Times New Roman" w:hAnsi="Times New Roman" w:cs="Times New Roman"/>
          <w:sz w:val="20"/>
          <w:szCs w:val="20"/>
        </w:rPr>
        <w:t xml:space="preserve">на которую его уполномочит доверитель. </w:t>
      </w:r>
    </w:p>
    <w:p w:rsidR="00A160DB" w:rsidRDefault="00A160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Однако на представительской функции услуги юриста не заканчиваются. Прежде всего, обратившись ко мне, Вы получаете грамотное составление судебного иска (заявления), оформление процессуальных заявлений, апелляции, </w:t>
      </w:r>
      <w:r w:rsidR="002F6EC2">
        <w:rPr>
          <w:rFonts w:ascii="Times New Roman" w:hAnsi="Times New Roman" w:cs="Times New Roman"/>
          <w:sz w:val="20"/>
          <w:szCs w:val="20"/>
        </w:rPr>
        <w:t xml:space="preserve">кассационной жалобы, </w:t>
      </w:r>
      <w:r>
        <w:rPr>
          <w:rFonts w:ascii="Times New Roman" w:hAnsi="Times New Roman" w:cs="Times New Roman"/>
          <w:sz w:val="20"/>
          <w:szCs w:val="20"/>
        </w:rPr>
        <w:t>а так же представительство в государственной исполнительной службе.</w:t>
      </w:r>
    </w:p>
    <w:p w:rsidR="00A160DB" w:rsidRPr="00A160DB" w:rsidRDefault="00A160DB">
      <w:pPr>
        <w:rPr>
          <w:rFonts w:ascii="Times New Roman" w:hAnsi="Times New Roman" w:cs="Times New Roman"/>
          <w:i/>
          <w:sz w:val="20"/>
          <w:szCs w:val="20"/>
        </w:rPr>
      </w:pPr>
      <w:r w:rsidRPr="00A160DB">
        <w:rPr>
          <w:rFonts w:ascii="Times New Roman" w:hAnsi="Times New Roman" w:cs="Times New Roman"/>
          <w:i/>
          <w:sz w:val="20"/>
          <w:szCs w:val="20"/>
        </w:rPr>
        <w:t>Что включает в себя представительство в суде?</w:t>
      </w:r>
    </w:p>
    <w:p w:rsidR="00A160DB" w:rsidRDefault="00A160DB" w:rsidP="000D3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Детальные пояснения и возражения против предъявленного иска;</w:t>
      </w:r>
    </w:p>
    <w:p w:rsidR="00A160DB" w:rsidRDefault="00A160DB" w:rsidP="000D3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Непосредственное участие в судебном процессе</w:t>
      </w:r>
      <w:r w:rsidR="00E73900">
        <w:rPr>
          <w:rFonts w:ascii="Times New Roman" w:hAnsi="Times New Roman" w:cs="Times New Roman"/>
          <w:sz w:val="20"/>
          <w:szCs w:val="20"/>
        </w:rPr>
        <w:t>;</w:t>
      </w:r>
    </w:p>
    <w:p w:rsidR="00A160DB" w:rsidRDefault="00A160DB" w:rsidP="000D3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Ведение материалов дела от начала и до конца следствия</w:t>
      </w:r>
      <w:r w:rsidR="00E73900">
        <w:rPr>
          <w:rFonts w:ascii="Times New Roman" w:hAnsi="Times New Roman" w:cs="Times New Roman"/>
          <w:sz w:val="20"/>
          <w:szCs w:val="20"/>
        </w:rPr>
        <w:t>;</w:t>
      </w:r>
    </w:p>
    <w:p w:rsidR="00A160DB" w:rsidRDefault="00A160DB" w:rsidP="000D3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E0C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Вынесение жалоб на выдвинутые судом решения;</w:t>
      </w:r>
    </w:p>
    <w:p w:rsidR="00A160DB" w:rsidRDefault="00A160DB" w:rsidP="000D3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Доказательства по предъявленному иску;</w:t>
      </w:r>
    </w:p>
    <w:p w:rsidR="00A160DB" w:rsidRDefault="00A160DB" w:rsidP="000D3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73900">
        <w:rPr>
          <w:rFonts w:ascii="Times New Roman" w:hAnsi="Times New Roman" w:cs="Times New Roman"/>
          <w:sz w:val="20"/>
          <w:szCs w:val="20"/>
        </w:rPr>
        <w:t xml:space="preserve"> Обжалование приговоров</w:t>
      </w:r>
      <w:r>
        <w:rPr>
          <w:rFonts w:ascii="Times New Roman" w:hAnsi="Times New Roman" w:cs="Times New Roman"/>
          <w:sz w:val="20"/>
          <w:szCs w:val="20"/>
        </w:rPr>
        <w:t xml:space="preserve"> и постановлений, вынесенных судом;</w:t>
      </w:r>
    </w:p>
    <w:p w:rsidR="000D3637" w:rsidRDefault="000D3637" w:rsidP="000D3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60DB" w:rsidRDefault="00A160DB" w:rsidP="000D3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Ваше дело в судебном процессе оказывается полностью под контролем профессионала. </w:t>
      </w:r>
      <w:r w:rsidR="00AE0CBB">
        <w:rPr>
          <w:rFonts w:ascii="Times New Roman" w:hAnsi="Times New Roman" w:cs="Times New Roman"/>
          <w:sz w:val="20"/>
          <w:szCs w:val="20"/>
        </w:rPr>
        <w:t xml:space="preserve">Успешная защита ваших законных интересов и прав – это основная цель специалиста по представительству в суде. </w:t>
      </w:r>
    </w:p>
    <w:p w:rsidR="00AE0CBB" w:rsidRDefault="00AE0C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Физические и юридические лица, которые не знакомы с основами права, зачастую не способны пройти судебный процесс от начала до конца сами, отказавшись от услуг адвоката. Это влечет за собой последствия, которые в будущем могут оказаться негативными или даже опасными. Необходимо четко понимать, в какой суд подавать иск, где собирать и составлять необходимые документы. </w:t>
      </w:r>
    </w:p>
    <w:p w:rsidR="00AE0CBB" w:rsidRPr="00370BFE" w:rsidRDefault="000D3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Поэтому, если Вы хотите обеспечить профессиональную защ</w:t>
      </w:r>
      <w:r w:rsidR="00E73900">
        <w:rPr>
          <w:rFonts w:ascii="Times New Roman" w:hAnsi="Times New Roman" w:cs="Times New Roman"/>
          <w:sz w:val="20"/>
          <w:szCs w:val="20"/>
        </w:rPr>
        <w:t xml:space="preserve">иту Ваших интересов в суде, и организовать правильное оформление необходимых заявлений, Вы можете в любой момент обратиться ко мне за консультацией, с помощью обратной связи или по номеру, указанному в контактах. Привлечение успешного адвоката на любой стадии ведет к высоким шансам благоприятного решения суда, а так же минимизации финансовых затрат и судебных издержек. </w:t>
      </w:r>
    </w:p>
    <w:sectPr w:rsidR="00AE0CBB" w:rsidRPr="00370BFE" w:rsidSect="0026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BFE"/>
    <w:rsid w:val="000D3637"/>
    <w:rsid w:val="00266DE2"/>
    <w:rsid w:val="002F6EC2"/>
    <w:rsid w:val="00370BFE"/>
    <w:rsid w:val="00A160DB"/>
    <w:rsid w:val="00AE0CBB"/>
    <w:rsid w:val="00C938A0"/>
    <w:rsid w:val="00DD7D51"/>
    <w:rsid w:val="00E7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1</cp:revision>
  <dcterms:created xsi:type="dcterms:W3CDTF">2014-03-24T06:18:00Z</dcterms:created>
  <dcterms:modified xsi:type="dcterms:W3CDTF">2014-03-24T07:14:00Z</dcterms:modified>
</cp:coreProperties>
</file>