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61" w:rsidRPr="00E0759D" w:rsidRDefault="00A541D0" w:rsidP="00811861">
      <w:pPr>
        <w:jc w:val="center"/>
        <w:rPr>
          <w:sz w:val="28"/>
          <w:szCs w:val="28"/>
        </w:rPr>
      </w:pPr>
      <w:r w:rsidRPr="00E0759D">
        <w:rPr>
          <w:sz w:val="28"/>
          <w:szCs w:val="28"/>
        </w:rPr>
        <w:t>В садик через интернет</w:t>
      </w:r>
    </w:p>
    <w:p w:rsidR="002E1258" w:rsidRPr="00E0759D" w:rsidRDefault="002C18AD" w:rsidP="00C01D7E">
      <w:pPr>
        <w:jc w:val="both"/>
        <w:rPr>
          <w:rFonts w:ascii="Arial" w:hAnsi="Arial" w:cs="Arial"/>
          <w:b/>
          <w:sz w:val="24"/>
          <w:szCs w:val="24"/>
        </w:rPr>
      </w:pPr>
      <w:r w:rsidRPr="00E0759D">
        <w:rPr>
          <w:rFonts w:ascii="Arial" w:hAnsi="Arial" w:cs="Arial"/>
          <w:b/>
          <w:sz w:val="24"/>
          <w:szCs w:val="24"/>
        </w:rPr>
        <w:t xml:space="preserve">Дошкольный отдел управления образования Миасса запустил программу электронной очереди в детские дошкольные учреждения.  </w:t>
      </w:r>
      <w:r w:rsidR="00FA6A58" w:rsidRPr="00E0759D">
        <w:rPr>
          <w:rFonts w:ascii="Arial" w:hAnsi="Arial" w:cs="Arial"/>
          <w:b/>
          <w:sz w:val="24"/>
          <w:szCs w:val="24"/>
        </w:rPr>
        <w:t>Т</w:t>
      </w:r>
      <w:r w:rsidR="007911DB" w:rsidRPr="00E0759D">
        <w:rPr>
          <w:rFonts w:ascii="Arial" w:hAnsi="Arial" w:cs="Arial"/>
          <w:b/>
          <w:sz w:val="24"/>
          <w:szCs w:val="24"/>
        </w:rPr>
        <w:t xml:space="preserve">акое новшество должно облегчить постановку в очередь </w:t>
      </w:r>
      <w:r w:rsidR="00C01D7E" w:rsidRPr="00E0759D">
        <w:rPr>
          <w:rFonts w:ascii="Arial" w:hAnsi="Arial" w:cs="Arial"/>
          <w:b/>
          <w:sz w:val="24"/>
          <w:szCs w:val="24"/>
        </w:rPr>
        <w:t xml:space="preserve">в садик </w:t>
      </w:r>
      <w:r w:rsidR="007911DB" w:rsidRPr="00E0759D">
        <w:rPr>
          <w:rFonts w:ascii="Arial" w:hAnsi="Arial" w:cs="Arial"/>
          <w:b/>
          <w:sz w:val="24"/>
          <w:szCs w:val="24"/>
        </w:rPr>
        <w:t xml:space="preserve">своего малыша, </w:t>
      </w:r>
      <w:r w:rsidR="002E1258" w:rsidRPr="00E0759D">
        <w:rPr>
          <w:rFonts w:ascii="Arial" w:hAnsi="Arial" w:cs="Arial"/>
          <w:b/>
          <w:sz w:val="24"/>
          <w:szCs w:val="24"/>
        </w:rPr>
        <w:t>ведь это можно сделать, практически, не выходя из дома и не тра</w:t>
      </w:r>
      <w:r w:rsidR="00C01D7E" w:rsidRPr="00E0759D">
        <w:rPr>
          <w:rFonts w:ascii="Arial" w:hAnsi="Arial" w:cs="Arial"/>
          <w:b/>
          <w:sz w:val="24"/>
          <w:szCs w:val="24"/>
        </w:rPr>
        <w:t>тя огромное количество времени на «живую очередь» в стенах РОНО.</w:t>
      </w:r>
    </w:p>
    <w:p w:rsidR="0080197E" w:rsidRPr="00C74275" w:rsidRDefault="002C18AD" w:rsidP="00C01D7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4275">
        <w:rPr>
          <w:rFonts w:ascii="Arial" w:hAnsi="Arial" w:cs="Arial"/>
          <w:sz w:val="24"/>
          <w:szCs w:val="24"/>
          <w:shd w:val="clear" w:color="auto" w:fill="FFFFFF"/>
        </w:rPr>
        <w:t xml:space="preserve">Для того чтобы оформить виртуальную очередь, необходимо зарегистрироваться на сайте </w:t>
      </w:r>
      <w:proofErr w:type="spellStart"/>
      <w:r w:rsidR="00C01D7E" w:rsidRPr="00C74275">
        <w:rPr>
          <w:rFonts w:ascii="Arial" w:hAnsi="Arial" w:cs="Arial"/>
          <w:b/>
          <w:sz w:val="24"/>
          <w:szCs w:val="24"/>
          <w:shd w:val="clear" w:color="auto" w:fill="FFFFFF"/>
        </w:rPr>
        <w:t>miass.mestovsadik.ru</w:t>
      </w:r>
      <w:proofErr w:type="spellEnd"/>
      <w:r w:rsidR="00CA533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C74275">
        <w:rPr>
          <w:rFonts w:ascii="Arial" w:hAnsi="Arial" w:cs="Arial"/>
          <w:sz w:val="24"/>
          <w:szCs w:val="24"/>
          <w:shd w:val="clear" w:color="auto" w:fill="FFFFFF"/>
        </w:rPr>
        <w:t>и создать «личный кабинет».</w:t>
      </w:r>
      <w:r w:rsidR="0080197E" w:rsidRPr="00C74275">
        <w:rPr>
          <w:rFonts w:ascii="Arial" w:hAnsi="Arial" w:cs="Arial"/>
          <w:sz w:val="24"/>
          <w:szCs w:val="24"/>
          <w:shd w:val="clear" w:color="auto" w:fill="FFFFFF"/>
        </w:rPr>
        <w:t xml:space="preserve"> После регистрации необходимо пр</w:t>
      </w:r>
      <w:r w:rsidR="007911DB" w:rsidRPr="00C74275">
        <w:rPr>
          <w:rFonts w:ascii="Arial" w:hAnsi="Arial" w:cs="Arial"/>
          <w:sz w:val="24"/>
          <w:szCs w:val="24"/>
          <w:shd w:val="clear" w:color="auto" w:fill="FFFFFF"/>
        </w:rPr>
        <w:t xml:space="preserve">ойти в раздел «Добавить заявку», </w:t>
      </w:r>
      <w:r w:rsidR="00FA6A58" w:rsidRPr="00C74275">
        <w:rPr>
          <w:rFonts w:ascii="Arial" w:hAnsi="Arial" w:cs="Arial"/>
          <w:sz w:val="24"/>
          <w:szCs w:val="24"/>
          <w:shd w:val="clear" w:color="auto" w:fill="FFFFFF"/>
        </w:rPr>
        <w:t>заполнить все пустые поля электронного бланка</w:t>
      </w:r>
      <w:r w:rsidR="002E1258" w:rsidRPr="00C74275">
        <w:rPr>
          <w:rFonts w:ascii="Arial" w:hAnsi="Arial" w:cs="Arial"/>
          <w:sz w:val="24"/>
          <w:szCs w:val="24"/>
          <w:shd w:val="clear" w:color="auto" w:fill="FFFFFF"/>
        </w:rPr>
        <w:t>, где необходимо указать данные о ребенке</w:t>
      </w:r>
      <w:r w:rsidR="00FA6A58" w:rsidRPr="00C74275">
        <w:rPr>
          <w:rFonts w:ascii="Arial" w:hAnsi="Arial" w:cs="Arial"/>
          <w:sz w:val="24"/>
          <w:szCs w:val="24"/>
          <w:shd w:val="clear" w:color="auto" w:fill="FFFFFF"/>
        </w:rPr>
        <w:t xml:space="preserve">: имя ребенка, год рождения, пол, а так же серию и номер свидетельства о рождении малыша. </w:t>
      </w:r>
      <w:r w:rsidR="007911DB" w:rsidRPr="00C74275">
        <w:rPr>
          <w:rFonts w:ascii="Arial" w:hAnsi="Arial" w:cs="Arial"/>
          <w:sz w:val="24"/>
          <w:szCs w:val="24"/>
          <w:shd w:val="clear" w:color="auto" w:fill="FFFFFF"/>
        </w:rPr>
        <w:t>Далее следует</w:t>
      </w:r>
      <w:r w:rsidR="00A541D0" w:rsidRPr="00C74275">
        <w:rPr>
          <w:rFonts w:ascii="Arial" w:hAnsi="Arial" w:cs="Arial"/>
          <w:sz w:val="24"/>
          <w:szCs w:val="24"/>
          <w:shd w:val="clear" w:color="auto" w:fill="FFFFFF"/>
        </w:rPr>
        <w:t xml:space="preserve"> указать номер детского садика. К</w:t>
      </w:r>
      <w:r w:rsidR="007911DB" w:rsidRPr="00C74275">
        <w:rPr>
          <w:rFonts w:ascii="Arial" w:hAnsi="Arial" w:cs="Arial"/>
          <w:sz w:val="24"/>
          <w:szCs w:val="24"/>
          <w:shd w:val="clear" w:color="auto" w:fill="FFFFFF"/>
        </w:rPr>
        <w:t xml:space="preserve">оличество выбранных приоритетных детских садов не ограничено системой, таким образом можно поставить в очередь малыша </w:t>
      </w:r>
      <w:r w:rsidR="00FA6A58" w:rsidRPr="00C74275">
        <w:rPr>
          <w:rFonts w:ascii="Arial" w:hAnsi="Arial" w:cs="Arial"/>
          <w:sz w:val="24"/>
          <w:szCs w:val="24"/>
          <w:shd w:val="clear" w:color="auto" w:fill="FFFFFF"/>
        </w:rPr>
        <w:t xml:space="preserve">сразу </w:t>
      </w:r>
      <w:r w:rsidR="007911DB" w:rsidRPr="00C74275">
        <w:rPr>
          <w:rFonts w:ascii="Arial" w:hAnsi="Arial" w:cs="Arial"/>
          <w:sz w:val="24"/>
          <w:szCs w:val="24"/>
          <w:shd w:val="clear" w:color="auto" w:fill="FFFFFF"/>
        </w:rPr>
        <w:t>в три или</w:t>
      </w:r>
      <w:r w:rsidR="00FA6A58" w:rsidRPr="00C74275">
        <w:rPr>
          <w:rFonts w:ascii="Arial" w:hAnsi="Arial" w:cs="Arial"/>
          <w:sz w:val="24"/>
          <w:szCs w:val="24"/>
          <w:shd w:val="clear" w:color="auto" w:fill="FFFFFF"/>
        </w:rPr>
        <w:t xml:space="preserve"> более садика</w:t>
      </w:r>
      <w:r w:rsidR="00E60863" w:rsidRPr="00C7427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F4475" w:rsidRPr="00C74275" w:rsidRDefault="00C01D7E" w:rsidP="00C01D7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74275">
        <w:rPr>
          <w:rFonts w:ascii="Arial" w:hAnsi="Arial" w:cs="Arial"/>
          <w:b/>
          <w:sz w:val="24"/>
          <w:szCs w:val="24"/>
          <w:shd w:val="clear" w:color="auto" w:fill="FFFFFF"/>
        </w:rPr>
        <w:t>Мнение родителей</w:t>
      </w:r>
    </w:p>
    <w:p w:rsidR="00FA6A58" w:rsidRPr="00C74275" w:rsidRDefault="00D874F0" w:rsidP="00C01D7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4275">
        <w:rPr>
          <w:rFonts w:ascii="Arial" w:hAnsi="Arial" w:cs="Arial"/>
          <w:sz w:val="24"/>
          <w:szCs w:val="24"/>
          <w:shd w:val="clear" w:color="auto" w:fill="FFFFFF"/>
        </w:rPr>
        <w:t>Тем временем родители малышей озадачены нововведениями. Кому-то такое новшество пришлось по душе, а кто-то наоборот – не хочет мириться с современными технологиями и просит вернуть прежнюю форму постановки малыша в очередь. «Удобна ли электронная очередь? Какие подвохи нас ждут? Как мы будем получать путевку?», - такие актуальные вопросы волнуют их на сегодняшний день. Также родители обеспокоены тем, что в электронной верс</w:t>
      </w:r>
      <w:r w:rsidR="00A8137C" w:rsidRPr="00C74275">
        <w:rPr>
          <w:rFonts w:ascii="Arial" w:hAnsi="Arial" w:cs="Arial"/>
          <w:sz w:val="24"/>
          <w:szCs w:val="24"/>
          <w:shd w:val="clear" w:color="auto" w:fill="FFFFFF"/>
        </w:rPr>
        <w:t>ии их очередь «скатилась вниз».</w:t>
      </w:r>
      <w:r w:rsidR="00A23397" w:rsidRPr="00C74275">
        <w:rPr>
          <w:rFonts w:ascii="Arial" w:hAnsi="Arial" w:cs="Arial"/>
          <w:sz w:val="24"/>
          <w:szCs w:val="24"/>
          <w:shd w:val="clear" w:color="auto" w:fill="FFFFFF"/>
        </w:rPr>
        <w:t xml:space="preserve"> Бурные обсуждения ведутся на городских форумах, в социальных сетях. </w:t>
      </w:r>
    </w:p>
    <w:p w:rsidR="00A8137C" w:rsidRPr="00C74275" w:rsidRDefault="00C01D7E" w:rsidP="00C01D7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74275">
        <w:rPr>
          <w:rFonts w:ascii="Arial" w:hAnsi="Arial" w:cs="Arial"/>
          <w:b/>
          <w:sz w:val="24"/>
          <w:szCs w:val="24"/>
          <w:shd w:val="clear" w:color="auto" w:fill="FFFFFF"/>
        </w:rPr>
        <w:t>Сомнения родителей рассеивает руководитель отдела детских дошкольных учреждений Татьяна БИЕВА:</w:t>
      </w:r>
    </w:p>
    <w:p w:rsidR="003E1E6C" w:rsidRPr="00C74275" w:rsidRDefault="00C01D7E" w:rsidP="00C01D7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4275">
        <w:rPr>
          <w:rFonts w:ascii="Arial" w:hAnsi="Arial" w:cs="Arial"/>
          <w:i/>
          <w:sz w:val="24"/>
          <w:szCs w:val="24"/>
          <w:shd w:val="clear" w:color="auto" w:fill="FFFFFF"/>
        </w:rPr>
        <w:t xml:space="preserve">- </w:t>
      </w:r>
      <w:r w:rsidR="00A8137C" w:rsidRPr="00C74275">
        <w:rPr>
          <w:rFonts w:ascii="Arial" w:hAnsi="Arial" w:cs="Arial"/>
          <w:i/>
          <w:sz w:val="24"/>
          <w:szCs w:val="24"/>
          <w:shd w:val="clear" w:color="auto" w:fill="FFFFFF"/>
        </w:rPr>
        <w:t>Э</w:t>
      </w:r>
      <w:r w:rsidR="00A8137C" w:rsidRPr="00C74275">
        <w:rPr>
          <w:rFonts w:ascii="Arial" w:hAnsi="Arial" w:cs="Arial"/>
          <w:sz w:val="24"/>
          <w:szCs w:val="24"/>
          <w:shd w:val="clear" w:color="auto" w:fill="FFFFFF"/>
        </w:rPr>
        <w:t xml:space="preserve">лектронная очередь непривычна для нашего города, но она действительно удобна. </w:t>
      </w:r>
      <w:r w:rsidR="0057405F" w:rsidRPr="00C74275">
        <w:rPr>
          <w:rFonts w:ascii="Arial" w:hAnsi="Arial" w:cs="Arial"/>
          <w:sz w:val="24"/>
          <w:szCs w:val="24"/>
          <w:shd w:val="clear" w:color="auto" w:fill="FFFFFF"/>
        </w:rPr>
        <w:t>Очередь в детский сад сложнее, чем очередь, например, в магазин. Пока вы стоите в очереди на кассе, вы не можете вырасти. Важно отслеживать передвижение детей в очереди, пока они ожидают место в детский сад, с учетом изменения возраста. С этой задачей легко справляется электронная очередь.</w:t>
      </w:r>
      <w:r w:rsidR="00CA53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8137C" w:rsidRPr="00C74275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Ключевым моментом является то, что родители, не выходя из дома, могут проследить очередь, увидеть зачисление в садик, также проследить всю нашу деятельность.</w:t>
      </w:r>
      <w:r w:rsidR="00CA5333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 </w:t>
      </w:r>
      <w:r w:rsidR="0057405F" w:rsidRPr="00C74275">
        <w:rPr>
          <w:rFonts w:ascii="Arial" w:hAnsi="Arial" w:cs="Arial"/>
          <w:sz w:val="24"/>
          <w:szCs w:val="24"/>
          <w:shd w:val="clear" w:color="auto" w:fill="FFFFFF"/>
        </w:rPr>
        <w:t>Такая форма очередности введена с целью борьбы с коррупцией. Таким образом, очередь вычисляется компьютерной системой, и человеческий фактор н</w:t>
      </w:r>
      <w:r w:rsidR="003E1E6C" w:rsidRPr="00C74275">
        <w:rPr>
          <w:rFonts w:ascii="Arial" w:hAnsi="Arial" w:cs="Arial"/>
          <w:sz w:val="24"/>
          <w:szCs w:val="24"/>
          <w:shd w:val="clear" w:color="auto" w:fill="FFFFFF"/>
        </w:rPr>
        <w:t>е может повлиять на ход очереди.</w:t>
      </w:r>
    </w:p>
    <w:p w:rsidR="003E1E6C" w:rsidRPr="00C74275" w:rsidRDefault="003E1E6C" w:rsidP="00C01D7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4275">
        <w:rPr>
          <w:rFonts w:ascii="Arial" w:hAnsi="Arial" w:cs="Arial"/>
          <w:sz w:val="24"/>
          <w:szCs w:val="24"/>
          <w:shd w:val="clear" w:color="auto" w:fill="FFFFFF"/>
        </w:rPr>
        <w:t xml:space="preserve">Очередь — единая. Она разделяется на группы согласно возрасту ребенка на начало учебного года. В группах детского сада создаются свободные места по итогам окончания учебного года. После чего происходит распределение. Дети, согласно очередности и принадлежности к возрастной группе, распределяются по группам детского сада, исходя из количества выделенных мест. В каждой группе количество свободных мест отличается. Иногда ребенок, вставший в очередь </w:t>
      </w:r>
      <w:r w:rsidRPr="00C74275">
        <w:rPr>
          <w:rFonts w:ascii="Arial" w:hAnsi="Arial" w:cs="Arial"/>
          <w:sz w:val="24"/>
          <w:szCs w:val="24"/>
          <w:shd w:val="clear" w:color="auto" w:fill="FFFFFF"/>
        </w:rPr>
        <w:lastRenderedPageBreak/>
        <w:t>позже, но более старшего возраста получит место раньше, чем его младший сосед. Всем, кому места не хватило, возвращаются в очередь в том же порядке, в каком они и стояли. На место детей, которые уже попали в детский сад, встают следующие по очереди такого же возраста.</w:t>
      </w:r>
    </w:p>
    <w:p w:rsidR="0057405F" w:rsidRPr="00C74275" w:rsidRDefault="006C6F53" w:rsidP="00C01D7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4275">
        <w:rPr>
          <w:rFonts w:ascii="Arial" w:hAnsi="Arial" w:cs="Arial"/>
          <w:sz w:val="24"/>
          <w:szCs w:val="24"/>
          <w:shd w:val="clear" w:color="auto" w:fill="FFFFFF"/>
        </w:rPr>
        <w:t xml:space="preserve">Стоит отметить, что </w:t>
      </w:r>
      <w:r w:rsidRPr="00C74275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на порядок очереди кроме возраста влияют и льготы</w:t>
      </w:r>
      <w:r w:rsidRPr="00C74275">
        <w:rPr>
          <w:rFonts w:ascii="Arial" w:hAnsi="Arial" w:cs="Arial"/>
          <w:sz w:val="24"/>
          <w:szCs w:val="24"/>
          <w:shd w:val="clear" w:color="auto" w:fill="FFFFFF"/>
        </w:rPr>
        <w:t>. Раньше информация об очереди родителям давалась без учета таких детей. А теперь все в едином списке. Так что, если вы были 155 в очереди, а потом вдруг «упали» до 160 не удивляйтесь – вперед «пропустили» детей – льготников.</w:t>
      </w:r>
    </w:p>
    <w:p w:rsidR="006C6F53" w:rsidRPr="00C74275" w:rsidRDefault="006C6F53" w:rsidP="00C01D7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4275">
        <w:rPr>
          <w:rFonts w:ascii="Arial" w:hAnsi="Arial" w:cs="Arial"/>
          <w:sz w:val="24"/>
          <w:szCs w:val="24"/>
          <w:shd w:val="clear" w:color="auto" w:fill="FFFFFF"/>
        </w:rPr>
        <w:t xml:space="preserve">К плюсам электронной очереди можно отнести и то, что родителям нет необходимости ехать за путевкой в отдел дошкольного образования. Если очередь в садик подошла, то в личном кабинете появится информация и родителям необходимо будет </w:t>
      </w:r>
      <w:r w:rsidR="00A23397" w:rsidRPr="00C74275">
        <w:rPr>
          <w:rFonts w:ascii="Arial" w:hAnsi="Arial" w:cs="Arial"/>
          <w:sz w:val="24"/>
          <w:szCs w:val="24"/>
          <w:shd w:val="clear" w:color="auto" w:fill="FFFFFF"/>
        </w:rPr>
        <w:t xml:space="preserve">направиться сразу </w:t>
      </w:r>
      <w:r w:rsidRPr="00C74275">
        <w:rPr>
          <w:rFonts w:ascii="Arial" w:hAnsi="Arial" w:cs="Arial"/>
          <w:sz w:val="24"/>
          <w:szCs w:val="24"/>
          <w:shd w:val="clear" w:color="auto" w:fill="FFFFFF"/>
        </w:rPr>
        <w:t>в садик.</w:t>
      </w:r>
    </w:p>
    <w:p w:rsidR="004702E7" w:rsidRPr="00C74275" w:rsidRDefault="00A23397" w:rsidP="00A2339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4275">
        <w:rPr>
          <w:rFonts w:ascii="Arial" w:hAnsi="Arial" w:cs="Arial"/>
          <w:sz w:val="24"/>
          <w:szCs w:val="24"/>
          <w:shd w:val="clear" w:color="auto" w:fill="FFFFFF"/>
        </w:rPr>
        <w:t xml:space="preserve">На все волнующие вопросы об электронной очереди родители могут получить ответ </w:t>
      </w:r>
      <w:r w:rsidRPr="00C74275">
        <w:rPr>
          <w:rFonts w:ascii="Arial" w:hAnsi="Arial" w:cs="Arial"/>
          <w:b/>
          <w:sz w:val="24"/>
          <w:szCs w:val="24"/>
          <w:shd w:val="clear" w:color="auto" w:fill="FFFFFF"/>
        </w:rPr>
        <w:t>в отделе дошкольного образования по средам с 8 до 17 часов в кабинете 205</w:t>
      </w:r>
      <w:r w:rsidR="00777785" w:rsidRPr="00C74275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и </w:t>
      </w:r>
      <w:r w:rsidRPr="00C74275">
        <w:rPr>
          <w:rFonts w:ascii="Arial" w:hAnsi="Arial" w:cs="Arial"/>
          <w:b/>
          <w:sz w:val="24"/>
          <w:szCs w:val="24"/>
          <w:shd w:val="clear" w:color="auto" w:fill="FFFFFF"/>
        </w:rPr>
        <w:t>в многофункциональном центре на ул. Лихачева 21 с 9 до 18 часов ежедневно</w:t>
      </w:r>
      <w:r w:rsidRPr="00C74275">
        <w:rPr>
          <w:rFonts w:ascii="Arial" w:hAnsi="Arial" w:cs="Arial"/>
          <w:sz w:val="24"/>
          <w:szCs w:val="24"/>
          <w:shd w:val="clear" w:color="auto" w:fill="FFFFFF"/>
        </w:rPr>
        <w:t>. Здесь же родители малышей могут получить пароль и активировать свой «личный кабинет»</w:t>
      </w:r>
      <w:r w:rsidR="001511DE" w:rsidRPr="00C74275">
        <w:rPr>
          <w:rFonts w:ascii="Arial" w:hAnsi="Arial" w:cs="Arial"/>
          <w:sz w:val="24"/>
          <w:szCs w:val="24"/>
          <w:shd w:val="clear" w:color="auto" w:fill="FFFFFF"/>
        </w:rPr>
        <w:t>, пред</w:t>
      </w:r>
      <w:r w:rsidRPr="00C74275">
        <w:rPr>
          <w:rFonts w:ascii="Arial" w:hAnsi="Arial" w:cs="Arial"/>
          <w:sz w:val="24"/>
          <w:szCs w:val="24"/>
          <w:shd w:val="clear" w:color="auto" w:fill="FFFFFF"/>
        </w:rPr>
        <w:t xml:space="preserve">ставить документы на </w:t>
      </w:r>
      <w:r w:rsidR="001511DE" w:rsidRPr="00C74275">
        <w:rPr>
          <w:rFonts w:ascii="Arial" w:hAnsi="Arial" w:cs="Arial"/>
          <w:sz w:val="24"/>
          <w:szCs w:val="24"/>
          <w:shd w:val="clear" w:color="auto" w:fill="FFFFFF"/>
        </w:rPr>
        <w:t>льготы.</w:t>
      </w:r>
      <w:r w:rsidRPr="00C74275">
        <w:rPr>
          <w:rFonts w:ascii="Arial" w:hAnsi="Arial" w:cs="Arial"/>
          <w:sz w:val="24"/>
          <w:szCs w:val="24"/>
          <w:shd w:val="clear" w:color="auto" w:fill="FFFFFF"/>
        </w:rPr>
        <w:t xml:space="preserve"> По словам специалистов ОДО, документы будут приниматься в течени</w:t>
      </w:r>
      <w:r w:rsidR="001511DE" w:rsidRPr="00C74275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C74275">
        <w:rPr>
          <w:rFonts w:ascii="Arial" w:hAnsi="Arial" w:cs="Arial"/>
          <w:sz w:val="24"/>
          <w:szCs w:val="24"/>
          <w:shd w:val="clear" w:color="auto" w:fill="FFFFFF"/>
        </w:rPr>
        <w:t xml:space="preserve"> месяца, со дня </w:t>
      </w:r>
      <w:r w:rsidR="001511DE" w:rsidRPr="00C74275">
        <w:rPr>
          <w:rFonts w:ascii="Arial" w:hAnsi="Arial" w:cs="Arial"/>
          <w:sz w:val="24"/>
          <w:szCs w:val="24"/>
          <w:shd w:val="clear" w:color="auto" w:fill="FFFFFF"/>
        </w:rPr>
        <w:t xml:space="preserve">регистрации на сайте электронной очереди. По причине того, что </w:t>
      </w:r>
      <w:r w:rsidRPr="00C74275">
        <w:rPr>
          <w:rFonts w:ascii="Arial" w:hAnsi="Arial" w:cs="Arial"/>
          <w:sz w:val="24"/>
          <w:szCs w:val="24"/>
          <w:shd w:val="clear" w:color="auto" w:fill="FFFFFF"/>
        </w:rPr>
        <w:t>не все родители р</w:t>
      </w:r>
      <w:r w:rsidR="001511DE" w:rsidRPr="00C74275">
        <w:rPr>
          <w:rFonts w:ascii="Arial" w:hAnsi="Arial" w:cs="Arial"/>
          <w:sz w:val="24"/>
          <w:szCs w:val="24"/>
          <w:shd w:val="clear" w:color="auto" w:fill="FFFFFF"/>
        </w:rPr>
        <w:t xml:space="preserve">азобрались в нюансах виртуальных новшеств, </w:t>
      </w:r>
      <w:r w:rsidRPr="00C74275">
        <w:rPr>
          <w:rFonts w:ascii="Arial" w:hAnsi="Arial" w:cs="Arial"/>
          <w:sz w:val="24"/>
          <w:szCs w:val="24"/>
          <w:shd w:val="clear" w:color="auto" w:fill="FFFFFF"/>
        </w:rPr>
        <w:t>документы будут при</w:t>
      </w:r>
      <w:r w:rsidR="001511DE" w:rsidRPr="00C74275">
        <w:rPr>
          <w:rFonts w:ascii="Arial" w:hAnsi="Arial" w:cs="Arial"/>
          <w:sz w:val="24"/>
          <w:szCs w:val="24"/>
          <w:shd w:val="clear" w:color="auto" w:fill="FFFFFF"/>
        </w:rPr>
        <w:t>ниматься чуть дольше указанных сроков.</w:t>
      </w:r>
      <w:bookmarkStart w:id="0" w:name="_GoBack"/>
      <w:bookmarkEnd w:id="0"/>
    </w:p>
    <w:p w:rsidR="00777785" w:rsidRPr="00A23397" w:rsidRDefault="00777785" w:rsidP="00A23397">
      <w:pPr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</w:p>
    <w:sectPr w:rsidR="00777785" w:rsidRPr="00A23397" w:rsidSect="0039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8AD"/>
    <w:rsid w:val="000303A8"/>
    <w:rsid w:val="00036A91"/>
    <w:rsid w:val="00041604"/>
    <w:rsid w:val="000641A3"/>
    <w:rsid w:val="000B0108"/>
    <w:rsid w:val="000B6A22"/>
    <w:rsid w:val="000C6D53"/>
    <w:rsid w:val="000F486F"/>
    <w:rsid w:val="001511DE"/>
    <w:rsid w:val="0017548B"/>
    <w:rsid w:val="00222C97"/>
    <w:rsid w:val="0022599C"/>
    <w:rsid w:val="00265529"/>
    <w:rsid w:val="002C18AD"/>
    <w:rsid w:val="002D3176"/>
    <w:rsid w:val="002E1258"/>
    <w:rsid w:val="0033216C"/>
    <w:rsid w:val="0039481B"/>
    <w:rsid w:val="003E1E6C"/>
    <w:rsid w:val="003F3AB9"/>
    <w:rsid w:val="003F4475"/>
    <w:rsid w:val="004702E7"/>
    <w:rsid w:val="004C78E8"/>
    <w:rsid w:val="004F0FE8"/>
    <w:rsid w:val="0057405F"/>
    <w:rsid w:val="005A3D73"/>
    <w:rsid w:val="005C5F53"/>
    <w:rsid w:val="005D3E30"/>
    <w:rsid w:val="006120C4"/>
    <w:rsid w:val="00674014"/>
    <w:rsid w:val="006B5912"/>
    <w:rsid w:val="006C2AA9"/>
    <w:rsid w:val="006C6F53"/>
    <w:rsid w:val="00750F82"/>
    <w:rsid w:val="00777785"/>
    <w:rsid w:val="007911DB"/>
    <w:rsid w:val="007C51AE"/>
    <w:rsid w:val="0080197E"/>
    <w:rsid w:val="00811861"/>
    <w:rsid w:val="00813EA6"/>
    <w:rsid w:val="00817E2B"/>
    <w:rsid w:val="008C3172"/>
    <w:rsid w:val="00A23397"/>
    <w:rsid w:val="00A34617"/>
    <w:rsid w:val="00A37D62"/>
    <w:rsid w:val="00A541D0"/>
    <w:rsid w:val="00A8137C"/>
    <w:rsid w:val="00AD3BD9"/>
    <w:rsid w:val="00AE38CB"/>
    <w:rsid w:val="00AF15A7"/>
    <w:rsid w:val="00B22C1D"/>
    <w:rsid w:val="00BC72D5"/>
    <w:rsid w:val="00BD416C"/>
    <w:rsid w:val="00BD63E0"/>
    <w:rsid w:val="00C01D7E"/>
    <w:rsid w:val="00C37EF5"/>
    <w:rsid w:val="00C453FB"/>
    <w:rsid w:val="00C63617"/>
    <w:rsid w:val="00C74275"/>
    <w:rsid w:val="00CA5333"/>
    <w:rsid w:val="00D15E93"/>
    <w:rsid w:val="00D225B2"/>
    <w:rsid w:val="00D874F0"/>
    <w:rsid w:val="00DB4F78"/>
    <w:rsid w:val="00E0759D"/>
    <w:rsid w:val="00E334F8"/>
    <w:rsid w:val="00E60863"/>
    <w:rsid w:val="00E928AD"/>
    <w:rsid w:val="00F275A7"/>
    <w:rsid w:val="00FA6A58"/>
    <w:rsid w:val="00FC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18AD"/>
  </w:style>
  <w:style w:type="character" w:styleId="a3">
    <w:name w:val="Hyperlink"/>
    <w:basedOn w:val="a0"/>
    <w:uiPriority w:val="99"/>
    <w:unhideWhenUsed/>
    <w:rsid w:val="002C18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1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18AD"/>
  </w:style>
  <w:style w:type="character" w:styleId="a3">
    <w:name w:val="Hyperlink"/>
    <w:basedOn w:val="a0"/>
    <w:uiPriority w:val="99"/>
    <w:unhideWhenUsed/>
    <w:rsid w:val="002C18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1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Constantine</dc:creator>
  <cp:lastModifiedBy>Constantine</cp:lastModifiedBy>
  <cp:revision>4</cp:revision>
  <dcterms:created xsi:type="dcterms:W3CDTF">2013-10-23T15:04:00Z</dcterms:created>
  <dcterms:modified xsi:type="dcterms:W3CDTF">2013-11-07T11:14:00Z</dcterms:modified>
</cp:coreProperties>
</file>