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E" w:rsidRDefault="009F2DFF">
      <w:r w:rsidRPr="009F2DFF">
        <w:t xml:space="preserve">Описания с ключевыми словами товаров </w:t>
      </w:r>
      <w:proofErr w:type="gramStart"/>
      <w:r w:rsidRPr="009F2DFF">
        <w:t>для</w:t>
      </w:r>
      <w:proofErr w:type="gramEnd"/>
      <w:r w:rsidRPr="009F2DFF">
        <w:t xml:space="preserve"> </w:t>
      </w:r>
      <w:proofErr w:type="gramStart"/>
      <w:r w:rsidRPr="009F2DFF">
        <w:t>интернет</w:t>
      </w:r>
      <w:proofErr w:type="gramEnd"/>
      <w:r w:rsidRPr="009F2DFF">
        <w:t xml:space="preserve"> магазина</w:t>
      </w:r>
      <w:r>
        <w:t xml:space="preserve"> </w:t>
      </w:r>
      <w:r w:rsidRPr="009F2DFF">
        <w:t>http://carbonka.ru. Тема - автомобильные тонировочные пленки.</w:t>
      </w:r>
    </w:p>
    <w:sectPr w:rsidR="00852C5E" w:rsidSect="0085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F2DFF"/>
    <w:rsid w:val="00051501"/>
    <w:rsid w:val="000E20FF"/>
    <w:rsid w:val="00103C1A"/>
    <w:rsid w:val="0011126B"/>
    <w:rsid w:val="0015653B"/>
    <w:rsid w:val="00195693"/>
    <w:rsid w:val="002378CD"/>
    <w:rsid w:val="003E76A5"/>
    <w:rsid w:val="005106E8"/>
    <w:rsid w:val="00567AF6"/>
    <w:rsid w:val="00570D57"/>
    <w:rsid w:val="006C6FF7"/>
    <w:rsid w:val="00781871"/>
    <w:rsid w:val="007D737A"/>
    <w:rsid w:val="007E4EDB"/>
    <w:rsid w:val="007F3CA6"/>
    <w:rsid w:val="00852C5E"/>
    <w:rsid w:val="008C2244"/>
    <w:rsid w:val="009F2DFF"/>
    <w:rsid w:val="00A009A0"/>
    <w:rsid w:val="00A36E97"/>
    <w:rsid w:val="00A60A7A"/>
    <w:rsid w:val="00B274DA"/>
    <w:rsid w:val="00C10B94"/>
    <w:rsid w:val="00C515BD"/>
    <w:rsid w:val="00C85E5D"/>
    <w:rsid w:val="00CC1B5F"/>
    <w:rsid w:val="00CF528D"/>
    <w:rsid w:val="00D22B74"/>
    <w:rsid w:val="00D644A2"/>
    <w:rsid w:val="00D9391F"/>
    <w:rsid w:val="00E95686"/>
    <w:rsid w:val="00F5141E"/>
    <w:rsid w:val="00F6104C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2014-12-15T07:12:00Z</dcterms:created>
  <dcterms:modified xsi:type="dcterms:W3CDTF">2014-12-15T07:12:00Z</dcterms:modified>
</cp:coreProperties>
</file>