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7A" w:rsidRPr="00C460B3" w:rsidRDefault="00853C7A" w:rsidP="00392135">
      <w:pPr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  <w:r w:rsidRPr="00C460B3">
        <w:rPr>
          <w:rFonts w:ascii="Times New Roman" w:hAnsi="Times New Roman"/>
          <w:b/>
          <w:color w:val="000000" w:themeColor="text1"/>
          <w:sz w:val="44"/>
          <w:szCs w:val="44"/>
        </w:rPr>
        <w:t>Нарушения пищевого поведения</w:t>
      </w:r>
    </w:p>
    <w:p w:rsidR="00853C7A" w:rsidRPr="00C460B3" w:rsidRDefault="00853C7A" w:rsidP="00E87C7C">
      <w:pPr>
        <w:jc w:val="both"/>
        <w:rPr>
          <w:rFonts w:ascii="Times New Roman" w:hAnsi="Times New Roman"/>
          <w:color w:val="000000" w:themeColor="text1"/>
        </w:rPr>
      </w:pPr>
      <w:r w:rsidRPr="00C460B3">
        <w:rPr>
          <w:rFonts w:ascii="Times New Roman" w:hAnsi="Times New Roman"/>
          <w:color w:val="000000" w:themeColor="text1"/>
        </w:rPr>
        <w:t xml:space="preserve">Пищевое поведение – это целесообразная система действий </w:t>
      </w:r>
      <w:r w:rsidR="00E26C28" w:rsidRPr="00C460B3">
        <w:rPr>
          <w:rFonts w:ascii="Times New Roman" w:hAnsi="Times New Roman"/>
          <w:color w:val="000000" w:themeColor="text1"/>
        </w:rPr>
        <w:t>человека</w:t>
      </w:r>
      <w:r w:rsidRPr="00C460B3">
        <w:rPr>
          <w:rFonts w:ascii="Times New Roman" w:hAnsi="Times New Roman"/>
          <w:color w:val="000000" w:themeColor="text1"/>
        </w:rPr>
        <w:t>, связанная с процессом приема пищи. Сюда относятся вкусовые предпочтения, режим питания, диеты и т.д. Пищевое поведение определяется многими факторами: культурой и менталитетом, воспитанием, материальными возможностями, индивидуальными особенностями организма.  В некоторых случаях под воздействием физиологических, психологических или социальных факторов в пищевом поведении возникают нарушения.</w:t>
      </w:r>
    </w:p>
    <w:p w:rsidR="00853C7A" w:rsidRPr="00C460B3" w:rsidRDefault="00853C7A" w:rsidP="00E87C7C">
      <w:pPr>
        <w:pStyle w:val="a3"/>
        <w:jc w:val="both"/>
        <w:rPr>
          <w:color w:val="000000" w:themeColor="text1"/>
          <w:sz w:val="36"/>
          <w:szCs w:val="36"/>
        </w:rPr>
      </w:pPr>
      <w:r w:rsidRPr="00C460B3">
        <w:rPr>
          <w:rStyle w:val="a5"/>
          <w:color w:val="000000" w:themeColor="text1"/>
          <w:sz w:val="36"/>
          <w:szCs w:val="36"/>
        </w:rPr>
        <w:t>Что является здоровым отношением к еде?</w:t>
      </w:r>
    </w:p>
    <w:p w:rsidR="00853C7A" w:rsidRPr="00C460B3" w:rsidRDefault="00853C7A" w:rsidP="00E87C7C">
      <w:pPr>
        <w:pStyle w:val="a3"/>
        <w:jc w:val="both"/>
        <w:rPr>
          <w:color w:val="000000" w:themeColor="text1"/>
        </w:rPr>
      </w:pPr>
      <w:r w:rsidRPr="00C460B3">
        <w:rPr>
          <w:color w:val="000000" w:themeColor="text1"/>
        </w:rPr>
        <w:t>Нормальное отношение к пище заключается в том, что человек испытывает естественное чувство голода, и еда служит для его утоления, является источником энергии для поддержания жизнедеятельности организма, приносит пользу и удовольствие. При этом не должно существовать запрещенных продуктов (речь не идет о религиозных убеждениях или медицинских рекомендациях), которые якобы вредят здоровью или фигуре. При расстройствах пищевого поведения еда выступает способом реагирования психики на определенные события и негативные жизненные переживания. Например, потеря контроля над приемом пищи может возникнуть как реакция на сильный стресс: потерю близкого человека, жизненный кризис и т.д.</w:t>
      </w:r>
    </w:p>
    <w:p w:rsidR="00853C7A" w:rsidRPr="00C460B3" w:rsidRDefault="00853C7A" w:rsidP="00E87C7C">
      <w:pPr>
        <w:pStyle w:val="a3"/>
        <w:jc w:val="both"/>
        <w:rPr>
          <w:color w:val="000000" w:themeColor="text1"/>
        </w:rPr>
      </w:pPr>
      <w:r w:rsidRPr="00C460B3">
        <w:rPr>
          <w:color w:val="000000" w:themeColor="text1"/>
        </w:rPr>
        <w:t>Во всемирном классификаторе болезней (МКБ) выделяется несколько наиболее распространенных видов нарушения пищевого поведения. Рассмотрим эти виды более подробно.</w:t>
      </w:r>
    </w:p>
    <w:p w:rsidR="00853C7A" w:rsidRPr="00C460B3" w:rsidRDefault="00853C7A" w:rsidP="00E87C7C">
      <w:pPr>
        <w:pStyle w:val="a3"/>
        <w:jc w:val="both"/>
        <w:rPr>
          <w:color w:val="000000" w:themeColor="text1"/>
        </w:rPr>
      </w:pPr>
      <w:r w:rsidRPr="00C460B3">
        <w:rPr>
          <w:b/>
          <w:color w:val="000000" w:themeColor="text1"/>
          <w:sz w:val="36"/>
          <w:szCs w:val="36"/>
        </w:rPr>
        <w:t>Нервная анорексия</w:t>
      </w:r>
    </w:p>
    <w:p w:rsidR="00853C7A" w:rsidRPr="00C460B3" w:rsidRDefault="00853C7A" w:rsidP="00E87C7C">
      <w:pPr>
        <w:pStyle w:val="a3"/>
        <w:jc w:val="both"/>
        <w:rPr>
          <w:color w:val="000000" w:themeColor="text1"/>
        </w:rPr>
      </w:pPr>
      <w:r w:rsidRPr="00C460B3">
        <w:rPr>
          <w:color w:val="000000" w:themeColor="text1"/>
        </w:rPr>
        <w:t>Анорексия представляет собой расстройство, которое характеризуется как преднамеренное значительное снижение веса, которое сопровождается искаженным восприятием своего тела и необоснованным страхом ожирения.</w:t>
      </w:r>
    </w:p>
    <w:p w:rsidR="00853C7A" w:rsidRPr="00C460B3" w:rsidRDefault="00853C7A" w:rsidP="00E87C7C">
      <w:pPr>
        <w:pStyle w:val="a3"/>
        <w:jc w:val="both"/>
        <w:rPr>
          <w:color w:val="000000" w:themeColor="text1"/>
        </w:rPr>
      </w:pPr>
      <w:r w:rsidRPr="00C460B3">
        <w:rPr>
          <w:color w:val="000000" w:themeColor="text1"/>
        </w:rPr>
        <w:t xml:space="preserve"> 95% людей, страдающих </w:t>
      </w:r>
      <w:proofErr w:type="spellStart"/>
      <w:r w:rsidRPr="00C460B3">
        <w:rPr>
          <w:color w:val="000000" w:themeColor="text1"/>
        </w:rPr>
        <w:t>анорексией</w:t>
      </w:r>
      <w:proofErr w:type="spellEnd"/>
      <w:r w:rsidRPr="00C460B3">
        <w:rPr>
          <w:color w:val="000000" w:themeColor="text1"/>
        </w:rPr>
        <w:t xml:space="preserve">, – молодые женщины, и начинается это заболевание чаще всего в подростковом возрасте. Большую роль в зарождении и развитии </w:t>
      </w:r>
      <w:proofErr w:type="spellStart"/>
      <w:r w:rsidRPr="00C460B3">
        <w:rPr>
          <w:color w:val="000000" w:themeColor="text1"/>
        </w:rPr>
        <w:t>анорексии</w:t>
      </w:r>
      <w:proofErr w:type="spellEnd"/>
      <w:r w:rsidRPr="00C460B3">
        <w:rPr>
          <w:color w:val="000000" w:themeColor="text1"/>
        </w:rPr>
        <w:t xml:space="preserve"> играет социальный фактор. Например, стремление к существующим в обществе и пропагандируемым СМИ идеалам стройного, худощавого тела приводит к расстройствам представления о себе, нарушению системы ценностей. Заболевание может протекать как в легкой и преходящей форме, так и в тяжелой и длительной. Вероятность смертности в случае развития нервной </w:t>
      </w:r>
      <w:proofErr w:type="spellStart"/>
      <w:r w:rsidRPr="00C460B3">
        <w:rPr>
          <w:color w:val="000000" w:themeColor="text1"/>
        </w:rPr>
        <w:t>анорексии</w:t>
      </w:r>
      <w:proofErr w:type="spellEnd"/>
      <w:r w:rsidRPr="00C460B3">
        <w:rPr>
          <w:color w:val="000000" w:themeColor="text1"/>
        </w:rPr>
        <w:t xml:space="preserve"> составляет 10-20%. </w:t>
      </w:r>
    </w:p>
    <w:p w:rsidR="00853C7A" w:rsidRPr="00C460B3" w:rsidRDefault="00853C7A" w:rsidP="00E87C7C">
      <w:pPr>
        <w:pStyle w:val="a3"/>
        <w:jc w:val="both"/>
        <w:rPr>
          <w:color w:val="000000" w:themeColor="text1"/>
        </w:rPr>
      </w:pPr>
      <w:r w:rsidRPr="00C460B3">
        <w:rPr>
          <w:color w:val="000000" w:themeColor="text1"/>
        </w:rPr>
        <w:t xml:space="preserve">На первой стадии заболевания наблюдается повышенное внимание к собственному телу, переживания относительно «излишней полноты», даже в том случае, если вес соответствует норме. В процессе похудения, тревога и озабоченность лишними килограммами усиливаются, заболевание переходит в более тяжелую форму и часто заканчивается истощением, а иногда и смертью. </w:t>
      </w:r>
    </w:p>
    <w:p w:rsidR="00853C7A" w:rsidRPr="00C460B3" w:rsidRDefault="00853C7A" w:rsidP="00E87C7C">
      <w:pPr>
        <w:pStyle w:val="a3"/>
        <w:jc w:val="both"/>
        <w:rPr>
          <w:color w:val="000000" w:themeColor="text1"/>
        </w:rPr>
      </w:pPr>
      <w:r w:rsidRPr="00C460B3">
        <w:rPr>
          <w:color w:val="000000" w:themeColor="text1"/>
        </w:rPr>
        <w:t xml:space="preserve">Характерными симптомами </w:t>
      </w:r>
      <w:proofErr w:type="spellStart"/>
      <w:r w:rsidRPr="00C460B3">
        <w:rPr>
          <w:color w:val="000000" w:themeColor="text1"/>
        </w:rPr>
        <w:t>анорексии</w:t>
      </w:r>
      <w:proofErr w:type="spellEnd"/>
      <w:r w:rsidRPr="00C460B3">
        <w:rPr>
          <w:color w:val="000000" w:themeColor="text1"/>
        </w:rPr>
        <w:t xml:space="preserve"> являются: сопротивление лечению, отрицание факта присутствия нарушения пищевого поведения, убежденность в наличии ожирения. В большинстве случаев человек так и не обращается за помощью к специалистам, пока возникшей проблемой не начинают заниматься обеспокоенные члены семьи. </w:t>
      </w:r>
      <w:proofErr w:type="gramStart"/>
      <w:r w:rsidRPr="00C460B3">
        <w:rPr>
          <w:color w:val="000000" w:themeColor="text1"/>
        </w:rPr>
        <w:t>Нервная</w:t>
      </w:r>
      <w:proofErr w:type="gramEnd"/>
      <w:r w:rsidRPr="00C460B3">
        <w:rPr>
          <w:color w:val="000000" w:themeColor="text1"/>
        </w:rPr>
        <w:t xml:space="preserve"> анорексия может проявляться как в форме отказа от пищи, так и в форме приступов </w:t>
      </w:r>
      <w:r w:rsidRPr="00C460B3">
        <w:rPr>
          <w:color w:val="000000" w:themeColor="text1"/>
        </w:rPr>
        <w:lastRenderedPageBreak/>
        <w:t>переедания, чередующихся с очистительными процедурами: вызыванием рвоты, употреблением мочегонных и слабительных средств. Как правило, у больных не наблюдается полной потери аппетита – сохраняется интерес к вопросам питания, диетам.</w:t>
      </w:r>
    </w:p>
    <w:p w:rsidR="00853C7A" w:rsidRPr="00C460B3" w:rsidRDefault="00853C7A" w:rsidP="00E87C7C">
      <w:pPr>
        <w:pStyle w:val="a3"/>
        <w:jc w:val="both"/>
        <w:rPr>
          <w:color w:val="000000" w:themeColor="text1"/>
        </w:rPr>
      </w:pPr>
      <w:r w:rsidRPr="00C460B3">
        <w:rPr>
          <w:color w:val="000000" w:themeColor="text1"/>
        </w:rPr>
        <w:t xml:space="preserve">Заболевание </w:t>
      </w:r>
      <w:proofErr w:type="spellStart"/>
      <w:r w:rsidRPr="00C460B3">
        <w:rPr>
          <w:color w:val="000000" w:themeColor="text1"/>
        </w:rPr>
        <w:t>анорексией</w:t>
      </w:r>
      <w:proofErr w:type="spellEnd"/>
      <w:r w:rsidRPr="00C460B3">
        <w:rPr>
          <w:color w:val="000000" w:themeColor="text1"/>
        </w:rPr>
        <w:t xml:space="preserve"> приводит к ряду негативных последствий для здоровья. У женщин нарушается, а затем прекращается, менструальный цикл, отмечается снижение артериального давления, температуры тела, происходят гормональные изменения, нарушается сердечная деятельность. При глубоком истощении поражаются основные системы организма.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6"/>
      </w:tblGrid>
      <w:tr w:rsidR="00853C7A" w:rsidRPr="00C460B3" w:rsidTr="00CC3CB8">
        <w:trPr>
          <w:tblCellSpacing w:w="0" w:type="dxa"/>
        </w:trPr>
        <w:tc>
          <w:tcPr>
            <w:tcW w:w="0" w:type="auto"/>
            <w:vAlign w:val="center"/>
          </w:tcPr>
          <w:p w:rsidR="00853C7A" w:rsidRPr="00C460B3" w:rsidRDefault="00853C7A" w:rsidP="00CC3CB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53C7A" w:rsidRPr="00C460B3" w:rsidRDefault="00853C7A" w:rsidP="000268CF">
      <w:pPr>
        <w:pStyle w:val="a3"/>
        <w:rPr>
          <w:b/>
          <w:color w:val="000000" w:themeColor="text1"/>
          <w:sz w:val="36"/>
          <w:szCs w:val="36"/>
        </w:rPr>
      </w:pPr>
      <w:r w:rsidRPr="00C460B3">
        <w:rPr>
          <w:b/>
          <w:color w:val="000000" w:themeColor="text1"/>
          <w:sz w:val="36"/>
          <w:szCs w:val="36"/>
        </w:rPr>
        <w:t xml:space="preserve">Нервная булимия </w:t>
      </w:r>
    </w:p>
    <w:p w:rsidR="00853C7A" w:rsidRPr="00C460B3" w:rsidRDefault="00853C7A" w:rsidP="000268CF">
      <w:pPr>
        <w:pStyle w:val="a3"/>
        <w:rPr>
          <w:b/>
          <w:color w:val="000000" w:themeColor="text1"/>
          <w:sz w:val="36"/>
          <w:szCs w:val="36"/>
        </w:rPr>
      </w:pPr>
      <w:r w:rsidRPr="00C460B3">
        <w:rPr>
          <w:color w:val="000000" w:themeColor="text1"/>
        </w:rPr>
        <w:t>Булимия  - это нарушение пищевого поведения, которое характеризуется сменой приступов переедания попытками снизить вес путем использования крайних мер. К таким мерам относятся разнообразные чистки и голодания, чрезмерные физические нагрузки, произвольное вызывание рвоты. Целью таких процедур является желание избавиться от нежелательных калорий любым, даже вредным для здоровья, способом.</w:t>
      </w:r>
    </w:p>
    <w:p w:rsidR="00853C7A" w:rsidRPr="00C460B3" w:rsidRDefault="00853C7A" w:rsidP="000268CF">
      <w:pPr>
        <w:pStyle w:val="a3"/>
        <w:rPr>
          <w:color w:val="000000" w:themeColor="text1"/>
        </w:rPr>
      </w:pPr>
      <w:r w:rsidRPr="00C460B3">
        <w:rPr>
          <w:color w:val="000000" w:themeColor="text1"/>
        </w:rPr>
        <w:t>К симптомам булимии относятся следующие:</w:t>
      </w:r>
    </w:p>
    <w:p w:rsidR="00853C7A" w:rsidRPr="00C460B3" w:rsidRDefault="00853C7A" w:rsidP="003E23AA">
      <w:pPr>
        <w:pStyle w:val="a3"/>
        <w:numPr>
          <w:ilvl w:val="0"/>
          <w:numId w:val="3"/>
        </w:numPr>
        <w:rPr>
          <w:color w:val="000000" w:themeColor="text1"/>
        </w:rPr>
      </w:pPr>
      <w:r w:rsidRPr="00C460B3">
        <w:rPr>
          <w:color w:val="000000" w:themeColor="text1"/>
        </w:rPr>
        <w:t>употребление очень большого количества пищи за один прием;</w:t>
      </w:r>
    </w:p>
    <w:p w:rsidR="00853C7A" w:rsidRPr="00C460B3" w:rsidRDefault="00853C7A" w:rsidP="003E23AA">
      <w:pPr>
        <w:pStyle w:val="a3"/>
        <w:numPr>
          <w:ilvl w:val="0"/>
          <w:numId w:val="3"/>
        </w:numPr>
        <w:rPr>
          <w:color w:val="000000" w:themeColor="text1"/>
        </w:rPr>
      </w:pPr>
      <w:r w:rsidRPr="00C460B3">
        <w:rPr>
          <w:color w:val="000000" w:themeColor="text1"/>
        </w:rPr>
        <w:t>быстрое поедание без необходимого пережевывания, проглатывание кусками;</w:t>
      </w:r>
    </w:p>
    <w:p w:rsidR="00853C7A" w:rsidRPr="00C460B3" w:rsidRDefault="00853C7A" w:rsidP="003E23AA">
      <w:pPr>
        <w:pStyle w:val="a3"/>
        <w:numPr>
          <w:ilvl w:val="0"/>
          <w:numId w:val="3"/>
        </w:numPr>
        <w:rPr>
          <w:color w:val="000000" w:themeColor="text1"/>
        </w:rPr>
      </w:pPr>
      <w:r w:rsidRPr="00C460B3">
        <w:rPr>
          <w:color w:val="000000" w:themeColor="text1"/>
        </w:rPr>
        <w:t xml:space="preserve">стремление вызвать рвоту после приема пищи, чтобы избавиться </w:t>
      </w:r>
      <w:proofErr w:type="gramStart"/>
      <w:r w:rsidRPr="00C460B3">
        <w:rPr>
          <w:color w:val="000000" w:themeColor="text1"/>
        </w:rPr>
        <w:t>от</w:t>
      </w:r>
      <w:proofErr w:type="gramEnd"/>
      <w:r w:rsidRPr="00C460B3">
        <w:rPr>
          <w:color w:val="000000" w:themeColor="text1"/>
        </w:rPr>
        <w:t xml:space="preserve"> съеденного;</w:t>
      </w:r>
    </w:p>
    <w:p w:rsidR="00853C7A" w:rsidRPr="00C460B3" w:rsidRDefault="00853C7A" w:rsidP="003E23AA">
      <w:pPr>
        <w:pStyle w:val="a3"/>
        <w:numPr>
          <w:ilvl w:val="0"/>
          <w:numId w:val="3"/>
        </w:numPr>
        <w:rPr>
          <w:color w:val="000000" w:themeColor="text1"/>
        </w:rPr>
      </w:pPr>
      <w:r w:rsidRPr="00C460B3">
        <w:rPr>
          <w:color w:val="000000" w:themeColor="text1"/>
        </w:rPr>
        <w:t>замкнутость, ощущение потери контроля над ситуацией, перепады настроения, депрессия;</w:t>
      </w:r>
    </w:p>
    <w:p w:rsidR="00853C7A" w:rsidRPr="00C460B3" w:rsidRDefault="00853C7A" w:rsidP="003E23AA">
      <w:pPr>
        <w:pStyle w:val="a3"/>
        <w:numPr>
          <w:ilvl w:val="0"/>
          <w:numId w:val="3"/>
        </w:numPr>
        <w:rPr>
          <w:color w:val="000000" w:themeColor="text1"/>
        </w:rPr>
      </w:pPr>
      <w:r w:rsidRPr="00C460B3">
        <w:rPr>
          <w:color w:val="000000" w:themeColor="text1"/>
        </w:rPr>
        <w:t>проблемы с пищеварением, кожей, частые болезни горла;</w:t>
      </w:r>
    </w:p>
    <w:p w:rsidR="00853C7A" w:rsidRPr="00C460B3" w:rsidRDefault="00853C7A" w:rsidP="003E23AA">
      <w:pPr>
        <w:pStyle w:val="a3"/>
        <w:numPr>
          <w:ilvl w:val="0"/>
          <w:numId w:val="3"/>
        </w:numPr>
        <w:rPr>
          <w:color w:val="000000" w:themeColor="text1"/>
        </w:rPr>
      </w:pPr>
      <w:r w:rsidRPr="00C460B3">
        <w:rPr>
          <w:color w:val="000000" w:themeColor="text1"/>
        </w:rPr>
        <w:t>отказ признать наличие проблемы.</w:t>
      </w:r>
    </w:p>
    <w:p w:rsidR="00853C7A" w:rsidRPr="00C460B3" w:rsidRDefault="00853C7A" w:rsidP="00A5738A">
      <w:pPr>
        <w:pStyle w:val="a3"/>
        <w:rPr>
          <w:b/>
          <w:color w:val="000000" w:themeColor="text1"/>
        </w:rPr>
      </w:pPr>
      <w:r w:rsidRPr="00C460B3">
        <w:rPr>
          <w:color w:val="000000" w:themeColor="text1"/>
        </w:rPr>
        <w:t xml:space="preserve">Булимия встречается гораздо чаще, чем анорексия, однако ее не так просто распознать. Страдающие </w:t>
      </w:r>
      <w:proofErr w:type="spellStart"/>
      <w:r w:rsidRPr="00C460B3">
        <w:rPr>
          <w:color w:val="000000" w:themeColor="text1"/>
        </w:rPr>
        <w:t>анорексией</w:t>
      </w:r>
      <w:proofErr w:type="spellEnd"/>
      <w:r w:rsidRPr="00C460B3">
        <w:rPr>
          <w:color w:val="000000" w:themeColor="text1"/>
        </w:rPr>
        <w:t xml:space="preserve"> худеют настолько, что уже не могут скрывать свое заболевание, в случае булимии вес обычно сохраняется в пределах нормы. Это позволяет человеку, страдающему подобным расстройством, длительное время сохранять свою проблему втайне, что затрудняет процесс выхода из такого состояния.</w:t>
      </w:r>
    </w:p>
    <w:p w:rsidR="00853C7A" w:rsidRPr="00C460B3" w:rsidRDefault="00853C7A" w:rsidP="00A5738A">
      <w:pPr>
        <w:pStyle w:val="a3"/>
        <w:ind w:left="720"/>
        <w:rPr>
          <w:color w:val="000000" w:themeColor="text1"/>
        </w:rPr>
      </w:pPr>
    </w:p>
    <w:p w:rsidR="00853C7A" w:rsidRPr="00C460B3" w:rsidRDefault="00853C7A" w:rsidP="000268CF">
      <w:pPr>
        <w:pStyle w:val="a3"/>
        <w:rPr>
          <w:color w:val="000000" w:themeColor="text1"/>
        </w:rPr>
      </w:pPr>
      <w:r w:rsidRPr="00C460B3">
        <w:rPr>
          <w:color w:val="000000" w:themeColor="text1"/>
        </w:rPr>
        <w:t>.</w:t>
      </w:r>
      <w:r w:rsidRPr="00C460B3">
        <w:rPr>
          <w:b/>
          <w:color w:val="000000" w:themeColor="text1"/>
          <w:sz w:val="36"/>
          <w:szCs w:val="36"/>
        </w:rPr>
        <w:t>Нервное переедание</w:t>
      </w:r>
    </w:p>
    <w:p w:rsidR="00853C7A" w:rsidRPr="00C460B3" w:rsidRDefault="00853C7A" w:rsidP="000268CF">
      <w:pPr>
        <w:pStyle w:val="a3"/>
        <w:rPr>
          <w:color w:val="000000" w:themeColor="text1"/>
        </w:rPr>
      </w:pPr>
      <w:r w:rsidRPr="00C460B3">
        <w:rPr>
          <w:color w:val="000000" w:themeColor="text1"/>
        </w:rPr>
        <w:t>У людей, страдающих таким расстройством, появляется зависимость от еды, подобная алкогольной зависимости. Чаще всего переедание возникает как реакция на дистресс, и особенно предрасположены к этому виду нарушения пищевого поведения лица, склонные к полноте. Критерием выступают периодически возникающие приступы переедания, т.е. употребления значительно большего, чем необходимо, количества еды.</w:t>
      </w:r>
    </w:p>
    <w:p w:rsidR="00853C7A" w:rsidRPr="00C460B3" w:rsidRDefault="00853C7A" w:rsidP="000268CF">
      <w:pPr>
        <w:pStyle w:val="a3"/>
        <w:rPr>
          <w:color w:val="000000" w:themeColor="text1"/>
        </w:rPr>
      </w:pPr>
      <w:r w:rsidRPr="00C460B3">
        <w:rPr>
          <w:color w:val="000000" w:themeColor="text1"/>
        </w:rPr>
        <w:t xml:space="preserve"> При нервном переедании характерны следующие симптомы:</w:t>
      </w:r>
    </w:p>
    <w:p w:rsidR="00853C7A" w:rsidRPr="00C460B3" w:rsidRDefault="00853C7A" w:rsidP="00D14D37">
      <w:pPr>
        <w:pStyle w:val="a3"/>
        <w:numPr>
          <w:ilvl w:val="0"/>
          <w:numId w:val="2"/>
        </w:numPr>
        <w:rPr>
          <w:color w:val="000000" w:themeColor="text1"/>
        </w:rPr>
      </w:pPr>
      <w:r w:rsidRPr="00C460B3">
        <w:rPr>
          <w:color w:val="000000" w:themeColor="text1"/>
        </w:rPr>
        <w:t>быстрое поглощение пищи;</w:t>
      </w:r>
    </w:p>
    <w:p w:rsidR="00853C7A" w:rsidRPr="00C460B3" w:rsidRDefault="00853C7A" w:rsidP="00D14D37">
      <w:pPr>
        <w:pStyle w:val="a3"/>
        <w:numPr>
          <w:ilvl w:val="0"/>
          <w:numId w:val="2"/>
        </w:numPr>
        <w:rPr>
          <w:color w:val="000000" w:themeColor="text1"/>
        </w:rPr>
      </w:pPr>
      <w:r w:rsidRPr="00C460B3">
        <w:rPr>
          <w:color w:val="000000" w:themeColor="text1"/>
        </w:rPr>
        <w:t>употребление большого количества еды даже после исчезновения чувства голода;</w:t>
      </w:r>
    </w:p>
    <w:p w:rsidR="00853C7A" w:rsidRPr="00C460B3" w:rsidRDefault="00853C7A" w:rsidP="0033778A">
      <w:pPr>
        <w:pStyle w:val="a3"/>
        <w:numPr>
          <w:ilvl w:val="0"/>
          <w:numId w:val="2"/>
        </w:numPr>
        <w:rPr>
          <w:color w:val="000000" w:themeColor="text1"/>
        </w:rPr>
      </w:pPr>
      <w:r w:rsidRPr="00C460B3">
        <w:rPr>
          <w:color w:val="000000" w:themeColor="text1"/>
        </w:rPr>
        <w:lastRenderedPageBreak/>
        <w:t>потеря контроля над процессом поглощения пищи (ощущение невозможности остановиться и ограничить объем съедаемого).</w:t>
      </w:r>
    </w:p>
    <w:p w:rsidR="00853C7A" w:rsidRPr="00C460B3" w:rsidRDefault="00853C7A" w:rsidP="00D14D37">
      <w:pPr>
        <w:pStyle w:val="a3"/>
        <w:numPr>
          <w:ilvl w:val="0"/>
          <w:numId w:val="2"/>
        </w:numPr>
        <w:rPr>
          <w:color w:val="000000" w:themeColor="text1"/>
        </w:rPr>
      </w:pPr>
      <w:r w:rsidRPr="00C460B3">
        <w:rPr>
          <w:color w:val="000000" w:themeColor="text1"/>
        </w:rPr>
        <w:t>Наличие чувства вины, отвращения к себе, депрессии.</w:t>
      </w:r>
    </w:p>
    <w:p w:rsidR="00853C7A" w:rsidRPr="00C460B3" w:rsidRDefault="00853C7A" w:rsidP="005060AD">
      <w:pPr>
        <w:pStyle w:val="a3"/>
        <w:rPr>
          <w:color w:val="000000" w:themeColor="text1"/>
        </w:rPr>
      </w:pPr>
      <w:r w:rsidRPr="00C460B3">
        <w:rPr>
          <w:color w:val="000000" w:themeColor="text1"/>
        </w:rPr>
        <w:t xml:space="preserve">Нужно отметить, что в отличие от булимии и </w:t>
      </w:r>
      <w:proofErr w:type="spellStart"/>
      <w:r w:rsidRPr="00C460B3">
        <w:rPr>
          <w:color w:val="000000" w:themeColor="text1"/>
        </w:rPr>
        <w:t>анорексии</w:t>
      </w:r>
      <w:proofErr w:type="spellEnd"/>
      <w:r w:rsidRPr="00C460B3">
        <w:rPr>
          <w:color w:val="000000" w:themeColor="text1"/>
        </w:rPr>
        <w:t xml:space="preserve">, у людей, страдающих перееданием, не наблюдается </w:t>
      </w:r>
      <w:r w:rsidR="00EB7625" w:rsidRPr="00C460B3">
        <w:rPr>
          <w:color w:val="000000" w:themeColor="text1"/>
        </w:rPr>
        <w:t xml:space="preserve">попыток исправить ситуацию с помощью использования </w:t>
      </w:r>
      <w:r w:rsidRPr="00C460B3">
        <w:rPr>
          <w:color w:val="000000" w:themeColor="text1"/>
        </w:rPr>
        <w:t>сла</w:t>
      </w:r>
      <w:r w:rsidR="00EB7625" w:rsidRPr="00C460B3">
        <w:rPr>
          <w:color w:val="000000" w:themeColor="text1"/>
        </w:rPr>
        <w:t>бительных средств, искусственного вызывания</w:t>
      </w:r>
      <w:r w:rsidRPr="00C460B3">
        <w:rPr>
          <w:color w:val="000000" w:themeColor="text1"/>
        </w:rPr>
        <w:t xml:space="preserve"> рвоты и т.п.</w:t>
      </w:r>
    </w:p>
    <w:p w:rsidR="00853C7A" w:rsidRPr="00C460B3" w:rsidRDefault="00853C7A" w:rsidP="000268CF">
      <w:pPr>
        <w:pStyle w:val="a3"/>
        <w:rPr>
          <w:color w:val="000000" w:themeColor="text1"/>
        </w:rPr>
      </w:pPr>
      <w:r w:rsidRPr="00C460B3">
        <w:rPr>
          <w:color w:val="000000" w:themeColor="text1"/>
        </w:rPr>
        <w:t>Показательным является количество приступов переедания в определенный временной период. Нарушением считается два и более приступа в неделю на протяжении полугода. Здесь важно учитывать, что редкое переедание, например, в период праздников, может случиться с каждым и не относится к симптомам какого-либо расстройства.</w:t>
      </w:r>
    </w:p>
    <w:p w:rsidR="00853C7A" w:rsidRPr="00C460B3" w:rsidRDefault="00853C7A" w:rsidP="000268CF">
      <w:pPr>
        <w:pStyle w:val="a3"/>
        <w:rPr>
          <w:color w:val="000000" w:themeColor="text1"/>
        </w:rPr>
      </w:pPr>
      <w:r w:rsidRPr="00C460B3">
        <w:rPr>
          <w:color w:val="000000" w:themeColor="text1"/>
        </w:rPr>
        <w:t xml:space="preserve">Нарушения пищевого поведения – это комплексная проблема, включающая психологический, социальный и физиологический факторы, и для эффективного устранения этой проблемы чаще всего необходима консультация и работа специалистов разного профиля: диетологов, терапевтов, психологов. Психологическая помощь в данном </w:t>
      </w:r>
      <w:r w:rsidR="002717BA" w:rsidRPr="00C460B3">
        <w:rPr>
          <w:color w:val="000000" w:themeColor="text1"/>
        </w:rPr>
        <w:t>случае направлена на то, чтобы</w:t>
      </w:r>
      <w:r w:rsidRPr="00C460B3">
        <w:rPr>
          <w:color w:val="000000" w:themeColor="text1"/>
        </w:rPr>
        <w:t xml:space="preserve"> </w:t>
      </w:r>
      <w:r w:rsidR="00055F73" w:rsidRPr="00C460B3">
        <w:rPr>
          <w:color w:val="000000" w:themeColor="text1"/>
        </w:rPr>
        <w:t xml:space="preserve">посредством </w:t>
      </w:r>
      <w:r w:rsidR="00AF34D7" w:rsidRPr="00C460B3">
        <w:rPr>
          <w:color w:val="000000" w:themeColor="text1"/>
        </w:rPr>
        <w:t>индивидуально подобранных</w:t>
      </w:r>
      <w:r w:rsidR="00055F73" w:rsidRPr="00C460B3">
        <w:rPr>
          <w:color w:val="000000" w:themeColor="text1"/>
        </w:rPr>
        <w:t xml:space="preserve"> </w:t>
      </w:r>
      <w:r w:rsidR="00430410" w:rsidRPr="00C460B3">
        <w:rPr>
          <w:color w:val="000000" w:themeColor="text1"/>
        </w:rPr>
        <w:t xml:space="preserve">каждому клиенту </w:t>
      </w:r>
      <w:r w:rsidR="00055F73" w:rsidRPr="00C460B3">
        <w:rPr>
          <w:color w:val="000000" w:themeColor="text1"/>
        </w:rPr>
        <w:t xml:space="preserve">методов </w:t>
      </w:r>
      <w:r w:rsidRPr="00C460B3">
        <w:rPr>
          <w:color w:val="000000" w:themeColor="text1"/>
        </w:rPr>
        <w:t>возвратить и удержать нормальный вес</w:t>
      </w:r>
      <w:r w:rsidR="002717BA" w:rsidRPr="00C460B3">
        <w:rPr>
          <w:color w:val="000000" w:themeColor="text1"/>
        </w:rPr>
        <w:t>.</w:t>
      </w:r>
      <w:r w:rsidRPr="00C460B3">
        <w:rPr>
          <w:color w:val="000000" w:themeColor="text1"/>
        </w:rPr>
        <w:t xml:space="preserve"> </w:t>
      </w:r>
    </w:p>
    <w:p w:rsidR="00853C7A" w:rsidRPr="00C460B3" w:rsidRDefault="00853C7A" w:rsidP="000268CF">
      <w:pPr>
        <w:pStyle w:val="a3"/>
        <w:rPr>
          <w:color w:val="000000" w:themeColor="text1"/>
        </w:rPr>
      </w:pPr>
    </w:p>
    <w:p w:rsidR="00853C7A" w:rsidRPr="00C460B3" w:rsidRDefault="00853C7A" w:rsidP="00EF6A61">
      <w:pPr>
        <w:rPr>
          <w:rFonts w:cs="Calibri"/>
          <w:color w:val="000000" w:themeColor="text1"/>
        </w:rPr>
      </w:pPr>
    </w:p>
    <w:sectPr w:rsidR="00853C7A" w:rsidRPr="00C460B3" w:rsidSect="00DA1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A2718"/>
    <w:multiLevelType w:val="hybridMultilevel"/>
    <w:tmpl w:val="048CC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635D9"/>
    <w:multiLevelType w:val="hybridMultilevel"/>
    <w:tmpl w:val="04E07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50668"/>
    <w:multiLevelType w:val="multilevel"/>
    <w:tmpl w:val="DC72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A61"/>
    <w:rsid w:val="00007220"/>
    <w:rsid w:val="000136A4"/>
    <w:rsid w:val="000268CF"/>
    <w:rsid w:val="00030DEE"/>
    <w:rsid w:val="0003576D"/>
    <w:rsid w:val="00055A4D"/>
    <w:rsid w:val="00055F73"/>
    <w:rsid w:val="00075474"/>
    <w:rsid w:val="00075F1F"/>
    <w:rsid w:val="000B6398"/>
    <w:rsid w:val="000C3B4E"/>
    <w:rsid w:val="000C4421"/>
    <w:rsid w:val="000D7A0A"/>
    <w:rsid w:val="000E6D12"/>
    <w:rsid w:val="000F0699"/>
    <w:rsid w:val="00105B69"/>
    <w:rsid w:val="00110F27"/>
    <w:rsid w:val="00120B47"/>
    <w:rsid w:val="00127ECE"/>
    <w:rsid w:val="00137FC7"/>
    <w:rsid w:val="001533AB"/>
    <w:rsid w:val="00160D4D"/>
    <w:rsid w:val="00183AB3"/>
    <w:rsid w:val="001F0836"/>
    <w:rsid w:val="00214D6A"/>
    <w:rsid w:val="00247987"/>
    <w:rsid w:val="00253010"/>
    <w:rsid w:val="002546ED"/>
    <w:rsid w:val="00270EA1"/>
    <w:rsid w:val="002717BA"/>
    <w:rsid w:val="00275F08"/>
    <w:rsid w:val="00286D2D"/>
    <w:rsid w:val="002B7EBF"/>
    <w:rsid w:val="002C1463"/>
    <w:rsid w:val="00300A1B"/>
    <w:rsid w:val="0033778A"/>
    <w:rsid w:val="003865BC"/>
    <w:rsid w:val="00392135"/>
    <w:rsid w:val="0039503D"/>
    <w:rsid w:val="003A2081"/>
    <w:rsid w:val="003D0E1C"/>
    <w:rsid w:val="003D15FA"/>
    <w:rsid w:val="003D7943"/>
    <w:rsid w:val="003E23AA"/>
    <w:rsid w:val="003E28F3"/>
    <w:rsid w:val="003E3C4F"/>
    <w:rsid w:val="003E3EA5"/>
    <w:rsid w:val="0040201C"/>
    <w:rsid w:val="00416B3E"/>
    <w:rsid w:val="00421031"/>
    <w:rsid w:val="00424851"/>
    <w:rsid w:val="00430410"/>
    <w:rsid w:val="00431B71"/>
    <w:rsid w:val="00432F61"/>
    <w:rsid w:val="0043774B"/>
    <w:rsid w:val="00461705"/>
    <w:rsid w:val="00461CF7"/>
    <w:rsid w:val="00486967"/>
    <w:rsid w:val="004A53EF"/>
    <w:rsid w:val="004B1CC9"/>
    <w:rsid w:val="004C0114"/>
    <w:rsid w:val="004C42E9"/>
    <w:rsid w:val="004C5B9E"/>
    <w:rsid w:val="004E5EF6"/>
    <w:rsid w:val="005043EE"/>
    <w:rsid w:val="005060AD"/>
    <w:rsid w:val="00533683"/>
    <w:rsid w:val="00573F54"/>
    <w:rsid w:val="005E55F8"/>
    <w:rsid w:val="005F48E9"/>
    <w:rsid w:val="00632660"/>
    <w:rsid w:val="00637828"/>
    <w:rsid w:val="00642EFA"/>
    <w:rsid w:val="006630C8"/>
    <w:rsid w:val="00681F5F"/>
    <w:rsid w:val="006959EF"/>
    <w:rsid w:val="006964CF"/>
    <w:rsid w:val="006A1D6D"/>
    <w:rsid w:val="006B140E"/>
    <w:rsid w:val="006C6F24"/>
    <w:rsid w:val="006D0108"/>
    <w:rsid w:val="006E0A2C"/>
    <w:rsid w:val="006F229A"/>
    <w:rsid w:val="00702B1C"/>
    <w:rsid w:val="007216BE"/>
    <w:rsid w:val="00727280"/>
    <w:rsid w:val="00744BAA"/>
    <w:rsid w:val="007538DF"/>
    <w:rsid w:val="007A5700"/>
    <w:rsid w:val="007B4AAE"/>
    <w:rsid w:val="007E07BE"/>
    <w:rsid w:val="00831B9F"/>
    <w:rsid w:val="00832CB4"/>
    <w:rsid w:val="00833E67"/>
    <w:rsid w:val="00853C7A"/>
    <w:rsid w:val="008A4C18"/>
    <w:rsid w:val="008A7457"/>
    <w:rsid w:val="008D761C"/>
    <w:rsid w:val="00954704"/>
    <w:rsid w:val="00961A6C"/>
    <w:rsid w:val="009731B8"/>
    <w:rsid w:val="0099331C"/>
    <w:rsid w:val="009A0122"/>
    <w:rsid w:val="009A128F"/>
    <w:rsid w:val="009D0186"/>
    <w:rsid w:val="009F1D8E"/>
    <w:rsid w:val="00A02BAE"/>
    <w:rsid w:val="00A120D4"/>
    <w:rsid w:val="00A17162"/>
    <w:rsid w:val="00A33935"/>
    <w:rsid w:val="00A528A0"/>
    <w:rsid w:val="00A5738A"/>
    <w:rsid w:val="00A86CDE"/>
    <w:rsid w:val="00AB6955"/>
    <w:rsid w:val="00AD0C01"/>
    <w:rsid w:val="00AE2AD4"/>
    <w:rsid w:val="00AE7210"/>
    <w:rsid w:val="00AF34D7"/>
    <w:rsid w:val="00B01A8B"/>
    <w:rsid w:val="00B15825"/>
    <w:rsid w:val="00B15881"/>
    <w:rsid w:val="00B32D65"/>
    <w:rsid w:val="00B35296"/>
    <w:rsid w:val="00B42F4B"/>
    <w:rsid w:val="00B4568D"/>
    <w:rsid w:val="00B46605"/>
    <w:rsid w:val="00B80948"/>
    <w:rsid w:val="00B92AEF"/>
    <w:rsid w:val="00BB0D5C"/>
    <w:rsid w:val="00BB662B"/>
    <w:rsid w:val="00BC6A46"/>
    <w:rsid w:val="00BF29B3"/>
    <w:rsid w:val="00BF5548"/>
    <w:rsid w:val="00C041C9"/>
    <w:rsid w:val="00C07D67"/>
    <w:rsid w:val="00C460B3"/>
    <w:rsid w:val="00C46A20"/>
    <w:rsid w:val="00C50A5C"/>
    <w:rsid w:val="00C52E11"/>
    <w:rsid w:val="00C8133E"/>
    <w:rsid w:val="00CC3CB8"/>
    <w:rsid w:val="00CE4E4F"/>
    <w:rsid w:val="00D1190F"/>
    <w:rsid w:val="00D14D37"/>
    <w:rsid w:val="00D21055"/>
    <w:rsid w:val="00D26A39"/>
    <w:rsid w:val="00D37066"/>
    <w:rsid w:val="00D50D97"/>
    <w:rsid w:val="00D6361A"/>
    <w:rsid w:val="00D65D5D"/>
    <w:rsid w:val="00D766AE"/>
    <w:rsid w:val="00D82410"/>
    <w:rsid w:val="00D869DF"/>
    <w:rsid w:val="00D87B6A"/>
    <w:rsid w:val="00D94908"/>
    <w:rsid w:val="00DA1833"/>
    <w:rsid w:val="00DA3A87"/>
    <w:rsid w:val="00DB4F81"/>
    <w:rsid w:val="00DC4B42"/>
    <w:rsid w:val="00DF5629"/>
    <w:rsid w:val="00DF68D7"/>
    <w:rsid w:val="00E26C28"/>
    <w:rsid w:val="00E4125D"/>
    <w:rsid w:val="00E548CC"/>
    <w:rsid w:val="00E61DC6"/>
    <w:rsid w:val="00E63CDF"/>
    <w:rsid w:val="00E76F1A"/>
    <w:rsid w:val="00E807E7"/>
    <w:rsid w:val="00E87C7C"/>
    <w:rsid w:val="00EA1AA1"/>
    <w:rsid w:val="00EB7625"/>
    <w:rsid w:val="00EC7EA8"/>
    <w:rsid w:val="00ED71FD"/>
    <w:rsid w:val="00EF6A61"/>
    <w:rsid w:val="00F03D13"/>
    <w:rsid w:val="00F0523D"/>
    <w:rsid w:val="00F06995"/>
    <w:rsid w:val="00F63804"/>
    <w:rsid w:val="00F7222E"/>
    <w:rsid w:val="00F93B93"/>
    <w:rsid w:val="00FB389A"/>
    <w:rsid w:val="00FE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6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0268CF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0268CF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A120D4"/>
    <w:rPr>
      <w:rFonts w:cs="Times New Roman"/>
      <w:i/>
      <w:iCs/>
    </w:rPr>
  </w:style>
  <w:style w:type="character" w:customStyle="1" w:styleId="noprint">
    <w:name w:val="noprint"/>
    <w:basedOn w:val="a0"/>
    <w:uiPriority w:val="99"/>
    <w:rsid w:val="006630C8"/>
    <w:rPr>
      <w:rFonts w:cs="Times New Roman"/>
    </w:rPr>
  </w:style>
  <w:style w:type="character" w:customStyle="1" w:styleId="udar">
    <w:name w:val="udar"/>
    <w:basedOn w:val="a0"/>
    <w:uiPriority w:val="99"/>
    <w:rsid w:val="009933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3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5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954</Words>
  <Characters>5441</Characters>
  <Application>Microsoft Office Word</Application>
  <DocSecurity>0</DocSecurity>
  <Lines>45</Lines>
  <Paragraphs>12</Paragraphs>
  <ScaleCrop>false</ScaleCrop>
  <Company>MICROSOFT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175</cp:revision>
  <dcterms:created xsi:type="dcterms:W3CDTF">2014-11-28T10:47:00Z</dcterms:created>
  <dcterms:modified xsi:type="dcterms:W3CDTF">2014-12-27T12:58:00Z</dcterms:modified>
</cp:coreProperties>
</file>