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10" w:rsidRDefault="006C421B" w:rsidP="00BA1B7D">
      <w:pPr>
        <w:pStyle w:val="a3"/>
        <w:jc w:val="both"/>
      </w:pPr>
      <w:r>
        <w:t xml:space="preserve">В 2009 году </w:t>
      </w:r>
      <w:r w:rsidR="00477EBA">
        <w:t xml:space="preserve">33-х летний бизнесмен Руслан </w:t>
      </w:r>
      <w:proofErr w:type="spellStart"/>
      <w:r w:rsidR="00477EBA">
        <w:t>Фазлыев</w:t>
      </w:r>
      <w:proofErr w:type="spellEnd"/>
      <w:r w:rsidR="00477EBA">
        <w:t xml:space="preserve"> из Ульяновска, решил</w:t>
      </w:r>
      <w:r>
        <w:t xml:space="preserve"> </w:t>
      </w:r>
      <w:r w:rsidR="00F903D3">
        <w:t>создать уникальный проект. Сайт-</w:t>
      </w:r>
      <w:r w:rsidR="008E5C21">
        <w:t>конструктор</w:t>
      </w:r>
      <w:r>
        <w:t xml:space="preserve"> интернет-магазинов, позволяющий</w:t>
      </w:r>
      <w:r w:rsidR="007035FD">
        <w:t xml:space="preserve"> самостоятельно</w:t>
      </w:r>
      <w:r>
        <w:t xml:space="preserve"> соз</w:t>
      </w:r>
      <w:r w:rsidR="007035FD">
        <w:t>дать и настроить свой магазин</w:t>
      </w:r>
      <w:r>
        <w:t xml:space="preserve">, а затем развернуть его прямо в Вконтакте или Фейсбуке. Сложно поверить, но всего </w:t>
      </w:r>
      <w:r w:rsidR="00477EBA">
        <w:t>з</w:t>
      </w:r>
      <w:r>
        <w:t>а пять лет существования, стартап смог завоевать аудиторию более чем из 500 тысяч клиентов в 175 странах.</w:t>
      </w:r>
    </w:p>
    <w:p w:rsidR="00BA1B7D" w:rsidRDefault="00BA1B7D" w:rsidP="00BA1B7D">
      <w:pPr>
        <w:pStyle w:val="a3"/>
        <w:jc w:val="both"/>
      </w:pPr>
      <w:r>
        <w:t>В 2011 году компания</w:t>
      </w:r>
      <w:r w:rsidR="008E5C21">
        <w:t xml:space="preserve"> уже</w:t>
      </w:r>
      <w:r>
        <w:t xml:space="preserve"> насчитывала более 100 тысяч клиентов, </w:t>
      </w:r>
      <w:r>
        <w:rPr>
          <w:lang w:val="en-US"/>
        </w:rPr>
        <w:t>Ecwid</w:t>
      </w:r>
      <w:r w:rsidRPr="000826DF">
        <w:t xml:space="preserve"> </w:t>
      </w:r>
      <w:r>
        <w:t>стал одни</w:t>
      </w:r>
      <w:r w:rsidR="00163855">
        <w:t>м из самых популярных приложений</w:t>
      </w:r>
      <w:r>
        <w:t xml:space="preserve"> </w:t>
      </w:r>
      <w:r>
        <w:rPr>
          <w:lang w:val="en-US"/>
        </w:rPr>
        <w:t>e</w:t>
      </w:r>
      <w:r w:rsidRPr="000826DF">
        <w:t>-</w:t>
      </w:r>
      <w:r>
        <w:rPr>
          <w:lang w:val="en-US"/>
        </w:rPr>
        <w:t>commerce</w:t>
      </w:r>
      <w:r w:rsidRPr="000826DF">
        <w:t xml:space="preserve"> </w:t>
      </w:r>
      <w:r>
        <w:t xml:space="preserve">для Фейсбука, а венчурный фонд </w:t>
      </w:r>
      <w:r>
        <w:rPr>
          <w:lang w:val="en-US"/>
        </w:rPr>
        <w:t>Runa</w:t>
      </w:r>
      <w:r w:rsidRPr="000826DF">
        <w:t xml:space="preserve"> </w:t>
      </w:r>
      <w:r>
        <w:rPr>
          <w:lang w:val="en-US"/>
        </w:rPr>
        <w:t>Capital</w:t>
      </w:r>
      <w:r w:rsidRPr="000826DF">
        <w:t xml:space="preserve"> </w:t>
      </w:r>
      <w:r>
        <w:t xml:space="preserve">вложил в стартап 1,5 миллионов долларов. В 2012 году </w:t>
      </w:r>
      <w:r>
        <w:rPr>
          <w:lang w:val="en-US"/>
        </w:rPr>
        <w:t>Ecwid</w:t>
      </w:r>
      <w:r>
        <w:t xml:space="preserve"> смог окончательно вытеснить с рынка своего главного конкурента, конструктор магазинов </w:t>
      </w:r>
      <w:r>
        <w:rPr>
          <w:lang w:val="en-US"/>
        </w:rPr>
        <w:t>Payvment</w:t>
      </w:r>
      <w:r>
        <w:t xml:space="preserve"> от Фейсбука.  </w:t>
      </w:r>
    </w:p>
    <w:p w:rsidR="00BA1B7D" w:rsidRPr="00BA1B7D" w:rsidRDefault="00BA1B7D" w:rsidP="00BA1B7D">
      <w:pPr>
        <w:pStyle w:val="a3"/>
        <w:jc w:val="both"/>
      </w:pPr>
      <w:r>
        <w:t xml:space="preserve">Конечно, такой успех не является случайным везением. Перед созданием </w:t>
      </w:r>
      <w:r>
        <w:rPr>
          <w:lang w:val="en-US"/>
        </w:rPr>
        <w:t>Ecwid</w:t>
      </w:r>
      <w:r w:rsidRPr="00477EBA">
        <w:t xml:space="preserve">, Руслан основал две компании. </w:t>
      </w:r>
      <w:r>
        <w:t>Телекоммуникационную компанию, которая в последствии б</w:t>
      </w:r>
      <w:r w:rsidR="008002D8">
        <w:t>ыла продана и еще одну</w:t>
      </w:r>
      <w:r>
        <w:t xml:space="preserve"> е-</w:t>
      </w:r>
      <w:r>
        <w:rPr>
          <w:lang w:val="en-US"/>
        </w:rPr>
        <w:t>commerce</w:t>
      </w:r>
      <w:r w:rsidRPr="00477EBA">
        <w:t xml:space="preserve"> </w:t>
      </w:r>
      <w:r>
        <w:t xml:space="preserve">компанию </w:t>
      </w:r>
      <w:r>
        <w:rPr>
          <w:lang w:val="en-US"/>
        </w:rPr>
        <w:t>X</w:t>
      </w:r>
      <w:r w:rsidRPr="00BA1B7D">
        <w:t>-</w:t>
      </w:r>
      <w:r>
        <w:rPr>
          <w:lang w:val="en-US"/>
        </w:rPr>
        <w:t>Cart</w:t>
      </w:r>
      <w:r w:rsidR="008002D8">
        <w:t>, специализирующуюся</w:t>
      </w:r>
      <w:r>
        <w:t xml:space="preserve"> на разработке интернет-магазинов. В ней Руслан до сих пор продолжает входить в совет директоров. А, на разработку первой версии </w:t>
      </w:r>
      <w:r>
        <w:rPr>
          <w:lang w:val="en-US"/>
        </w:rPr>
        <w:t>Ecwid</w:t>
      </w:r>
      <w:r>
        <w:t xml:space="preserve"> ушло 9 месяцев и 500 тысяч долларов собственных инвестиций.</w:t>
      </w:r>
    </w:p>
    <w:p w:rsidR="008E5C21" w:rsidRDefault="004B165D" w:rsidP="00BA1B7D">
      <w:pPr>
        <w:pStyle w:val="a3"/>
        <w:jc w:val="both"/>
      </w:pPr>
      <w:r>
        <w:t xml:space="preserve">Один из главных секретов успеха </w:t>
      </w:r>
      <w:r w:rsidR="00BA1B7D">
        <w:t>компании</w:t>
      </w:r>
      <w:r w:rsidR="006F00CE">
        <w:t>-</w:t>
      </w:r>
      <w:r>
        <w:t xml:space="preserve"> язык программирования. </w:t>
      </w:r>
      <w:r>
        <w:rPr>
          <w:lang w:val="en-US"/>
        </w:rPr>
        <w:t>Ecwid</w:t>
      </w:r>
      <w:r w:rsidRPr="004B165D">
        <w:t xml:space="preserve"> </w:t>
      </w:r>
      <w:r>
        <w:t xml:space="preserve">написан полностью на </w:t>
      </w:r>
      <w:r>
        <w:rPr>
          <w:lang w:val="en-US"/>
        </w:rPr>
        <w:t>AJAX</w:t>
      </w:r>
      <w:r>
        <w:t xml:space="preserve">, что позволяет </w:t>
      </w:r>
      <w:r w:rsidR="00693D78">
        <w:t>динамично</w:t>
      </w:r>
      <w:r>
        <w:t xml:space="preserve"> подгружать страницы, делая путешествие пользователя по вашему магазину максимально быстрым и удобным. Еще одним преимуществом проекта, является его универсальность</w:t>
      </w:r>
      <w:r w:rsidR="00896504">
        <w:t xml:space="preserve"> и просто</w:t>
      </w:r>
      <w:r w:rsidR="004019C6">
        <w:t>та</w:t>
      </w:r>
      <w:r>
        <w:t>, виджет с магазином можно при</w:t>
      </w:r>
      <w:r w:rsidR="00477EBA">
        <w:t xml:space="preserve">крутить к чему угодно, к личному блогу, сайту и даже к странице в любой соц. </w:t>
      </w:r>
      <w:r w:rsidR="00896504">
        <w:t>сети, сам магазин можно создать и настроить всего за несколько часов</w:t>
      </w:r>
      <w:r w:rsidR="00477EBA">
        <w:t xml:space="preserve">. </w:t>
      </w:r>
      <w:r w:rsidR="008E5C21">
        <w:t xml:space="preserve"> </w:t>
      </w:r>
      <w:r w:rsidR="00477EBA">
        <w:t>По словам Руслана</w:t>
      </w:r>
      <w:r w:rsidR="008E5C21">
        <w:t>,</w:t>
      </w:r>
      <w:r w:rsidR="00477EBA">
        <w:t xml:space="preserve"> среди клиентов его компании есть старики и даже дети, к примеру 11 летний </w:t>
      </w:r>
      <w:r w:rsidR="00BA1B7D">
        <w:t>школьник</w:t>
      </w:r>
      <w:r w:rsidR="00477EBA">
        <w:t xml:space="preserve"> торгующий комиксами. </w:t>
      </w:r>
    </w:p>
    <w:p w:rsidR="008E5C21" w:rsidRPr="008E5C21" w:rsidRDefault="00BA1B7D" w:rsidP="008E5C21">
      <w:pPr>
        <w:pStyle w:val="a3"/>
        <w:jc w:val="both"/>
      </w:pPr>
      <w:r>
        <w:t xml:space="preserve">Компания постоянно расширяется, если в 2009 году в ней работало всего несколько человек, то сейчас сотрудниками </w:t>
      </w:r>
      <w:r>
        <w:rPr>
          <w:lang w:val="en-US"/>
        </w:rPr>
        <w:t>Ecwid</w:t>
      </w:r>
      <w:r w:rsidRPr="00BA1B7D">
        <w:t xml:space="preserve"> </w:t>
      </w:r>
      <w:r>
        <w:t>являются более 100 человек в разных странах, хотя штаб-квартира компании находится в родном городе Руслана- Ульяновске.</w:t>
      </w:r>
      <w:r w:rsidR="008E5C21">
        <w:t xml:space="preserve"> В будущем, считает </w:t>
      </w:r>
      <w:r w:rsidR="004019C6">
        <w:t>бизнесмен</w:t>
      </w:r>
      <w:r w:rsidR="008E5C21">
        <w:t xml:space="preserve">, люди будут сами создавать сайты для своих нужд, всё реже обращаясь к профессионалам, используя сайты-конструкторы наподобие </w:t>
      </w:r>
      <w:r w:rsidR="008E5C21">
        <w:rPr>
          <w:lang w:val="en-US"/>
        </w:rPr>
        <w:t>Ecwid</w:t>
      </w:r>
      <w:r w:rsidR="008E5C21" w:rsidRPr="00BA1B7D">
        <w:t xml:space="preserve"> </w:t>
      </w:r>
      <w:r w:rsidR="008E5C21">
        <w:t xml:space="preserve">или </w:t>
      </w:r>
      <w:r w:rsidR="008E5C21">
        <w:rPr>
          <w:lang w:val="en-US"/>
        </w:rPr>
        <w:t>Wix</w:t>
      </w:r>
      <w:r w:rsidR="008E5C21">
        <w:t>.</w:t>
      </w:r>
    </w:p>
    <w:p w:rsidR="00BA1B7D" w:rsidRDefault="008E5C21" w:rsidP="00BA1B7D">
      <w:pPr>
        <w:pStyle w:val="a3"/>
        <w:jc w:val="both"/>
      </w:pPr>
      <w:r>
        <w:t xml:space="preserve">Сейчас Руслан продолжает развивать свой бизнес. В мае этого года компания смогла получить инвестиции в размере 5 миллионов долларов от фондов </w:t>
      </w:r>
      <w:r>
        <w:rPr>
          <w:lang w:val="en-US"/>
        </w:rPr>
        <w:t>ITech</w:t>
      </w:r>
      <w:r w:rsidRPr="008E5C21">
        <w:t xml:space="preserve"> </w:t>
      </w:r>
      <w:r>
        <w:rPr>
          <w:lang w:val="en-US"/>
        </w:rPr>
        <w:t>Capital</w:t>
      </w:r>
      <w:r w:rsidRPr="008E5C21">
        <w:t xml:space="preserve"> </w:t>
      </w:r>
      <w:r>
        <w:t xml:space="preserve">и </w:t>
      </w:r>
      <w:r>
        <w:rPr>
          <w:lang w:val="en-US"/>
        </w:rPr>
        <w:t>Runa</w:t>
      </w:r>
      <w:r w:rsidRPr="008E5C21">
        <w:t xml:space="preserve"> </w:t>
      </w:r>
      <w:r>
        <w:rPr>
          <w:lang w:val="en-US"/>
        </w:rPr>
        <w:t>Capital</w:t>
      </w:r>
      <w:r>
        <w:t xml:space="preserve">. Деньги планируется потратить на привлечение новых клиентов, взаимодействие с производителями </w:t>
      </w:r>
      <w:r>
        <w:rPr>
          <w:lang w:val="en-US"/>
        </w:rPr>
        <w:t>POS</w:t>
      </w:r>
      <w:r>
        <w:t>-терминалов</w:t>
      </w:r>
      <w:r w:rsidR="00896504">
        <w:t xml:space="preserve"> и кассовых аппаратов</w:t>
      </w:r>
      <w:r>
        <w:t xml:space="preserve"> для лучшей автоматизации продаж и на развитие мобильных и социальных приложений.</w:t>
      </w:r>
    </w:p>
    <w:p w:rsidR="008E5C21" w:rsidRDefault="008E5C21" w:rsidP="00BA1B7D">
      <w:pPr>
        <w:pStyle w:val="a3"/>
        <w:jc w:val="both"/>
      </w:pPr>
    </w:p>
    <w:p w:rsidR="008E5C21" w:rsidRDefault="008E5C21" w:rsidP="00BA1B7D">
      <w:pPr>
        <w:pStyle w:val="a3"/>
        <w:jc w:val="both"/>
      </w:pPr>
    </w:p>
    <w:p w:rsidR="008E5C21" w:rsidRDefault="008E5C21" w:rsidP="00BA1B7D">
      <w:pPr>
        <w:pStyle w:val="a3"/>
        <w:jc w:val="both"/>
      </w:pPr>
      <w:bookmarkStart w:id="0" w:name="_GoBack"/>
      <w:bookmarkEnd w:id="0"/>
    </w:p>
    <w:p w:rsidR="008E5C21" w:rsidRDefault="008E5C21" w:rsidP="00BA1B7D">
      <w:pPr>
        <w:pStyle w:val="a3"/>
        <w:jc w:val="both"/>
      </w:pPr>
    </w:p>
    <w:p w:rsidR="00BA1B7D" w:rsidRPr="00990152" w:rsidRDefault="00BA1B7D" w:rsidP="00165010">
      <w:pPr>
        <w:pStyle w:val="a3"/>
      </w:pPr>
    </w:p>
    <w:sectPr w:rsidR="00BA1B7D" w:rsidRPr="009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A25F0"/>
    <w:multiLevelType w:val="hybridMultilevel"/>
    <w:tmpl w:val="73620ADA"/>
    <w:lvl w:ilvl="0" w:tplc="555A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025"/>
    <w:multiLevelType w:val="hybridMultilevel"/>
    <w:tmpl w:val="A4D28F72"/>
    <w:lvl w:ilvl="0" w:tplc="5A84D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0385E"/>
    <w:multiLevelType w:val="hybridMultilevel"/>
    <w:tmpl w:val="3132CB60"/>
    <w:lvl w:ilvl="0" w:tplc="A14C9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F79"/>
    <w:multiLevelType w:val="hybridMultilevel"/>
    <w:tmpl w:val="CE24EE74"/>
    <w:lvl w:ilvl="0" w:tplc="00ECD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0"/>
    <w:rsid w:val="000826DF"/>
    <w:rsid w:val="00163855"/>
    <w:rsid w:val="00165010"/>
    <w:rsid w:val="002568C1"/>
    <w:rsid w:val="004019C6"/>
    <w:rsid w:val="00477EBA"/>
    <w:rsid w:val="004B165D"/>
    <w:rsid w:val="005D11F3"/>
    <w:rsid w:val="00693D78"/>
    <w:rsid w:val="006C421B"/>
    <w:rsid w:val="006F00CE"/>
    <w:rsid w:val="007035FD"/>
    <w:rsid w:val="007E143D"/>
    <w:rsid w:val="008002D8"/>
    <w:rsid w:val="00896504"/>
    <w:rsid w:val="008E5C21"/>
    <w:rsid w:val="00990152"/>
    <w:rsid w:val="00BA1B7D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52696-E55B-4303-B690-5AE81E6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0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5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Mije Sije</dc:creator>
  <cp:keywords/>
  <dc:description/>
  <cp:lastModifiedBy>Mije Sije</cp:lastModifiedBy>
  <cp:revision>20</cp:revision>
  <dcterms:created xsi:type="dcterms:W3CDTF">2014-10-23T11:35:00Z</dcterms:created>
  <dcterms:modified xsi:type="dcterms:W3CDTF">2014-10-23T16:17:00Z</dcterms:modified>
</cp:coreProperties>
</file>