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86" w:rsidRPr="00B705EE" w:rsidRDefault="00BD6C86" w:rsidP="00BD6C86">
      <w:pPr>
        <w:spacing w:after="0"/>
        <w:rPr>
          <w:rStyle w:val="word"/>
          <w:rFonts w:cstheme="minorHAnsi"/>
          <w:color w:val="000000"/>
          <w:sz w:val="24"/>
          <w:szCs w:val="24"/>
        </w:rPr>
      </w:pPr>
      <w:r w:rsidRPr="00B705EE">
        <w:rPr>
          <w:rStyle w:val="word"/>
          <w:rFonts w:cstheme="minorHAnsi"/>
          <w:color w:val="000000"/>
          <w:sz w:val="24"/>
          <w:szCs w:val="24"/>
        </w:rPr>
        <w:t>«Маэстро», 1 сезон</w:t>
      </w:r>
    </w:p>
    <w:p w:rsidR="00BD6C86" w:rsidRPr="00B705EE" w:rsidRDefault="00BD6C86" w:rsidP="00BD6C86">
      <w:pPr>
        <w:spacing w:after="0"/>
        <w:rPr>
          <w:rStyle w:val="word"/>
          <w:rFonts w:cstheme="minorHAnsi"/>
          <w:color w:val="000000"/>
          <w:sz w:val="24"/>
          <w:szCs w:val="24"/>
        </w:rPr>
      </w:pPr>
      <w:r w:rsidRPr="00B705EE">
        <w:rPr>
          <w:rStyle w:val="word"/>
          <w:rFonts w:cstheme="minorHAnsi"/>
          <w:color w:val="000000"/>
          <w:sz w:val="24"/>
          <w:szCs w:val="24"/>
        </w:rPr>
        <w:t xml:space="preserve">Леонид </w:t>
      </w:r>
      <w:proofErr w:type="spellStart"/>
      <w:r w:rsidRPr="00B705EE">
        <w:rPr>
          <w:rStyle w:val="word"/>
          <w:rFonts w:cstheme="minorHAnsi"/>
          <w:color w:val="000000"/>
          <w:sz w:val="24"/>
          <w:szCs w:val="24"/>
        </w:rPr>
        <w:t>Тележинский</w:t>
      </w:r>
      <w:proofErr w:type="spellEnd"/>
      <w:r w:rsidRPr="00B705EE">
        <w:rPr>
          <w:rStyle w:val="word"/>
          <w:rFonts w:cstheme="minorHAnsi"/>
          <w:color w:val="000000"/>
          <w:sz w:val="24"/>
          <w:szCs w:val="24"/>
        </w:rPr>
        <w:t xml:space="preserve"> – интересный актер. Помню его еще по сериалу «Физика и химия», прекрасная актерская работа. Очень впечатляет поступок героя Паши, который отправляется в дальние странствия для того, чтобы быть вместе со своей возлюбленной –</w:t>
      </w:r>
      <w:r w:rsidR="00B24216" w:rsidRPr="00B705EE">
        <w:rPr>
          <w:rStyle w:val="word"/>
          <w:rFonts w:cstheme="minorHAnsi"/>
          <w:color w:val="000000"/>
          <w:sz w:val="24"/>
          <w:szCs w:val="24"/>
        </w:rPr>
        <w:t xml:space="preserve"> Лилей.</w:t>
      </w:r>
      <w:r w:rsidRPr="00B705EE">
        <w:rPr>
          <w:rStyle w:val="word"/>
          <w:rFonts w:cstheme="minorHAnsi"/>
          <w:color w:val="000000"/>
          <w:sz w:val="24"/>
          <w:szCs w:val="24"/>
        </w:rPr>
        <w:t xml:space="preserve"> </w:t>
      </w:r>
      <w:r w:rsidR="00B24216" w:rsidRPr="00B705EE">
        <w:rPr>
          <w:rStyle w:val="word"/>
          <w:rFonts w:cstheme="minorHAnsi"/>
          <w:color w:val="000000"/>
          <w:sz w:val="24"/>
          <w:szCs w:val="24"/>
        </w:rPr>
        <w:t>Вышел</w:t>
      </w:r>
      <w:r w:rsidR="00C005FB" w:rsidRPr="00B705EE">
        <w:rPr>
          <w:rStyle w:val="word"/>
          <w:rFonts w:cstheme="minorHAnsi"/>
          <w:color w:val="000000"/>
          <w:sz w:val="24"/>
          <w:szCs w:val="24"/>
        </w:rPr>
        <w:t xml:space="preserve"> </w:t>
      </w:r>
      <w:r w:rsidR="00C17452" w:rsidRPr="00B705EE">
        <w:rPr>
          <w:rStyle w:val="word"/>
          <w:rFonts w:cstheme="minorHAnsi"/>
          <w:color w:val="000000"/>
          <w:sz w:val="24"/>
          <w:szCs w:val="24"/>
        </w:rPr>
        <w:t xml:space="preserve">захватывающий и </w:t>
      </w:r>
      <w:r w:rsidR="00C005FB" w:rsidRPr="00B705EE">
        <w:rPr>
          <w:rStyle w:val="word"/>
          <w:rFonts w:cstheme="minorHAnsi"/>
          <w:color w:val="000000"/>
          <w:sz w:val="24"/>
          <w:szCs w:val="24"/>
        </w:rPr>
        <w:t>романтичный сюжет</w:t>
      </w:r>
      <w:r w:rsidR="00C17452" w:rsidRPr="00B705EE">
        <w:rPr>
          <w:rStyle w:val="word"/>
          <w:rFonts w:cstheme="minorHAnsi"/>
          <w:color w:val="000000"/>
          <w:sz w:val="24"/>
          <w:szCs w:val="24"/>
        </w:rPr>
        <w:t>, всем стоит посмотреть</w:t>
      </w:r>
      <w:r w:rsidRPr="00B705EE">
        <w:rPr>
          <w:rStyle w:val="word"/>
          <w:rFonts w:cstheme="minorHAnsi"/>
          <w:color w:val="000000"/>
          <w:sz w:val="24"/>
          <w:szCs w:val="24"/>
        </w:rPr>
        <w:t>.</w:t>
      </w:r>
    </w:p>
    <w:p w:rsidR="00BD6C86" w:rsidRPr="00B705EE" w:rsidRDefault="00BD6C86" w:rsidP="00BD6C86">
      <w:pPr>
        <w:spacing w:after="0"/>
        <w:rPr>
          <w:rStyle w:val="word"/>
          <w:rFonts w:cstheme="minorHAnsi"/>
          <w:color w:val="000000"/>
          <w:sz w:val="24"/>
          <w:szCs w:val="24"/>
        </w:rPr>
      </w:pPr>
    </w:p>
    <w:p w:rsidR="00BD6C86" w:rsidRPr="00B705EE" w:rsidRDefault="00BD6C86" w:rsidP="00BD6C86">
      <w:pPr>
        <w:spacing w:after="0"/>
        <w:rPr>
          <w:rStyle w:val="word"/>
          <w:rFonts w:cstheme="minorHAnsi"/>
          <w:color w:val="000000"/>
          <w:sz w:val="24"/>
          <w:szCs w:val="24"/>
        </w:rPr>
      </w:pPr>
      <w:r w:rsidRPr="00B705EE">
        <w:rPr>
          <w:rStyle w:val="word"/>
          <w:rFonts w:cstheme="minorHAnsi"/>
          <w:color w:val="000000"/>
          <w:sz w:val="24"/>
          <w:szCs w:val="24"/>
        </w:rPr>
        <w:t>«</w:t>
      </w:r>
      <w:proofErr w:type="spellStart"/>
      <w:r w:rsidRPr="00B705EE">
        <w:rPr>
          <w:rStyle w:val="word"/>
          <w:rFonts w:cstheme="minorHAnsi"/>
          <w:color w:val="000000"/>
          <w:sz w:val="24"/>
          <w:szCs w:val="24"/>
        </w:rPr>
        <w:t>Лондонград</w:t>
      </w:r>
      <w:proofErr w:type="spellEnd"/>
      <w:r w:rsidRPr="00B705EE">
        <w:rPr>
          <w:rStyle w:val="word"/>
          <w:rFonts w:cstheme="minorHAnsi"/>
          <w:color w:val="000000"/>
          <w:sz w:val="24"/>
          <w:szCs w:val="24"/>
        </w:rPr>
        <w:t>», 1 сезон</w:t>
      </w:r>
    </w:p>
    <w:p w:rsidR="00DD0884" w:rsidRDefault="00EF452B" w:rsidP="00BD6C86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Style w:val="word"/>
          <w:rFonts w:cstheme="minorHAnsi"/>
          <w:color w:val="000000"/>
          <w:sz w:val="24"/>
          <w:szCs w:val="24"/>
        </w:rPr>
        <w:t>Думаю</w:t>
      </w: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B705EE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B705EE">
        <w:rPr>
          <w:rStyle w:val="word"/>
          <w:rFonts w:cstheme="minorHAnsi"/>
          <w:color w:val="000000"/>
          <w:sz w:val="24"/>
          <w:szCs w:val="24"/>
        </w:rPr>
        <w:t>сериал</w:t>
      </w:r>
      <w:r w:rsidRPr="00B705EE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B705EE">
        <w:rPr>
          <w:rStyle w:val="word"/>
          <w:rFonts w:cstheme="minorHAnsi"/>
          <w:color w:val="000000"/>
          <w:sz w:val="24"/>
          <w:szCs w:val="24"/>
        </w:rPr>
        <w:t>наиболее</w:t>
      </w:r>
      <w:r w:rsidRPr="00B705EE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B705EE">
        <w:rPr>
          <w:rStyle w:val="word"/>
          <w:rFonts w:cstheme="minorHAnsi"/>
          <w:color w:val="000000"/>
          <w:sz w:val="24"/>
          <w:szCs w:val="24"/>
        </w:rPr>
        <w:t>актуален</w:t>
      </w:r>
      <w:r w:rsidRPr="00B705EE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B705EE">
        <w:rPr>
          <w:rStyle w:val="word"/>
          <w:rFonts w:cstheme="minorHAnsi"/>
          <w:color w:val="000000"/>
          <w:sz w:val="24"/>
          <w:szCs w:val="24"/>
        </w:rPr>
        <w:t>для</w:t>
      </w:r>
      <w:r w:rsidRPr="00B705EE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B705EE">
        <w:rPr>
          <w:rStyle w:val="word"/>
          <w:rFonts w:cstheme="minorHAnsi"/>
          <w:color w:val="000000"/>
          <w:sz w:val="24"/>
          <w:szCs w:val="24"/>
        </w:rPr>
        <w:t>русских</w:t>
      </w: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B705EE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B705EE">
        <w:rPr>
          <w:rStyle w:val="word"/>
          <w:rFonts w:cstheme="minorHAnsi"/>
          <w:color w:val="000000"/>
          <w:sz w:val="24"/>
          <w:szCs w:val="24"/>
        </w:rPr>
        <w:t>проживающих</w:t>
      </w:r>
      <w:r w:rsidRPr="00B705EE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B705EE">
        <w:rPr>
          <w:rStyle w:val="word"/>
          <w:rFonts w:cstheme="minorHAnsi"/>
          <w:color w:val="000000"/>
          <w:sz w:val="24"/>
          <w:szCs w:val="24"/>
        </w:rPr>
        <w:t>в</w:t>
      </w:r>
      <w:r w:rsidRPr="00B705EE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B705EE">
        <w:rPr>
          <w:rStyle w:val="word"/>
          <w:rFonts w:cstheme="minorHAnsi"/>
          <w:color w:val="000000"/>
          <w:sz w:val="24"/>
          <w:szCs w:val="24"/>
        </w:rPr>
        <w:t>столице</w:t>
      </w:r>
      <w:r w:rsidRPr="00B705EE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B705EE">
        <w:rPr>
          <w:rStyle w:val="word"/>
          <w:rFonts w:cstheme="minorHAnsi"/>
          <w:color w:val="000000"/>
          <w:sz w:val="24"/>
          <w:szCs w:val="24"/>
        </w:rPr>
        <w:t>Великобритании</w:t>
      </w: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B705EE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B705EE">
        <w:rPr>
          <w:rStyle w:val="word"/>
          <w:rFonts w:cstheme="minorHAnsi"/>
          <w:color w:val="000000"/>
          <w:sz w:val="24"/>
          <w:szCs w:val="24"/>
        </w:rPr>
        <w:t>Молодой</w:t>
      </w:r>
      <w:r w:rsidRPr="00B705EE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B705EE">
        <w:rPr>
          <w:rStyle w:val="word"/>
          <w:rFonts w:cstheme="minorHAnsi"/>
          <w:color w:val="000000"/>
          <w:sz w:val="24"/>
          <w:szCs w:val="24"/>
        </w:rPr>
        <w:t>человек</w:t>
      </w:r>
      <w:r w:rsidRPr="00B705EE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B705EE">
        <w:rPr>
          <w:rStyle w:val="word"/>
          <w:rFonts w:cstheme="minorHAnsi"/>
          <w:color w:val="000000"/>
          <w:sz w:val="24"/>
          <w:szCs w:val="24"/>
        </w:rPr>
        <w:t>из</w:t>
      </w:r>
      <w:r w:rsidRPr="00B705EE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B705EE">
        <w:rPr>
          <w:rStyle w:val="word"/>
          <w:rFonts w:cstheme="minorHAnsi"/>
          <w:color w:val="000000"/>
          <w:sz w:val="24"/>
          <w:szCs w:val="24"/>
        </w:rPr>
        <w:t>Санкт</w:t>
      </w: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-</w:t>
      </w:r>
      <w:r w:rsidR="00DD0884">
        <w:rPr>
          <w:rFonts w:cstheme="minorHAnsi"/>
          <w:color w:val="000000"/>
          <w:sz w:val="24"/>
          <w:szCs w:val="24"/>
          <w:shd w:val="clear" w:color="auto" w:fill="FFFFFF"/>
        </w:rPr>
        <w:t>Петербурга бросил Оксфорд и стал зарабатывать на жизнь всевозможными способами, работая в агентстве по решению проблем, которые возникают у его бывших соотечественников в Лондоне. Да, на что только ему не приходится идти. Можно сказать, наглядное пособие для русских, мечтающих о жизни за границей.</w:t>
      </w:r>
    </w:p>
    <w:p w:rsidR="00F626CC" w:rsidRPr="00B705EE" w:rsidRDefault="00F626CC" w:rsidP="00BD6C86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F626CC" w:rsidRPr="00B705EE" w:rsidRDefault="002C18FF" w:rsidP="00BD6C86">
      <w:pPr>
        <w:spacing w:after="0"/>
        <w:rPr>
          <w:rStyle w:val="word"/>
          <w:rFonts w:cstheme="minorHAnsi"/>
          <w:color w:val="000000"/>
          <w:sz w:val="24"/>
          <w:szCs w:val="24"/>
        </w:rPr>
      </w:pPr>
      <w:r w:rsidRPr="00B705EE">
        <w:rPr>
          <w:rStyle w:val="word"/>
          <w:rFonts w:cstheme="minorHAnsi"/>
          <w:color w:val="000000"/>
          <w:sz w:val="24"/>
          <w:szCs w:val="24"/>
        </w:rPr>
        <w:t>«Меч», 2 сезон</w:t>
      </w:r>
    </w:p>
    <w:p w:rsidR="002C18FF" w:rsidRPr="00B705EE" w:rsidRDefault="002C18FF" w:rsidP="00BD6C86">
      <w:pPr>
        <w:spacing w:after="0"/>
        <w:rPr>
          <w:rStyle w:val="word"/>
          <w:rFonts w:cstheme="minorHAnsi"/>
          <w:color w:val="000000"/>
          <w:sz w:val="24"/>
          <w:szCs w:val="24"/>
        </w:rPr>
      </w:pPr>
      <w:r w:rsidRPr="00B705EE">
        <w:rPr>
          <w:rStyle w:val="word"/>
          <w:rFonts w:cstheme="minorHAnsi"/>
          <w:color w:val="000000"/>
          <w:sz w:val="24"/>
          <w:szCs w:val="24"/>
        </w:rPr>
        <w:t xml:space="preserve">Достойное продолжение вполне захватывающего действия в жанре криминального детектива. Вполне в духе русских сериалов, причем не нудных, а достаточно остросюжетных. Вообще, само словосочетание «русский детектив» вызывает у меня не очень лестные ассоциации, но сюжет этого сериала </w:t>
      </w:r>
      <w:r w:rsidR="004E2ABB" w:rsidRPr="00B705EE">
        <w:rPr>
          <w:rStyle w:val="word"/>
          <w:rFonts w:cstheme="minorHAnsi"/>
          <w:color w:val="000000"/>
          <w:sz w:val="24"/>
          <w:szCs w:val="24"/>
        </w:rPr>
        <w:t>превзошел мои ожидания</w:t>
      </w:r>
      <w:r w:rsidR="009C5864">
        <w:rPr>
          <w:rStyle w:val="word"/>
          <w:rFonts w:cstheme="minorHAnsi"/>
          <w:color w:val="000000"/>
          <w:sz w:val="24"/>
          <w:szCs w:val="24"/>
        </w:rPr>
        <w:t>, сюжетные линии обретают логическ</w:t>
      </w:r>
      <w:r w:rsidR="004E2ABB" w:rsidRPr="00B705EE">
        <w:rPr>
          <w:rStyle w:val="word"/>
          <w:rFonts w:cstheme="minorHAnsi"/>
          <w:color w:val="000000"/>
          <w:sz w:val="24"/>
          <w:szCs w:val="24"/>
        </w:rPr>
        <w:t>ое продолжение</w:t>
      </w:r>
      <w:r w:rsidRPr="00B705EE">
        <w:rPr>
          <w:rStyle w:val="word"/>
          <w:rFonts w:cstheme="minorHAnsi"/>
          <w:color w:val="000000"/>
          <w:sz w:val="24"/>
          <w:szCs w:val="24"/>
        </w:rPr>
        <w:t xml:space="preserve"> в новом сезоне.</w:t>
      </w:r>
    </w:p>
    <w:p w:rsidR="003B0D2F" w:rsidRPr="00B705EE" w:rsidRDefault="003B0D2F" w:rsidP="00BD6C86">
      <w:pPr>
        <w:spacing w:after="0"/>
        <w:rPr>
          <w:rStyle w:val="word"/>
          <w:rFonts w:cstheme="minorHAnsi"/>
          <w:color w:val="000000"/>
          <w:sz w:val="24"/>
          <w:szCs w:val="24"/>
        </w:rPr>
      </w:pPr>
    </w:p>
    <w:p w:rsidR="003B0D2F" w:rsidRPr="00B705EE" w:rsidRDefault="003B0D2F" w:rsidP="00BD6C86">
      <w:pPr>
        <w:spacing w:after="0"/>
        <w:rPr>
          <w:rStyle w:val="word"/>
          <w:rFonts w:cstheme="minorHAnsi"/>
          <w:color w:val="000000"/>
          <w:sz w:val="24"/>
          <w:szCs w:val="24"/>
        </w:rPr>
      </w:pPr>
      <w:r w:rsidRPr="00B705EE">
        <w:rPr>
          <w:rStyle w:val="word"/>
          <w:rFonts w:cstheme="minorHAnsi"/>
          <w:color w:val="000000"/>
          <w:sz w:val="24"/>
          <w:szCs w:val="24"/>
        </w:rPr>
        <w:t>«Игра. Реванш», 1 сезон</w:t>
      </w:r>
    </w:p>
    <w:p w:rsidR="003B0D2F" w:rsidRPr="00B705EE" w:rsidRDefault="003B0D2F" w:rsidP="00BD6C86">
      <w:pPr>
        <w:spacing w:after="0"/>
        <w:rPr>
          <w:rStyle w:val="word"/>
          <w:rFonts w:cstheme="minorHAnsi"/>
          <w:color w:val="000000"/>
          <w:sz w:val="24"/>
          <w:szCs w:val="24"/>
        </w:rPr>
      </w:pPr>
      <w:r w:rsidRPr="00B705EE">
        <w:rPr>
          <w:rStyle w:val="word"/>
          <w:rFonts w:cstheme="minorHAnsi"/>
          <w:color w:val="000000"/>
          <w:sz w:val="24"/>
          <w:szCs w:val="24"/>
        </w:rPr>
        <w:t xml:space="preserve">Сериал по стилю напоминает какую-то компьютерную </w:t>
      </w:r>
      <w:proofErr w:type="spellStart"/>
      <w:r w:rsidRPr="00B705EE">
        <w:rPr>
          <w:rStyle w:val="word"/>
          <w:rFonts w:cstheme="minorHAnsi"/>
          <w:color w:val="000000"/>
          <w:sz w:val="24"/>
          <w:szCs w:val="24"/>
        </w:rPr>
        <w:t>стрелялку</w:t>
      </w:r>
      <w:proofErr w:type="spellEnd"/>
      <w:r w:rsidRPr="00B705EE">
        <w:rPr>
          <w:rStyle w:val="word"/>
          <w:rFonts w:cstheme="minorHAnsi"/>
          <w:color w:val="000000"/>
          <w:sz w:val="24"/>
          <w:szCs w:val="24"/>
        </w:rPr>
        <w:t xml:space="preserve">, что, в принципе, в новинку для многих зрителей, в том числе - и для меня. Что касается сюжета, складывается такое ощущение, что Смолина хотят превратить в положительного героя. Зло в новом сезоне, по-видимому, будет воплощать Евгений </w:t>
      </w:r>
      <w:proofErr w:type="spellStart"/>
      <w:r w:rsidRPr="00B705EE">
        <w:rPr>
          <w:rStyle w:val="word"/>
          <w:rFonts w:cstheme="minorHAnsi"/>
          <w:color w:val="000000"/>
          <w:sz w:val="24"/>
          <w:szCs w:val="24"/>
        </w:rPr>
        <w:t>Стычкин</w:t>
      </w:r>
      <w:proofErr w:type="spellEnd"/>
      <w:r w:rsidRPr="00B705EE">
        <w:rPr>
          <w:rStyle w:val="word"/>
          <w:rFonts w:cstheme="minorHAnsi"/>
          <w:color w:val="000000"/>
          <w:sz w:val="24"/>
          <w:szCs w:val="24"/>
        </w:rPr>
        <w:t>. Интересно, каким образом смогут создать такой образ из такого миловидного актера. Что ж, будем ждать второго сезона.</w:t>
      </w:r>
    </w:p>
    <w:p w:rsidR="00BD6C86" w:rsidRPr="00B705EE" w:rsidRDefault="00BD6C86" w:rsidP="00BD6C86">
      <w:pPr>
        <w:spacing w:after="0"/>
        <w:rPr>
          <w:rFonts w:cstheme="minorHAnsi"/>
          <w:color w:val="000000"/>
          <w:sz w:val="24"/>
          <w:szCs w:val="24"/>
        </w:rPr>
      </w:pPr>
    </w:p>
    <w:p w:rsidR="00E14545" w:rsidRPr="00B705EE" w:rsidRDefault="00E14545" w:rsidP="00BD6C86">
      <w:pPr>
        <w:spacing w:after="0"/>
        <w:rPr>
          <w:rFonts w:cstheme="minorHAnsi"/>
          <w:color w:val="000000"/>
          <w:sz w:val="24"/>
          <w:szCs w:val="24"/>
        </w:rPr>
      </w:pPr>
      <w:r w:rsidRPr="00B705EE">
        <w:rPr>
          <w:rFonts w:cstheme="minorHAnsi"/>
          <w:color w:val="000000"/>
          <w:sz w:val="24"/>
          <w:szCs w:val="24"/>
        </w:rPr>
        <w:t xml:space="preserve">«Люк </w:t>
      </w:r>
      <w:proofErr w:type="spellStart"/>
      <w:r w:rsidRPr="00B705EE">
        <w:rPr>
          <w:rFonts w:cstheme="minorHAnsi"/>
          <w:color w:val="000000"/>
          <w:sz w:val="24"/>
          <w:szCs w:val="24"/>
        </w:rPr>
        <w:t>Кейдж</w:t>
      </w:r>
      <w:proofErr w:type="spellEnd"/>
      <w:r w:rsidRPr="00B705EE">
        <w:rPr>
          <w:rFonts w:cstheme="minorHAnsi"/>
          <w:color w:val="000000"/>
          <w:sz w:val="24"/>
          <w:szCs w:val="24"/>
        </w:rPr>
        <w:t>», 1 сезон</w:t>
      </w:r>
    </w:p>
    <w:p w:rsidR="00E14545" w:rsidRPr="00B705EE" w:rsidRDefault="00E14545" w:rsidP="00BD6C86">
      <w:pPr>
        <w:spacing w:after="0"/>
        <w:rPr>
          <w:rFonts w:cstheme="minorHAnsi"/>
          <w:color w:val="000000"/>
          <w:sz w:val="24"/>
          <w:szCs w:val="24"/>
        </w:rPr>
      </w:pPr>
      <w:r w:rsidRPr="00B705EE">
        <w:rPr>
          <w:rFonts w:cstheme="minorHAnsi"/>
          <w:color w:val="000000"/>
          <w:sz w:val="24"/>
          <w:szCs w:val="24"/>
        </w:rPr>
        <w:t xml:space="preserve">Захватывающий сюжет, герой, даже </w:t>
      </w:r>
      <w:proofErr w:type="spellStart"/>
      <w:r w:rsidRPr="00B705EE">
        <w:rPr>
          <w:rFonts w:cstheme="minorHAnsi"/>
          <w:color w:val="000000"/>
          <w:sz w:val="24"/>
          <w:szCs w:val="24"/>
        </w:rPr>
        <w:t>супергерой</w:t>
      </w:r>
      <w:proofErr w:type="spellEnd"/>
      <w:r w:rsidRPr="00B705EE">
        <w:rPr>
          <w:rFonts w:cstheme="minorHAnsi"/>
          <w:color w:val="000000"/>
          <w:sz w:val="24"/>
          <w:szCs w:val="24"/>
        </w:rPr>
        <w:t xml:space="preserve"> - народный борец за справедливость, защитник простых людей вызывающий всеобщее уважение и симпатию. Отличная идея – человек получает </w:t>
      </w:r>
      <w:proofErr w:type="spellStart"/>
      <w:r w:rsidRPr="00B705EE">
        <w:rPr>
          <w:rFonts w:cstheme="minorHAnsi"/>
          <w:color w:val="000000"/>
          <w:sz w:val="24"/>
          <w:szCs w:val="24"/>
        </w:rPr>
        <w:t>сверхспособности</w:t>
      </w:r>
      <w:proofErr w:type="spellEnd"/>
      <w:r w:rsidRPr="00B705EE">
        <w:rPr>
          <w:rFonts w:cstheme="minorHAnsi"/>
          <w:color w:val="000000"/>
          <w:sz w:val="24"/>
          <w:szCs w:val="24"/>
        </w:rPr>
        <w:t xml:space="preserve"> в результате неудачного эксперимента. Напоминает Человека-паука, который, кстати, выступает союзником Люка </w:t>
      </w:r>
      <w:proofErr w:type="spellStart"/>
      <w:r w:rsidRPr="00B705EE">
        <w:rPr>
          <w:rFonts w:cstheme="minorHAnsi"/>
          <w:color w:val="000000"/>
          <w:sz w:val="24"/>
          <w:szCs w:val="24"/>
        </w:rPr>
        <w:t>Кейджа</w:t>
      </w:r>
      <w:proofErr w:type="spellEnd"/>
      <w:r w:rsidRPr="00B705EE">
        <w:rPr>
          <w:rFonts w:cstheme="minorHAnsi"/>
          <w:color w:val="000000"/>
          <w:sz w:val="24"/>
          <w:szCs w:val="24"/>
        </w:rPr>
        <w:t xml:space="preserve"> в комиксах</w:t>
      </w:r>
      <w:r w:rsidR="007E4F93" w:rsidRPr="00B705EE">
        <w:rPr>
          <w:rFonts w:cstheme="minorHAnsi"/>
          <w:color w:val="000000"/>
          <w:sz w:val="24"/>
          <w:szCs w:val="24"/>
        </w:rPr>
        <w:t xml:space="preserve"> о Силаче.</w:t>
      </w:r>
    </w:p>
    <w:p w:rsidR="00E14545" w:rsidRPr="00B705EE" w:rsidRDefault="00E14545" w:rsidP="00BD6C86">
      <w:pPr>
        <w:spacing w:after="0"/>
        <w:rPr>
          <w:rFonts w:cstheme="minorHAnsi"/>
          <w:color w:val="000000"/>
          <w:sz w:val="24"/>
          <w:szCs w:val="24"/>
        </w:rPr>
      </w:pPr>
    </w:p>
    <w:p w:rsidR="00EF452B" w:rsidRPr="00B705EE" w:rsidRDefault="00BF65B7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"Тупой и еще тупее 2" (2015) HD</w:t>
      </w:r>
      <w:proofErr w:type="gramStart"/>
      <w:r w:rsidRPr="00B705EE">
        <w:rPr>
          <w:rFonts w:cstheme="minorHAnsi"/>
          <w:color w:val="000000"/>
          <w:sz w:val="24"/>
          <w:szCs w:val="24"/>
        </w:rPr>
        <w:br/>
      </w: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Н</w:t>
      </w:r>
      <w:proofErr w:type="gramEnd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адо признать, что Джим Керри и Джеф</w:t>
      </w:r>
      <w:r w:rsidR="00F626CC" w:rsidRPr="00B705EE">
        <w:rPr>
          <w:rFonts w:cstheme="minorHAnsi"/>
          <w:color w:val="000000"/>
          <w:sz w:val="24"/>
          <w:szCs w:val="24"/>
          <w:shd w:val="clear" w:color="auto" w:fill="FFFFFF"/>
        </w:rPr>
        <w:t>ф</w:t>
      </w: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 Дэниелс так же очаровательны и обаятельны и даже 20 лет спустя представляют вполне гармоничный актёрский д</w:t>
      </w:r>
      <w:r w:rsidR="00EF452B" w:rsidRPr="00B705EE">
        <w:rPr>
          <w:rFonts w:cstheme="minorHAnsi"/>
          <w:color w:val="000000"/>
          <w:sz w:val="24"/>
          <w:szCs w:val="24"/>
          <w:shd w:val="clear" w:color="auto" w:fill="FFFFFF"/>
        </w:rPr>
        <w:t>уэт. Но есть и о чем сожалеть -  вторая часть</w:t>
      </w:r>
      <w:r w:rsidR="00F626CC"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 всем полюбившейся комедии пестрит пошлыми шутками, порой такими, которые могут вызвать только отвращение. Наверное, дань современной моде. Словом, времена меняются, но талант не пропьешь.</w:t>
      </w:r>
      <w:r w:rsidR="00EF452B"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14424D" w:rsidRPr="00B705EE" w:rsidRDefault="0014424D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«На гребне волны» (2015)</w:t>
      </w:r>
    </w:p>
    <w:p w:rsidR="0014424D" w:rsidRPr="00B705EE" w:rsidRDefault="00731C8F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Многообещающий сюжет. Работу этих актеров буду наблюдать впервые, поэтому говорить об их фактурности и качестве игры не могу, однако радует, что на этот раз агент ФБР молодой, что, согласитесь, не так часто встречается. Будет интересно посмотреть, как герой справится с ситуацией, что выйдет из его внедрения в преступный мир и, наконец, что же окажется сильнее в этой борьбе настоящей мужской дружбы и профессионального долга.</w:t>
      </w:r>
    </w:p>
    <w:p w:rsidR="001F3635" w:rsidRPr="00B705EE" w:rsidRDefault="001F3635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1F3635" w:rsidRPr="00B705EE" w:rsidRDefault="001F3635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«Цветок папоротника», 1 сезон</w:t>
      </w:r>
    </w:p>
    <w:p w:rsidR="001F3635" w:rsidRPr="00B705EE" w:rsidRDefault="000C652B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Работы в жанре </w:t>
      </w:r>
      <w:proofErr w:type="spellStart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фэнтези</w:t>
      </w:r>
      <w:proofErr w:type="spellEnd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, как правило, радуют зрителей либо оригинальностью сюжета, либо </w:t>
      </w:r>
      <w:proofErr w:type="gramStart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невероятными</w:t>
      </w:r>
      <w:proofErr w:type="gramEnd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спецефектами</w:t>
      </w:r>
      <w:proofErr w:type="spellEnd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. Для хотя бы мало-мальски искушенной аудитории предпочтительнее первый вариант. По-видимому, создатели сериала «Цветок папоротника» выбрали этот вариант. Отчаянность молодого археолога предвещает захватывающие приключения, а встреча с двумя девушками, возможно, незаурядную любовную линию сюжета.</w:t>
      </w:r>
    </w:p>
    <w:p w:rsidR="00C22D82" w:rsidRPr="00B705EE" w:rsidRDefault="00C22D82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C22D82" w:rsidRPr="00B705EE" w:rsidRDefault="00C30B35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«Шаман», 3 сезон</w:t>
      </w:r>
    </w:p>
    <w:p w:rsidR="00C30B35" w:rsidRPr="00B705EE" w:rsidRDefault="00C30B35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Любопытно, к чему приведут новые приключения героя, обладающего таким непростым характером, но обаятельного и вызывающего симпатию хотя бы благодаря тому, что он в одиночку вырастил сына, сумевшего устроиться в институт МВД. </w:t>
      </w:r>
      <w:proofErr w:type="spellStart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Пародоксально</w:t>
      </w:r>
      <w:proofErr w:type="spellEnd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, но порой для того, чтобы справедливость восторжествовала, приходится перейти черту закона. Надеюсь, Ивану удастся держаться в рамках.</w:t>
      </w:r>
    </w:p>
    <w:p w:rsidR="0053664E" w:rsidRPr="00B705EE" w:rsidRDefault="0053664E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53664E" w:rsidRPr="00B705EE" w:rsidRDefault="0053664E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Вашингтоны</w:t>
      </w:r>
      <w:proofErr w:type="spellEnd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», 1 сезон</w:t>
      </w:r>
    </w:p>
    <w:p w:rsidR="0053664E" w:rsidRPr="00B705EE" w:rsidRDefault="0053664E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О</w:t>
      </w:r>
      <w:r w:rsidR="00C47CEB" w:rsidRPr="00B705EE">
        <w:rPr>
          <w:rFonts w:cstheme="minorHAnsi"/>
          <w:color w:val="000000"/>
          <w:sz w:val="24"/>
          <w:szCs w:val="24"/>
          <w:shd w:val="clear" w:color="auto" w:fill="FFFFFF"/>
        </w:rPr>
        <w:t>ригинальная история с приносящим перемены в жизнь семьи известием о наличии ранее неизвестного родственника. Та еще гремучая смесь получается, когда смешиваются такие ингредиенты, как дела кровных уз и финансовые вопросы. На протяжении сезона происходят вполне логичные, но достаточно непредсказуемые повороты сюжета.</w:t>
      </w:r>
    </w:p>
    <w:p w:rsidR="00BF6DC2" w:rsidRPr="00B705EE" w:rsidRDefault="00BF6DC2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BF6DC2" w:rsidRPr="00B705EE" w:rsidRDefault="00BF6DC2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«Американское преступление», 1 сезон</w:t>
      </w:r>
    </w:p>
    <w:p w:rsidR="00BF6DC2" w:rsidRPr="00B705EE" w:rsidRDefault="00BF6DC2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Сериал отличает смелый подход </w:t>
      </w:r>
      <w:r w:rsidR="00EF7200"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к повествованию на такие темы, как расовая и сексуальная дискриминация. Драма высшего качества, захватывающая и волнующая. Так как Джон </w:t>
      </w:r>
      <w:proofErr w:type="spellStart"/>
      <w:r w:rsidR="00EF7200" w:rsidRPr="00B705EE">
        <w:rPr>
          <w:rFonts w:cstheme="minorHAnsi"/>
          <w:color w:val="000000"/>
          <w:sz w:val="24"/>
          <w:szCs w:val="24"/>
          <w:shd w:val="clear" w:color="auto" w:fill="FFFFFF"/>
        </w:rPr>
        <w:t>Ридли</w:t>
      </w:r>
      <w:proofErr w:type="spellEnd"/>
      <w:r w:rsidR="00EF7200" w:rsidRPr="00B705EE">
        <w:rPr>
          <w:rFonts w:cstheme="minorHAnsi"/>
          <w:color w:val="000000"/>
          <w:sz w:val="24"/>
          <w:szCs w:val="24"/>
          <w:shd w:val="clear" w:color="auto" w:fill="FFFFFF"/>
        </w:rPr>
        <w:t>, создатель сериала, является лауреатом премии «Оскар», его работа соответствует такому уровню и придется по вкусу искушенным любителям этого жанра.</w:t>
      </w:r>
    </w:p>
    <w:p w:rsidR="00EF7200" w:rsidRPr="00B705EE" w:rsidRDefault="00EF7200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EF7200" w:rsidRPr="00B705EE" w:rsidRDefault="00763497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«Шепот», 1 сезон</w:t>
      </w:r>
    </w:p>
    <w:p w:rsidR="00763497" w:rsidRPr="00B705EE" w:rsidRDefault="00763497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История о вселении в тела детей инопланетян, признаться, вызывает чувство ужаса</w:t>
      </w:r>
      <w:r w:rsidR="00B40CD4"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, несмотря на то, что, на самом деле, жанр этой работы Су </w:t>
      </w:r>
      <w:proofErr w:type="spellStart"/>
      <w:r w:rsidR="00B40CD4" w:rsidRPr="00B705EE">
        <w:rPr>
          <w:rFonts w:cstheme="minorHAnsi"/>
          <w:color w:val="000000"/>
          <w:sz w:val="24"/>
          <w:szCs w:val="24"/>
          <w:shd w:val="clear" w:color="auto" w:fill="FFFFFF"/>
        </w:rPr>
        <w:t>Хью</w:t>
      </w:r>
      <w:proofErr w:type="spellEnd"/>
      <w:r w:rsidR="00B40CD4"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 – научная фантастика</w:t>
      </w: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. Одна из пострадавших, шестилетняя девочка, едва не совершает убийство собственной матери.</w:t>
      </w:r>
      <w:r w:rsidR="00B40CD4"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 Актерская игра на уровне, сюжет развивается оригинально, - словом,</w:t>
      </w:r>
      <w:r w:rsidR="00103627"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 острые ощущения гарантирован</w:t>
      </w:r>
      <w:r w:rsidR="00B40CD4" w:rsidRPr="00B705EE">
        <w:rPr>
          <w:rFonts w:cstheme="minorHAnsi"/>
          <w:color w:val="000000"/>
          <w:sz w:val="24"/>
          <w:szCs w:val="24"/>
          <w:shd w:val="clear" w:color="auto" w:fill="FFFFFF"/>
        </w:rPr>
        <w:t>ы.</w:t>
      </w:r>
    </w:p>
    <w:p w:rsidR="00700B2E" w:rsidRPr="00B705EE" w:rsidRDefault="00700B2E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700B2E" w:rsidRPr="00B705EE" w:rsidRDefault="00700B2E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Галлиполийская</w:t>
      </w:r>
      <w:proofErr w:type="spellEnd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 история», 1 сезон</w:t>
      </w:r>
    </w:p>
    <w:p w:rsidR="00700B2E" w:rsidRPr="00B705EE" w:rsidRDefault="005847E3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Style w:val="word"/>
          <w:rFonts w:cstheme="minorHAnsi"/>
          <w:color w:val="000000"/>
          <w:sz w:val="24"/>
          <w:szCs w:val="24"/>
        </w:rPr>
        <w:lastRenderedPageBreak/>
        <w:t>Исторический</w:t>
      </w:r>
      <w:r w:rsidRPr="00B705EE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B705EE">
        <w:rPr>
          <w:rStyle w:val="word"/>
          <w:rFonts w:cstheme="minorHAnsi"/>
          <w:color w:val="000000"/>
          <w:sz w:val="24"/>
          <w:szCs w:val="24"/>
        </w:rPr>
        <w:t>военный</w:t>
      </w:r>
      <w:r w:rsidRPr="00B705EE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B705EE">
        <w:rPr>
          <w:rStyle w:val="word"/>
          <w:rFonts w:cstheme="minorHAnsi"/>
          <w:color w:val="000000"/>
          <w:sz w:val="24"/>
          <w:szCs w:val="24"/>
        </w:rPr>
        <w:t>сериал</w:t>
      </w:r>
      <w:r w:rsidRPr="00B705EE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B705EE">
        <w:rPr>
          <w:rStyle w:val="word"/>
          <w:rFonts w:cstheme="minorHAnsi"/>
          <w:color w:val="000000"/>
          <w:sz w:val="24"/>
          <w:szCs w:val="24"/>
        </w:rPr>
        <w:t>переносит</w:t>
      </w:r>
      <w:r w:rsidRPr="00B705EE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B705EE">
        <w:rPr>
          <w:rStyle w:val="word"/>
          <w:rFonts w:cstheme="minorHAnsi"/>
          <w:color w:val="000000"/>
          <w:sz w:val="24"/>
          <w:szCs w:val="24"/>
        </w:rPr>
        <w:t>нас</w:t>
      </w:r>
      <w:r w:rsidRPr="00B705EE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B705EE">
        <w:rPr>
          <w:rStyle w:val="word"/>
          <w:rFonts w:cstheme="minorHAnsi"/>
          <w:color w:val="000000"/>
          <w:sz w:val="24"/>
          <w:szCs w:val="24"/>
        </w:rPr>
        <w:t>в</w:t>
      </w:r>
      <w:r w:rsidRPr="00B705EE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B705EE">
        <w:rPr>
          <w:rStyle w:val="word"/>
          <w:rFonts w:cstheme="minorHAnsi"/>
          <w:color w:val="000000"/>
          <w:sz w:val="24"/>
          <w:szCs w:val="24"/>
        </w:rPr>
        <w:t>далекий</w:t>
      </w:r>
      <w:r w:rsidRPr="00B705EE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B705EE">
        <w:rPr>
          <w:rStyle w:val="word"/>
          <w:rFonts w:cstheme="minorHAnsi"/>
          <w:color w:val="000000"/>
          <w:sz w:val="24"/>
          <w:szCs w:val="24"/>
        </w:rPr>
        <w:t>1915</w:t>
      </w:r>
      <w:r w:rsidRPr="00B705EE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B705EE">
        <w:rPr>
          <w:rStyle w:val="word"/>
          <w:rFonts w:cstheme="minorHAnsi"/>
          <w:color w:val="000000"/>
          <w:sz w:val="24"/>
          <w:szCs w:val="24"/>
        </w:rPr>
        <w:t>год</w:t>
      </w: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B705EE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B705EE">
        <w:rPr>
          <w:rStyle w:val="word"/>
          <w:rFonts w:cstheme="minorHAnsi"/>
          <w:color w:val="000000"/>
          <w:sz w:val="24"/>
          <w:szCs w:val="24"/>
        </w:rPr>
        <w:t>когда</w:t>
      </w:r>
      <w:r w:rsidRPr="00B705EE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B705EE">
        <w:rPr>
          <w:rStyle w:val="word"/>
          <w:rFonts w:cstheme="minorHAnsi"/>
          <w:color w:val="000000"/>
          <w:sz w:val="24"/>
          <w:szCs w:val="24"/>
        </w:rPr>
        <w:t>произошло</w:t>
      </w:r>
      <w:r w:rsidRPr="00B705EE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B705EE">
        <w:rPr>
          <w:rStyle w:val="word"/>
          <w:rFonts w:cstheme="minorHAnsi"/>
          <w:color w:val="000000"/>
          <w:sz w:val="24"/>
          <w:szCs w:val="24"/>
        </w:rPr>
        <w:t>вторжение</w:t>
      </w:r>
      <w:r w:rsidRPr="00B705EE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B705EE">
        <w:rPr>
          <w:rStyle w:val="word"/>
          <w:rFonts w:cstheme="minorHAnsi"/>
          <w:color w:val="000000"/>
          <w:sz w:val="24"/>
          <w:szCs w:val="24"/>
        </w:rPr>
        <w:t>британских</w:t>
      </w:r>
      <w:r w:rsidRPr="00B705EE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B705EE">
        <w:rPr>
          <w:rStyle w:val="word"/>
          <w:rFonts w:cstheme="minorHAnsi"/>
          <w:color w:val="000000"/>
          <w:sz w:val="24"/>
          <w:szCs w:val="24"/>
        </w:rPr>
        <w:t>и</w:t>
      </w:r>
      <w:r w:rsidRPr="00B705EE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B705EE">
        <w:rPr>
          <w:rStyle w:val="word"/>
          <w:rFonts w:cstheme="minorHAnsi"/>
          <w:color w:val="000000"/>
          <w:sz w:val="24"/>
          <w:szCs w:val="24"/>
        </w:rPr>
        <w:t>союзных</w:t>
      </w:r>
      <w:r w:rsidRPr="00B705EE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B705EE">
        <w:rPr>
          <w:rStyle w:val="word"/>
          <w:rFonts w:cstheme="minorHAnsi"/>
          <w:color w:val="000000"/>
          <w:sz w:val="24"/>
          <w:szCs w:val="24"/>
        </w:rPr>
        <w:t>войск</w:t>
      </w:r>
      <w:r w:rsidRPr="00B705EE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B705EE">
        <w:rPr>
          <w:rStyle w:val="word"/>
          <w:rFonts w:cstheme="minorHAnsi"/>
          <w:color w:val="000000"/>
          <w:sz w:val="24"/>
          <w:szCs w:val="24"/>
        </w:rPr>
        <w:t>в</w:t>
      </w:r>
      <w:r w:rsidRPr="00B705EE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B705EE">
        <w:rPr>
          <w:rStyle w:val="word"/>
          <w:rFonts w:cstheme="minorHAnsi"/>
          <w:color w:val="000000"/>
          <w:sz w:val="24"/>
          <w:szCs w:val="24"/>
        </w:rPr>
        <w:t>Галлиполи</w:t>
      </w: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B705EE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B705EE">
        <w:rPr>
          <w:rStyle w:val="word"/>
          <w:rFonts w:cstheme="minorHAnsi"/>
          <w:color w:val="000000"/>
          <w:sz w:val="24"/>
          <w:szCs w:val="24"/>
        </w:rPr>
        <w:t>полуострове</w:t>
      </w:r>
      <w:r w:rsidRPr="00B705EE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B705EE">
        <w:rPr>
          <w:rStyle w:val="word"/>
          <w:rFonts w:cstheme="minorHAnsi"/>
          <w:color w:val="000000"/>
          <w:sz w:val="24"/>
          <w:szCs w:val="24"/>
        </w:rPr>
        <w:t>в</w:t>
      </w:r>
      <w:r w:rsidRPr="00B705EE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B705EE">
        <w:rPr>
          <w:rStyle w:val="word"/>
          <w:rFonts w:cstheme="minorHAnsi"/>
          <w:color w:val="000000"/>
          <w:sz w:val="24"/>
          <w:szCs w:val="24"/>
        </w:rPr>
        <w:t>европейской</w:t>
      </w:r>
      <w:r w:rsidRPr="00B705EE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B705EE">
        <w:rPr>
          <w:rStyle w:val="word"/>
          <w:rFonts w:cstheme="minorHAnsi"/>
          <w:color w:val="000000"/>
          <w:sz w:val="24"/>
          <w:szCs w:val="24"/>
        </w:rPr>
        <w:t>части</w:t>
      </w:r>
      <w:r w:rsidRPr="00B705EE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B705EE">
        <w:rPr>
          <w:rStyle w:val="word"/>
          <w:rFonts w:cstheme="minorHAnsi"/>
          <w:color w:val="000000"/>
          <w:sz w:val="24"/>
          <w:szCs w:val="24"/>
        </w:rPr>
        <w:t>Турции</w:t>
      </w: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B705EE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B705EE">
        <w:rPr>
          <w:rStyle w:val="word"/>
          <w:rFonts w:cstheme="minorHAnsi"/>
          <w:color w:val="000000"/>
          <w:sz w:val="24"/>
          <w:szCs w:val="24"/>
        </w:rPr>
        <w:t>В</w:t>
      </w:r>
      <w:r w:rsidRPr="00B705EE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B705EE">
        <w:rPr>
          <w:rStyle w:val="word"/>
          <w:rFonts w:cstheme="minorHAnsi"/>
          <w:color w:val="000000"/>
          <w:sz w:val="24"/>
          <w:szCs w:val="24"/>
        </w:rPr>
        <w:t>центре</w:t>
      </w:r>
      <w:r w:rsidRPr="00B705EE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B705EE">
        <w:rPr>
          <w:rStyle w:val="word"/>
          <w:rFonts w:cstheme="minorHAnsi"/>
          <w:color w:val="000000"/>
          <w:sz w:val="24"/>
          <w:szCs w:val="24"/>
        </w:rPr>
        <w:t>повествования</w:t>
      </w:r>
      <w:r w:rsidRPr="00B705EE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– легендарные бои между войсками Антанты и османскими войсками в ходе</w:t>
      </w:r>
      <w:proofErr w:type="gramStart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 П</w:t>
      </w:r>
      <w:proofErr w:type="gramEnd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ервой мировой войны. Военная тематика искусно разбавлена историей трех журналистов, прибывших туда для сообщения о ходе войны.</w:t>
      </w:r>
    </w:p>
    <w:p w:rsidR="00495F27" w:rsidRPr="00B705EE" w:rsidRDefault="00495F27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495F27" w:rsidRPr="00B705EE" w:rsidRDefault="00495F27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«Восьмое чувство», 1 сезон</w:t>
      </w:r>
    </w:p>
    <w:p w:rsidR="00495F27" w:rsidRPr="00B705EE" w:rsidRDefault="00495F27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А Вам никогда не казалось, что, несмотря на огромном расстояние, которое разделяет Вас с близким человеком, Вы чувствуете какую-то связь с ними и будто даже телепатически общаетесь с ним?</w:t>
      </w:r>
      <w:r w:rsidR="00AB1771"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 Так вот, здесь другое дело. Подобная связь возникает между совершенно не знакомыми до возникновения этого необычного явления людьми. Случайность? Оказывается, их пытаются </w:t>
      </w:r>
      <w:proofErr w:type="gramStart"/>
      <w:r w:rsidR="00AB1771" w:rsidRPr="00B705EE">
        <w:rPr>
          <w:rFonts w:cstheme="minorHAnsi"/>
          <w:color w:val="000000"/>
          <w:sz w:val="24"/>
          <w:szCs w:val="24"/>
          <w:shd w:val="clear" w:color="auto" w:fill="FFFFFF"/>
        </w:rPr>
        <w:t>собрать в одном месте с целью убить</w:t>
      </w:r>
      <w:proofErr w:type="gramEnd"/>
      <w:r w:rsidR="00AB1771"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 всех! Хотите узнать, кто и за что – смотрите.</w:t>
      </w:r>
    </w:p>
    <w:p w:rsidR="007D3416" w:rsidRPr="00B705EE" w:rsidRDefault="007D3416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7D3416" w:rsidRPr="00B705EE" w:rsidRDefault="007D3416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«Эверест» (2015)</w:t>
      </w:r>
    </w:p>
    <w:p w:rsidR="007D3416" w:rsidRPr="00B705EE" w:rsidRDefault="00C46373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Захватывающий триллер драма обещает на протяжении всего фильма держать зрителя в напряжении. Покоряя легендарную вершину, ни много ни мало 3 экспедиции попадают в буран, в результате чего погибают 8 альпинистов. Случаен ли исход событий? Наверное, для достижения такой цели нужно не только иметь потрясающую физическую подготовку</w:t>
      </w:r>
      <w:r w:rsidR="0055418A"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 и сил воли, но и в нужный момент суметь преодолеть самого себя.</w:t>
      </w:r>
    </w:p>
    <w:p w:rsidR="00147DC1" w:rsidRPr="00B705EE" w:rsidRDefault="00147DC1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147DC1" w:rsidRPr="00B705EE" w:rsidRDefault="00147DC1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Рикки</w:t>
      </w:r>
      <w:proofErr w:type="spellEnd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 и Вспышка» (2015)</w:t>
      </w:r>
    </w:p>
    <w:p w:rsidR="00147DC1" w:rsidRPr="00B705EE" w:rsidRDefault="00147DC1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Насколько же порой сложно сделать этот нелегкий выбор между семьей и карьерой! Приходится это сделать и </w:t>
      </w:r>
      <w:proofErr w:type="spellStart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Рикки</w:t>
      </w:r>
      <w:proofErr w:type="spellEnd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 – героине трагикомедии, когда-то покинувшей семью – дочь и мужа – ради достижения популярности на поприще рок-музыки. Однако нам часто приходится жалеть о </w:t>
      </w:r>
      <w:proofErr w:type="gramStart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содеянном</w:t>
      </w:r>
      <w:proofErr w:type="gramEnd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. К счастью, героиня переосмысляет свой поступок и получает от судьбы шанс все исправить. Очень жизненная история.</w:t>
      </w:r>
    </w:p>
    <w:p w:rsidR="00F4596D" w:rsidRPr="00B705EE" w:rsidRDefault="00F4596D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F4596D" w:rsidRPr="00B705EE" w:rsidRDefault="00F4596D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«Хватай и беги» (2015)</w:t>
      </w:r>
    </w:p>
    <w:p w:rsidR="00F4596D" w:rsidRPr="00B705EE" w:rsidRDefault="00F4596D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Сам по себе жанр комедийного ужаса невероятно оригинален. </w:t>
      </w:r>
      <w:r w:rsidR="00052D45"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При просмотре подобных фильмов зритель испытывает два самых сильных и потрясающих человеческую душу состояния – страх и смех. </w:t>
      </w:r>
      <w:proofErr w:type="spellStart"/>
      <w:r w:rsidR="00052D45" w:rsidRPr="00B705EE">
        <w:rPr>
          <w:rFonts w:cstheme="minorHAnsi"/>
          <w:color w:val="000000"/>
          <w:sz w:val="24"/>
          <w:szCs w:val="24"/>
          <w:shd w:val="clear" w:color="auto" w:fill="FFFFFF"/>
        </w:rPr>
        <w:t>Робби</w:t>
      </w:r>
      <w:proofErr w:type="spellEnd"/>
      <w:r w:rsidR="00052D45"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52D45" w:rsidRPr="00B705EE">
        <w:rPr>
          <w:rFonts w:cstheme="minorHAnsi"/>
          <w:color w:val="000000"/>
          <w:sz w:val="24"/>
          <w:szCs w:val="24"/>
          <w:shd w:val="clear" w:color="auto" w:fill="FFFFFF"/>
        </w:rPr>
        <w:t>Пикеринг</w:t>
      </w:r>
      <w:proofErr w:type="spellEnd"/>
      <w:r w:rsidR="00052D45"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 порадовал нас незаурядным воплощением на экране истории о вторжении пришельцев, а также о кровопийцах и зомби среди нас. В общем, равнодушным к этой картине остаться просто невозможно.</w:t>
      </w:r>
    </w:p>
    <w:p w:rsidR="00AE6CA0" w:rsidRPr="00B705EE" w:rsidRDefault="00AE6CA0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AE6CA0" w:rsidRPr="00B705EE" w:rsidRDefault="00AE6CA0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«Матильда» (2015)</w:t>
      </w:r>
    </w:p>
    <w:p w:rsidR="00AE6CA0" w:rsidRPr="00B705EE" w:rsidRDefault="00AE6CA0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В основу кинокартины легла история о легендарной любви последнего русского императора к звезде русского балета. Остросюжетное действие, характерность знаменитых героев, роковая любовь, способная даже изменить ход истории целого государства – все это происходит на фоне потрясающей русской архитектуры.</w:t>
      </w:r>
      <w:r w:rsidR="00F71FCF"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 Драма чувств, разворачивавшаяся в далеком прошлом, не может оставить равнодушным.</w:t>
      </w:r>
    </w:p>
    <w:p w:rsidR="004D3FAC" w:rsidRPr="00B705EE" w:rsidRDefault="004D3FAC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4D3FAC" w:rsidRPr="00B705EE" w:rsidRDefault="004D3FAC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«Эшби» (2015)</w:t>
      </w:r>
    </w:p>
    <w:p w:rsidR="004D3FAC" w:rsidRPr="00B705EE" w:rsidRDefault="00CD57BE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 xml:space="preserve">Да, вот так порой оказывается: завязав с человеком крепкую дружбу, ты готов поведать ему все свои самые сокровенные тайны, позволяешь ему знать о тебе практически все и думаешь, что сам все о нем знаешь. Но все оказывается иначе и выясняется, что ты не имел четкого представления о человеке, с которым, казалось бы, знаком очень близко. Так происходит и с героем фильма по имени </w:t>
      </w:r>
      <w:proofErr w:type="spellStart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Эд</w:t>
      </w:r>
      <w:proofErr w:type="spellEnd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, который вдруг узнает, что его друг – бывший </w:t>
      </w:r>
      <w:proofErr w:type="gramStart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киллер</w:t>
      </w:r>
      <w:proofErr w:type="gramEnd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 ЦРУ, которому осталось недолго.</w:t>
      </w:r>
    </w:p>
    <w:p w:rsidR="00D86AEC" w:rsidRPr="00B705EE" w:rsidRDefault="00D86AEC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D86AEC" w:rsidRPr="00B705EE" w:rsidRDefault="005C6B07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«Комната разочарований» (2015)</w:t>
      </w:r>
    </w:p>
    <w:p w:rsidR="005C6B07" w:rsidRPr="00B705EE" w:rsidRDefault="005C6B07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Наверняка многим приходилось слышать такое крылатое выражение, как «ящик Пандоры». Это обитель зла, импровизированный сосуд, открыв который человек дает пропуск в наш мир чему-то неизведанному и ужасающему. Эта идея и легла в основу триллера под названием «Комната разочарований»</w:t>
      </w:r>
      <w:r w:rsidR="0044433F"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44433F" w:rsidRPr="00B705EE">
        <w:rPr>
          <w:rFonts w:cstheme="minorHAnsi"/>
          <w:color w:val="000000"/>
          <w:sz w:val="24"/>
          <w:szCs w:val="24"/>
          <w:shd w:val="clear" w:color="auto" w:fill="FFFFFF"/>
        </w:rPr>
        <w:t>Нечто, заставляющее стыть кровь в жилах выпускают</w:t>
      </w:r>
      <w:proofErr w:type="gramEnd"/>
      <w:r w:rsidR="0044433F"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 мать с сыном, открыв чердак обычного сельского дома.</w:t>
      </w:r>
    </w:p>
    <w:p w:rsidR="00CA6237" w:rsidRPr="00B705EE" w:rsidRDefault="00CA6237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CA6237" w:rsidRPr="00B705EE" w:rsidRDefault="00CA6237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«Черная месса» (2015)</w:t>
      </w:r>
    </w:p>
    <w:p w:rsidR="00CA6237" w:rsidRPr="00B705EE" w:rsidRDefault="00996DD7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Джонни </w:t>
      </w:r>
      <w:proofErr w:type="spellStart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Дэппу</w:t>
      </w:r>
      <w:proofErr w:type="spellEnd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, с его мощным отрицательным обаянием и невероятной актерской игрой, как никому другому к лицу роли людей вне закона. Не стала исключением и его роль в фильме «Черная месса», где он сыграл</w:t>
      </w:r>
      <w:r w:rsidR="0050398A"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 гангстера, проведшего 16 лет своей жизни в бегах. 80-летний преступник </w:t>
      </w:r>
      <w:proofErr w:type="spellStart"/>
      <w:r w:rsidR="0050398A" w:rsidRPr="00B705EE">
        <w:rPr>
          <w:rFonts w:cstheme="minorHAnsi"/>
          <w:color w:val="000000"/>
          <w:sz w:val="24"/>
          <w:szCs w:val="24"/>
          <w:shd w:val="clear" w:color="auto" w:fill="FFFFFF"/>
        </w:rPr>
        <w:t>Булджер</w:t>
      </w:r>
      <w:proofErr w:type="spellEnd"/>
      <w:r w:rsidR="0050398A"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 обвиняется в рэкете и был причастен к 19 убийствам, однако служил в ФБР. Интересно, как </w:t>
      </w:r>
      <w:proofErr w:type="spellStart"/>
      <w:r w:rsidR="0050398A" w:rsidRPr="00B705EE">
        <w:rPr>
          <w:rFonts w:cstheme="minorHAnsi"/>
          <w:color w:val="000000"/>
          <w:sz w:val="24"/>
          <w:szCs w:val="24"/>
          <w:shd w:val="clear" w:color="auto" w:fill="FFFFFF"/>
        </w:rPr>
        <w:t>Депп</w:t>
      </w:r>
      <w:proofErr w:type="spellEnd"/>
      <w:r w:rsidR="0050398A"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 сработался с </w:t>
      </w:r>
      <w:r w:rsidR="00560521"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Бенедиктом </w:t>
      </w:r>
      <w:proofErr w:type="spellStart"/>
      <w:r w:rsidR="0050398A" w:rsidRPr="00B705EE">
        <w:rPr>
          <w:rFonts w:cstheme="minorHAnsi"/>
          <w:color w:val="000000"/>
          <w:sz w:val="24"/>
          <w:szCs w:val="24"/>
          <w:shd w:val="clear" w:color="auto" w:fill="FFFFFF"/>
        </w:rPr>
        <w:t>Камбербэтчем</w:t>
      </w:r>
      <w:proofErr w:type="spellEnd"/>
      <w:r w:rsidR="00560521" w:rsidRPr="00B705EE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0B387E" w:rsidRPr="00B705EE" w:rsidRDefault="000B387E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0B387E" w:rsidRPr="00B705EE" w:rsidRDefault="000B387E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«Пациент Зеро» (2015)</w:t>
      </w:r>
    </w:p>
    <w:p w:rsidR="000B387E" w:rsidRPr="00B705EE" w:rsidRDefault="00A26D01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Зажигательный мальчишник на острове Карибского бассейна обернулся для героев фильма</w:t>
      </w:r>
      <w:r w:rsidR="003548A8"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 настоящим кошмаром – они столкнулись со смертоносным заболеванием. </w:t>
      </w:r>
      <w:r w:rsidR="0081458B" w:rsidRPr="00B705EE">
        <w:rPr>
          <w:rFonts w:cstheme="minorHAnsi"/>
          <w:color w:val="000000"/>
          <w:sz w:val="24"/>
          <w:szCs w:val="24"/>
          <w:shd w:val="clear" w:color="auto" w:fill="FFFFFF"/>
        </w:rPr>
        <w:t>Человек, которого поражал этот недуг, начинал совершать поступки, потрясающие своей жестокостью, а впоследствии умирал. Оригиналь</w:t>
      </w:r>
      <w:r w:rsidR="0045695A" w:rsidRPr="00B705EE">
        <w:rPr>
          <w:rFonts w:cstheme="minorHAnsi"/>
          <w:color w:val="000000"/>
          <w:sz w:val="24"/>
          <w:szCs w:val="24"/>
          <w:shd w:val="clear" w:color="auto" w:fill="FFFFFF"/>
        </w:rPr>
        <w:t>ный сюжет о поиске противоядия, необычная постановка.</w:t>
      </w:r>
    </w:p>
    <w:p w:rsidR="00460691" w:rsidRPr="00B705EE" w:rsidRDefault="00460691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460691" w:rsidRPr="00B705EE" w:rsidRDefault="00460691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«Мушкетеры», 2 сезон</w:t>
      </w:r>
    </w:p>
    <w:p w:rsidR="00460691" w:rsidRPr="00B705EE" w:rsidRDefault="00935EE3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Культовые герои </w:t>
      </w:r>
      <w:r w:rsidR="009B42F5" w:rsidRPr="00B705EE">
        <w:rPr>
          <w:rFonts w:cstheme="minorHAnsi"/>
          <w:color w:val="000000"/>
          <w:sz w:val="24"/>
          <w:szCs w:val="24"/>
          <w:shd w:val="clear" w:color="auto" w:fill="FFFFFF"/>
        </w:rPr>
        <w:t>–</w:t>
      </w: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ED1B7B" w:rsidRPr="00B705EE">
        <w:rPr>
          <w:rFonts w:cstheme="minorHAnsi"/>
          <w:color w:val="000000"/>
          <w:sz w:val="24"/>
          <w:szCs w:val="24"/>
          <w:shd w:val="clear" w:color="auto" w:fill="FFFFFF"/>
        </w:rPr>
        <w:t>вновь на страже своего Короля и собственной чести. Эти герои никогда не стареют – они находятся в вечной борьбе за справедливость</w:t>
      </w:r>
      <w:r w:rsidR="00B83209" w:rsidRPr="00B705EE">
        <w:rPr>
          <w:rFonts w:cstheme="minorHAnsi"/>
          <w:color w:val="000000"/>
          <w:sz w:val="24"/>
          <w:szCs w:val="24"/>
          <w:shd w:val="clear" w:color="auto" w:fill="FFFFFF"/>
        </w:rPr>
        <w:t>, всегда преданы родной стране и ее правителю</w:t>
      </w:r>
      <w:r w:rsidR="007E3005" w:rsidRPr="00B705EE">
        <w:rPr>
          <w:rFonts w:cstheme="minorHAnsi"/>
          <w:color w:val="000000"/>
          <w:sz w:val="24"/>
          <w:szCs w:val="24"/>
          <w:shd w:val="clear" w:color="auto" w:fill="FFFFFF"/>
        </w:rPr>
        <w:t>, за исключением тех случаев, когда приходится идти на сделку с совестью</w:t>
      </w:r>
      <w:r w:rsidR="00ED1B7B" w:rsidRPr="00B705EE">
        <w:rPr>
          <w:rFonts w:cstheme="minorHAnsi"/>
          <w:color w:val="000000"/>
          <w:sz w:val="24"/>
          <w:szCs w:val="24"/>
          <w:shd w:val="clear" w:color="auto" w:fill="FFFFFF"/>
        </w:rPr>
        <w:t>. Достойный сюжет, вполне интересная постановка</w:t>
      </w:r>
      <w:r w:rsidR="006219BD" w:rsidRPr="00B705EE">
        <w:rPr>
          <w:rFonts w:cstheme="minorHAnsi"/>
          <w:color w:val="000000"/>
          <w:sz w:val="24"/>
          <w:szCs w:val="24"/>
          <w:shd w:val="clear" w:color="auto" w:fill="FFFFFF"/>
        </w:rPr>
        <w:t>, неплохой актерский состав</w:t>
      </w:r>
      <w:r w:rsidR="00ED1B7B" w:rsidRPr="00B705EE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FD76E3"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9A3A09" w:rsidRPr="00B705EE" w:rsidRDefault="009A3A09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9A3A09" w:rsidRPr="00B705EE" w:rsidRDefault="008A2CFC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«Стажер» (2015)</w:t>
      </w:r>
    </w:p>
    <w:p w:rsidR="008A2CFC" w:rsidRPr="00B705EE" w:rsidRDefault="00162E45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Благородная идея вложить проповедь идей гуманизма, которой многим в современном мире столь затруднительно следовать несмотря ни на что, в уста создательницы успешной компании. Поступок героини, позаботившейся о трудоустройстве пожилых людей, </w:t>
      </w:r>
      <w:r w:rsidR="006F63BC" w:rsidRPr="00B705EE">
        <w:rPr>
          <w:rFonts w:cstheme="minorHAnsi"/>
          <w:color w:val="000000"/>
          <w:sz w:val="24"/>
          <w:szCs w:val="24"/>
          <w:shd w:val="clear" w:color="auto" w:fill="FFFFFF"/>
        </w:rPr>
        <w:t>бесспорно,</w:t>
      </w: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 вызывает уважение.</w:t>
      </w:r>
      <w:r w:rsidR="00AA2FA1"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 А эффективность ее методов лишний раз подтверждает гипотезу о том, что если дело задумано с благими намерениями, оно всегда воплощается в реальность.</w:t>
      </w:r>
    </w:p>
    <w:p w:rsidR="004B2E38" w:rsidRPr="00B705EE" w:rsidRDefault="004B2E38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4B2E38" w:rsidRPr="00B705EE" w:rsidRDefault="00C62722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«Джессика Джонс», 1 сезон</w:t>
      </w:r>
    </w:p>
    <w:p w:rsidR="00C62722" w:rsidRPr="00B705EE" w:rsidRDefault="00A86918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 xml:space="preserve">Две вещи, отличающие этот многосерийный фильм о человеке с </w:t>
      </w:r>
      <w:proofErr w:type="spellStart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суперспособностями</w:t>
      </w:r>
      <w:proofErr w:type="spellEnd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 от большинства других – это тот факт, что в роли положительного </w:t>
      </w:r>
      <w:proofErr w:type="spellStart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супергероя-борца</w:t>
      </w:r>
      <w:proofErr w:type="spellEnd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 за справедливость выступает девушка и тот, что это – сериал-драма. Хотя бы по этим двум причинам этот проект обещает разнообразить рацион </w:t>
      </w:r>
      <w:r w:rsidR="003824F2" w:rsidRPr="00B705EE">
        <w:rPr>
          <w:rFonts w:cstheme="minorHAnsi"/>
          <w:color w:val="000000"/>
          <w:sz w:val="24"/>
          <w:szCs w:val="24"/>
          <w:shd w:val="clear" w:color="auto" w:fill="FFFFFF"/>
        </w:rPr>
        <w:t>притязательных любителей сериалов.</w:t>
      </w:r>
    </w:p>
    <w:p w:rsidR="00DB4545" w:rsidRPr="00B705EE" w:rsidRDefault="00DB4545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DB4545" w:rsidRPr="00B705EE" w:rsidRDefault="00DB4545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«</w:t>
      </w:r>
      <w:proofErr w:type="spellStart"/>
      <w:r w:rsidR="002C0F06" w:rsidRPr="00B705EE">
        <w:rPr>
          <w:rFonts w:cstheme="minorHAnsi"/>
          <w:color w:val="000000"/>
          <w:sz w:val="24"/>
          <w:szCs w:val="24"/>
          <w:shd w:val="clear" w:color="auto" w:fill="FFFFFF"/>
        </w:rPr>
        <w:t>Нарки</w:t>
      </w:r>
      <w:proofErr w:type="spellEnd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», 1 сезон</w:t>
      </w:r>
    </w:p>
    <w:p w:rsidR="00DB4545" w:rsidRPr="00B705EE" w:rsidRDefault="00DB4545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Как можно догадаться по названию, тема этой криминальной драмы – наркотики, а также наркомафия и борьба с ней. </w:t>
      </w:r>
      <w:r w:rsidR="007430CD" w:rsidRPr="00B705EE">
        <w:rPr>
          <w:rFonts w:cstheme="minorHAnsi"/>
          <w:color w:val="000000"/>
          <w:sz w:val="24"/>
          <w:szCs w:val="24"/>
          <w:shd w:val="clear" w:color="auto" w:fill="FFFFFF"/>
        </w:rPr>
        <w:t>Сюжет основан на реальной истории из жизни, что</w:t>
      </w:r>
      <w:r w:rsidR="000A5805"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 само по себе всегда многообе</w:t>
      </w:r>
      <w:r w:rsidR="007430CD" w:rsidRPr="00B705EE">
        <w:rPr>
          <w:rFonts w:cstheme="minorHAnsi"/>
          <w:color w:val="000000"/>
          <w:sz w:val="24"/>
          <w:szCs w:val="24"/>
          <w:shd w:val="clear" w:color="auto" w:fill="FFFFFF"/>
        </w:rPr>
        <w:t>щ</w:t>
      </w:r>
      <w:r w:rsidR="000A5805" w:rsidRPr="00B705EE">
        <w:rPr>
          <w:rFonts w:cstheme="minorHAnsi"/>
          <w:color w:val="000000"/>
          <w:sz w:val="24"/>
          <w:szCs w:val="24"/>
          <w:shd w:val="clear" w:color="auto" w:fill="FFFFFF"/>
        </w:rPr>
        <w:t>ающ</w:t>
      </w:r>
      <w:r w:rsidR="007430CD"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е, ведь нет более талантливого и оригинального автора, чем жизнь. </w:t>
      </w:r>
      <w:r w:rsidR="00075202"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Герой по имени Пабло </w:t>
      </w:r>
      <w:proofErr w:type="spellStart"/>
      <w:r w:rsidR="00075202" w:rsidRPr="00B705EE">
        <w:rPr>
          <w:rFonts w:cstheme="minorHAnsi"/>
          <w:color w:val="000000"/>
          <w:sz w:val="24"/>
          <w:szCs w:val="24"/>
          <w:shd w:val="clear" w:color="auto" w:fill="FFFFFF"/>
        </w:rPr>
        <w:t>Эскобара</w:t>
      </w:r>
      <w:proofErr w:type="spellEnd"/>
      <w:r w:rsidR="00075202"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 – удачно разработанный образ грозы борцов с </w:t>
      </w:r>
      <w:proofErr w:type="spellStart"/>
      <w:r w:rsidR="00075202" w:rsidRPr="00B705EE">
        <w:rPr>
          <w:rFonts w:cstheme="minorHAnsi"/>
          <w:color w:val="000000"/>
          <w:sz w:val="24"/>
          <w:szCs w:val="24"/>
          <w:shd w:val="clear" w:color="auto" w:fill="FFFFFF"/>
        </w:rPr>
        <w:t>наркобаронами</w:t>
      </w:r>
      <w:proofErr w:type="spellEnd"/>
      <w:r w:rsidR="00075202" w:rsidRPr="00B705EE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075202" w:rsidRPr="00B705EE" w:rsidRDefault="00075202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075202" w:rsidRPr="00B705EE" w:rsidRDefault="00B20BCB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«Флавия де </w:t>
      </w:r>
      <w:proofErr w:type="spellStart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Люс</w:t>
      </w:r>
      <w:proofErr w:type="spellEnd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», 1 сезон</w:t>
      </w:r>
    </w:p>
    <w:p w:rsidR="00B20BCB" w:rsidRPr="00B705EE" w:rsidRDefault="007B6434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Одиннадцатилетняя девочка-вундеркинд – неординарная героиня. Если в таком возрасте так активно увлекаться не тем, чем большинство</w:t>
      </w:r>
      <w:r w:rsidR="00D93CE9"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 подростков, вот к чему это может привести. Просто невероятная история, удивительно, как эта девочка с такой легкостью может справиться с такими задачами, которые взрослым профессионалам едва под силу. Вот что значит настоящая преданность своему увлечению.</w:t>
      </w:r>
    </w:p>
    <w:p w:rsidR="00D93CE9" w:rsidRPr="00B705EE" w:rsidRDefault="00D93CE9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F81E82" w:rsidRPr="00B705EE" w:rsidRDefault="00E642D0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«Типа счастье», 1 сезон</w:t>
      </w:r>
    </w:p>
    <w:p w:rsidR="00E642D0" w:rsidRPr="00B705EE" w:rsidRDefault="00E642D0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Отправиться на поиски счастья никогда не поздно. Это и доказывает герой-неудачник, в определенный момент своей жизни осознавший, что для полноценного настоящего счастья в ней чего-то не хватает. И в 44 года он все еще борец, он готов изменить свою жизнь, </w:t>
      </w:r>
      <w:r w:rsidR="002F445B" w:rsidRPr="00B705EE">
        <w:rPr>
          <w:rFonts w:cstheme="minorHAnsi"/>
          <w:color w:val="000000"/>
          <w:sz w:val="24"/>
          <w:szCs w:val="24"/>
          <w:shd w:val="clear" w:color="auto" w:fill="FFFFFF"/>
        </w:rPr>
        <w:t>его не устраивает существующий порядок дел – завидные качества. Интересный сюжет.</w:t>
      </w:r>
    </w:p>
    <w:p w:rsidR="00B20714" w:rsidRPr="00B705EE" w:rsidRDefault="00B20714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B20714" w:rsidRPr="00B705EE" w:rsidRDefault="00B20714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«Западный мир», 1 сезон</w:t>
      </w:r>
    </w:p>
    <w:p w:rsidR="00B20714" w:rsidRPr="00B705EE" w:rsidRDefault="00B20714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Да, причуды богачей, как выясняется, не знают границ. К великому страху, имея деньги, человек может даже заказать убийство. </w:t>
      </w:r>
      <w:proofErr w:type="gramStart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Но</w:t>
      </w:r>
      <w:proofErr w:type="gramEnd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 то ли еще будет. Сюжет этого фильма потрясает воображение. Это один из тех случаев, когда боишься представить, что такое может когда-либо произойти и в реальности. Такие фантазии пробуждает и реалистичность картины.</w:t>
      </w:r>
      <w:r w:rsidR="00703242"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 Незаурядный сюжет о героях в поисках верного пути.</w:t>
      </w:r>
    </w:p>
    <w:p w:rsidR="00B20714" w:rsidRPr="00B705EE" w:rsidRDefault="00B20714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B20714" w:rsidRPr="00B705EE" w:rsidRDefault="00703242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Галавант</w:t>
      </w:r>
      <w:proofErr w:type="spellEnd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», 1 сезон</w:t>
      </w:r>
    </w:p>
    <w:p w:rsidR="00703242" w:rsidRPr="00B705EE" w:rsidRDefault="005537AF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Волшебный жанр музыкальной сказки не может оставить равнодушным ни одного настоящего романтика. Традиционная, но уж вовсе не нудная красивая сказочная история с приключениями и обаятельными героями. Непобедимость принца </w:t>
      </w:r>
      <w:proofErr w:type="spellStart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Галаванта</w:t>
      </w:r>
      <w:proofErr w:type="spellEnd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, его бесстрашие и готовность на все ради любви вызывают искреннее уважение. Картина подойдет для просмотра зрителям всех возрастов.</w:t>
      </w:r>
    </w:p>
    <w:p w:rsidR="001D08C9" w:rsidRPr="00B705EE" w:rsidRDefault="001D08C9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1D08C9" w:rsidRPr="00B705EE" w:rsidRDefault="001D08C9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«Империя», 1 сезон</w:t>
      </w:r>
    </w:p>
    <w:p w:rsidR="001D08C9" w:rsidRPr="00B705EE" w:rsidRDefault="001D08C9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 xml:space="preserve">Когда практически в самом начале герой сериала вдруг узнает, что он неизлечимо болен и </w:t>
      </w:r>
      <w:proofErr w:type="gramStart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жить</w:t>
      </w:r>
      <w:proofErr w:type="gramEnd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 ему осталось не так уж много, </w:t>
      </w:r>
      <w:r w:rsidR="00221E80" w:rsidRPr="00B705EE">
        <w:rPr>
          <w:rFonts w:cstheme="minorHAnsi"/>
          <w:color w:val="000000"/>
          <w:sz w:val="24"/>
          <w:szCs w:val="24"/>
          <w:shd w:val="clear" w:color="auto" w:fill="FFFFFF"/>
        </w:rPr>
        <w:t>напряжение от эффектности этого известия продолжает держать зрителя в напряжении на протяжении всего действия, пусть даже это и сериал. Тем интереснее будет выяснить, чем же завершится битва наследников в новом сезоне.</w:t>
      </w:r>
    </w:p>
    <w:p w:rsidR="00221E80" w:rsidRPr="00B705EE" w:rsidRDefault="00221E80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221E80" w:rsidRPr="00B705EE" w:rsidRDefault="006D6B53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«Паутина», 8 сезон</w:t>
      </w:r>
    </w:p>
    <w:p w:rsidR="006D6B53" w:rsidRPr="00B705EE" w:rsidRDefault="00E9319E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Паутина преступных связей продолжает сплетаться. Приключения главного героя – майора Туманова – так же полны трудностей расследования, криминальных тайн, которые, как порой кажется, просто невозможно разгадать. Красивая улика – черный цветок среди белых роз – оригинальное авторское решение. Поистине, никогда не знаешь, какую загадку таят в себе, казалось бы, незначительные детали.</w:t>
      </w:r>
    </w:p>
    <w:p w:rsidR="00E9319E" w:rsidRPr="00B705EE" w:rsidRDefault="00E9319E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E9319E" w:rsidRPr="00B705EE" w:rsidRDefault="00461787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«Олимп», 1 сезон</w:t>
      </w:r>
    </w:p>
    <w:p w:rsidR="00461787" w:rsidRPr="00B705EE" w:rsidRDefault="00461787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Сюжет, по которому герою в один прекрасный момент предстоит сразиться ни с кем иным, как с самим Богом, заурядным уж никак не назовешь. </w:t>
      </w:r>
      <w:r w:rsidR="00063635" w:rsidRPr="00B705EE">
        <w:rPr>
          <w:rFonts w:cstheme="minorHAnsi"/>
          <w:color w:val="000000"/>
          <w:sz w:val="24"/>
          <w:szCs w:val="24"/>
          <w:shd w:val="clear" w:color="auto" w:fill="FFFFFF"/>
        </w:rPr>
        <w:t>Есть надежда, что это предотвратит провал картины, ведь до этого проект продюсера Роберта</w:t>
      </w:r>
      <w:proofErr w:type="gramStart"/>
      <w:r w:rsidR="00063635"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 Х</w:t>
      </w:r>
      <w:proofErr w:type="gramEnd"/>
      <w:r w:rsidR="00063635" w:rsidRPr="00B705EE">
        <w:rPr>
          <w:rFonts w:cstheme="minorHAnsi"/>
          <w:color w:val="000000"/>
          <w:sz w:val="24"/>
          <w:szCs w:val="24"/>
          <w:shd w:val="clear" w:color="auto" w:fill="FFFFFF"/>
        </w:rPr>
        <w:t>олми «Алиса в стране чудес» был закрыт после 8 серии. Но приключения героев в таком местечке, как Королевство Аида, безусловно, вызывают интерес.</w:t>
      </w:r>
    </w:p>
    <w:p w:rsidR="00063635" w:rsidRPr="00B705EE" w:rsidRDefault="00063635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063635" w:rsidRPr="00B705EE" w:rsidRDefault="009004FD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«Косяк рыбы», 1 сезон</w:t>
      </w:r>
    </w:p>
    <w:p w:rsidR="009004FD" w:rsidRPr="00B705EE" w:rsidRDefault="009004FD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Оригинальный сюжет, уникальная захватывающая история, великолепная актерская игра – все это заставляет зрителя взглянуть на себя и свои поступки как бы со стороны и даже переосмыслить собственную жизнь. Кроме того, герои попадают в такие передряги, что просто невозможно не начать переживать все это вместе с ними уже сейчас.</w:t>
      </w:r>
      <w:r w:rsidR="00C530C9"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 Однако мы до сих пор остаемся в неведении о многих деталях сюжета, будем ждать.</w:t>
      </w:r>
    </w:p>
    <w:p w:rsidR="009004FD" w:rsidRPr="00B705EE" w:rsidRDefault="009004FD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9004FD" w:rsidRPr="00B705EE" w:rsidRDefault="00660289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«Палач», 1 сезон</w:t>
      </w:r>
    </w:p>
    <w:p w:rsidR="00660289" w:rsidRPr="00B705EE" w:rsidRDefault="009C0C92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Сюжет этого захватывающего сериала основан на реальных событиях. Как предсказывают многие, этот проект может стать чем-то вроде продолжения вышедшего на экраны ранее «</w:t>
      </w:r>
      <w:proofErr w:type="spellStart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Мосгаза</w:t>
      </w:r>
      <w:proofErr w:type="spellEnd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». Картина с большой реалистичностью и достоверностью погружает нас в ту эпоху, а также заставляет сопереживать героям, </w:t>
      </w:r>
      <w:proofErr w:type="gramStart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причем</w:t>
      </w:r>
      <w:proofErr w:type="gramEnd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 подчас даже главной, отрицательной – женщине-палачу советских времен.</w:t>
      </w:r>
    </w:p>
    <w:p w:rsidR="00406557" w:rsidRPr="00B705EE" w:rsidRDefault="00406557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«Агент Картер», 1 сезон</w:t>
      </w:r>
    </w:p>
    <w:p w:rsidR="00406557" w:rsidRPr="00B705EE" w:rsidRDefault="00406557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Героиня с самого начала оказывается достойной симпатии, сочувствия и уважения </w:t>
      </w:r>
      <w:r w:rsidR="007B542D" w:rsidRPr="00B705EE">
        <w:rPr>
          <w:rFonts w:cstheme="minorHAnsi"/>
          <w:color w:val="000000"/>
          <w:sz w:val="24"/>
          <w:szCs w:val="24"/>
          <w:shd w:val="clear" w:color="auto" w:fill="FFFFFF"/>
        </w:rPr>
        <w:t>–</w:t>
      </w: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7B542D"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она теряет любимого человека, который погиб, выполняя такую благородную миссию, как спасение мира, но не ломается и даже самоотверженно продолжает его дело. Актерский состав великолепен, да и не могли подобрать </w:t>
      </w:r>
      <w:proofErr w:type="gramStart"/>
      <w:r w:rsidR="007B542D" w:rsidRPr="00B705EE">
        <w:rPr>
          <w:rFonts w:cstheme="minorHAnsi"/>
          <w:color w:val="000000"/>
          <w:sz w:val="24"/>
          <w:szCs w:val="24"/>
          <w:shd w:val="clear" w:color="auto" w:fill="FFFFFF"/>
        </w:rPr>
        <w:t>посредственных</w:t>
      </w:r>
      <w:proofErr w:type="gramEnd"/>
      <w:r w:rsidR="007B542D"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 актеров для воплощения такой потрясающей истории.</w:t>
      </w:r>
    </w:p>
    <w:p w:rsidR="007B542D" w:rsidRPr="00B705EE" w:rsidRDefault="007B542D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7B542D" w:rsidRPr="00B705EE" w:rsidRDefault="00D072CF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«Левиафан» (2015)</w:t>
      </w:r>
      <w:r w:rsidR="00C86027"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C86027" w:rsidRPr="00B705EE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HD</w:t>
      </w:r>
    </w:p>
    <w:p w:rsidR="00D072CF" w:rsidRPr="00B705EE" w:rsidRDefault="008B6F86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В последнее время сюжеты, так или иначе связанные с библейской темой, встречаются нечасто как в российской, так и в мировой киноиндустрии. А потому сюжет этой картины, </w:t>
      </w: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идея создания которой принадлежит великолепному русскому режиссеру Андрею Петровичу Звягинцеву, бесспорно уникален. Главный герой – потрясающий пример выдержки честного человека в непростой жизненной ситуации.</w:t>
      </w:r>
    </w:p>
    <w:p w:rsidR="008B6F86" w:rsidRPr="00B705EE" w:rsidRDefault="008B6F86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8B6F86" w:rsidRPr="00B705EE" w:rsidRDefault="00C86027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«Эпизоды», 4 сезон</w:t>
      </w:r>
    </w:p>
    <w:p w:rsidR="00C86027" w:rsidRPr="00B705EE" w:rsidRDefault="00A274D8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Семья сценаристов – это что-то с чем-то, </w:t>
      </w:r>
      <w:r w:rsidR="00D140DF" w:rsidRPr="00B705EE">
        <w:rPr>
          <w:rFonts w:cstheme="minorHAnsi"/>
          <w:color w:val="000000"/>
          <w:sz w:val="24"/>
          <w:szCs w:val="24"/>
          <w:shd w:val="clear" w:color="auto" w:fill="FFFFFF"/>
        </w:rPr>
        <w:t>стоит посмотреть, как их творческий и брачный союз сможет уцелеть</w:t>
      </w:r>
      <w:r w:rsidR="00F47901"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, когда супруги работают вместе, при этом теряя голову в борьбе с «сюрпризами», которые посылает им избранный путь. Кто знает, к чему могут привести эти грезы о Голливудской </w:t>
      </w:r>
      <w:proofErr w:type="gramStart"/>
      <w:r w:rsidR="00F47901" w:rsidRPr="00B705EE">
        <w:rPr>
          <w:rFonts w:cstheme="minorHAnsi"/>
          <w:color w:val="000000"/>
          <w:sz w:val="24"/>
          <w:szCs w:val="24"/>
          <w:shd w:val="clear" w:color="auto" w:fill="FFFFFF"/>
        </w:rPr>
        <w:t>карьере</w:t>
      </w:r>
      <w:proofErr w:type="gramEnd"/>
      <w:r w:rsidR="00F47901"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 и </w:t>
      </w:r>
      <w:proofErr w:type="gramStart"/>
      <w:r w:rsidR="00F47901" w:rsidRPr="00B705EE">
        <w:rPr>
          <w:rFonts w:cstheme="minorHAnsi"/>
          <w:color w:val="000000"/>
          <w:sz w:val="24"/>
          <w:szCs w:val="24"/>
          <w:shd w:val="clear" w:color="auto" w:fill="FFFFFF"/>
        </w:rPr>
        <w:t>какие</w:t>
      </w:r>
      <w:proofErr w:type="gramEnd"/>
      <w:r w:rsidR="00F47901"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 приобретения и потери принесет героям согласие на участие в подобном проекте.</w:t>
      </w:r>
    </w:p>
    <w:p w:rsidR="00F47901" w:rsidRPr="00B705EE" w:rsidRDefault="00F47901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F47901" w:rsidRPr="00B705EE" w:rsidRDefault="00492A9A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«Убийство на пляже», 2 сезон</w:t>
      </w:r>
    </w:p>
    <w:p w:rsidR="00492A9A" w:rsidRPr="00B705EE" w:rsidRDefault="005E18FE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Неподдельный интерес вызывает продолжение полной неразгаданных тайн и странностей истории об исчезновении одиннадцатилетнего мальчика-подростка в небольшом городке под названием </w:t>
      </w:r>
      <w:proofErr w:type="spellStart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Бродчерч</w:t>
      </w:r>
      <w:proofErr w:type="spellEnd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1E32A2"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Теперь труп обнаружен, и возникает новый вопрос – кто же убийца? </w:t>
      </w: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Острый и логичный сюжет без бредовых необъяснимых поворотов, достойная игра актеров.</w:t>
      </w:r>
    </w:p>
    <w:p w:rsidR="005E18FE" w:rsidRPr="00B705EE" w:rsidRDefault="005E18FE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5E18FE" w:rsidRPr="00B705EE" w:rsidRDefault="008D7D97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Банши</w:t>
      </w:r>
      <w:proofErr w:type="spellEnd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», 3 сезон</w:t>
      </w:r>
    </w:p>
    <w:p w:rsidR="008D7D97" w:rsidRPr="00B705EE" w:rsidRDefault="008D7D97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Долгожданное продолжение двух сезонов американского варианта истории «об оборотне в погонах». Вызывает уважение поступок героя, перешедшего из преступного мира на сторону правосудия и борьбы за справедливость. Как стало известно, в новом сезоне бывший заключенный вдруг осознает, что совершил ошибку, но поймет, что менять ситуацию уже поздно. Самые разные ожидания по этому поводу.</w:t>
      </w:r>
    </w:p>
    <w:p w:rsidR="008D7D97" w:rsidRPr="00B705EE" w:rsidRDefault="008D7D97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8D7D97" w:rsidRPr="00B705EE" w:rsidRDefault="00A249C3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«Обитель лжи», 4 сезон</w:t>
      </w:r>
    </w:p>
    <w:p w:rsidR="00A249C3" w:rsidRPr="00B705EE" w:rsidRDefault="00A249C3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Потрясающая драма-комедия, в которой высмеиваются пороки циничных лидеров кампаний. Сериал был успешен и высоко оценен критиками, а главное – зрителями на протяжении вот уже 3 сезонов, поэтому ожидания искушенной широкой аудитории авторы должны оправдать и в продолжени</w:t>
      </w:r>
      <w:proofErr w:type="gramStart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и</w:t>
      </w:r>
      <w:proofErr w:type="gramEnd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 авантюрной истории о людских пороках и их поведении на грани их алчности.</w:t>
      </w:r>
    </w:p>
    <w:p w:rsidR="00A249C3" w:rsidRPr="00B705EE" w:rsidRDefault="00A249C3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A249C3" w:rsidRPr="00B705EE" w:rsidRDefault="00A923F6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«Девчонки», 4 сезон</w:t>
      </w:r>
    </w:p>
    <w:p w:rsidR="00A923F6" w:rsidRPr="00B705EE" w:rsidRDefault="007E1E07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Живой комедийный сюжет на протяжении 3 сезонов сериала удерживал симпатии представительниц прекрасной половины человечества. Жизнь молодых двадцатилетних героинь не может не вызвать неподкупный интерес со стороны ровесниц-зрительниц, ведь эта реалистичная история - о приключениях, которые происходят с героинями в ходе бурной, яркой и подчас очень непростой столичной жизни.</w:t>
      </w:r>
    </w:p>
    <w:p w:rsidR="00733E44" w:rsidRPr="00B705EE" w:rsidRDefault="00733E44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733E44" w:rsidRPr="00B705EE" w:rsidRDefault="00733E44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«Гречанка», 1 сезон</w:t>
      </w:r>
    </w:p>
    <w:p w:rsidR="00733E44" w:rsidRPr="00B705EE" w:rsidRDefault="00322155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Завораживающее экранное воплощение свежей идеи российских сценаристов. Увлекательная история, актерская игра на высшем уровне обеспечивают безоговорочный успех этому сериалу. По традиции, девушка проходит через ряд непростых жизненных </w:t>
      </w: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испытаний и ситуаций. Но сюжет еще до конца не исчерпан, а потому стоит с нетерпением ждать продолжения.</w:t>
      </w:r>
    </w:p>
    <w:p w:rsidR="00322155" w:rsidRPr="00B705EE" w:rsidRDefault="00322155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322155" w:rsidRPr="00B705EE" w:rsidRDefault="004307B3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«Единство», 1 сезон</w:t>
      </w:r>
    </w:p>
    <w:p w:rsidR="004307B3" w:rsidRPr="00B705EE" w:rsidRDefault="00194B73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При поверхностном взгляде может показаться, что главному герою сериала, </w:t>
      </w:r>
      <w:proofErr w:type="spellStart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Бретту</w:t>
      </w:r>
      <w:proofErr w:type="spellEnd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 Пирсону, грех жаловаться на жизнь: </w:t>
      </w:r>
      <w:r w:rsidR="00773A9F"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любящая жена, двое детей, достойная работа. Но их брачный союз </w:t>
      </w:r>
      <w:proofErr w:type="gramStart"/>
      <w:r w:rsidR="00773A9F" w:rsidRPr="00B705EE">
        <w:rPr>
          <w:rFonts w:cstheme="minorHAnsi"/>
          <w:color w:val="000000"/>
          <w:sz w:val="24"/>
          <w:szCs w:val="24"/>
          <w:shd w:val="clear" w:color="auto" w:fill="FFFFFF"/>
        </w:rPr>
        <w:t>с</w:t>
      </w:r>
      <w:proofErr w:type="gramEnd"/>
      <w:r w:rsidR="00773A9F"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73A9F" w:rsidRPr="00B705EE">
        <w:rPr>
          <w:rFonts w:cstheme="minorHAnsi"/>
          <w:color w:val="000000"/>
          <w:sz w:val="24"/>
          <w:szCs w:val="24"/>
          <w:shd w:val="clear" w:color="auto" w:fill="FFFFFF"/>
        </w:rPr>
        <w:t>Мишель</w:t>
      </w:r>
      <w:proofErr w:type="gramEnd"/>
      <w:r w:rsidR="00773A9F"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 оказывается под угрозой разрушения, и все из-за желания супруги вести более яркую и насыщенную жизнь. Не совсем понятен ее выбор, а тут еще появляется ее подруга, и эта троица вместе с соседом пытается выяснить отношения под одной крышей. Словом, нудным сюжет то</w:t>
      </w:r>
      <w:r w:rsidR="00154172" w:rsidRPr="00B705EE">
        <w:rPr>
          <w:rFonts w:cstheme="minorHAnsi"/>
          <w:color w:val="000000"/>
          <w:sz w:val="24"/>
          <w:szCs w:val="24"/>
          <w:shd w:val="clear" w:color="auto" w:fill="FFFFFF"/>
        </w:rPr>
        <w:t>чно никак не назвать, динамично</w:t>
      </w:r>
      <w:r w:rsidR="00773A9F"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 и со вкусом.</w:t>
      </w:r>
    </w:p>
    <w:p w:rsidR="00994ABF" w:rsidRPr="00B705EE" w:rsidRDefault="00994ABF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994ABF" w:rsidRPr="00B705EE" w:rsidRDefault="00994ABF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«Белая птица в метели» (2015)</w:t>
      </w:r>
    </w:p>
    <w:p w:rsidR="00994ABF" w:rsidRPr="00B705EE" w:rsidRDefault="00023E89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Художественная драма</w:t>
      </w:r>
      <w:r w:rsidR="00A30828"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 в</w:t>
      </w: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ыполнена</w:t>
      </w:r>
      <w:r w:rsidR="00582955"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 со вкусом и правильным подходом к материалу. </w:t>
      </w:r>
      <w:r w:rsidR="00A30828"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Как выясняется, метель – это никакая ни фигура речи в названии, а </w:t>
      </w:r>
      <w:proofErr w:type="gramStart"/>
      <w:r w:rsidR="00A30828" w:rsidRPr="00B705EE">
        <w:rPr>
          <w:rFonts w:cstheme="minorHAnsi"/>
          <w:color w:val="000000"/>
          <w:sz w:val="24"/>
          <w:szCs w:val="24"/>
          <w:shd w:val="clear" w:color="auto" w:fill="FFFFFF"/>
        </w:rPr>
        <w:t>самое</w:t>
      </w:r>
      <w:proofErr w:type="gramEnd"/>
      <w:r w:rsidR="00A30828"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 что ни на есть настоящее стихийное явление. </w:t>
      </w:r>
      <w:r w:rsidR="008864E3" w:rsidRPr="00B705EE">
        <w:rPr>
          <w:rFonts w:cstheme="minorHAnsi"/>
          <w:color w:val="000000"/>
          <w:sz w:val="24"/>
          <w:szCs w:val="24"/>
          <w:shd w:val="clear" w:color="auto" w:fill="FFFFFF"/>
        </w:rPr>
        <w:t>Казалось бы, главная героиня подчас чуть ли не равнодушна к таинственному исчезновению собственной матери, но эта история затягивает ее в свой водоворот. Некоторые моменты были достаточно неожиданны, актерская игра затягивает в особую атмосферу картины.</w:t>
      </w:r>
    </w:p>
    <w:p w:rsidR="008864E3" w:rsidRPr="00B705EE" w:rsidRDefault="008864E3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8864E3" w:rsidRPr="00B705EE" w:rsidRDefault="006211F5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«</w:t>
      </w:r>
      <w:proofErr w:type="gramStart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Бесстыдники</w:t>
      </w:r>
      <w:proofErr w:type="gramEnd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», 5 сезон</w:t>
      </w:r>
    </w:p>
    <w:p w:rsidR="006211F5" w:rsidRPr="00B705EE" w:rsidRDefault="00AE2617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Волнующая и забавная драма-комедия о невероятных похождениях шальной семейки, по-видимому, была снята американскими представителями киноиндустрии по образу и подоби</w:t>
      </w:r>
      <w:r w:rsidR="0086794B"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ю сходного британского телесериала. </w:t>
      </w:r>
      <w:r w:rsidR="003D2106"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Мама оставила семью, отец – алкоголик – дети пытаются справиться со сложившейся жизненной ситуации всевозможными способами, минимально применяя для этого труд, за чем </w:t>
      </w:r>
      <w:proofErr w:type="gramStart"/>
      <w:r w:rsidR="003D2106" w:rsidRPr="00B705EE">
        <w:rPr>
          <w:rFonts w:cstheme="minorHAnsi"/>
          <w:color w:val="000000"/>
          <w:sz w:val="24"/>
          <w:szCs w:val="24"/>
          <w:shd w:val="clear" w:color="auto" w:fill="FFFFFF"/>
        </w:rPr>
        <w:t>мы</w:t>
      </w:r>
      <w:proofErr w:type="gramEnd"/>
      <w:r w:rsidR="003D2106"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 и наблюдаем со смехом и в напряжении.</w:t>
      </w:r>
    </w:p>
    <w:p w:rsidR="00BC55CE" w:rsidRPr="00B705EE" w:rsidRDefault="00BC55CE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BC55CE" w:rsidRPr="00B705EE" w:rsidRDefault="00BC55CE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BC55CE" w:rsidRPr="00B705EE" w:rsidRDefault="00BC55CE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BC55CE" w:rsidRPr="00B705EE" w:rsidRDefault="00BC55CE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3D2106" w:rsidRPr="00B705EE" w:rsidRDefault="00DB7F31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Спецагент</w:t>
      </w:r>
      <w:proofErr w:type="spellEnd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Арчер</w:t>
      </w:r>
      <w:proofErr w:type="spellEnd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», 6 сезон</w:t>
      </w:r>
    </w:p>
    <w:p w:rsidR="00DB7F31" w:rsidRPr="00B705EE" w:rsidRDefault="00095567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Лихо закрученный сюжет о деятельности интернациональной шпионской организации. </w:t>
      </w:r>
      <w:r w:rsidR="00212E3C"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Зевать точно не придется, в том числе и благодаря живой анимационной графике. </w:t>
      </w:r>
      <w:proofErr w:type="gramStart"/>
      <w:r w:rsidR="00530D43" w:rsidRPr="00B705EE">
        <w:rPr>
          <w:rFonts w:cstheme="minorHAnsi"/>
          <w:color w:val="000000"/>
          <w:sz w:val="24"/>
          <w:szCs w:val="24"/>
          <w:shd w:val="clear" w:color="auto" w:fill="FFFFFF"/>
        </w:rPr>
        <w:t>Главному героя подчас приходится проявлять удивительное коварство, и это – несмотря на то, что работать ему приходится с возлюбленными – бывшей и нынешней, а также с собственной матерью.</w:t>
      </w:r>
      <w:proofErr w:type="gramEnd"/>
      <w:r w:rsidR="00062F4E"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 Тот еще расклад.</w:t>
      </w:r>
    </w:p>
    <w:p w:rsidR="00062F4E" w:rsidRPr="00B705EE" w:rsidRDefault="00062F4E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062F4E" w:rsidRPr="00B705EE" w:rsidRDefault="00046206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«Последний янычар», 1 сезон</w:t>
      </w:r>
    </w:p>
    <w:p w:rsidR="00046206" w:rsidRPr="00B705EE" w:rsidRDefault="00046206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Захватывающий и романтичный телесериал, по-видимому, снятый нашими соотечественниками как нечто вроде продолжения «Пока станица спит». Актерская работа такого же высокого уровня, но схожесть сюжета </w:t>
      </w:r>
      <w:r w:rsidR="00D96833" w:rsidRPr="00B705EE">
        <w:rPr>
          <w:rFonts w:cstheme="minorHAnsi"/>
          <w:color w:val="000000"/>
          <w:sz w:val="24"/>
          <w:szCs w:val="24"/>
          <w:shd w:val="clear" w:color="auto" w:fill="FFFFFF"/>
        </w:rPr>
        <w:t>разбавлена новой темой</w:t>
      </w:r>
      <w:r w:rsidR="008019A4"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 самобытн</w:t>
      </w:r>
      <w:r w:rsidR="00D96833"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ой </w:t>
      </w:r>
      <w:r w:rsidR="008019A4" w:rsidRPr="00B705EE">
        <w:rPr>
          <w:rFonts w:cstheme="minorHAnsi"/>
          <w:color w:val="000000"/>
          <w:sz w:val="24"/>
          <w:szCs w:val="24"/>
          <w:shd w:val="clear" w:color="auto" w:fill="FFFFFF"/>
        </w:rPr>
        <w:t>восточной фактуры</w:t>
      </w:r>
      <w:r w:rsidR="00D96833"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F92FA1" w:rsidRPr="00B705EE">
        <w:rPr>
          <w:rFonts w:cstheme="minorHAnsi"/>
          <w:color w:val="000000"/>
          <w:sz w:val="24"/>
          <w:szCs w:val="24"/>
          <w:shd w:val="clear" w:color="auto" w:fill="FFFFFF"/>
        </w:rPr>
        <w:t>Хорошо развиты все сюжетные линии</w:t>
      </w:r>
      <w:r w:rsidR="005170ED" w:rsidRPr="00B705EE">
        <w:rPr>
          <w:rFonts w:cstheme="minorHAnsi"/>
          <w:color w:val="000000"/>
          <w:sz w:val="24"/>
          <w:szCs w:val="24"/>
          <w:shd w:val="clear" w:color="auto" w:fill="FFFFFF"/>
        </w:rPr>
        <w:t>, на основе которых замешен</w:t>
      </w:r>
      <w:r w:rsidR="00F92FA1"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 яркий коктейль приключенческой и любовной тематики.</w:t>
      </w:r>
    </w:p>
    <w:p w:rsidR="005170ED" w:rsidRPr="00B705EE" w:rsidRDefault="005170ED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5170ED" w:rsidRPr="00B705EE" w:rsidRDefault="006C23F9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«</w:t>
      </w:r>
      <w:proofErr w:type="gramStart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Верю</w:t>
      </w:r>
      <w:proofErr w:type="gramEnd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 не верю», 1 сезон</w:t>
      </w:r>
    </w:p>
    <w:p w:rsidR="006C23F9" w:rsidRPr="00B705EE" w:rsidRDefault="00A9079A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Картина создана в уникальном жанре сериала-детектива. Потрясающая актриса Мария Кожевникова</w:t>
      </w:r>
      <w:r w:rsidR="004164E1" w:rsidRPr="00B705EE">
        <w:rPr>
          <w:rFonts w:cstheme="minorHAnsi"/>
          <w:color w:val="000000"/>
          <w:sz w:val="24"/>
          <w:szCs w:val="24"/>
          <w:shd w:val="clear" w:color="auto" w:fill="FFFFFF"/>
        </w:rPr>
        <w:t>, без</w:t>
      </w: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 всяких сомнений, берет на себя покорение сердец мужской части зрителей, а интригующий сюжет играет на стороне создателя. Потрясающий разнообразием своей палитры калейдоскоп захватывающих детективных историй сохраняет напряжение на протяжении всего сезона, продолжение обещает быть не менее волнующим.</w:t>
      </w:r>
    </w:p>
    <w:p w:rsidR="00A9079A" w:rsidRPr="00B705EE" w:rsidRDefault="00A9079A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A9079A" w:rsidRPr="00B705EE" w:rsidRDefault="00A9079A" w:rsidP="001442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«Приятный на вид», 1 сезон</w:t>
      </w:r>
    </w:p>
    <w:p w:rsidR="00A9079A" w:rsidRPr="00406557" w:rsidRDefault="00887F79" w:rsidP="0014424D">
      <w:pPr>
        <w:spacing w:after="0"/>
        <w:rPr>
          <w:rFonts w:cstheme="minorHAnsi"/>
          <w:color w:val="000000"/>
          <w:sz w:val="16"/>
          <w:szCs w:val="16"/>
          <w:shd w:val="clear" w:color="auto" w:fill="FFFFFF"/>
        </w:rPr>
      </w:pPr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Взрывоопасная смесь детектива, драмы, криминала и триллера вряд ли сможет оставить равнодушным даже самого искушенного зрителя, а приключения молодой и дерзкой героини со </w:t>
      </w:r>
      <w:proofErr w:type="spellStart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сверхспособностями</w:t>
      </w:r>
      <w:proofErr w:type="spellEnd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 xml:space="preserve"> просто невероятны. Поражает сила ее характера, воля, которая не знает границ и постоянное стремление к победе. Настоящая </w:t>
      </w:r>
      <w:proofErr w:type="spellStart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супергероиня</w:t>
      </w:r>
      <w:proofErr w:type="spellEnd"/>
      <w:r w:rsidRPr="00B705EE">
        <w:rPr>
          <w:rFonts w:cstheme="minorHAnsi"/>
          <w:color w:val="000000"/>
          <w:sz w:val="24"/>
          <w:szCs w:val="24"/>
          <w:shd w:val="clear" w:color="auto" w:fill="FFFFFF"/>
        </w:rPr>
        <w:t>, а актерская игра не вызывает никаких нареканий. Остается только ждать продолжение, которое, должно быть, сохранит удерживаемую создателями планку.</w:t>
      </w:r>
    </w:p>
    <w:sectPr w:rsidR="00A9079A" w:rsidRPr="00406557" w:rsidSect="0057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BF65B7"/>
    <w:rsid w:val="00017F0C"/>
    <w:rsid w:val="00023E89"/>
    <w:rsid w:val="00046206"/>
    <w:rsid w:val="00052D45"/>
    <w:rsid w:val="00062F4E"/>
    <w:rsid w:val="00063635"/>
    <w:rsid w:val="00075202"/>
    <w:rsid w:val="00095567"/>
    <w:rsid w:val="000A5805"/>
    <w:rsid w:val="000B387E"/>
    <w:rsid w:val="000B3E4A"/>
    <w:rsid w:val="000C652B"/>
    <w:rsid w:val="000F3FA3"/>
    <w:rsid w:val="00103627"/>
    <w:rsid w:val="0014424D"/>
    <w:rsid w:val="00147DC1"/>
    <w:rsid w:val="00154172"/>
    <w:rsid w:val="00162E45"/>
    <w:rsid w:val="00194B73"/>
    <w:rsid w:val="001D08C9"/>
    <w:rsid w:val="001E32A2"/>
    <w:rsid w:val="001F3635"/>
    <w:rsid w:val="00212E3C"/>
    <w:rsid w:val="00221E80"/>
    <w:rsid w:val="002C0F06"/>
    <w:rsid w:val="002C18FF"/>
    <w:rsid w:val="002F445B"/>
    <w:rsid w:val="00312522"/>
    <w:rsid w:val="00322155"/>
    <w:rsid w:val="003548A8"/>
    <w:rsid w:val="003824F2"/>
    <w:rsid w:val="003B0D2F"/>
    <w:rsid w:val="003D2106"/>
    <w:rsid w:val="00406557"/>
    <w:rsid w:val="004164E1"/>
    <w:rsid w:val="004307B3"/>
    <w:rsid w:val="0044433F"/>
    <w:rsid w:val="0045695A"/>
    <w:rsid w:val="00460691"/>
    <w:rsid w:val="00461787"/>
    <w:rsid w:val="00492A9A"/>
    <w:rsid w:val="00495F27"/>
    <w:rsid w:val="004B2E38"/>
    <w:rsid w:val="004D3FAC"/>
    <w:rsid w:val="004E2ABB"/>
    <w:rsid w:val="0050398A"/>
    <w:rsid w:val="005170ED"/>
    <w:rsid w:val="00530D43"/>
    <w:rsid w:val="0053664E"/>
    <w:rsid w:val="005537AF"/>
    <w:rsid w:val="0055418A"/>
    <w:rsid w:val="00560521"/>
    <w:rsid w:val="00564480"/>
    <w:rsid w:val="005709F1"/>
    <w:rsid w:val="00582955"/>
    <w:rsid w:val="005847E3"/>
    <w:rsid w:val="005C6B07"/>
    <w:rsid w:val="005E18FE"/>
    <w:rsid w:val="006211F5"/>
    <w:rsid w:val="006219BD"/>
    <w:rsid w:val="00660289"/>
    <w:rsid w:val="006C23F9"/>
    <w:rsid w:val="006D6B53"/>
    <w:rsid w:val="006F63BC"/>
    <w:rsid w:val="00700B2E"/>
    <w:rsid w:val="00703242"/>
    <w:rsid w:val="00715C60"/>
    <w:rsid w:val="00731C8F"/>
    <w:rsid w:val="00733E44"/>
    <w:rsid w:val="007430CD"/>
    <w:rsid w:val="00763497"/>
    <w:rsid w:val="00773A9F"/>
    <w:rsid w:val="007B542D"/>
    <w:rsid w:val="007B6434"/>
    <w:rsid w:val="007D3416"/>
    <w:rsid w:val="007E1E07"/>
    <w:rsid w:val="007E3005"/>
    <w:rsid w:val="007E4F93"/>
    <w:rsid w:val="008019A4"/>
    <w:rsid w:val="0081458B"/>
    <w:rsid w:val="0086794B"/>
    <w:rsid w:val="008864E3"/>
    <w:rsid w:val="00887F79"/>
    <w:rsid w:val="008A2CFC"/>
    <w:rsid w:val="008B6F86"/>
    <w:rsid w:val="008D7D97"/>
    <w:rsid w:val="009004FD"/>
    <w:rsid w:val="00935EE3"/>
    <w:rsid w:val="00994ABF"/>
    <w:rsid w:val="00996DD7"/>
    <w:rsid w:val="009A3A09"/>
    <w:rsid w:val="009A6DE1"/>
    <w:rsid w:val="009B42F5"/>
    <w:rsid w:val="009C0C92"/>
    <w:rsid w:val="009C5864"/>
    <w:rsid w:val="009F69A5"/>
    <w:rsid w:val="00A249C3"/>
    <w:rsid w:val="00A26D01"/>
    <w:rsid w:val="00A274D8"/>
    <w:rsid w:val="00A30828"/>
    <w:rsid w:val="00A86918"/>
    <w:rsid w:val="00A9079A"/>
    <w:rsid w:val="00A923F6"/>
    <w:rsid w:val="00AA2FA1"/>
    <w:rsid w:val="00AB1771"/>
    <w:rsid w:val="00AB2FAC"/>
    <w:rsid w:val="00AE2617"/>
    <w:rsid w:val="00AE6CA0"/>
    <w:rsid w:val="00B20714"/>
    <w:rsid w:val="00B20BCB"/>
    <w:rsid w:val="00B24216"/>
    <w:rsid w:val="00B40CD4"/>
    <w:rsid w:val="00B705EE"/>
    <w:rsid w:val="00B83209"/>
    <w:rsid w:val="00BC55CE"/>
    <w:rsid w:val="00BD6C86"/>
    <w:rsid w:val="00BF65B7"/>
    <w:rsid w:val="00BF6DC2"/>
    <w:rsid w:val="00C005FB"/>
    <w:rsid w:val="00C17452"/>
    <w:rsid w:val="00C22D82"/>
    <w:rsid w:val="00C30B35"/>
    <w:rsid w:val="00C46373"/>
    <w:rsid w:val="00C47CEB"/>
    <w:rsid w:val="00C530C9"/>
    <w:rsid w:val="00C53FA4"/>
    <w:rsid w:val="00C62722"/>
    <w:rsid w:val="00C86027"/>
    <w:rsid w:val="00CA6237"/>
    <w:rsid w:val="00CD3D67"/>
    <w:rsid w:val="00CD57BE"/>
    <w:rsid w:val="00D072CF"/>
    <w:rsid w:val="00D140DF"/>
    <w:rsid w:val="00D86AEC"/>
    <w:rsid w:val="00D93CE9"/>
    <w:rsid w:val="00D96833"/>
    <w:rsid w:val="00DB4545"/>
    <w:rsid w:val="00DB7F31"/>
    <w:rsid w:val="00DD0884"/>
    <w:rsid w:val="00E14545"/>
    <w:rsid w:val="00E642D0"/>
    <w:rsid w:val="00E73E8D"/>
    <w:rsid w:val="00E9319E"/>
    <w:rsid w:val="00EC5952"/>
    <w:rsid w:val="00ED1B7B"/>
    <w:rsid w:val="00EF452B"/>
    <w:rsid w:val="00EF7200"/>
    <w:rsid w:val="00F4596D"/>
    <w:rsid w:val="00F47901"/>
    <w:rsid w:val="00F626CC"/>
    <w:rsid w:val="00F71FCF"/>
    <w:rsid w:val="00F81E82"/>
    <w:rsid w:val="00F92FA1"/>
    <w:rsid w:val="00FD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BD6C86"/>
  </w:style>
  <w:style w:type="character" w:customStyle="1" w:styleId="apple-converted-space">
    <w:name w:val="apple-converted-space"/>
    <w:basedOn w:val="a0"/>
    <w:rsid w:val="00BD6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9</Pages>
  <Words>3015</Words>
  <Characters>17188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132</cp:revision>
  <dcterms:created xsi:type="dcterms:W3CDTF">2015-03-22T08:54:00Z</dcterms:created>
  <dcterms:modified xsi:type="dcterms:W3CDTF">2015-03-23T10:56:00Z</dcterms:modified>
</cp:coreProperties>
</file>