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81" w:rsidRDefault="00B30538">
      <w:r>
        <w:t>В приватном сообщении</w:t>
      </w:r>
      <w:bookmarkStart w:id="0" w:name="_GoBack"/>
      <w:bookmarkEnd w:id="0"/>
    </w:p>
    <w:sectPr w:rsidR="005D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38"/>
    <w:rsid w:val="005D4A81"/>
    <w:rsid w:val="00B3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 Марина Петровна</dc:creator>
  <cp:lastModifiedBy>Домнина Марина Петровна</cp:lastModifiedBy>
  <cp:revision>2</cp:revision>
  <dcterms:created xsi:type="dcterms:W3CDTF">2015-04-06T05:09:00Z</dcterms:created>
  <dcterms:modified xsi:type="dcterms:W3CDTF">2015-04-06T05:09:00Z</dcterms:modified>
</cp:coreProperties>
</file>