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29" w:rsidRPr="00315294" w:rsidRDefault="008A2929" w:rsidP="008A2929">
      <w:pPr>
        <w:rPr>
          <w:b/>
        </w:rPr>
      </w:pPr>
      <w:r w:rsidRPr="00315294">
        <w:rPr>
          <w:b/>
        </w:rPr>
        <w:t>Где купить в Интернете? На Слоббере!</w:t>
      </w:r>
    </w:p>
    <w:p w:rsidR="008A2929" w:rsidRDefault="008A2929" w:rsidP="008A2929"/>
    <w:p w:rsidR="008A2929" w:rsidRDefault="008A2929" w:rsidP="008A2929">
      <w:r>
        <w:t xml:space="preserve">История взаимоотношений продавца и покупателя почти так же длинна, как история человечества. Громогласные ярмарочные зазывалы, хитрые и изворотливые коммивояжеры, нагловатые нэпманы – все они, по сути, преследовали одну цель: продать как можно с большим «наваром» то, что человек хочет </w:t>
      </w:r>
      <w:r w:rsidRPr="00B20341">
        <w:rPr>
          <w:b/>
        </w:rPr>
        <w:t>купить дешевле</w:t>
      </w:r>
      <w:r>
        <w:t xml:space="preserve">. </w:t>
      </w:r>
    </w:p>
    <w:p w:rsidR="008A2929" w:rsidRDefault="008A2929" w:rsidP="008A2929"/>
    <w:p w:rsidR="008A2929" w:rsidRDefault="008A2929" w:rsidP="008A2929">
      <w:r>
        <w:t xml:space="preserve">В наше «время стрессов и страстей» на смену персонажам из прошлого пришли вежливые и улыбчивые до тошноты менеджеры. Но цели у этих людей таковы же – воспользоваться естественным желанием потребителя </w:t>
      </w:r>
      <w:r w:rsidRPr="007A7393">
        <w:rPr>
          <w:b/>
        </w:rPr>
        <w:t>купить быстро</w:t>
      </w:r>
      <w:r>
        <w:t xml:space="preserve"> и недорого, чтобы сбыть ему свой товар - порою некачественный, да и вообще покупателю не нужный. </w:t>
      </w:r>
    </w:p>
    <w:p w:rsidR="008A2929" w:rsidRDefault="008A2929" w:rsidP="008A2929"/>
    <w:p w:rsidR="008A2929" w:rsidRDefault="008A2929" w:rsidP="008A2929">
      <w:r>
        <w:t xml:space="preserve">Поначалу эти «корифеи» торговли обитали исключительно в реале, но с появлением Интернета начали активно промышлять в Сети. Сегодня уже практически ни один виртуальный </w:t>
      </w:r>
      <w:r w:rsidRPr="005939EE">
        <w:rPr>
          <w:b/>
        </w:rPr>
        <w:t>каталог товаров</w:t>
      </w:r>
      <w:r>
        <w:t xml:space="preserve"> не обходится без навязчивого онлайн-консультанта, спешащего предложить свои услуги пользователю, который только-только зашел на площадку. Неудивительно, что самым естественным стремлением посетителя оказывается желание бежать оттуда как можно дальше.</w:t>
      </w:r>
    </w:p>
    <w:p w:rsidR="008A2929" w:rsidRDefault="008A2929" w:rsidP="008A2929"/>
    <w:p w:rsidR="008A2929" w:rsidRDefault="008A2929" w:rsidP="008A2929">
      <w:r>
        <w:t xml:space="preserve">Современный Интернет страдает не от дефицита предлагаемых товаров – сегодня в нем можно раздобыть, в том числе и </w:t>
      </w:r>
      <w:r w:rsidRPr="00166C50">
        <w:rPr>
          <w:b/>
        </w:rPr>
        <w:t>купить дешевле</w:t>
      </w:r>
      <w:r>
        <w:t>, всё что угодно. Гораздо больше покупателей</w:t>
      </w:r>
      <w:r w:rsidRPr="009F6BF4">
        <w:t xml:space="preserve"> </w:t>
      </w:r>
      <w:r>
        <w:t xml:space="preserve">беспокоят отсутствие искренности, обилие рекламы, а еще - предложения </w:t>
      </w:r>
      <w:r w:rsidRPr="00380165">
        <w:rPr>
          <w:b/>
        </w:rPr>
        <w:t>купить быстро</w:t>
      </w:r>
      <w:r>
        <w:t xml:space="preserve"> и желательно вообще не раздумывая как явный признак обмана. А ведь человеку нужно так мало – всего лишь правда, ненавязчивость и качественное обслуживание… </w:t>
      </w:r>
    </w:p>
    <w:p w:rsidR="008A2929" w:rsidRDefault="008A2929" w:rsidP="008A2929"/>
    <w:p w:rsidR="008A2929" w:rsidRDefault="008A2929" w:rsidP="008A2929">
      <w:r>
        <w:t xml:space="preserve">Устали от обилия лжи? Ищете </w:t>
      </w:r>
      <w:r w:rsidRPr="00E07DCF">
        <w:rPr>
          <w:b/>
        </w:rPr>
        <w:t>каталог товаров</w:t>
      </w:r>
      <w:r>
        <w:t xml:space="preserve">, который поможет вам найти действительно полезные, да еще и недорогие вещи? Добро пожаловать на Слоббер – сайт честных покупок и не менее честных продаж! Наша система регистрации спроса и предложений полностью автоматизирована, а роботы, как известно, не умеют врать и изворачиваться. Вместе с тем, это очень умная и внимательная система, дотошно обрабатывающая «хотелки» тех, кто мечтает </w:t>
      </w:r>
      <w:r w:rsidRPr="000F6D55">
        <w:rPr>
          <w:b/>
        </w:rPr>
        <w:t>купить дешевле</w:t>
      </w:r>
      <w:r>
        <w:t xml:space="preserve">, и выводящая для них самые актуальные предложения от продавцов. </w:t>
      </w:r>
    </w:p>
    <w:p w:rsidR="008A2929" w:rsidRDefault="008A2929" w:rsidP="008A2929"/>
    <w:p w:rsidR="008A2929" w:rsidRDefault="008A2929" w:rsidP="008A2929">
      <w:r>
        <w:t xml:space="preserve">Мы не собираемся засорять ваши мозги рекламой или другой информацией, которую вы не хотите усваивать: если вы планируете </w:t>
      </w:r>
      <w:r w:rsidRPr="00162292">
        <w:rPr>
          <w:b/>
        </w:rPr>
        <w:t>купить быстро</w:t>
      </w:r>
      <w:r>
        <w:t xml:space="preserve">, ничто не будет отвлекать вас от этой задачи. Наш </w:t>
      </w:r>
      <w:r w:rsidRPr="00010932">
        <w:rPr>
          <w:b/>
        </w:rPr>
        <w:t>каталог товаров</w:t>
      </w:r>
      <w:r>
        <w:t xml:space="preserve"> знакомит продавцов с покупателями и наоборот, предоставляя им возможность заключить выгодные сделки. Желающие сэкономить серьезные суммы могут присоединиться к групповым покупкам. </w:t>
      </w:r>
    </w:p>
    <w:p w:rsidR="008A2929" w:rsidRDefault="008A2929" w:rsidP="008A2929"/>
    <w:p w:rsidR="00E4053D" w:rsidRDefault="008A2929">
      <w:r>
        <w:t xml:space="preserve">Обращайтесь к нам – и вы убедитесь, что интернет-торговля может быть чистой.           </w:t>
      </w:r>
    </w:p>
    <w:sectPr w:rsidR="00E4053D" w:rsidSect="00984DA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2929"/>
    <w:rsid w:val="00603EA8"/>
    <w:rsid w:val="008A2929"/>
    <w:rsid w:val="00984DA2"/>
    <w:rsid w:val="00E4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2015-08-08T10:36:00Z</dcterms:created>
  <dcterms:modified xsi:type="dcterms:W3CDTF">2015-08-08T10:37:00Z</dcterms:modified>
</cp:coreProperties>
</file>