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4A0CE0" w:rsidRDefault="00FF478E" w:rsidP="004F12E2">
      <w:pPr>
        <w:tabs>
          <w:tab w:val="left" w:pos="142"/>
          <w:tab w:val="center" w:pos="7300"/>
          <w:tab w:val="left" w:pos="14742"/>
        </w:tabs>
        <w:spacing w:after="0"/>
        <w:ind w:left="-142" w:right="-172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Н</w:t>
      </w:r>
      <w:r w:rsidR="00DC1D60">
        <w:rPr>
          <w:rFonts w:asciiTheme="majorHAnsi" w:hAnsiTheme="majorHAnsi"/>
          <w:sz w:val="36"/>
        </w:rPr>
        <w:t>аилучшие средства от тараканов</w:t>
      </w:r>
      <w:r w:rsidR="00817AE6">
        <w:rPr>
          <w:rFonts w:asciiTheme="majorHAnsi" w:hAnsiTheme="majorHAnsi"/>
          <w:sz w:val="36"/>
        </w:rPr>
        <w:t xml:space="preserve">, клопов, </w:t>
      </w:r>
      <w:r w:rsidR="001C2F23">
        <w:rPr>
          <w:rFonts w:asciiTheme="majorHAnsi" w:hAnsiTheme="majorHAnsi"/>
          <w:sz w:val="36"/>
        </w:rPr>
        <w:t>грызунов и других насекомых</w:t>
      </w:r>
      <w:r w:rsidR="009443FE">
        <w:rPr>
          <w:rFonts w:asciiTheme="majorHAnsi" w:hAnsiTheme="majorHAnsi"/>
          <w:sz w:val="36"/>
        </w:rPr>
        <w:t>,</w:t>
      </w:r>
      <w:r w:rsidR="009443FE" w:rsidRPr="009443FE">
        <w:rPr>
          <w:rFonts w:asciiTheme="majorHAnsi" w:hAnsiTheme="majorHAnsi"/>
          <w:sz w:val="36"/>
        </w:rPr>
        <w:t xml:space="preserve"> </w:t>
      </w:r>
      <w:r w:rsidR="009443FE">
        <w:rPr>
          <w:rFonts w:asciiTheme="majorHAnsi" w:hAnsiTheme="majorHAnsi"/>
          <w:sz w:val="36"/>
        </w:rPr>
        <w:t xml:space="preserve">проверенные </w:t>
      </w:r>
      <w:r w:rsidR="00716CF8">
        <w:rPr>
          <w:rFonts w:asciiTheme="majorHAnsi" w:hAnsiTheme="majorHAnsi"/>
          <w:sz w:val="36"/>
        </w:rPr>
        <w:t>на опыте</w:t>
      </w:r>
      <w:r w:rsidR="009443FE">
        <w:rPr>
          <w:rFonts w:asciiTheme="majorHAnsi" w:hAnsiTheme="majorHAnsi"/>
          <w:sz w:val="36"/>
        </w:rPr>
        <w:t xml:space="preserve"> специалистов-дезинсекторов</w:t>
      </w:r>
    </w:p>
    <w:p w:rsidR="004F12E2" w:rsidRDefault="004F12E2" w:rsidP="004F12E2">
      <w:pPr>
        <w:tabs>
          <w:tab w:val="left" w:pos="142"/>
          <w:tab w:val="center" w:pos="7300"/>
          <w:tab w:val="left" w:pos="14742"/>
        </w:tabs>
        <w:spacing w:after="0"/>
        <w:ind w:left="-142" w:right="-172"/>
        <w:jc w:val="center"/>
        <w:rPr>
          <w:rFonts w:asciiTheme="majorHAnsi" w:hAnsiTheme="majorHAnsi"/>
          <w:sz w:val="36"/>
        </w:rPr>
      </w:pPr>
    </w:p>
    <w:p w:rsidR="00E35C0F" w:rsidRDefault="009F0053" w:rsidP="003B0FC6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  <w:r>
        <w:rPr>
          <w:sz w:val="28"/>
        </w:rPr>
        <w:t xml:space="preserve">Что вы </w:t>
      </w:r>
      <w:r w:rsidR="008A41BE">
        <w:rPr>
          <w:sz w:val="28"/>
        </w:rPr>
        <w:t>делаете,</w:t>
      </w:r>
      <w:r w:rsidR="008D32EA">
        <w:rPr>
          <w:sz w:val="28"/>
        </w:rPr>
        <w:t xml:space="preserve"> когда в</w:t>
      </w:r>
      <w:r>
        <w:rPr>
          <w:sz w:val="28"/>
        </w:rPr>
        <w:t xml:space="preserve">ас </w:t>
      </w:r>
      <w:r w:rsidR="008D32EA">
        <w:rPr>
          <w:sz w:val="28"/>
        </w:rPr>
        <w:t xml:space="preserve">мучает </w:t>
      </w:r>
      <w:r>
        <w:rPr>
          <w:sz w:val="28"/>
        </w:rPr>
        <w:t xml:space="preserve">ужасная зубная боль? </w:t>
      </w:r>
      <w:r w:rsidR="008A41BE">
        <w:rPr>
          <w:sz w:val="28"/>
        </w:rPr>
        <w:t xml:space="preserve">Конечно </w:t>
      </w:r>
      <w:r w:rsidR="00635CED">
        <w:rPr>
          <w:sz w:val="28"/>
        </w:rPr>
        <w:t>же, сжав кулаки</w:t>
      </w:r>
      <w:r w:rsidR="009D216D">
        <w:rPr>
          <w:sz w:val="28"/>
        </w:rPr>
        <w:t xml:space="preserve"> и больные зубы,</w:t>
      </w:r>
      <w:r w:rsidR="00526F52">
        <w:rPr>
          <w:sz w:val="28"/>
        </w:rPr>
        <w:t xml:space="preserve"> </w:t>
      </w:r>
      <w:r w:rsidR="00CF3910">
        <w:rPr>
          <w:sz w:val="28"/>
        </w:rPr>
        <w:t>бежите</w:t>
      </w:r>
      <w:r w:rsidR="00635CED">
        <w:rPr>
          <w:sz w:val="28"/>
        </w:rPr>
        <w:t xml:space="preserve"> к профессионалу за помощью! </w:t>
      </w:r>
      <w:r w:rsidR="008905B1">
        <w:rPr>
          <w:sz w:val="28"/>
        </w:rPr>
        <w:t xml:space="preserve">Или у вас сломалась машина. Разумно будет </w:t>
      </w:r>
      <w:r w:rsidR="00EE3C75">
        <w:rPr>
          <w:sz w:val="28"/>
        </w:rPr>
        <w:t xml:space="preserve">найти и </w:t>
      </w:r>
      <w:r w:rsidR="008905B1">
        <w:rPr>
          <w:sz w:val="28"/>
        </w:rPr>
        <w:t xml:space="preserve">спросить знающего человека, который подскажет как </w:t>
      </w:r>
      <w:r w:rsidR="00D67DF9">
        <w:rPr>
          <w:sz w:val="28"/>
        </w:rPr>
        <w:t>правильно</w:t>
      </w:r>
      <w:r w:rsidR="008905B1">
        <w:rPr>
          <w:sz w:val="28"/>
        </w:rPr>
        <w:t xml:space="preserve"> и </w:t>
      </w:r>
      <w:r w:rsidR="00D67DF9">
        <w:rPr>
          <w:sz w:val="28"/>
        </w:rPr>
        <w:t>выгодно</w:t>
      </w:r>
      <w:r w:rsidR="008905B1">
        <w:rPr>
          <w:sz w:val="28"/>
        </w:rPr>
        <w:t xml:space="preserve"> </w:t>
      </w:r>
      <w:r w:rsidR="009078D2">
        <w:rPr>
          <w:sz w:val="28"/>
        </w:rPr>
        <w:t>её отремонтировать</w:t>
      </w:r>
      <w:r w:rsidR="008905B1">
        <w:rPr>
          <w:sz w:val="28"/>
        </w:rPr>
        <w:t xml:space="preserve">. </w:t>
      </w:r>
      <w:r w:rsidR="00072B47">
        <w:rPr>
          <w:sz w:val="28"/>
        </w:rPr>
        <w:t>Верно?</w:t>
      </w:r>
    </w:p>
    <w:p w:rsidR="00366B93" w:rsidRDefault="00366B93" w:rsidP="003B0FC6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072B47" w:rsidRDefault="004C02B9" w:rsidP="0036197F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  <w:r>
        <w:rPr>
          <w:sz w:val="28"/>
        </w:rPr>
        <w:t xml:space="preserve">А теперь что вы будете делать, </w:t>
      </w:r>
      <w:r w:rsidR="00091996">
        <w:rPr>
          <w:sz w:val="28"/>
        </w:rPr>
        <w:t>если</w:t>
      </w:r>
      <w:r w:rsidR="002D473F">
        <w:rPr>
          <w:sz w:val="28"/>
        </w:rPr>
        <w:t xml:space="preserve"> у вас возникнет</w:t>
      </w:r>
      <w:r>
        <w:rPr>
          <w:sz w:val="28"/>
        </w:rPr>
        <w:t xml:space="preserve"> проблема с насекомыми в квартире или доме?</w:t>
      </w:r>
      <w:r w:rsidR="00453A80">
        <w:rPr>
          <w:sz w:val="28"/>
        </w:rPr>
        <w:t xml:space="preserve"> Аналогично. </w:t>
      </w:r>
      <w:r w:rsidR="00EE3C75">
        <w:rPr>
          <w:sz w:val="28"/>
        </w:rPr>
        <w:t>Только в</w:t>
      </w:r>
      <w:r w:rsidR="00453A80">
        <w:rPr>
          <w:sz w:val="28"/>
        </w:rPr>
        <w:t xml:space="preserve"> этом случае у вас </w:t>
      </w:r>
      <w:r w:rsidR="0021150A">
        <w:rPr>
          <w:sz w:val="28"/>
        </w:rPr>
        <w:t xml:space="preserve">уже </w:t>
      </w:r>
      <w:r w:rsidR="00293787">
        <w:rPr>
          <w:sz w:val="28"/>
        </w:rPr>
        <w:t>прямо сейчас</w:t>
      </w:r>
      <w:r w:rsidR="00453A80">
        <w:rPr>
          <w:sz w:val="28"/>
        </w:rPr>
        <w:t xml:space="preserve"> есть к </w:t>
      </w:r>
      <w:r w:rsidR="004C2D39">
        <w:rPr>
          <w:sz w:val="28"/>
        </w:rPr>
        <w:t>кому обратиться</w:t>
      </w:r>
      <w:r w:rsidR="004C2D39" w:rsidRPr="004C2D39">
        <w:rPr>
          <w:sz w:val="28"/>
        </w:rPr>
        <w:t>:</w:t>
      </w:r>
      <w:r w:rsidR="004C2D39">
        <w:rPr>
          <w:sz w:val="28"/>
        </w:rPr>
        <w:t xml:space="preserve"> наша компания </w:t>
      </w:r>
      <w:r w:rsidR="004C2D39" w:rsidRPr="004C2D39">
        <w:rPr>
          <w:sz w:val="28"/>
        </w:rPr>
        <w:t>"</w:t>
      </w:r>
      <w:r w:rsidR="004C2D39">
        <w:rPr>
          <w:sz w:val="28"/>
        </w:rPr>
        <w:t>С.Э.С.</w:t>
      </w:r>
      <w:r w:rsidR="004C2D39" w:rsidRPr="004C2D39">
        <w:rPr>
          <w:sz w:val="28"/>
        </w:rPr>
        <w:t>"</w:t>
      </w:r>
      <w:r w:rsidR="004C2D39">
        <w:rPr>
          <w:sz w:val="28"/>
        </w:rPr>
        <w:t xml:space="preserve"> </w:t>
      </w:r>
      <w:r w:rsidR="009216C5">
        <w:rPr>
          <w:sz w:val="28"/>
        </w:rPr>
        <w:t>предлагает вам эффективные средства для борьбы с любыми паразитами</w:t>
      </w:r>
      <w:r w:rsidR="002C7E38">
        <w:rPr>
          <w:sz w:val="28"/>
        </w:rPr>
        <w:t>, проверенные нами н</w:t>
      </w:r>
      <w:r w:rsidR="00EE3C75">
        <w:rPr>
          <w:sz w:val="28"/>
        </w:rPr>
        <w:t>а 10-летнем опыте.</w:t>
      </w:r>
    </w:p>
    <w:p w:rsidR="0085613E" w:rsidRDefault="0085613E" w:rsidP="003B0FC6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B97415" w:rsidRDefault="00B97415" w:rsidP="003B0FC6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  <w:r>
        <w:rPr>
          <w:sz w:val="28"/>
        </w:rPr>
        <w:t xml:space="preserve">Добро пожаловать в интернет-магазин </w:t>
      </w:r>
      <w:r w:rsidR="00AA68B1">
        <w:rPr>
          <w:sz w:val="28"/>
        </w:rPr>
        <w:t xml:space="preserve">эффективных </w:t>
      </w:r>
      <w:r w:rsidR="0024182D">
        <w:rPr>
          <w:sz w:val="28"/>
        </w:rPr>
        <w:t>средств от блох, тараканов, муравьев и многих других паразитов. Также здесь вы найдете для себя надежные средства защиты (противогазы, комбинезоны, респираторы) и современное оборудование (</w:t>
      </w:r>
      <w:r w:rsidR="001D100E">
        <w:rPr>
          <w:sz w:val="28"/>
        </w:rPr>
        <w:t>генераторы х</w:t>
      </w:r>
      <w:r w:rsidR="0024182D">
        <w:rPr>
          <w:sz w:val="28"/>
        </w:rPr>
        <w:t>олодного, горячего тумана и пр.)</w:t>
      </w:r>
      <w:r w:rsidR="001D100E">
        <w:rPr>
          <w:sz w:val="28"/>
        </w:rPr>
        <w:t>.</w:t>
      </w:r>
    </w:p>
    <w:p w:rsidR="001D100E" w:rsidRDefault="001D100E" w:rsidP="003B0FC6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1D100E" w:rsidRPr="00650029" w:rsidRDefault="002F02B4" w:rsidP="003B0FC6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  <w:r>
        <w:rPr>
          <w:sz w:val="28"/>
        </w:rPr>
        <w:t>Теперь насекомые перес</w:t>
      </w:r>
      <w:r w:rsidR="005B0402">
        <w:rPr>
          <w:sz w:val="28"/>
        </w:rPr>
        <w:t xml:space="preserve">танут быть для вас проблемой. </w:t>
      </w:r>
      <w:r w:rsidR="00BB4A94">
        <w:rPr>
          <w:sz w:val="28"/>
        </w:rPr>
        <w:t>Наши средства быстро уничтожат</w:t>
      </w:r>
      <w:r w:rsidR="00BB4A94" w:rsidRPr="00650029">
        <w:rPr>
          <w:sz w:val="28"/>
        </w:rPr>
        <w:t>:</w:t>
      </w:r>
    </w:p>
    <w:p w:rsidR="00BB4A94" w:rsidRDefault="00BB4A94" w:rsidP="003B0FC6">
      <w:pPr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BB4A94" w:rsidRDefault="00650029" w:rsidP="00650029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>крыс и мышей - самых хитрых и коварных существ, которые способны выжить даже в высокорадиоактивной среде</w:t>
      </w:r>
    </w:p>
    <w:p w:rsidR="00B6650B" w:rsidRDefault="003B530F" w:rsidP="00B6650B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>кротов -</w:t>
      </w:r>
      <w:r w:rsidR="00EC1E58">
        <w:rPr>
          <w:sz w:val="28"/>
        </w:rPr>
        <w:t xml:space="preserve"> страшный сон </w:t>
      </w:r>
      <w:r w:rsidR="00B6650B">
        <w:rPr>
          <w:sz w:val="28"/>
        </w:rPr>
        <w:t>для дачников и владельцев земельных участков</w:t>
      </w:r>
    </w:p>
    <w:p w:rsidR="000213E7" w:rsidRDefault="000213E7" w:rsidP="00650029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 xml:space="preserve">тараканов - </w:t>
      </w:r>
      <w:r w:rsidR="00C27040">
        <w:rPr>
          <w:sz w:val="28"/>
        </w:rPr>
        <w:t xml:space="preserve">наглых, живучих и </w:t>
      </w:r>
      <w:r w:rsidR="00B6650B">
        <w:rPr>
          <w:sz w:val="28"/>
        </w:rPr>
        <w:t>неуловимых</w:t>
      </w:r>
      <w:r w:rsidR="00C27040">
        <w:rPr>
          <w:sz w:val="28"/>
        </w:rPr>
        <w:t xml:space="preserve"> насекомых, </w:t>
      </w:r>
      <w:r w:rsidR="003776C0">
        <w:rPr>
          <w:sz w:val="28"/>
        </w:rPr>
        <w:t xml:space="preserve">способных прожить до 70 дней без </w:t>
      </w:r>
      <w:r w:rsidR="00A76CE9">
        <w:rPr>
          <w:sz w:val="28"/>
        </w:rPr>
        <w:t>еды</w:t>
      </w:r>
    </w:p>
    <w:p w:rsidR="003776C0" w:rsidRDefault="00852650" w:rsidP="00650029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 xml:space="preserve">клопов </w:t>
      </w:r>
      <w:r w:rsidR="00A019BE">
        <w:rPr>
          <w:sz w:val="28"/>
        </w:rPr>
        <w:t xml:space="preserve">и блох </w:t>
      </w:r>
      <w:r>
        <w:rPr>
          <w:sz w:val="28"/>
        </w:rPr>
        <w:t xml:space="preserve">- </w:t>
      </w:r>
      <w:proofErr w:type="gramStart"/>
      <w:r>
        <w:rPr>
          <w:sz w:val="28"/>
        </w:rPr>
        <w:t>занудных</w:t>
      </w:r>
      <w:proofErr w:type="gramEnd"/>
      <w:r>
        <w:rPr>
          <w:sz w:val="28"/>
        </w:rPr>
        <w:t xml:space="preserve"> насекомых, не дающих покоя </w:t>
      </w:r>
      <w:r w:rsidR="00A76CE9">
        <w:rPr>
          <w:sz w:val="28"/>
        </w:rPr>
        <w:t>ни людям, ни</w:t>
      </w:r>
      <w:r>
        <w:rPr>
          <w:sz w:val="28"/>
        </w:rPr>
        <w:t xml:space="preserve"> животным</w:t>
      </w:r>
      <w:r w:rsidR="00441367">
        <w:rPr>
          <w:sz w:val="28"/>
        </w:rPr>
        <w:t xml:space="preserve"> по ночам</w:t>
      </w:r>
    </w:p>
    <w:p w:rsidR="00C32E54" w:rsidRDefault="00441367" w:rsidP="00650029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 xml:space="preserve">муравьев - </w:t>
      </w:r>
      <w:r w:rsidR="0021150A">
        <w:rPr>
          <w:sz w:val="28"/>
        </w:rPr>
        <w:t>трудолю</w:t>
      </w:r>
      <w:r w:rsidR="001A0FC3">
        <w:rPr>
          <w:sz w:val="28"/>
        </w:rPr>
        <w:t>бивой</w:t>
      </w:r>
      <w:r w:rsidR="0021150A">
        <w:rPr>
          <w:sz w:val="28"/>
        </w:rPr>
        <w:t xml:space="preserve"> </w:t>
      </w:r>
      <w:r w:rsidR="001A0FC3">
        <w:rPr>
          <w:sz w:val="28"/>
        </w:rPr>
        <w:t>армии</w:t>
      </w:r>
      <w:r w:rsidR="00C32E54">
        <w:rPr>
          <w:sz w:val="28"/>
        </w:rPr>
        <w:t xml:space="preserve"> </w:t>
      </w:r>
      <w:r w:rsidR="001A0FC3">
        <w:rPr>
          <w:sz w:val="28"/>
        </w:rPr>
        <w:t>доедать</w:t>
      </w:r>
      <w:r w:rsidR="0021150A">
        <w:rPr>
          <w:sz w:val="28"/>
        </w:rPr>
        <w:t xml:space="preserve"> все</w:t>
      </w:r>
      <w:r w:rsidR="00C32E54">
        <w:rPr>
          <w:sz w:val="28"/>
        </w:rPr>
        <w:t xml:space="preserve"> остатки пищи</w:t>
      </w:r>
      <w:r w:rsidR="00EC1E58">
        <w:rPr>
          <w:sz w:val="28"/>
        </w:rPr>
        <w:t xml:space="preserve"> на вашей кухне</w:t>
      </w:r>
    </w:p>
    <w:p w:rsidR="00441367" w:rsidRDefault="00A019BE" w:rsidP="00650029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 xml:space="preserve">короедов - </w:t>
      </w:r>
      <w:r w:rsidR="00C91023">
        <w:rPr>
          <w:sz w:val="28"/>
        </w:rPr>
        <w:t>жуков</w:t>
      </w:r>
      <w:r w:rsidR="00265C4C">
        <w:rPr>
          <w:sz w:val="28"/>
        </w:rPr>
        <w:t xml:space="preserve">, способных испортить </w:t>
      </w:r>
      <w:r w:rsidR="00233C2C">
        <w:rPr>
          <w:sz w:val="28"/>
        </w:rPr>
        <w:t>всю радость от роскошного и</w:t>
      </w:r>
      <w:r w:rsidR="00C91023">
        <w:rPr>
          <w:sz w:val="28"/>
        </w:rPr>
        <w:t xml:space="preserve"> </w:t>
      </w:r>
      <w:r w:rsidR="00233C2C">
        <w:rPr>
          <w:sz w:val="28"/>
        </w:rPr>
        <w:t>дорогого</w:t>
      </w:r>
      <w:r w:rsidR="00265C4C">
        <w:rPr>
          <w:sz w:val="28"/>
        </w:rPr>
        <w:t xml:space="preserve"> </w:t>
      </w:r>
      <w:r w:rsidR="00D259FD">
        <w:rPr>
          <w:sz w:val="28"/>
        </w:rPr>
        <w:t>ремонт</w:t>
      </w:r>
      <w:r w:rsidR="00233C2C">
        <w:rPr>
          <w:sz w:val="28"/>
        </w:rPr>
        <w:t>а</w:t>
      </w:r>
    </w:p>
    <w:p w:rsidR="00A019BE" w:rsidRDefault="00A019BE" w:rsidP="00650029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 xml:space="preserve">мух - </w:t>
      </w:r>
      <w:r w:rsidR="00EB21B7">
        <w:rPr>
          <w:sz w:val="28"/>
        </w:rPr>
        <w:t xml:space="preserve">жутких прилипал и </w:t>
      </w:r>
      <w:r w:rsidR="000A68A8">
        <w:rPr>
          <w:sz w:val="28"/>
        </w:rPr>
        <w:t>пе</w:t>
      </w:r>
      <w:r w:rsidR="00F95748">
        <w:rPr>
          <w:sz w:val="28"/>
        </w:rPr>
        <w:t>реносчиков всякой гадости</w:t>
      </w:r>
    </w:p>
    <w:p w:rsidR="00CB0376" w:rsidRPr="00CB0376" w:rsidRDefault="00CB0376" w:rsidP="00CB0376">
      <w:pPr>
        <w:pStyle w:val="a3"/>
        <w:numPr>
          <w:ilvl w:val="0"/>
          <w:numId w:val="2"/>
        </w:numPr>
        <w:tabs>
          <w:tab w:val="left" w:pos="142"/>
          <w:tab w:val="center" w:pos="7300"/>
          <w:tab w:val="left" w:pos="15026"/>
        </w:tabs>
        <w:spacing w:after="0"/>
        <w:ind w:right="-456"/>
        <w:jc w:val="both"/>
        <w:rPr>
          <w:sz w:val="28"/>
        </w:rPr>
      </w:pPr>
      <w:r>
        <w:rPr>
          <w:sz w:val="28"/>
        </w:rPr>
        <w:t>комаров - так же как и с клопами</w:t>
      </w:r>
    </w:p>
    <w:p w:rsidR="00476770" w:rsidRDefault="00476770" w:rsidP="00476770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476770" w:rsidRPr="00B76205" w:rsidRDefault="00B76205" w:rsidP="00B76205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center"/>
        <w:rPr>
          <w:rFonts w:asciiTheme="majorHAnsi" w:hAnsiTheme="majorHAnsi"/>
          <w:sz w:val="32"/>
        </w:rPr>
      </w:pPr>
      <w:r w:rsidRPr="00B76205">
        <w:rPr>
          <w:rFonts w:asciiTheme="majorHAnsi" w:hAnsiTheme="majorHAnsi"/>
          <w:sz w:val="32"/>
        </w:rPr>
        <w:t xml:space="preserve">Я </w:t>
      </w:r>
      <w:r w:rsidR="00771FEB">
        <w:rPr>
          <w:rFonts w:asciiTheme="majorHAnsi" w:hAnsiTheme="majorHAnsi"/>
          <w:sz w:val="32"/>
        </w:rPr>
        <w:t>хочу</w:t>
      </w:r>
      <w:r w:rsidRPr="00B76205">
        <w:rPr>
          <w:rFonts w:asciiTheme="majorHAnsi" w:hAnsiTheme="majorHAnsi"/>
          <w:sz w:val="32"/>
        </w:rPr>
        <w:t xml:space="preserve"> бороться с насекомыми самостоятельно</w:t>
      </w:r>
      <w:r w:rsidR="00CB0376">
        <w:rPr>
          <w:rFonts w:asciiTheme="majorHAnsi" w:hAnsiTheme="majorHAnsi"/>
          <w:sz w:val="32"/>
        </w:rPr>
        <w:t>!</w:t>
      </w:r>
    </w:p>
    <w:p w:rsidR="00B76205" w:rsidRDefault="00B76205" w:rsidP="00476770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B76205" w:rsidRDefault="00B3684A" w:rsidP="00476770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  <w:r>
        <w:rPr>
          <w:sz w:val="28"/>
        </w:rPr>
        <w:t xml:space="preserve">В </w:t>
      </w:r>
      <w:r w:rsidR="00CB641E">
        <w:rPr>
          <w:sz w:val="28"/>
        </w:rPr>
        <w:t xml:space="preserve">интернет-магазине </w:t>
      </w:r>
      <w:r w:rsidR="0029199F" w:rsidRPr="0029199F">
        <w:rPr>
          <w:sz w:val="28"/>
        </w:rPr>
        <w:t>"</w:t>
      </w:r>
      <w:r w:rsidR="0029199F">
        <w:rPr>
          <w:sz w:val="28"/>
        </w:rPr>
        <w:t>С.Э.С.</w:t>
      </w:r>
      <w:r w:rsidR="0029199F" w:rsidRPr="0029199F">
        <w:rPr>
          <w:sz w:val="28"/>
        </w:rPr>
        <w:t>"</w:t>
      </w:r>
      <w:r w:rsidR="0029199F">
        <w:rPr>
          <w:sz w:val="28"/>
        </w:rPr>
        <w:t xml:space="preserve"> </w:t>
      </w:r>
      <w:r w:rsidR="00CB641E">
        <w:rPr>
          <w:sz w:val="28"/>
        </w:rPr>
        <w:t>вы</w:t>
      </w:r>
      <w:r>
        <w:rPr>
          <w:sz w:val="28"/>
        </w:rPr>
        <w:t xml:space="preserve"> </w:t>
      </w:r>
      <w:r w:rsidR="00CB641E">
        <w:rPr>
          <w:sz w:val="28"/>
        </w:rPr>
        <w:t xml:space="preserve">найдете </w:t>
      </w:r>
      <w:r>
        <w:rPr>
          <w:sz w:val="28"/>
        </w:rPr>
        <w:t>эффективные средства</w:t>
      </w:r>
      <w:r w:rsidR="00CB641E">
        <w:rPr>
          <w:sz w:val="28"/>
        </w:rPr>
        <w:t xml:space="preserve"> против насекомых, не требующие </w:t>
      </w:r>
      <w:r w:rsidR="00335EFC">
        <w:rPr>
          <w:sz w:val="28"/>
        </w:rPr>
        <w:t>профессиональных знаний и опыта</w:t>
      </w:r>
      <w:r w:rsidR="005833A3">
        <w:rPr>
          <w:sz w:val="28"/>
        </w:rPr>
        <w:t xml:space="preserve"> для их применения</w:t>
      </w:r>
      <w:r w:rsidR="00335EFC">
        <w:rPr>
          <w:sz w:val="28"/>
        </w:rPr>
        <w:t xml:space="preserve">. </w:t>
      </w:r>
      <w:r w:rsidR="009C4C76">
        <w:rPr>
          <w:sz w:val="28"/>
        </w:rPr>
        <w:t xml:space="preserve">К каждому </w:t>
      </w:r>
      <w:r w:rsidR="0090350D">
        <w:rPr>
          <w:sz w:val="28"/>
        </w:rPr>
        <w:t>средству</w:t>
      </w:r>
      <w:r w:rsidR="00C376DB">
        <w:rPr>
          <w:sz w:val="28"/>
        </w:rPr>
        <w:t xml:space="preserve"> прикреплена информация об его пропорциях</w:t>
      </w:r>
      <w:r w:rsidR="00370C37">
        <w:rPr>
          <w:sz w:val="28"/>
        </w:rPr>
        <w:t xml:space="preserve"> и правильном </w:t>
      </w:r>
      <w:r w:rsidR="0025337A">
        <w:rPr>
          <w:sz w:val="28"/>
        </w:rPr>
        <w:t>использовании</w:t>
      </w:r>
      <w:r w:rsidR="00C376DB">
        <w:rPr>
          <w:sz w:val="28"/>
        </w:rPr>
        <w:t>.</w:t>
      </w:r>
      <w:r w:rsidR="007E004E">
        <w:rPr>
          <w:sz w:val="28"/>
        </w:rPr>
        <w:t xml:space="preserve"> </w:t>
      </w:r>
      <w:r w:rsidR="006A1EFD">
        <w:rPr>
          <w:sz w:val="28"/>
        </w:rPr>
        <w:t>А установить ловушку или мышеловку совсем не составит труда.</w:t>
      </w:r>
    </w:p>
    <w:p w:rsidR="00771FEB" w:rsidRDefault="00771FEB" w:rsidP="00EE14BF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771FEB" w:rsidRPr="00771FEB" w:rsidRDefault="00771FEB" w:rsidP="00EE14BF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center"/>
        <w:rPr>
          <w:rFonts w:asciiTheme="majorHAnsi" w:hAnsiTheme="majorHAnsi"/>
          <w:sz w:val="32"/>
        </w:rPr>
      </w:pPr>
      <w:r w:rsidRPr="00771FEB">
        <w:rPr>
          <w:rFonts w:asciiTheme="majorHAnsi" w:hAnsiTheme="majorHAnsi"/>
          <w:sz w:val="32"/>
        </w:rPr>
        <w:t>Я профессионал и оказываю услуги по дезинсекции, дезинфекции и дератизации</w:t>
      </w:r>
    </w:p>
    <w:p w:rsidR="00771FEB" w:rsidRDefault="00771FEB" w:rsidP="00EE14BF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771FEB" w:rsidRDefault="00771FEB" w:rsidP="00EE14BF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  <w:r>
        <w:rPr>
          <w:sz w:val="28"/>
        </w:rPr>
        <w:t>Пок</w:t>
      </w:r>
      <w:r w:rsidR="00732E4C">
        <w:rPr>
          <w:sz w:val="28"/>
        </w:rPr>
        <w:t xml:space="preserve">азать, что вы настоящий мастер </w:t>
      </w:r>
      <w:r w:rsidR="00EE14BF">
        <w:rPr>
          <w:sz w:val="28"/>
        </w:rPr>
        <w:t xml:space="preserve">и заработать хорошую репутацию </w:t>
      </w:r>
      <w:r w:rsidR="00732E4C">
        <w:rPr>
          <w:sz w:val="28"/>
        </w:rPr>
        <w:t>поможет надлежащая экипировка и профессиональное оборудование</w:t>
      </w:r>
      <w:r w:rsidR="008647D7">
        <w:rPr>
          <w:sz w:val="28"/>
        </w:rPr>
        <w:t xml:space="preserve">. </w:t>
      </w:r>
      <w:r w:rsidR="00DB657A">
        <w:rPr>
          <w:sz w:val="28"/>
        </w:rPr>
        <w:t>Проверенные нашими специалистами</w:t>
      </w:r>
      <w:r w:rsidR="008647D7">
        <w:rPr>
          <w:sz w:val="28"/>
        </w:rPr>
        <w:t xml:space="preserve"> химические средства от тараканов, комаров, мух, клопов, мышей и крыс с </w:t>
      </w:r>
      <w:r w:rsidR="00BC6BF0">
        <w:rPr>
          <w:sz w:val="28"/>
        </w:rPr>
        <w:t xml:space="preserve">правильным </w:t>
      </w:r>
      <w:r w:rsidR="008647D7">
        <w:rPr>
          <w:sz w:val="28"/>
        </w:rPr>
        <w:t xml:space="preserve">использованием генераторов тумана </w:t>
      </w:r>
      <w:r w:rsidR="005833A3">
        <w:rPr>
          <w:sz w:val="28"/>
        </w:rPr>
        <w:t>уничтожат</w:t>
      </w:r>
      <w:r w:rsidR="003310FC">
        <w:rPr>
          <w:sz w:val="28"/>
        </w:rPr>
        <w:t xml:space="preserve"> всех паразитов </w:t>
      </w:r>
      <w:r w:rsidR="00282573">
        <w:rPr>
          <w:sz w:val="28"/>
        </w:rPr>
        <w:t xml:space="preserve">на 100% </w:t>
      </w:r>
      <w:r w:rsidR="003310FC">
        <w:rPr>
          <w:sz w:val="28"/>
        </w:rPr>
        <w:t xml:space="preserve">и </w:t>
      </w:r>
      <w:r w:rsidR="008647D7">
        <w:rPr>
          <w:sz w:val="28"/>
        </w:rPr>
        <w:t>докажут, что вам можно доверять.</w:t>
      </w:r>
    </w:p>
    <w:p w:rsidR="00EE14BF" w:rsidRDefault="00EE14BF" w:rsidP="00EE14BF">
      <w:pPr>
        <w:pStyle w:val="a3"/>
        <w:tabs>
          <w:tab w:val="left" w:pos="142"/>
          <w:tab w:val="center" w:pos="7300"/>
          <w:tab w:val="left" w:pos="15026"/>
        </w:tabs>
        <w:spacing w:after="0"/>
        <w:ind w:left="-426" w:right="-456"/>
        <w:jc w:val="both"/>
        <w:rPr>
          <w:sz w:val="28"/>
        </w:rPr>
      </w:pPr>
    </w:p>
    <w:p w:rsidR="00771FEB" w:rsidRDefault="0004318F" w:rsidP="00EE14BF">
      <w:pPr>
        <w:tabs>
          <w:tab w:val="left" w:pos="5103"/>
        </w:tabs>
        <w:spacing w:after="0"/>
        <w:jc w:val="center"/>
        <w:rPr>
          <w:rFonts w:asciiTheme="majorHAnsi" w:hAnsiTheme="majorHAnsi"/>
          <w:sz w:val="32"/>
        </w:rPr>
      </w:pPr>
      <w:r w:rsidRPr="005A1535">
        <w:rPr>
          <w:rFonts w:asciiTheme="majorHAnsi" w:hAnsiTheme="majorHAnsi"/>
          <w:sz w:val="32"/>
        </w:rPr>
        <w:t>Мы гарантируем качество и безопасность всех продуктов</w:t>
      </w:r>
      <w:r w:rsidR="005A1535">
        <w:rPr>
          <w:rFonts w:asciiTheme="majorHAnsi" w:hAnsiTheme="majorHAnsi"/>
          <w:sz w:val="32"/>
        </w:rPr>
        <w:t>!</w:t>
      </w:r>
    </w:p>
    <w:p w:rsidR="00EE14BF" w:rsidRPr="00EE14BF" w:rsidRDefault="00EE14BF" w:rsidP="00EE14BF">
      <w:pPr>
        <w:tabs>
          <w:tab w:val="left" w:pos="5103"/>
        </w:tabs>
        <w:spacing w:after="0"/>
        <w:jc w:val="center"/>
        <w:rPr>
          <w:rFonts w:asciiTheme="majorHAnsi" w:hAnsiTheme="majorHAnsi"/>
          <w:sz w:val="28"/>
        </w:rPr>
      </w:pPr>
    </w:p>
    <w:p w:rsidR="00EE14BF" w:rsidRPr="00EE14BF" w:rsidRDefault="00EE14BF" w:rsidP="00EE14BF">
      <w:pPr>
        <w:tabs>
          <w:tab w:val="left" w:pos="5103"/>
        </w:tabs>
        <w:spacing w:after="0"/>
        <w:jc w:val="center"/>
        <w:rPr>
          <w:rFonts w:asciiTheme="majorHAnsi" w:hAnsiTheme="majorHAnsi"/>
          <w:sz w:val="2"/>
        </w:rPr>
      </w:pPr>
    </w:p>
    <w:p w:rsidR="0004318F" w:rsidRDefault="00B754E0" w:rsidP="00EE14BF">
      <w:pPr>
        <w:tabs>
          <w:tab w:val="left" w:pos="5103"/>
        </w:tabs>
        <w:spacing w:after="0"/>
        <w:ind w:left="-426"/>
        <w:jc w:val="both"/>
        <w:rPr>
          <w:sz w:val="28"/>
        </w:rPr>
      </w:pPr>
      <w:r>
        <w:rPr>
          <w:sz w:val="28"/>
        </w:rPr>
        <w:t xml:space="preserve">Все средства от насекомых и грызунов из нашего ассортимента </w:t>
      </w:r>
      <w:r w:rsidR="006863B1">
        <w:rPr>
          <w:sz w:val="28"/>
        </w:rPr>
        <w:t xml:space="preserve">безопасны при строгом соблюдении пропорций и </w:t>
      </w:r>
      <w:r>
        <w:rPr>
          <w:sz w:val="28"/>
        </w:rPr>
        <w:t>сертифицированы согласно СанПин. При необходимости мы готовы предоставить лицензии и сертификаты соответствия на любой наш товар.</w:t>
      </w:r>
    </w:p>
    <w:p w:rsidR="00DC5676" w:rsidRDefault="006C4F32" w:rsidP="00EE14BF">
      <w:pPr>
        <w:tabs>
          <w:tab w:val="left" w:pos="5103"/>
        </w:tabs>
        <w:spacing w:after="0"/>
        <w:ind w:left="-426"/>
        <w:jc w:val="both"/>
        <w:rPr>
          <w:sz w:val="28"/>
        </w:rPr>
      </w:pPr>
      <w:r>
        <w:rPr>
          <w:sz w:val="28"/>
        </w:rPr>
        <w:t xml:space="preserve">Мы гарантируем, что заказываемый вами продукт будет доставлен </w:t>
      </w:r>
      <w:r w:rsidR="00375FD4">
        <w:rPr>
          <w:sz w:val="28"/>
        </w:rPr>
        <w:t>точно в установленный срок.</w:t>
      </w:r>
    </w:p>
    <w:p w:rsidR="007565CF" w:rsidRDefault="007565CF" w:rsidP="00EE14BF">
      <w:pPr>
        <w:tabs>
          <w:tab w:val="left" w:pos="5103"/>
        </w:tabs>
        <w:spacing w:after="0"/>
        <w:ind w:left="-426"/>
        <w:jc w:val="both"/>
        <w:rPr>
          <w:sz w:val="28"/>
        </w:rPr>
      </w:pPr>
    </w:p>
    <w:p w:rsidR="007565CF" w:rsidRPr="007565CF" w:rsidRDefault="00D47A35" w:rsidP="007565CF">
      <w:pPr>
        <w:tabs>
          <w:tab w:val="left" w:pos="5103"/>
        </w:tabs>
        <w:spacing w:after="0"/>
        <w:ind w:left="-426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У нас есть все необходимое, чтобы вы могли избавит</w:t>
      </w:r>
      <w:r w:rsidRPr="007565CF">
        <w:rPr>
          <w:rFonts w:asciiTheme="majorHAnsi" w:hAnsiTheme="majorHAnsi"/>
          <w:sz w:val="32"/>
        </w:rPr>
        <w:t>ь</w:t>
      </w:r>
      <w:r>
        <w:rPr>
          <w:rFonts w:asciiTheme="majorHAnsi" w:hAnsiTheme="majorHAnsi"/>
          <w:sz w:val="32"/>
        </w:rPr>
        <w:t>ся</w:t>
      </w:r>
      <w:r w:rsidR="007565CF" w:rsidRPr="007565CF">
        <w:rPr>
          <w:rFonts w:asciiTheme="majorHAnsi" w:hAnsiTheme="majorHAnsi"/>
          <w:sz w:val="32"/>
        </w:rPr>
        <w:t xml:space="preserve"> от насекомых уже сегодня!</w:t>
      </w:r>
    </w:p>
    <w:p w:rsidR="00DC5676" w:rsidRDefault="00DC5676" w:rsidP="00EE14BF">
      <w:pPr>
        <w:tabs>
          <w:tab w:val="left" w:pos="5103"/>
        </w:tabs>
        <w:spacing w:after="0"/>
        <w:ind w:left="-426"/>
        <w:jc w:val="both"/>
        <w:rPr>
          <w:sz w:val="28"/>
        </w:rPr>
      </w:pPr>
    </w:p>
    <w:p w:rsidR="00C10856" w:rsidRDefault="00675292" w:rsidP="00266FB6">
      <w:pPr>
        <w:tabs>
          <w:tab w:val="left" w:pos="5103"/>
        </w:tabs>
        <w:spacing w:after="0"/>
        <w:ind w:left="-426"/>
        <w:jc w:val="both"/>
        <w:rPr>
          <w:sz w:val="28"/>
        </w:rPr>
      </w:pPr>
      <w:r>
        <w:rPr>
          <w:sz w:val="28"/>
        </w:rPr>
        <w:t>Чтобы подобрать наилучшее по эффективности и цене средство</w:t>
      </w:r>
      <w:r w:rsidR="0036197F">
        <w:rPr>
          <w:sz w:val="28"/>
        </w:rPr>
        <w:t xml:space="preserve"> от паразитов</w:t>
      </w:r>
      <w:r>
        <w:rPr>
          <w:sz w:val="28"/>
        </w:rPr>
        <w:t xml:space="preserve">, просто выберете из списка то насекомое, с которым предстоит бороться. </w:t>
      </w:r>
      <w:r w:rsidR="00D47A35">
        <w:rPr>
          <w:sz w:val="28"/>
        </w:rPr>
        <w:t xml:space="preserve">А также не забудьте про </w:t>
      </w:r>
      <w:r w:rsidR="00B23B20">
        <w:rPr>
          <w:sz w:val="28"/>
        </w:rPr>
        <w:t>обязательные</w:t>
      </w:r>
      <w:r w:rsidR="00D47A35">
        <w:rPr>
          <w:sz w:val="28"/>
        </w:rPr>
        <w:t xml:space="preserve"> средства защиты</w:t>
      </w:r>
      <w:r w:rsidR="00B23B20">
        <w:rPr>
          <w:sz w:val="28"/>
        </w:rPr>
        <w:t>.</w:t>
      </w:r>
    </w:p>
    <w:p w:rsidR="00266FB6" w:rsidRPr="00266FB6" w:rsidRDefault="00266FB6" w:rsidP="00266FB6">
      <w:pPr>
        <w:tabs>
          <w:tab w:val="left" w:pos="5103"/>
        </w:tabs>
        <w:spacing w:after="0"/>
        <w:ind w:left="-426"/>
        <w:jc w:val="both"/>
        <w:rPr>
          <w:sz w:val="28"/>
        </w:rPr>
      </w:pPr>
    </w:p>
    <w:p w:rsidR="00C10856" w:rsidRDefault="00C10856" w:rsidP="00EE14BF">
      <w:pPr>
        <w:tabs>
          <w:tab w:val="left" w:pos="5103"/>
        </w:tabs>
        <w:spacing w:after="0"/>
        <w:ind w:left="-426"/>
        <w:jc w:val="both"/>
        <w:rPr>
          <w:sz w:val="28"/>
        </w:rPr>
      </w:pPr>
    </w:p>
    <w:p w:rsidR="007565CF" w:rsidRPr="00E83983" w:rsidRDefault="00E23C07" w:rsidP="00EE14BF">
      <w:pPr>
        <w:tabs>
          <w:tab w:val="left" w:pos="5103"/>
        </w:tabs>
        <w:spacing w:after="0"/>
        <w:ind w:left="-426"/>
        <w:jc w:val="both"/>
        <w:rPr>
          <w:sz w:val="28"/>
        </w:rPr>
      </w:pPr>
      <w:r>
        <w:rPr>
          <w:sz w:val="28"/>
        </w:rPr>
        <w:t xml:space="preserve">Получить </w:t>
      </w:r>
      <w:r w:rsidR="00E83983">
        <w:rPr>
          <w:sz w:val="28"/>
        </w:rPr>
        <w:t xml:space="preserve">ответы на </w:t>
      </w:r>
      <w:r w:rsidR="001A0FC3">
        <w:rPr>
          <w:sz w:val="28"/>
        </w:rPr>
        <w:t>часто</w:t>
      </w:r>
      <w:r w:rsidR="00E83983">
        <w:rPr>
          <w:sz w:val="28"/>
        </w:rPr>
        <w:t xml:space="preserve"> </w:t>
      </w:r>
      <w:r w:rsidR="001A0FC3">
        <w:rPr>
          <w:sz w:val="28"/>
        </w:rPr>
        <w:t>встречающиеся</w:t>
      </w:r>
      <w:r w:rsidR="00E83983">
        <w:rPr>
          <w:sz w:val="28"/>
        </w:rPr>
        <w:t xml:space="preserve"> вопросы </w:t>
      </w:r>
      <w:r w:rsidR="001A0FC3">
        <w:rPr>
          <w:sz w:val="28"/>
        </w:rPr>
        <w:t xml:space="preserve">среди покупателей </w:t>
      </w:r>
      <w:r w:rsidR="00E83983">
        <w:rPr>
          <w:sz w:val="28"/>
        </w:rPr>
        <w:t xml:space="preserve">вы можете в разделе </w:t>
      </w:r>
      <w:r w:rsidR="00E83983" w:rsidRPr="00E83983">
        <w:rPr>
          <w:sz w:val="28"/>
        </w:rPr>
        <w:t>"</w:t>
      </w:r>
      <w:r w:rsidR="00E83983">
        <w:rPr>
          <w:sz w:val="28"/>
        </w:rPr>
        <w:t>форум</w:t>
      </w:r>
      <w:r w:rsidR="00E83983" w:rsidRPr="00E83983">
        <w:rPr>
          <w:sz w:val="28"/>
        </w:rPr>
        <w:t>"</w:t>
      </w:r>
      <w:r w:rsidR="00E83983">
        <w:rPr>
          <w:sz w:val="28"/>
        </w:rPr>
        <w:t>. Или просто задайте свой во</w:t>
      </w:r>
      <w:r w:rsidR="00C56907">
        <w:rPr>
          <w:sz w:val="28"/>
        </w:rPr>
        <w:t xml:space="preserve">прос нашему онлайн-консультанту на сайте </w:t>
      </w:r>
      <w:r w:rsidR="00E83983">
        <w:rPr>
          <w:sz w:val="28"/>
        </w:rPr>
        <w:t>или консультанту по номеру</w:t>
      </w:r>
      <w:r w:rsidR="00E83983" w:rsidRPr="00E83983">
        <w:rPr>
          <w:sz w:val="28"/>
        </w:rPr>
        <w:t xml:space="preserve"> +7(985) 882-67-88</w:t>
      </w:r>
      <w:r w:rsidR="00E83983">
        <w:rPr>
          <w:sz w:val="28"/>
        </w:rPr>
        <w:t>.</w:t>
      </w:r>
    </w:p>
    <w:sectPr w:rsidR="007565CF" w:rsidRPr="00E83983" w:rsidSect="004B416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5F75"/>
    <w:multiLevelType w:val="hybridMultilevel"/>
    <w:tmpl w:val="CF08EA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7E92F9A"/>
    <w:multiLevelType w:val="hybridMultilevel"/>
    <w:tmpl w:val="C320341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082DA9"/>
    <w:rsid w:val="000213E7"/>
    <w:rsid w:val="0004318F"/>
    <w:rsid w:val="0004686E"/>
    <w:rsid w:val="00072B47"/>
    <w:rsid w:val="00082DA9"/>
    <w:rsid w:val="00091996"/>
    <w:rsid w:val="000A68A8"/>
    <w:rsid w:val="000B33C2"/>
    <w:rsid w:val="000C3AB1"/>
    <w:rsid w:val="00110286"/>
    <w:rsid w:val="001861BE"/>
    <w:rsid w:val="00186CEE"/>
    <w:rsid w:val="001870F1"/>
    <w:rsid w:val="001A0FC3"/>
    <w:rsid w:val="001C2F23"/>
    <w:rsid w:val="001D100E"/>
    <w:rsid w:val="0021150A"/>
    <w:rsid w:val="002205F4"/>
    <w:rsid w:val="00233C2C"/>
    <w:rsid w:val="0024182D"/>
    <w:rsid w:val="0024747A"/>
    <w:rsid w:val="0025337A"/>
    <w:rsid w:val="00265C4C"/>
    <w:rsid w:val="00266FB6"/>
    <w:rsid w:val="00282573"/>
    <w:rsid w:val="0029199F"/>
    <w:rsid w:val="00293413"/>
    <w:rsid w:val="00293787"/>
    <w:rsid w:val="00296292"/>
    <w:rsid w:val="002A3210"/>
    <w:rsid w:val="002B74CF"/>
    <w:rsid w:val="002C210F"/>
    <w:rsid w:val="002C7E38"/>
    <w:rsid w:val="002D473F"/>
    <w:rsid w:val="002F02B4"/>
    <w:rsid w:val="00310595"/>
    <w:rsid w:val="00320210"/>
    <w:rsid w:val="003310FC"/>
    <w:rsid w:val="00335EFC"/>
    <w:rsid w:val="00344F75"/>
    <w:rsid w:val="003539E5"/>
    <w:rsid w:val="0036197F"/>
    <w:rsid w:val="00364F8E"/>
    <w:rsid w:val="00366B93"/>
    <w:rsid w:val="00370C37"/>
    <w:rsid w:val="00375FD4"/>
    <w:rsid w:val="003776C0"/>
    <w:rsid w:val="003B0FC6"/>
    <w:rsid w:val="003B530F"/>
    <w:rsid w:val="003B7276"/>
    <w:rsid w:val="003E6D25"/>
    <w:rsid w:val="004132B1"/>
    <w:rsid w:val="00413EAF"/>
    <w:rsid w:val="00441367"/>
    <w:rsid w:val="00453A80"/>
    <w:rsid w:val="004603BC"/>
    <w:rsid w:val="00476770"/>
    <w:rsid w:val="0049138D"/>
    <w:rsid w:val="004A0CE0"/>
    <w:rsid w:val="004A2BFB"/>
    <w:rsid w:val="004A48FC"/>
    <w:rsid w:val="004B416E"/>
    <w:rsid w:val="004C02B9"/>
    <w:rsid w:val="004C2D39"/>
    <w:rsid w:val="004D64AF"/>
    <w:rsid w:val="004F12E2"/>
    <w:rsid w:val="00526F52"/>
    <w:rsid w:val="00543FCD"/>
    <w:rsid w:val="005771E1"/>
    <w:rsid w:val="005833A3"/>
    <w:rsid w:val="005A1535"/>
    <w:rsid w:val="005B0402"/>
    <w:rsid w:val="005D7B68"/>
    <w:rsid w:val="005E7D08"/>
    <w:rsid w:val="005F4248"/>
    <w:rsid w:val="00607515"/>
    <w:rsid w:val="00614084"/>
    <w:rsid w:val="006144FC"/>
    <w:rsid w:val="00635CED"/>
    <w:rsid w:val="00650029"/>
    <w:rsid w:val="00675292"/>
    <w:rsid w:val="006863B1"/>
    <w:rsid w:val="00687ADB"/>
    <w:rsid w:val="006A1EFD"/>
    <w:rsid w:val="006B0C63"/>
    <w:rsid w:val="006C4F32"/>
    <w:rsid w:val="006D5561"/>
    <w:rsid w:val="00716CF8"/>
    <w:rsid w:val="00724C27"/>
    <w:rsid w:val="00732E4C"/>
    <w:rsid w:val="00753C1F"/>
    <w:rsid w:val="007565CF"/>
    <w:rsid w:val="00771FEB"/>
    <w:rsid w:val="00783DB3"/>
    <w:rsid w:val="00787CAF"/>
    <w:rsid w:val="007A1696"/>
    <w:rsid w:val="007B6C9C"/>
    <w:rsid w:val="007C00C6"/>
    <w:rsid w:val="007E004E"/>
    <w:rsid w:val="00817AE6"/>
    <w:rsid w:val="008354E9"/>
    <w:rsid w:val="008368DE"/>
    <w:rsid w:val="00844A4E"/>
    <w:rsid w:val="00847EDE"/>
    <w:rsid w:val="00852650"/>
    <w:rsid w:val="0085613E"/>
    <w:rsid w:val="008647D7"/>
    <w:rsid w:val="00867024"/>
    <w:rsid w:val="00872123"/>
    <w:rsid w:val="00877E7B"/>
    <w:rsid w:val="008905B1"/>
    <w:rsid w:val="008A2398"/>
    <w:rsid w:val="008A41BE"/>
    <w:rsid w:val="008D32EA"/>
    <w:rsid w:val="00900243"/>
    <w:rsid w:val="0090350D"/>
    <w:rsid w:val="009078D2"/>
    <w:rsid w:val="00912E95"/>
    <w:rsid w:val="009216C5"/>
    <w:rsid w:val="009443FE"/>
    <w:rsid w:val="009466C8"/>
    <w:rsid w:val="00960981"/>
    <w:rsid w:val="009C4C76"/>
    <w:rsid w:val="009D0DFD"/>
    <w:rsid w:val="009D216D"/>
    <w:rsid w:val="009E16DA"/>
    <w:rsid w:val="009E485C"/>
    <w:rsid w:val="009F0053"/>
    <w:rsid w:val="00A019BE"/>
    <w:rsid w:val="00A203DB"/>
    <w:rsid w:val="00A30A88"/>
    <w:rsid w:val="00A66836"/>
    <w:rsid w:val="00A76CE9"/>
    <w:rsid w:val="00AA68B1"/>
    <w:rsid w:val="00AD6A33"/>
    <w:rsid w:val="00AE13E7"/>
    <w:rsid w:val="00AE7155"/>
    <w:rsid w:val="00B00348"/>
    <w:rsid w:val="00B02E94"/>
    <w:rsid w:val="00B17BA7"/>
    <w:rsid w:val="00B22731"/>
    <w:rsid w:val="00B23B20"/>
    <w:rsid w:val="00B3684A"/>
    <w:rsid w:val="00B519A3"/>
    <w:rsid w:val="00B6650B"/>
    <w:rsid w:val="00B754E0"/>
    <w:rsid w:val="00B76205"/>
    <w:rsid w:val="00B97415"/>
    <w:rsid w:val="00B97FA4"/>
    <w:rsid w:val="00BB4A94"/>
    <w:rsid w:val="00BC6BF0"/>
    <w:rsid w:val="00C10856"/>
    <w:rsid w:val="00C27040"/>
    <w:rsid w:val="00C32E54"/>
    <w:rsid w:val="00C376DB"/>
    <w:rsid w:val="00C51389"/>
    <w:rsid w:val="00C56907"/>
    <w:rsid w:val="00C736C8"/>
    <w:rsid w:val="00C91023"/>
    <w:rsid w:val="00CB0376"/>
    <w:rsid w:val="00CB641E"/>
    <w:rsid w:val="00CC597D"/>
    <w:rsid w:val="00CD54E2"/>
    <w:rsid w:val="00CE20F1"/>
    <w:rsid w:val="00CE2732"/>
    <w:rsid w:val="00CF2059"/>
    <w:rsid w:val="00CF3910"/>
    <w:rsid w:val="00D01A7F"/>
    <w:rsid w:val="00D259FD"/>
    <w:rsid w:val="00D47A35"/>
    <w:rsid w:val="00D67DF9"/>
    <w:rsid w:val="00D878FE"/>
    <w:rsid w:val="00DB657A"/>
    <w:rsid w:val="00DB6992"/>
    <w:rsid w:val="00DC0D63"/>
    <w:rsid w:val="00DC1D60"/>
    <w:rsid w:val="00DC4062"/>
    <w:rsid w:val="00DC5676"/>
    <w:rsid w:val="00DE764D"/>
    <w:rsid w:val="00E21C95"/>
    <w:rsid w:val="00E225B3"/>
    <w:rsid w:val="00E23C07"/>
    <w:rsid w:val="00E35C0F"/>
    <w:rsid w:val="00E52257"/>
    <w:rsid w:val="00E83983"/>
    <w:rsid w:val="00EB21B7"/>
    <w:rsid w:val="00EC1E58"/>
    <w:rsid w:val="00EE14BF"/>
    <w:rsid w:val="00EE3C75"/>
    <w:rsid w:val="00F311F5"/>
    <w:rsid w:val="00F34AC5"/>
    <w:rsid w:val="00F35ABE"/>
    <w:rsid w:val="00F95748"/>
    <w:rsid w:val="00FD20F0"/>
    <w:rsid w:val="00FF478E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523</Words>
  <Characters>2760</Characters>
  <Application>Microsoft Office Word</Application>
  <DocSecurity>0</DocSecurity>
  <Lines>65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Эдуард</cp:lastModifiedBy>
  <cp:revision>225</cp:revision>
  <dcterms:created xsi:type="dcterms:W3CDTF">2013-09-24T19:12:00Z</dcterms:created>
  <dcterms:modified xsi:type="dcterms:W3CDTF">2015-11-06T12:07:00Z</dcterms:modified>
</cp:coreProperties>
</file>