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C1" w:rsidRDefault="00B45A0A">
      <w:r>
        <w:t xml:space="preserve"> «Да, такой я, что ж п</w:t>
      </w:r>
      <w:r w:rsidR="00FF72AC">
        <w:t>о</w:t>
      </w:r>
      <w:r>
        <w:t>делаешь?»</w:t>
      </w:r>
      <w:r w:rsidR="00FF72AC" w:rsidRPr="00FF72AC">
        <w:t xml:space="preserve"> </w:t>
      </w:r>
      <w:r w:rsidR="00FF72AC">
        <w:t>«Воспринимайте меня таким, какой я есть».</w:t>
      </w:r>
      <w:r>
        <w:br/>
        <w:t>Как часто случатся, что человек кого-то вот так вот просит о таком «маленьком» одолжении. Насколько оно маленькое – случай частный, но вот как оно характеризует человека – тут можно многое сказать.</w:t>
      </w:r>
    </w:p>
    <w:p w:rsidR="00B45A0A" w:rsidRDefault="00B45A0A">
      <w:r>
        <w:t>Мы всё перепутали, друзья, все перевернули вверх дном. Этой фразой мы д</w:t>
      </w:r>
      <w:bookmarkStart w:id="0" w:name="_GoBack"/>
      <w:bookmarkEnd w:id="0"/>
      <w:r>
        <w:t xml:space="preserve">олжны определять </w:t>
      </w:r>
      <w:r w:rsidRPr="00B45A0A">
        <w:rPr>
          <w:i/>
        </w:rPr>
        <w:t>своё</w:t>
      </w:r>
      <w:r>
        <w:t xml:space="preserve"> отношение к другим, а мы лишь требуем, что бы так относились к нам. Но ладно, что бы здесь крыл</w:t>
      </w:r>
      <w:r w:rsidR="005A646F">
        <w:t>а</w:t>
      </w:r>
      <w:r>
        <w:t>сь лишь жажда уважения,</w:t>
      </w:r>
      <w:r w:rsidR="005A646F">
        <w:t xml:space="preserve"> и</w:t>
      </w:r>
      <w:r>
        <w:t xml:space="preserve"> даже эгоизм тут – пустяки</w:t>
      </w:r>
      <w:r w:rsidRPr="005A646F">
        <w:rPr>
          <w:i/>
        </w:rPr>
        <w:t>. Гордыня</w:t>
      </w:r>
      <w:r>
        <w:t xml:space="preserve"> кроется в этих словах. А горд</w:t>
      </w:r>
      <w:r w:rsidR="005A646F">
        <w:t xml:space="preserve">ыня </w:t>
      </w:r>
      <w:r>
        <w:t xml:space="preserve"> – как известно – мать всех пороко</w:t>
      </w:r>
      <w:r w:rsidR="005A646F">
        <w:t>в</w:t>
      </w:r>
      <w:r>
        <w:t>.</w:t>
      </w:r>
    </w:p>
    <w:p w:rsidR="00B45A0A" w:rsidRDefault="00B45A0A">
      <w:r>
        <w:t xml:space="preserve">Это как же человеку нужно быть довольным собою, как же нужно быть уверенным в собственном совершенстве, что бы себя самого не считать нуждающимся в исправлении?!? А как же постоянное самосовершенствование, работа над собой? Даже если опустить религиозную мораль – обычная светская нравственность призывает нас к этому! Не меняться – это одно, но не </w:t>
      </w:r>
      <w:proofErr w:type="gramStart"/>
      <w:r>
        <w:t>считать нужным меняться</w:t>
      </w:r>
      <w:proofErr w:type="gramEnd"/>
      <w:r>
        <w:t xml:space="preserve"> – это </w:t>
      </w:r>
      <w:r w:rsidR="005A646F">
        <w:t xml:space="preserve">иное. Это </w:t>
      </w:r>
      <w:r>
        <w:t xml:space="preserve">самодовольство, лень и упрямство. «Да, такой вот я </w:t>
      </w:r>
      <w:proofErr w:type="gramStart"/>
      <w:r>
        <w:t>дурак</w:t>
      </w:r>
      <w:proofErr w:type="gramEnd"/>
      <w:r>
        <w:t>» - универсальное наше оправдание. И, знаете, это очень грустно.</w:t>
      </w:r>
    </w:p>
    <w:sectPr w:rsidR="00B4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0A"/>
    <w:rsid w:val="000B2DFB"/>
    <w:rsid w:val="005A646F"/>
    <w:rsid w:val="00911C5D"/>
    <w:rsid w:val="00B45A0A"/>
    <w:rsid w:val="00C74EE1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Эльф</cp:lastModifiedBy>
  <cp:revision>5</cp:revision>
  <dcterms:created xsi:type="dcterms:W3CDTF">2014-03-19T20:09:00Z</dcterms:created>
  <dcterms:modified xsi:type="dcterms:W3CDTF">2014-11-21T10:05:00Z</dcterms:modified>
</cp:coreProperties>
</file>