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F2" w:rsidRPr="001C6C74" w:rsidRDefault="00615EF2" w:rsidP="001C6C74">
      <w:pPr>
        <w:pStyle w:val="a4"/>
        <w:jc w:val="center"/>
      </w:pPr>
      <w:r w:rsidRPr="001C6C74">
        <w:t>Чего вы не знаете о лечении зубов?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 xml:space="preserve">«Теперь пациенты не сидят в очереди и не едут к стоматологу», - </w:t>
      </w:r>
      <w:proofErr w:type="spellStart"/>
      <w:r w:rsidRPr="001C6C74">
        <w:rPr>
          <w:rFonts w:cstheme="minorHAnsi"/>
          <w:sz w:val="24"/>
          <w:szCs w:val="24"/>
        </w:rPr>
        <w:t>Коровкин</w:t>
      </w:r>
      <w:proofErr w:type="spellEnd"/>
      <w:r w:rsidRPr="001C6C74">
        <w:rPr>
          <w:rFonts w:cstheme="minorHAnsi"/>
          <w:sz w:val="24"/>
          <w:szCs w:val="24"/>
        </w:rPr>
        <w:t xml:space="preserve"> Денис Романович, директор клиники «Здоровые зубы».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Достаточно записаться на прием, чтобы бесплатное такси приехало за вами и отвезло обратно. И никаких очередей. Вы заходите в кабинет в оговоренное время.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В бесплатные услуги также входят:</w:t>
      </w:r>
    </w:p>
    <w:p w:rsidR="00615EF2" w:rsidRPr="001C6C74" w:rsidRDefault="00615EF2" w:rsidP="00615EF2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Моментальная анестезия и безболезненный укол</w:t>
      </w:r>
    </w:p>
    <w:p w:rsidR="00615EF2" w:rsidRPr="001C6C74" w:rsidRDefault="00615EF2" w:rsidP="00615EF2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Рассрочка оплаты обслуживания до 6 месяцев под 0%</w:t>
      </w:r>
    </w:p>
    <w:p w:rsidR="00615EF2" w:rsidRPr="001C6C74" w:rsidRDefault="00615EF2" w:rsidP="00615EF2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Гарантия на качество от 12 месяцев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Результат обращения очевиден: здоровые зубы и красивая улыбка. Мы решаем вашу проблему без боли во время процедуры и лишних переживаний. Комфортные условия и забота персонала сделают лечение зубов вашим любимым делом.</w:t>
      </w:r>
    </w:p>
    <w:p w:rsidR="00615EF2" w:rsidRPr="001C6C74" w:rsidRDefault="00615EF2" w:rsidP="001C6C74">
      <w:pPr>
        <w:pStyle w:val="1"/>
      </w:pPr>
      <w:r w:rsidRPr="001C6C74">
        <w:t>За что вы платите и стоит ли?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Стоимость лечения определяется качеством материалов и обслуживанием передовой аппаратуры. Именно эти составляющие обеспечивают результат на всю жизнь. Выбор зависит от клиента:</w:t>
      </w:r>
    </w:p>
    <w:p w:rsidR="00615EF2" w:rsidRPr="001C6C74" w:rsidRDefault="00615EF2" w:rsidP="00615EF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Дешевое лечение с регулярным повторным обращением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Или</w:t>
      </w:r>
    </w:p>
    <w:p w:rsidR="00615EF2" w:rsidRPr="001C6C74" w:rsidRDefault="00615EF2" w:rsidP="00615EF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Дорогая процедура с полным исчезновением проблемы из вашей жизни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Для тех, кто не может оплатить лечение сразу – рассрочка в помощь. Без боли и со смелой улыбкой жить легче. Калькулятор тоже считает, что выгоднее потратиться один раз и забыть о проблеме навсегда, чем регулярно выкладывать мелкие суммы.</w:t>
      </w:r>
    </w:p>
    <w:p w:rsidR="00615EF2" w:rsidRPr="001C6C74" w:rsidRDefault="00615EF2" w:rsidP="001C6C74">
      <w:pPr>
        <w:pStyle w:val="1"/>
      </w:pPr>
      <w:r w:rsidRPr="001C6C74">
        <w:t>Какие услуги можете получить?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Клиника «Здоровые зубы» практикует комплексный подход к выполнению поставленных задач. Ситуации, когда клиенту отказывают в лечении из-за отсутствия оборудования или недостаточной квалификации врачей, исключены.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Вот коллекция базовых услуг:</w:t>
      </w:r>
    </w:p>
    <w:p w:rsidR="00615EF2" w:rsidRPr="001C6C74" w:rsidRDefault="00615EF2" w:rsidP="00615EF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Диагностика</w:t>
      </w:r>
    </w:p>
    <w:p w:rsidR="00615EF2" w:rsidRPr="001C6C74" w:rsidRDefault="00615EF2" w:rsidP="00615EF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Лечение кариеса и каналов</w:t>
      </w:r>
    </w:p>
    <w:p w:rsidR="00615EF2" w:rsidRPr="001C6C74" w:rsidRDefault="00615EF2" w:rsidP="00615EF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Эстетическая работа (для желающих обладать голливудской улыбкой)</w:t>
      </w:r>
    </w:p>
    <w:p w:rsidR="00615EF2" w:rsidRPr="001C6C74" w:rsidRDefault="00615EF2" w:rsidP="00615EF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Пломбировка</w:t>
      </w:r>
    </w:p>
    <w:p w:rsidR="00615EF2" w:rsidRPr="001C6C74" w:rsidRDefault="00615EF2" w:rsidP="00615EF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Установка коронок</w:t>
      </w:r>
    </w:p>
    <w:p w:rsidR="00615EF2" w:rsidRPr="001C6C74" w:rsidRDefault="00615EF2" w:rsidP="00615EF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Протезирование</w:t>
      </w:r>
    </w:p>
    <w:p w:rsidR="00615EF2" w:rsidRPr="001C6C74" w:rsidRDefault="00615EF2" w:rsidP="00615EF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Удаление зуба</w:t>
      </w:r>
    </w:p>
    <w:p w:rsidR="00615EF2" w:rsidRPr="001C6C74" w:rsidRDefault="00615EF2" w:rsidP="00615EF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Исправление прикуса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 xml:space="preserve">Вы можете записаться на прием к стоматологу, используя форму на сайте, или позвонив по телефону 8 (4162) 49-40-40. </w:t>
      </w:r>
    </w:p>
    <w:p w:rsidR="00615EF2" w:rsidRPr="001C6C74" w:rsidRDefault="00615EF2" w:rsidP="001C6C74">
      <w:pPr>
        <w:pStyle w:val="1"/>
      </w:pPr>
      <w:r w:rsidRPr="001C6C74">
        <w:lastRenderedPageBreak/>
        <w:t>Результат вместо с</w:t>
      </w:r>
      <w:bookmarkStart w:id="0" w:name="_GoBack"/>
      <w:bookmarkEnd w:id="0"/>
      <w:r w:rsidRPr="001C6C74">
        <w:t>лов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Посмотрите на выгоды лечения в стоматологии «Здоровые зубы»! Вот некоторые из них:</w:t>
      </w:r>
    </w:p>
    <w:p w:rsidR="00615EF2" w:rsidRPr="001C6C74" w:rsidRDefault="00615EF2" w:rsidP="00615EF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Никаких очередей, только предварительная запись по телефону</w:t>
      </w:r>
    </w:p>
    <w:p w:rsidR="00615EF2" w:rsidRPr="001C6C74" w:rsidRDefault="00615EF2" w:rsidP="00615EF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Достаточно записаться на прием, чтобы бесплатное такси приехало за вами и отвезло обратно</w:t>
      </w:r>
    </w:p>
    <w:p w:rsidR="00615EF2" w:rsidRPr="001C6C74" w:rsidRDefault="00615EF2" w:rsidP="00615EF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Рассрочка на услуги до 6 месяцев под 0%</w:t>
      </w:r>
    </w:p>
    <w:p w:rsidR="00615EF2" w:rsidRPr="001C6C74" w:rsidRDefault="00615EF2" w:rsidP="00615EF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Опыт работы персонала от 5 лет</w:t>
      </w:r>
    </w:p>
    <w:p w:rsidR="00615EF2" w:rsidRPr="001C6C74" w:rsidRDefault="00615EF2" w:rsidP="00615EF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Комплексное решение проблемы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Вы получаете здоровые зубы и красивую улыбку. Гарантия на качество от 3 лет выдается на каждую услугу.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Материалы из США, Кореи и Франции гарантируют крепость ваших зубов и длительный эстетический эффект. А с моментальной анестезией и безболезненными уколами вы просто отдыхаете и уходите со здоровыми зубами.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Оборудование из США позволяет:</w:t>
      </w:r>
    </w:p>
    <w:p w:rsidR="00615EF2" w:rsidRPr="001C6C74" w:rsidRDefault="00615EF2" w:rsidP="00615EF2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сделать дешевую и безопасную диагностику, не вставая с кресла</w:t>
      </w:r>
    </w:p>
    <w:p w:rsidR="00615EF2" w:rsidRPr="001C6C74" w:rsidRDefault="00615EF2" w:rsidP="00615EF2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провести точные манипуляции с максимальной сохранностью тканей</w:t>
      </w:r>
    </w:p>
    <w:p w:rsidR="00615EF2" w:rsidRPr="001C6C74" w:rsidRDefault="00615EF2" w:rsidP="00615EF2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обеспечить результат на годы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Запишитесь на прием в форме на сайте, и получите бесплатное такси под подъезд!</w:t>
      </w:r>
    </w:p>
    <w:p w:rsidR="00615EF2" w:rsidRPr="001C6C74" w:rsidRDefault="00615EF2" w:rsidP="00615EF2">
      <w:pPr>
        <w:rPr>
          <w:rFonts w:cstheme="minorHAnsi"/>
          <w:sz w:val="24"/>
          <w:szCs w:val="24"/>
        </w:rPr>
      </w:pPr>
      <w:r w:rsidRPr="001C6C74">
        <w:rPr>
          <w:rFonts w:cstheme="minorHAnsi"/>
          <w:sz w:val="24"/>
          <w:szCs w:val="24"/>
        </w:rPr>
        <w:t>И красивая улыбка сделает вашу жизнь ярче…</w:t>
      </w:r>
    </w:p>
    <w:p w:rsidR="00B31CC0" w:rsidRPr="001C6C74" w:rsidRDefault="001C6C74">
      <w:pPr>
        <w:rPr>
          <w:rFonts w:cstheme="minorHAnsi"/>
          <w:sz w:val="24"/>
          <w:szCs w:val="24"/>
        </w:rPr>
      </w:pPr>
    </w:p>
    <w:sectPr w:rsidR="00B31CC0" w:rsidRPr="001C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C159C"/>
    <w:multiLevelType w:val="hybridMultilevel"/>
    <w:tmpl w:val="D874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D7EBE"/>
    <w:multiLevelType w:val="hybridMultilevel"/>
    <w:tmpl w:val="4116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63662"/>
    <w:multiLevelType w:val="hybridMultilevel"/>
    <w:tmpl w:val="2148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6035F"/>
    <w:multiLevelType w:val="hybridMultilevel"/>
    <w:tmpl w:val="FFE2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D1"/>
    <w:rsid w:val="00046722"/>
    <w:rsid w:val="001832D1"/>
    <w:rsid w:val="001C6C74"/>
    <w:rsid w:val="00615EF2"/>
    <w:rsid w:val="00D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36E7-42A8-4320-83A1-72E79FD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F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C6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5E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15EF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C6C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C6C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C6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Company>diakov.net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2017-07-13T16:58:00Z</dcterms:created>
  <dcterms:modified xsi:type="dcterms:W3CDTF">2017-08-04T11:22:00Z</dcterms:modified>
</cp:coreProperties>
</file>