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7F" w:rsidRDefault="00CF3DFD">
      <w:pPr>
        <w:rPr>
          <w:rFonts w:ascii="Times New Roman" w:hAnsi="Times New Roman" w:cs="Times New Roman"/>
          <w:sz w:val="28"/>
        </w:rPr>
      </w:pPr>
      <w:r w:rsidRPr="00CF3DFD">
        <w:rPr>
          <w:rFonts w:ascii="Times New Roman" w:hAnsi="Times New Roman" w:cs="Times New Roman"/>
          <w:sz w:val="28"/>
        </w:rPr>
        <w:t>Советуем выбирать жилье, которое вам вряд ли предложит турагентство</w:t>
      </w:r>
    </w:p>
    <w:p w:rsidR="001177E4" w:rsidRDefault="00B629DB">
      <w:pPr>
        <w:rPr>
          <w:rFonts w:ascii="Times New Roman" w:hAnsi="Times New Roman" w:cs="Times New Roman"/>
          <w:sz w:val="28"/>
        </w:rPr>
      </w:pPr>
      <w:r w:rsidRPr="00B629DB">
        <w:rPr>
          <w:rFonts w:ascii="Times New Roman" w:hAnsi="Times New Roman" w:cs="Times New Roman"/>
          <w:sz w:val="28"/>
        </w:rPr>
        <w:t>Не все туристы слышали про хостелы - они идеально подойдут для тех, кто не желает тратить баснословные суммы</w:t>
      </w:r>
      <w:r>
        <w:rPr>
          <w:rFonts w:ascii="Times New Roman" w:hAnsi="Times New Roman" w:cs="Times New Roman"/>
          <w:sz w:val="28"/>
        </w:rPr>
        <w:t xml:space="preserve"> на проживание в отелях и не бои</w:t>
      </w:r>
      <w:r w:rsidRPr="00B629DB">
        <w:rPr>
          <w:rFonts w:ascii="Times New Roman" w:hAnsi="Times New Roman" w:cs="Times New Roman"/>
          <w:sz w:val="28"/>
        </w:rPr>
        <w:t>тся иностранных соседей по комнате.</w:t>
      </w:r>
    </w:p>
    <w:p w:rsidR="00510FFF" w:rsidRDefault="00B629DB">
      <w:pPr>
        <w:rPr>
          <w:rFonts w:ascii="Times New Roman" w:hAnsi="Times New Roman" w:cs="Times New Roman"/>
          <w:sz w:val="28"/>
        </w:rPr>
      </w:pPr>
      <w:r w:rsidRPr="00B629DB">
        <w:rPr>
          <w:rFonts w:ascii="Times New Roman" w:hAnsi="Times New Roman" w:cs="Times New Roman"/>
          <w:sz w:val="28"/>
        </w:rPr>
        <w:t>Такое жилье чем-то напоминает общежитие, только тут будет чище, а удобств, как правило, о</w:t>
      </w:r>
      <w:r w:rsidR="00182F8D">
        <w:rPr>
          <w:rFonts w:ascii="Times New Roman" w:hAnsi="Times New Roman" w:cs="Times New Roman"/>
          <w:sz w:val="28"/>
        </w:rPr>
        <w:t>беспечено</w:t>
      </w:r>
      <w:r w:rsidRPr="00B629DB">
        <w:rPr>
          <w:rFonts w:ascii="Times New Roman" w:hAnsi="Times New Roman" w:cs="Times New Roman"/>
          <w:sz w:val="28"/>
        </w:rPr>
        <w:t xml:space="preserve"> больше. </w:t>
      </w:r>
      <w:r>
        <w:rPr>
          <w:rFonts w:ascii="Times New Roman" w:hAnsi="Times New Roman" w:cs="Times New Roman"/>
          <w:sz w:val="28"/>
        </w:rPr>
        <w:t xml:space="preserve">В хостеле </w:t>
      </w:r>
      <w:r w:rsidR="00510FFF">
        <w:rPr>
          <w:rFonts w:ascii="Times New Roman" w:hAnsi="Times New Roman" w:cs="Times New Roman"/>
          <w:sz w:val="28"/>
        </w:rPr>
        <w:t xml:space="preserve">есть все, что нужно для проживания обычному человеку – </w:t>
      </w:r>
      <w:r w:rsidR="001177E4">
        <w:rPr>
          <w:rFonts w:ascii="Times New Roman" w:hAnsi="Times New Roman" w:cs="Times New Roman"/>
          <w:sz w:val="28"/>
          <w:lang w:val="en-US"/>
        </w:rPr>
        <w:t>Wi</w:t>
      </w:r>
      <w:r w:rsidR="001177E4" w:rsidRPr="001177E4">
        <w:rPr>
          <w:rFonts w:ascii="Times New Roman" w:hAnsi="Times New Roman" w:cs="Times New Roman"/>
          <w:sz w:val="28"/>
        </w:rPr>
        <w:t>-</w:t>
      </w:r>
      <w:r w:rsidR="001177E4">
        <w:rPr>
          <w:rFonts w:ascii="Times New Roman" w:hAnsi="Times New Roman" w:cs="Times New Roman"/>
          <w:sz w:val="28"/>
          <w:lang w:val="en-US"/>
        </w:rPr>
        <w:t>Fi</w:t>
      </w:r>
      <w:r w:rsidR="001177E4">
        <w:rPr>
          <w:rFonts w:ascii="Times New Roman" w:hAnsi="Times New Roman" w:cs="Times New Roman"/>
          <w:sz w:val="28"/>
        </w:rPr>
        <w:t xml:space="preserve">, </w:t>
      </w:r>
      <w:r w:rsidR="00510FFF">
        <w:rPr>
          <w:rFonts w:ascii="Times New Roman" w:hAnsi="Times New Roman" w:cs="Times New Roman"/>
          <w:sz w:val="28"/>
        </w:rPr>
        <w:t>ванная и туалет (общие), кровати и кухня. Вам точно не будет представлен личный дворецкий, зато вы сможете самостоятельно обслужить себя в современных европейских усл</w:t>
      </w:r>
      <w:r w:rsidR="001177E4">
        <w:rPr>
          <w:rFonts w:ascii="Times New Roman" w:hAnsi="Times New Roman" w:cs="Times New Roman"/>
          <w:sz w:val="28"/>
        </w:rPr>
        <w:t xml:space="preserve">овиях. </w:t>
      </w:r>
    </w:p>
    <w:p w:rsidR="00B629DB" w:rsidRDefault="00B629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переживайте за свою безопасность или сохранность вещей – обычно в хостеле есть камеры хранения и сейфы, чтобы максимально упростить жизнь гостю. А еще бытует стереотип о «вшивости» таких заведений – людям кажется, что там грязно, а проживают в большинстве своем «сомнительные личности» с пониженной социальной ответственностью. Но и это не так – чтобы окончательно убедиться в этом, проверьте отзывы и фотографии на популярных сайтах по поиску отелей. </w:t>
      </w:r>
    </w:p>
    <w:p w:rsidR="001177E4" w:rsidRPr="001177E4" w:rsidRDefault="001177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Важный момент – если ваше путешествие приходится на высокий туристский сезон (время с максимальным количеством туристов по выбранной стране), то забронируйте койку в хостеле заранее! Во время международных фестивалей и других крупных событий это делается за несколько месяцев до приезда. Кстати, это правильно действует не только для хостелов, но и для гостиниц.</w:t>
      </w:r>
    </w:p>
    <w:p w:rsidR="00510FFF" w:rsidRDefault="00510F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удачного размещения вам понадобится базовое знание английского языка. Уже внутри помещения вам будет представлена возможность познакомиться с туристами со всего мира, где иностранный язык имеет большое значение. Если с ним у вас проблем нет, а в хостеле хочется уединяя, то за доплату вам предоставят личную комнату и санузел. </w:t>
      </w:r>
    </w:p>
    <w:p w:rsidR="001177E4" w:rsidRDefault="001177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бойтесь неожиданных конфликтов! Вам могут попасться разные люди, со своим темпераментом и взглядами на жизнь. Вопрос с буйными </w:t>
      </w:r>
      <w:r w:rsidR="00D76689">
        <w:rPr>
          <w:rFonts w:ascii="Times New Roman" w:hAnsi="Times New Roman" w:cs="Times New Roman"/>
          <w:sz w:val="28"/>
        </w:rPr>
        <w:t>ребятам</w:t>
      </w:r>
      <w:r>
        <w:rPr>
          <w:rFonts w:ascii="Times New Roman" w:hAnsi="Times New Roman" w:cs="Times New Roman"/>
          <w:sz w:val="28"/>
        </w:rPr>
        <w:t>и решается у администрации. Сами же постарайтесь не транслировать окружающим негатив – пускай путешествие запомнится комфортным всем проживающим с вами людям.</w:t>
      </w:r>
    </w:p>
    <w:p w:rsidR="001177E4" w:rsidRDefault="001177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выбора хостела, то ориентируйтесь на точки у главных достопримечательностей страны и улицы с наиболее развитой инфраструктурой. В случае с фестивалем убедитесь, что он будет проходить максимально близко к хостелу. Это выйдет вам дороже, зато вы сэкономите на общественном транспорте и такси, цены на которое могут превышать цену на само жилье. </w:t>
      </w:r>
    </w:p>
    <w:p w:rsidR="00510FFF" w:rsidRDefault="000210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еще есть интересного в хостелах? Некоторые из них обладают собственным баром, цены в котором значительно ниже расценок по городу. Есть так же здания, фишкой которых является вид из окна на главные улицы города – но следите, чтобы вам не попался хостел с окнами на мусорные баки или кирпичную стену. Администрация таки</w:t>
      </w:r>
      <w:r w:rsidR="005F700D">
        <w:rPr>
          <w:rFonts w:ascii="Times New Roman" w:hAnsi="Times New Roman" w:cs="Times New Roman"/>
          <w:sz w:val="28"/>
        </w:rPr>
        <w:t>е н</w:t>
      </w:r>
      <w:r>
        <w:rPr>
          <w:rFonts w:ascii="Times New Roman" w:hAnsi="Times New Roman" w:cs="Times New Roman"/>
          <w:sz w:val="28"/>
        </w:rPr>
        <w:t xml:space="preserve">юансы не указывает на сайтах, и хотя вы можете сэкономить на красивом виде, эти суммы обычно несущественны. </w:t>
      </w:r>
      <w:bookmarkStart w:id="0" w:name="_GoBack"/>
      <w:bookmarkEnd w:id="0"/>
    </w:p>
    <w:p w:rsidR="0002105B" w:rsidRDefault="000210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один нюанс – вам </w:t>
      </w:r>
      <w:r w:rsidR="00182F8D">
        <w:rPr>
          <w:rFonts w:ascii="Times New Roman" w:hAnsi="Times New Roman" w:cs="Times New Roman"/>
          <w:sz w:val="28"/>
        </w:rPr>
        <w:t>вряд ли разрешат находиться в нем боле</w:t>
      </w:r>
      <w:r>
        <w:rPr>
          <w:rFonts w:ascii="Times New Roman" w:hAnsi="Times New Roman" w:cs="Times New Roman"/>
          <w:sz w:val="28"/>
        </w:rPr>
        <w:t xml:space="preserve">е 30 дней, это распространено почти </w:t>
      </w:r>
      <w:r w:rsidR="00182F8D">
        <w:rPr>
          <w:rFonts w:ascii="Times New Roman" w:hAnsi="Times New Roman" w:cs="Times New Roman"/>
          <w:sz w:val="28"/>
        </w:rPr>
        <w:t xml:space="preserve">везде. </w:t>
      </w:r>
      <w:r>
        <w:rPr>
          <w:rFonts w:ascii="Times New Roman" w:hAnsi="Times New Roman" w:cs="Times New Roman"/>
          <w:sz w:val="28"/>
        </w:rPr>
        <w:t>Не переживайте – рядом с одним хорошим хостелом обычно расположено еще 5 подобны</w:t>
      </w:r>
      <w:r w:rsidR="00D76689">
        <w:rPr>
          <w:rFonts w:ascii="Times New Roman" w:hAnsi="Times New Roman" w:cs="Times New Roman"/>
          <w:sz w:val="28"/>
        </w:rPr>
        <w:t xml:space="preserve">х, если это популярная </w:t>
      </w:r>
      <w:r>
        <w:rPr>
          <w:rFonts w:ascii="Times New Roman" w:hAnsi="Times New Roman" w:cs="Times New Roman"/>
          <w:sz w:val="28"/>
        </w:rPr>
        <w:t>локация.</w:t>
      </w:r>
    </w:p>
    <w:p w:rsidR="0002105B" w:rsidRDefault="000210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Хостел – прекрасная </w:t>
      </w:r>
      <w:r w:rsidR="000F286F">
        <w:rPr>
          <w:rFonts w:ascii="Times New Roman" w:hAnsi="Times New Roman" w:cs="Times New Roman"/>
          <w:sz w:val="28"/>
        </w:rPr>
        <w:t>возможность путешествовать самым отвязным и общительным туристам, не готовым к избитым «все включено» в отелях и неоправданно высоким ценах в них. И если вы ищете приключений, один или в большой компании, вам точно следует обратить внимание на такое популярное сейчас жилье.</w:t>
      </w:r>
    </w:p>
    <w:p w:rsidR="00CF3DFD" w:rsidRPr="00CF3DFD" w:rsidRDefault="00CF3DFD">
      <w:pPr>
        <w:rPr>
          <w:rFonts w:ascii="Times New Roman" w:hAnsi="Times New Roman" w:cs="Times New Roman"/>
          <w:sz w:val="28"/>
        </w:rPr>
      </w:pPr>
    </w:p>
    <w:sectPr w:rsidR="00CF3DFD" w:rsidRPr="00C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D"/>
    <w:rsid w:val="0002105B"/>
    <w:rsid w:val="000F286F"/>
    <w:rsid w:val="001177E4"/>
    <w:rsid w:val="00182F8D"/>
    <w:rsid w:val="00510FFF"/>
    <w:rsid w:val="0053367F"/>
    <w:rsid w:val="005F700D"/>
    <w:rsid w:val="00B629DB"/>
    <w:rsid w:val="00CF3DFD"/>
    <w:rsid w:val="00D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3385-AD12-4F03-AB40-FDB340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2855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2018-02-09T20:27:00Z</dcterms:created>
  <dcterms:modified xsi:type="dcterms:W3CDTF">2018-02-10T13:29:00Z</dcterms:modified>
</cp:coreProperties>
</file>