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569E4" w14:textId="1BCDC486" w:rsidR="00423FA8" w:rsidRDefault="001079BB"/>
    <w:p w14:paraId="3FF90AB1" w14:textId="501C031D" w:rsidR="001079BB" w:rsidRDefault="001079BB"/>
    <w:p w14:paraId="5DB04F11" w14:textId="7EB1AD2B" w:rsidR="001079BB" w:rsidRDefault="001079BB">
      <w:hyperlink r:id="rId4" w:history="1">
        <w:r w:rsidRPr="00DB7F2B">
          <w:rPr>
            <w:rStyle w:val="a3"/>
          </w:rPr>
          <w:t>https://docs.google.com/document/d/1vsy4RGvv18WsuPE9sJqFyYMDQ4G1dygIPb2mV1H7chM/edit?usp=sharing</w:t>
        </w:r>
      </w:hyperlink>
    </w:p>
    <w:p w14:paraId="5EEEF28C" w14:textId="6D2E7A4E" w:rsidR="001079BB" w:rsidRDefault="001079BB">
      <w:r>
        <w:t>тексты.</w:t>
      </w:r>
      <w:bookmarkStart w:id="0" w:name="_GoBack"/>
      <w:bookmarkEnd w:id="0"/>
    </w:p>
    <w:sectPr w:rsidR="0010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A6"/>
    <w:rsid w:val="001079BB"/>
    <w:rsid w:val="006B12A6"/>
    <w:rsid w:val="00B02C54"/>
    <w:rsid w:val="00CB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8121"/>
  <w15:chartTrackingRefBased/>
  <w15:docId w15:val="{0290F31D-74A1-4113-A060-7C9573F8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9B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07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vsy4RGvv18WsuPE9sJqFyYMDQ4G1dygIPb2mV1H7chM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Вагнер</dc:creator>
  <cp:keywords/>
  <dc:description/>
  <cp:lastModifiedBy>Владислав Вагнер</cp:lastModifiedBy>
  <cp:revision>2</cp:revision>
  <dcterms:created xsi:type="dcterms:W3CDTF">2019-01-24T10:36:00Z</dcterms:created>
  <dcterms:modified xsi:type="dcterms:W3CDTF">2019-01-24T10:37:00Z</dcterms:modified>
</cp:coreProperties>
</file>