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rtf" ContentType="application/rtf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fd3da347f4305" /></Relationships>
</file>

<file path=word/document.xml><?xml version="1.0" encoding="utf-8"?>
<w:document xmlns:w="http://schemas.openxmlformats.org/wordprocessingml/2006/main">
  <w:body>
    <w:p>
      <w:r>
        <w:t/>
      </w:r>
      <w:altChunk xmlns:r="http://schemas.openxmlformats.org/officeDocument/2006/relationships" r:id="AltChunkIdbb3973ef-5042-4d5e-b3a9-f757660a76ba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rtf" Id="AltChunkIdbb3973ef-5042-4d5e-b3a9-f757660a76ba" /></Relationships>
</file>