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90e7xzve8xvd" w:id="0"/>
      <w:bookmarkEnd w:id="0"/>
      <w:r w:rsidDel="00000000" w:rsidR="00000000" w:rsidRPr="00000000">
        <w:rPr>
          <w:rtl w:val="0"/>
        </w:rPr>
        <w:t xml:space="preserve">YOUNG TROUBLE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Наш клиент имеет свой свой бренд одежды, и он попросил написать ему продающий отзыв.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2458537" cy="245853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8537" cy="24585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399438" cy="239943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9438" cy="2399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Одежда в таком стиле.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Итак, сам отзыв!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rPr/>
      </w:pPr>
      <w:bookmarkStart w:colFirst="0" w:colLast="0" w:name="_vbesbnfk2u33" w:id="1"/>
      <w:bookmarkEnd w:id="1"/>
      <w:r w:rsidDel="00000000" w:rsidR="00000000" w:rsidRPr="00000000">
        <w:rPr>
          <w:rtl w:val="0"/>
        </w:rPr>
        <w:t xml:space="preserve">Беды молодости, как новый стиль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Перед покупкой товара боялся 2-х вещей.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Во-первых, что товар дойдёт не в том виде, в котором представлен. Ведь заказывая что-либо, ты никогда не можешь быть уверен в этом.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Во-вторых, что будут проблемы с размером.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Но оба моих опасения были напрасны! Тем более, полная оплата только при получении товара - за что отдельное спасибо!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Эксклюзивная футболка теперь на мне каждый день! Довольно интересный стиль, вроде дерзко, но одновременно и сдержанно, редко когда получается находить подобное.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Товар, вполне, стоит своих денег!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В отзыве мы предотвратили 2 главные проблемы. Они обе связаны с доставкой, ведь каждый человек боится, что товар из интернета окажется не таким, каким его показал продавец. Также мы предоставили в конце своеобразный СТА и смогли создать некоторые выгоды.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Клиент остался очень доволен нашей работой, ведь другие люди, которых он просил составить отзыв, не понимали структуры продающего текста. Хоть задачей и было вызвать большее доверие к клиенту, а не повысить уровень его продаж, мы считаем, что с задачей справились НА УРА!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rPr/>
      </w:pPr>
      <w:bookmarkStart w:colFirst="0" w:colLast="0" w:name="_ox2jzf0qvwp" w:id="2"/>
      <w:bookmarkEnd w:id="2"/>
      <w:r w:rsidDel="00000000" w:rsidR="00000000" w:rsidRPr="00000000">
        <w:rPr>
          <w:rtl w:val="0"/>
        </w:rPr>
        <w:t xml:space="preserve">ЕСЛИ У ВАС ЕСТЬ РАБОТА ПО ПОЛНОЦЕННЫМ ПРОДАЮЩИМ ИЛИ РЕКЛАМНЫМ ТЕКСТАМ, Я И МОЯ КОМАНДА ГОТОВЫ НЕМЕДЛЕННО ВАМ ПОМОЧЬ!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3.8582677165355" w:top="1133.8582677165355" w:left="1700.787401574803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