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8C3" w:rsidRDefault="006558C3" w:rsidP="00005AC0">
      <w:pPr>
        <w:spacing w:after="8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21154A35" wp14:editId="00769F65">
            <wp:extent cx="6152515" cy="3146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083"/>
                    <a:stretch/>
                  </pic:blipFill>
                  <pic:spPr bwMode="auto">
                    <a:xfrm>
                      <a:off x="0" y="0"/>
                      <a:ext cx="6152515" cy="31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142A" w:rsidRPr="006B142A" w:rsidRDefault="006B142A" w:rsidP="00005AC0">
      <w:pPr>
        <w:spacing w:after="8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val="ru-RU"/>
        </w:rPr>
      </w:pPr>
      <w:r w:rsidRPr="006B142A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  <w:lang w:val="ru-RU"/>
        </w:rPr>
        <w:t>Водительские права – категория М</w:t>
      </w:r>
    </w:p>
    <w:p w:rsidR="00CE7E95" w:rsidRDefault="006B142A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Категории или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подкатегории водительских прав д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ают возможность водителям </w:t>
      </w:r>
      <w:r w:rsidR="00B445E4">
        <w:rPr>
          <w:rFonts w:ascii="Times New Roman" w:hAnsi="Times New Roman" w:cs="Times New Roman"/>
          <w:sz w:val="28"/>
          <w:szCs w:val="28"/>
          <w:lang w:val="ru-RU"/>
        </w:rPr>
        <w:t>распоряжаться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определенным транспортным средством.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2019 год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у насчитывают около 16 категорий и подкатегорий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, которые классифицируются п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о соответствующим предназначения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м: </w:t>
      </w:r>
    </w:p>
    <w:p w:rsidR="00CE7E95" w:rsidRPr="006B142A" w:rsidRDefault="00CE7E95" w:rsidP="00005AC0">
      <w:pPr>
        <w:pStyle w:val="a3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мото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транспорт </w:t>
      </w:r>
    </w:p>
    <w:p w:rsidR="00CE7E95" w:rsidRPr="006B142A" w:rsidRDefault="002A0B00" w:rsidP="00005AC0">
      <w:pPr>
        <w:pStyle w:val="a3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транспортное средство</w:t>
      </w:r>
      <w:r w:rsidR="00CE7E95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малого веса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7E95" w:rsidRPr="006B142A" w:rsidRDefault="002A0B00" w:rsidP="00005AC0">
      <w:pPr>
        <w:pStyle w:val="a3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транспортное средство тяжелого веса </w:t>
      </w:r>
    </w:p>
    <w:p w:rsidR="00CE7E95" w:rsidRPr="006B142A" w:rsidRDefault="002A0B00" w:rsidP="00005AC0">
      <w:pPr>
        <w:pStyle w:val="a3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транспортное средство с наличием прицепа</w:t>
      </w:r>
    </w:p>
    <w:p w:rsidR="00CE7E95" w:rsidRPr="006B142A" w:rsidRDefault="002A0B00" w:rsidP="00005AC0">
      <w:pPr>
        <w:pStyle w:val="a3"/>
        <w:numPr>
          <w:ilvl w:val="0"/>
          <w:numId w:val="9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транспортное средство, созданное для перевозки пассажиров. </w:t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Когда соответствующие органы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видят права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челов</w:t>
      </w:r>
      <w:r>
        <w:rPr>
          <w:rFonts w:ascii="Times New Roman" w:hAnsi="Times New Roman" w:cs="Times New Roman"/>
          <w:sz w:val="28"/>
          <w:szCs w:val="28"/>
          <w:lang w:val="ru-RU"/>
        </w:rPr>
        <w:t>ека, то они сразу же понимают, к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акая категория открыта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них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ведь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всё указано </w:t>
      </w:r>
      <w:r>
        <w:rPr>
          <w:rFonts w:ascii="Times New Roman" w:hAnsi="Times New Roman" w:cs="Times New Roman"/>
          <w:sz w:val="28"/>
          <w:szCs w:val="28"/>
          <w:lang w:val="ru-RU"/>
        </w:rPr>
        <w:t>на документе.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Иногда человек может проходи</w:t>
      </w:r>
      <w:r>
        <w:rPr>
          <w:rFonts w:ascii="Times New Roman" w:hAnsi="Times New Roman" w:cs="Times New Roman"/>
          <w:sz w:val="28"/>
          <w:szCs w:val="28"/>
          <w:lang w:val="ru-RU"/>
        </w:rPr>
        <w:t>ть обучение на одну категорию, а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в водительском удостоверении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позже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заметит ещё как минимум одну дополнительную подкатегорию. Ниже можно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зглянуть на рисунок,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чтобы узнать, какая категория что 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>будет обозначать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 xml:space="preserve"> и как будет выглядеть на документе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7E95" w:rsidRDefault="00CE7E95" w:rsidP="00005AC0">
      <w:pPr>
        <w:spacing w:after="8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09950" cy="39237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egorii-prav-716x102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 b="3736"/>
                    <a:stretch/>
                  </pic:blipFill>
                  <pic:spPr bwMode="auto">
                    <a:xfrm>
                      <a:off x="0" y="0"/>
                      <a:ext cx="3418148" cy="393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Е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щё не каждый человек и участник дорожного движения знает, что для управления определенным 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ТС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нужно открывать именно </w:t>
      </w:r>
      <w:r>
        <w:rPr>
          <w:rFonts w:ascii="Times New Roman" w:hAnsi="Times New Roman" w:cs="Times New Roman"/>
          <w:sz w:val="28"/>
          <w:szCs w:val="28"/>
          <w:lang w:val="ru-RU"/>
        </w:rPr>
        <w:t>конкретную категорию вождения. Когда у ч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еловека открыта ка</w:t>
      </w:r>
      <w:r>
        <w:rPr>
          <w:rFonts w:ascii="Times New Roman" w:hAnsi="Times New Roman" w:cs="Times New Roman"/>
          <w:sz w:val="28"/>
          <w:szCs w:val="28"/>
          <w:lang w:val="ru-RU"/>
        </w:rPr>
        <w:t>тегория М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 xml:space="preserve">это будет значить, что </w:t>
      </w:r>
      <w:r>
        <w:rPr>
          <w:rFonts w:ascii="Times New Roman" w:hAnsi="Times New Roman" w:cs="Times New Roman"/>
          <w:sz w:val="28"/>
          <w:szCs w:val="28"/>
          <w:lang w:val="ru-RU"/>
        </w:rPr>
        <w:t>водить автобус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или обычный </w:t>
      </w:r>
      <w:r>
        <w:rPr>
          <w:rFonts w:ascii="Times New Roman" w:hAnsi="Times New Roman" w:cs="Times New Roman"/>
          <w:sz w:val="28"/>
          <w:szCs w:val="28"/>
          <w:lang w:val="ru-RU"/>
        </w:rPr>
        <w:t>грузовик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не сможет. Многие граждане по сей день такими правилами пренебрегают. А ведь правила и законы придуманы не зря, поэтому за халатностью будут следовать определённые существенные штрафы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, а человек будет выглядеть неграмотным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В России были внесены изм</w:t>
      </w:r>
      <w:r w:rsidR="006558C3">
        <w:rPr>
          <w:rFonts w:ascii="Times New Roman" w:hAnsi="Times New Roman" w:cs="Times New Roman"/>
          <w:sz w:val="28"/>
          <w:szCs w:val="28"/>
          <w:lang w:val="ru-RU"/>
        </w:rPr>
        <w:t xml:space="preserve">енения, в ходе чего появились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дополнительные категории транспортных средств, на управление которыми нужно получать водительское удостоверение. Сейчас речь идет именно о категории М. </w:t>
      </w:r>
    </w:p>
    <w:p w:rsidR="00CE7E95" w:rsidRPr="00CE7E95" w:rsidRDefault="00CE7E95" w:rsidP="00005AC0">
      <w:pPr>
        <w:spacing w:after="8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E7E95">
        <w:rPr>
          <w:rFonts w:ascii="Times New Roman" w:hAnsi="Times New Roman" w:cs="Times New Roman"/>
          <w:b/>
          <w:sz w:val="36"/>
          <w:szCs w:val="36"/>
          <w:lang w:val="ru-RU"/>
        </w:rPr>
        <w:t>Что такое категория М и</w:t>
      </w:r>
      <w:r w:rsidR="002A0B00" w:rsidRPr="00CE7E95">
        <w:rPr>
          <w:rFonts w:ascii="Times New Roman" w:hAnsi="Times New Roman" w:cs="Times New Roman"/>
          <w:b/>
          <w:sz w:val="36"/>
          <w:szCs w:val="36"/>
          <w:lang w:val="ru-RU"/>
        </w:rPr>
        <w:t xml:space="preserve"> какие виды транспорта в неё входят.</w:t>
      </w:r>
    </w:p>
    <w:p w:rsidR="00CE7E95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Категория М существует для таких транспортных средств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как:</w:t>
      </w:r>
    </w:p>
    <w:p w:rsidR="00CE7E95" w:rsidRPr="00CE7E95" w:rsidRDefault="002A0B00" w:rsidP="00005AC0">
      <w:pPr>
        <w:pStyle w:val="a3"/>
        <w:numPr>
          <w:ilvl w:val="0"/>
          <w:numId w:val="3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мопед </w:t>
      </w:r>
    </w:p>
    <w:p w:rsidR="00CE7E95" w:rsidRPr="00CE7E95" w:rsidRDefault="002A0B00" w:rsidP="00005AC0">
      <w:pPr>
        <w:pStyle w:val="a3"/>
        <w:numPr>
          <w:ilvl w:val="0"/>
          <w:numId w:val="3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скутер </w:t>
      </w:r>
    </w:p>
    <w:p w:rsidR="00CE7E95" w:rsidRPr="00CE7E95" w:rsidRDefault="00CE7E95" w:rsidP="00005AC0">
      <w:pPr>
        <w:pStyle w:val="a3"/>
        <w:numPr>
          <w:ilvl w:val="0"/>
          <w:numId w:val="3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квадрицикл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То есть это все транспортные средства, чей объем двигателя менее 50 кубов, а максимальная мощность электродвигателя не достигает 4 кВт. Если у человека имеется водительское удостоверение категории М, то каким-то другим транспортом, кроме вышеперечисленных, управлять он не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может.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Транспортными средствами категории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нельзя управлять со скоростью, превышающую 50 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км/ч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E7E95" w:rsidRPr="00CE7E95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u w:val="single"/>
          <w:lang w:val="ru-RU"/>
        </w:rPr>
        <w:t>На каких условиях можно получить права категории М</w:t>
      </w:r>
      <w:r w:rsidR="00CE7E95" w:rsidRPr="00CE7E95">
        <w:rPr>
          <w:rFonts w:ascii="Times New Roman" w:hAnsi="Times New Roman" w:cs="Times New Roman"/>
          <w:sz w:val="28"/>
          <w:szCs w:val="28"/>
          <w:u w:val="single"/>
          <w:lang w:val="ru-RU"/>
        </w:rPr>
        <w:t>:</w:t>
      </w:r>
    </w:p>
    <w:p w:rsidR="00CE7E95" w:rsidRPr="00CE7E95" w:rsidRDefault="00CE7E95" w:rsidP="00005AC0">
      <w:pPr>
        <w:pStyle w:val="a3"/>
        <w:numPr>
          <w:ilvl w:val="0"/>
          <w:numId w:val="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ри записи на обучение человек уже должен быть 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документом, подтверждающим пройденную медицинскую комиссию. 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Как он выглядит: соответствующая справка +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отм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ка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в поле нужной категории. </w:t>
      </w:r>
    </w:p>
    <w:p w:rsidR="00CE7E95" w:rsidRPr="00CE7E95" w:rsidRDefault="00CE7E95" w:rsidP="00005AC0">
      <w:pPr>
        <w:pStyle w:val="a3"/>
        <w:numPr>
          <w:ilvl w:val="0"/>
          <w:numId w:val="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Необходимо пройти обучение, п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>одкрепит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свой водительский навык или его получить, сдать экз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амен внутренний в автошколе. </w:t>
      </w:r>
    </w:p>
    <w:p w:rsidR="00CE7E95" w:rsidRPr="00CE7E95" w:rsidRDefault="00CE7E95" w:rsidP="00005AC0">
      <w:pPr>
        <w:pStyle w:val="a3"/>
        <w:numPr>
          <w:ilvl w:val="0"/>
          <w:numId w:val="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спешно сдать 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>теорию и практику на категорию М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E7E95" w:rsidRPr="00CE7E95" w:rsidRDefault="002A0B00" w:rsidP="00005AC0">
      <w:pPr>
        <w:pStyle w:val="a3"/>
        <w:numPr>
          <w:ilvl w:val="0"/>
          <w:numId w:val="4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В момент сдачи экзаменов человеку д</w:t>
      </w:r>
      <w:r w:rsidR="00CE7E95" w:rsidRPr="00CE7E95">
        <w:rPr>
          <w:rFonts w:ascii="Times New Roman" w:hAnsi="Times New Roman" w:cs="Times New Roman"/>
          <w:sz w:val="28"/>
          <w:szCs w:val="28"/>
          <w:lang w:val="ru-RU"/>
        </w:rPr>
        <w:t>олжно быть не меньше 16 лет.</w:t>
      </w:r>
    </w:p>
    <w:p w:rsidR="00CE7E95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A0B00">
        <w:rPr>
          <w:rFonts w:ascii="Times New Roman" w:hAnsi="Times New Roman" w:cs="Times New Roman"/>
          <w:sz w:val="28"/>
          <w:szCs w:val="28"/>
          <w:lang w:val="ru-RU"/>
        </w:rPr>
        <w:t>Что необходимо сделать, чтобы допустить к эк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замену в ГИБДД:</w:t>
      </w:r>
    </w:p>
    <w:p w:rsidR="00CE7E95" w:rsidRPr="00CE7E95" w:rsidRDefault="002A0B00" w:rsidP="00005AC0">
      <w:pPr>
        <w:pStyle w:val="a3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Нужно предостави</w:t>
      </w:r>
      <w:r w:rsidR="00CE7E95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ть удостоверение, которое выдала автошкола. </w:t>
      </w:r>
    </w:p>
    <w:p w:rsidR="00CE7E95" w:rsidRPr="00CE7E95" w:rsidRDefault="00CE7E95" w:rsidP="00005AC0">
      <w:pPr>
        <w:pStyle w:val="a3"/>
        <w:numPr>
          <w:ilvl w:val="0"/>
          <w:numId w:val="5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Написать заявление и 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платить госпошлину. </w:t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Н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государственном экзамене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необходимо будет ответить на 20 вопросов, а затем показать свой водительский опыт в практическом вождении</w:t>
      </w:r>
      <w:r w:rsidR="006C570B">
        <w:rPr>
          <w:rFonts w:ascii="Times New Roman" w:hAnsi="Times New Roman" w:cs="Times New Roman"/>
          <w:sz w:val="28"/>
          <w:szCs w:val="28"/>
          <w:lang w:val="ru-RU"/>
        </w:rPr>
        <w:t xml:space="preserve"> (это будет значить выезд в город + площадка)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стоит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отметить, что обучение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права категории М 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можно начинать в автошколе и до 16 лет, просто на момент сдачи указанный </w:t>
      </w:r>
      <w:r>
        <w:rPr>
          <w:rFonts w:ascii="Times New Roman" w:hAnsi="Times New Roman" w:cs="Times New Roman"/>
          <w:sz w:val="28"/>
          <w:szCs w:val="28"/>
          <w:lang w:val="ru-RU"/>
        </w:rPr>
        <w:t>возраст уже должен наступить.</w:t>
      </w:r>
    </w:p>
    <w:p w:rsidR="00CE7E95" w:rsidRPr="00CE7E95" w:rsidRDefault="00CE7E95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  К</w:t>
      </w:r>
      <w:r w:rsidR="002A0B00" w:rsidRPr="00CE7E95">
        <w:rPr>
          <w:rFonts w:ascii="Times New Roman" w:hAnsi="Times New Roman" w:cs="Times New Roman"/>
          <w:sz w:val="28"/>
          <w:szCs w:val="28"/>
          <w:u w:val="single"/>
          <w:lang w:val="ru-RU"/>
        </w:rPr>
        <w:t>акие есть запреты на движ</w:t>
      </w:r>
      <w:r w:rsidRPr="00CE7E95">
        <w:rPr>
          <w:rFonts w:ascii="Times New Roman" w:hAnsi="Times New Roman" w:cs="Times New Roman"/>
          <w:sz w:val="28"/>
          <w:szCs w:val="28"/>
          <w:u w:val="single"/>
          <w:lang w:val="ru-RU"/>
        </w:rPr>
        <w:t>ение на мопедах, скутерах и т.д.?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>о время движения нельзя управлять тран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спортным средством одной рукой 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Пешеходную зону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, которая предназначена для людей, пересекать нельзя 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E7E95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ельзя делать развороты налево на трамвайных путях 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ранспортные средства категории М не могут участвовать в буксировке 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ранспортные средства категории М не могут перевозить крупногабаритные грузы </w:t>
      </w:r>
    </w:p>
    <w:p w:rsidR="00CE7E95" w:rsidRPr="00CE7E95" w:rsidRDefault="00CE7E95" w:rsidP="00005AC0">
      <w:pPr>
        <w:pStyle w:val="a3"/>
        <w:numPr>
          <w:ilvl w:val="0"/>
          <w:numId w:val="6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>одителям указанных транспортных средств нельзя двигаться без застегнут</w:t>
      </w:r>
      <w:r w:rsidRPr="00CE7E95">
        <w:rPr>
          <w:rFonts w:ascii="Times New Roman" w:hAnsi="Times New Roman" w:cs="Times New Roman"/>
          <w:sz w:val="28"/>
          <w:szCs w:val="28"/>
          <w:lang w:val="ru-RU"/>
        </w:rPr>
        <w:t>ого шлема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7E95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Кому могут не дать </w:t>
      </w:r>
      <w:r w:rsidR="006558C3">
        <w:rPr>
          <w:rFonts w:ascii="Times New Roman" w:hAnsi="Times New Roman" w:cs="Times New Roman"/>
          <w:sz w:val="28"/>
          <w:szCs w:val="28"/>
          <w:lang w:val="ru-RU"/>
        </w:rPr>
        <w:t>допуск</w:t>
      </w:r>
      <w:r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управлять транс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портными средствами категории M?</w:t>
      </w:r>
      <w:r w:rsidRPr="002A0B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E7E95" w:rsidRPr="006B142A" w:rsidRDefault="002A0B00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водителям с очень низким </w:t>
      </w:r>
      <w:r w:rsidR="00CE7E95" w:rsidRPr="006B142A">
        <w:rPr>
          <w:rFonts w:ascii="Times New Roman" w:hAnsi="Times New Roman" w:cs="Times New Roman"/>
          <w:sz w:val="28"/>
          <w:szCs w:val="28"/>
          <w:lang w:val="ru-RU"/>
        </w:rPr>
        <w:t>зрением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, напр</w:t>
      </w:r>
      <w:r w:rsidR="00CE7E95" w:rsidRPr="006B142A">
        <w:rPr>
          <w:rFonts w:ascii="Times New Roman" w:hAnsi="Times New Roman" w:cs="Times New Roman"/>
          <w:sz w:val="28"/>
          <w:szCs w:val="28"/>
          <w:lang w:val="ru-RU"/>
        </w:rPr>
        <w:t>имер, с близорукостью более 8 диоптрий</w:t>
      </w:r>
    </w:p>
    <w:p w:rsidR="00CE7E95" w:rsidRPr="006B142A" w:rsidRDefault="002A0B00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могут не дать права тем, кто перенес операцию на глазах мен</w:t>
      </w:r>
      <w:r w:rsidR="00CE7E95" w:rsidRPr="006B142A">
        <w:rPr>
          <w:rFonts w:ascii="Times New Roman" w:hAnsi="Times New Roman" w:cs="Times New Roman"/>
          <w:sz w:val="28"/>
          <w:szCs w:val="28"/>
          <w:lang w:val="ru-RU"/>
        </w:rPr>
        <w:t>ее 3 месяцев назад до обучения</w:t>
      </w:r>
    </w:p>
    <w:p w:rsidR="00CE7E95" w:rsidRPr="006B142A" w:rsidRDefault="00CE7E95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>одительские права могут не дать тем, к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то страдает дальтонизмом.  </w:t>
      </w:r>
    </w:p>
    <w:p w:rsidR="00CE7E95" w:rsidRPr="006B142A" w:rsidRDefault="00CE7E95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>сли у человека нет хотя бы одного пальца на руке, то это тоже может обозначать то, чт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>о человек останется без прав</w:t>
      </w:r>
    </w:p>
    <w:p w:rsidR="006B142A" w:rsidRPr="006B142A" w:rsidRDefault="006B142A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отклонения в моторике рук и ног являю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тся причиной отказа в получении водительских 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прав</w:t>
      </w:r>
    </w:p>
    <w:p w:rsidR="006B142A" w:rsidRPr="006B142A" w:rsidRDefault="006B142A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если у человека нарушен в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>естибулярный аппарат или имеются частые головокружения, то это может быть причиной отказ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а в водительском удостоверении</w:t>
      </w:r>
    </w:p>
    <w:p w:rsidR="006B142A" w:rsidRPr="006B142A" w:rsidRDefault="002A0B00" w:rsidP="00005AC0">
      <w:pPr>
        <w:pStyle w:val="a3"/>
        <w:numPr>
          <w:ilvl w:val="0"/>
          <w:numId w:val="7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также сложные гинеколог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ические проблемы или хронические сердечные заболевания 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>обозначают отказ в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>получени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водительских прав</w:t>
      </w:r>
    </w:p>
    <w:p w:rsidR="006B142A" w:rsidRDefault="006B142A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нужно про</w:t>
      </w:r>
      <w:r w:rsidR="002A0B00" w:rsidRPr="002A0B00">
        <w:rPr>
          <w:rFonts w:ascii="Times New Roman" w:hAnsi="Times New Roman" w:cs="Times New Roman"/>
          <w:sz w:val="28"/>
          <w:szCs w:val="28"/>
          <w:lang w:val="ru-RU"/>
        </w:rPr>
        <w:t>демонстрировать человеку в ходе экзаменов на право получение водитель</w:t>
      </w:r>
      <w:r>
        <w:rPr>
          <w:rFonts w:ascii="Times New Roman" w:hAnsi="Times New Roman" w:cs="Times New Roman"/>
          <w:sz w:val="28"/>
          <w:szCs w:val="28"/>
          <w:lang w:val="ru-RU"/>
        </w:rPr>
        <w:t>ского удостоверения категории М?</w:t>
      </w:r>
    </w:p>
    <w:p w:rsidR="006B142A" w:rsidRPr="006B142A" w:rsidRDefault="002A0B00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рассказать о своей ответственности за вождение транспортного средства без р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>азрешения или без удостоверения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B142A" w:rsidRPr="006B142A" w:rsidRDefault="006B142A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нать на отлично правила дорожного движения </w:t>
      </w:r>
    </w:p>
    <w:p w:rsidR="006B142A" w:rsidRPr="006B142A" w:rsidRDefault="002A0B00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дать преподавателям узнат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ь о способах общения на дороге </w:t>
      </w:r>
    </w:p>
    <w:p w:rsidR="006B142A" w:rsidRPr="006B142A" w:rsidRDefault="006B142A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>ыучить все техники без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опасного вождения с категорией М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B142A" w:rsidRPr="006B142A" w:rsidRDefault="002A0B00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иметь хотя бы минимальные знания о том, как обс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>луживается мопед, скутер, квадри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цикл на дороге в случае поломки </w:t>
      </w:r>
    </w:p>
    <w:p w:rsidR="006B142A" w:rsidRPr="006B142A" w:rsidRDefault="002A0B00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показать свой водительский стаж и умение управлять транспортным средством в условиях площадки </w:t>
      </w:r>
      <w:r w:rsidR="006B142A" w:rsidRPr="006B142A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города</w:t>
      </w:r>
    </w:p>
    <w:p w:rsidR="001F122C" w:rsidRPr="006B142A" w:rsidRDefault="006B142A" w:rsidP="00005AC0">
      <w:pPr>
        <w:pStyle w:val="a3"/>
        <w:numPr>
          <w:ilvl w:val="0"/>
          <w:numId w:val="8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42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2A0B00" w:rsidRPr="006B142A">
        <w:rPr>
          <w:rFonts w:ascii="Times New Roman" w:hAnsi="Times New Roman" w:cs="Times New Roman"/>
          <w:sz w:val="28"/>
          <w:szCs w:val="28"/>
          <w:lang w:val="ru-RU"/>
        </w:rPr>
        <w:t>оказать н</w:t>
      </w:r>
      <w:r w:rsidRPr="006B142A">
        <w:rPr>
          <w:rFonts w:ascii="Times New Roman" w:hAnsi="Times New Roman" w:cs="Times New Roman"/>
          <w:sz w:val="28"/>
          <w:szCs w:val="28"/>
          <w:lang w:val="ru-RU"/>
        </w:rPr>
        <w:t>есколько специальных упражнений</w:t>
      </w:r>
    </w:p>
    <w:p w:rsidR="002A0B00" w:rsidRPr="001741E0" w:rsidRDefault="002A0B00" w:rsidP="00005AC0">
      <w:pPr>
        <w:spacing w:after="8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1741E0">
        <w:rPr>
          <w:rFonts w:ascii="Times New Roman" w:hAnsi="Times New Roman" w:cs="Times New Roman"/>
          <w:b/>
          <w:sz w:val="36"/>
          <w:szCs w:val="36"/>
          <w:lang w:val="ru-RU"/>
        </w:rPr>
        <w:t xml:space="preserve">Обучение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и стоимость </w:t>
      </w:r>
      <w:r w:rsidRPr="001741E0">
        <w:rPr>
          <w:rFonts w:ascii="Times New Roman" w:hAnsi="Times New Roman" w:cs="Times New Roman"/>
          <w:b/>
          <w:sz w:val="36"/>
          <w:szCs w:val="36"/>
          <w:lang w:val="ru-RU"/>
        </w:rPr>
        <w:t>в автошколе «Луч»</w:t>
      </w:r>
    </w:p>
    <w:p w:rsidR="002A0B00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Open Sans" w:hAnsi="Open Sans"/>
          <w:color w:val="222222"/>
          <w:sz w:val="27"/>
          <w:szCs w:val="27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Наша автошкола</w:t>
      </w:r>
      <w:r w:rsidRPr="0089084F">
        <w:rPr>
          <w:rFonts w:ascii="Times New Roman" w:hAnsi="Times New Roman" w:cs="Times New Roman"/>
          <w:sz w:val="28"/>
          <w:szCs w:val="28"/>
          <w:lang w:val="ru-RU"/>
        </w:rPr>
        <w:t xml:space="preserve"> имеет 11 филиалов. 5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школ находится </w:t>
      </w:r>
      <w:r w:rsidRPr="0089084F">
        <w:rPr>
          <w:rFonts w:ascii="Times New Roman" w:hAnsi="Times New Roman" w:cs="Times New Roman"/>
          <w:sz w:val="28"/>
          <w:szCs w:val="28"/>
          <w:lang w:val="ru-RU"/>
        </w:rPr>
        <w:t xml:space="preserve">в городе Краснодаре и 6 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 xml:space="preserve">– это </w:t>
      </w:r>
      <w:r w:rsidRPr="0089084F">
        <w:rPr>
          <w:rFonts w:ascii="Times New Roman" w:hAnsi="Times New Roman" w:cs="Times New Roman"/>
          <w:sz w:val="28"/>
          <w:szCs w:val="28"/>
          <w:lang w:val="ru-RU"/>
        </w:rPr>
        <w:t>Краснодарск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Pr="0089084F">
        <w:rPr>
          <w:rFonts w:ascii="Times New Roman" w:hAnsi="Times New Roman" w:cs="Times New Roman"/>
          <w:sz w:val="28"/>
          <w:szCs w:val="28"/>
          <w:lang w:val="ru-RU"/>
        </w:rPr>
        <w:t xml:space="preserve"> кра</w:t>
      </w:r>
      <w:r w:rsidR="004626D9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89084F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нашей автошколе «Л</w:t>
      </w:r>
      <w:r w:rsidRPr="00246648">
        <w:rPr>
          <w:rFonts w:ascii="Times New Roman" w:hAnsi="Times New Roman" w:cs="Times New Roman"/>
          <w:sz w:val="28"/>
          <w:szCs w:val="28"/>
          <w:lang w:val="ru-RU"/>
        </w:rPr>
        <w:t>уч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46648">
        <w:rPr>
          <w:rFonts w:ascii="Times New Roman" w:hAnsi="Times New Roman" w:cs="Times New Roman"/>
          <w:sz w:val="28"/>
          <w:szCs w:val="28"/>
          <w:lang w:val="ru-RU"/>
        </w:rPr>
        <w:t xml:space="preserve"> можно получить водительские права категории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="00060C5F">
        <w:rPr>
          <w:rFonts w:ascii="Times New Roman" w:hAnsi="Times New Roman" w:cs="Times New Roman"/>
          <w:sz w:val="28"/>
          <w:szCs w:val="28"/>
          <w:lang w:val="ru-RU"/>
        </w:rPr>
        <w:t xml:space="preserve"> (цена на категорию М по городу и краю одинаковая)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246648">
        <w:rPr>
          <w:rFonts w:ascii="Times New Roman" w:hAnsi="Times New Roman" w:cs="Times New Roman"/>
          <w:sz w:val="28"/>
          <w:szCs w:val="28"/>
          <w:lang w:val="ru-RU"/>
        </w:rPr>
        <w:t>Что входит в стоимость обуче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ния категории 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2A0B00" w:rsidRDefault="002A0B00" w:rsidP="00005AC0">
      <w:pPr>
        <w:pStyle w:val="a3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курс теории обо всех категориях А, А1, А3, В, С и т.д. согласно правилам ПДД</w:t>
      </w:r>
      <w:r w:rsidRPr="001741E0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A0B00" w:rsidRDefault="002A0B00" w:rsidP="00005AC0">
      <w:pPr>
        <w:pStyle w:val="a3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0837">
        <w:rPr>
          <w:rFonts w:ascii="Times New Roman" w:hAnsi="Times New Roman" w:cs="Times New Roman"/>
          <w:sz w:val="28"/>
          <w:szCs w:val="28"/>
          <w:lang w:val="ru-RU"/>
        </w:rPr>
        <w:t xml:space="preserve">полный </w:t>
      </w:r>
      <w:r>
        <w:rPr>
          <w:rFonts w:ascii="Times New Roman" w:hAnsi="Times New Roman" w:cs="Times New Roman"/>
          <w:sz w:val="28"/>
          <w:szCs w:val="28"/>
          <w:lang w:val="ru-RU"/>
        </w:rPr>
        <w:t>пакет документов для экзамена</w:t>
      </w:r>
      <w:r w:rsidRPr="00E60837">
        <w:rPr>
          <w:rFonts w:ascii="Times New Roman" w:hAnsi="Times New Roman" w:cs="Times New Roman"/>
          <w:sz w:val="28"/>
          <w:szCs w:val="28"/>
          <w:lang w:val="ru-RU"/>
        </w:rPr>
        <w:t xml:space="preserve"> в ГИБДД</w:t>
      </w:r>
      <w:r w:rsidRPr="0090327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E608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A0B00" w:rsidRDefault="002A0B00" w:rsidP="00005AC0">
      <w:pPr>
        <w:pStyle w:val="a3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практические занятия по вождению, проезд по маршрутам сдачи экзаменов</w:t>
      </w:r>
      <w:r w:rsidRPr="001741E0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E608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A0B00" w:rsidRDefault="002A0B00" w:rsidP="00005AC0">
      <w:pPr>
        <w:pStyle w:val="a3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0837">
        <w:rPr>
          <w:rFonts w:ascii="Times New Roman" w:hAnsi="Times New Roman" w:cs="Times New Roman"/>
          <w:sz w:val="28"/>
          <w:szCs w:val="28"/>
          <w:lang w:val="ru-RU"/>
        </w:rPr>
        <w:t>сопровождение представителем автошколы на экзамене в ГИБДД</w:t>
      </w:r>
      <w:r w:rsidRPr="0090327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A0B00" w:rsidRDefault="002A0B00" w:rsidP="00005AC0">
      <w:pPr>
        <w:pStyle w:val="a3"/>
        <w:numPr>
          <w:ilvl w:val="0"/>
          <w:numId w:val="1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сдача вождения на своем же автодроме</w:t>
      </w:r>
      <w:r w:rsidRPr="0090327A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A0B00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60837">
        <w:rPr>
          <w:rFonts w:ascii="Times New Roman" w:hAnsi="Times New Roman" w:cs="Times New Roman"/>
          <w:sz w:val="28"/>
          <w:szCs w:val="28"/>
          <w:lang w:val="ru-RU"/>
        </w:rPr>
        <w:t>Сколько ст</w:t>
      </w:r>
      <w:r>
        <w:rPr>
          <w:rFonts w:ascii="Times New Roman" w:hAnsi="Times New Roman" w:cs="Times New Roman"/>
          <w:sz w:val="28"/>
          <w:szCs w:val="28"/>
          <w:lang w:val="ru-RU"/>
        </w:rPr>
        <w:t>оит получить права, водительский навык и обучиться в автошколе «Л</w:t>
      </w:r>
      <w:r w:rsidRPr="00E60837">
        <w:rPr>
          <w:rFonts w:ascii="Times New Roman" w:hAnsi="Times New Roman" w:cs="Times New Roman"/>
          <w:sz w:val="28"/>
          <w:szCs w:val="28"/>
          <w:lang w:val="ru-RU"/>
        </w:rPr>
        <w:t>уч</w:t>
      </w:r>
      <w:r>
        <w:rPr>
          <w:rFonts w:ascii="Times New Roman" w:hAnsi="Times New Roman" w:cs="Times New Roman"/>
          <w:sz w:val="28"/>
          <w:szCs w:val="28"/>
          <w:lang w:val="ru-RU"/>
        </w:rPr>
        <w:t>»?</w:t>
      </w:r>
    </w:p>
    <w:p w:rsidR="00CE7E95" w:rsidRDefault="002A0B00" w:rsidP="00005AC0">
      <w:pPr>
        <w:pStyle w:val="a3"/>
        <w:numPr>
          <w:ilvl w:val="0"/>
          <w:numId w:val="2"/>
        </w:num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Стоимость</w:t>
      </w:r>
      <w:r w:rsidRPr="006E0B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обучения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 xml:space="preserve">Краснодар и </w:t>
      </w:r>
      <w:r w:rsidR="00CE7E95" w:rsidRPr="006E0B23">
        <w:rPr>
          <w:rFonts w:ascii="Times New Roman" w:hAnsi="Times New Roman" w:cs="Times New Roman"/>
          <w:sz w:val="28"/>
          <w:szCs w:val="28"/>
          <w:lang w:val="ru-RU"/>
        </w:rPr>
        <w:t xml:space="preserve">Краснодарский край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– 10 000р</w:t>
      </w:r>
      <w:r w:rsidR="002E35B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0C5F">
        <w:rPr>
          <w:rFonts w:ascii="Times New Roman" w:hAnsi="Times New Roman" w:cs="Times New Roman"/>
          <w:sz w:val="28"/>
          <w:szCs w:val="28"/>
          <w:lang w:val="ru-RU"/>
        </w:rPr>
        <w:t>(цена постоянна</w:t>
      </w:r>
      <w:r w:rsidR="002E35B6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2A0B00" w:rsidRPr="00CE7E95" w:rsidRDefault="004626D9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К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атегори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E7E95">
        <w:rPr>
          <w:rFonts w:ascii="Times New Roman" w:hAnsi="Times New Roman" w:cs="Times New Roman"/>
          <w:sz w:val="28"/>
          <w:szCs w:val="28"/>
          <w:lang w:val="ru-RU"/>
        </w:rPr>
        <w:t>1,5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 месяца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учебы</w:t>
      </w:r>
      <w:r w:rsidR="002A0B00" w:rsidRPr="00CE7E9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A0B00" w:rsidRPr="00342DEC" w:rsidRDefault="002A0B00" w:rsidP="00005AC0">
      <w:pPr>
        <w:spacing w:after="80" w:line="240" w:lineRule="auto"/>
        <w:rPr>
          <w:lang w:val="ru-RU"/>
        </w:rPr>
      </w:pPr>
    </w:p>
    <w:p w:rsidR="002A0B00" w:rsidRPr="002A0B00" w:rsidRDefault="002A0B00" w:rsidP="00005AC0">
      <w:pPr>
        <w:spacing w:after="8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2A0B00" w:rsidRPr="002A0B0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AEDC"/>
      </v:shape>
    </w:pict>
  </w:numPicBullet>
  <w:abstractNum w:abstractNumId="0" w15:restartNumberingAfterBreak="0">
    <w:nsid w:val="12480F34"/>
    <w:multiLevelType w:val="hybridMultilevel"/>
    <w:tmpl w:val="FFDE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3350D"/>
    <w:multiLevelType w:val="hybridMultilevel"/>
    <w:tmpl w:val="4C74917C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21846C7A"/>
    <w:multiLevelType w:val="hybridMultilevel"/>
    <w:tmpl w:val="BB4022A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33C9B"/>
    <w:multiLevelType w:val="hybridMultilevel"/>
    <w:tmpl w:val="7256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25FB0"/>
    <w:multiLevelType w:val="hybridMultilevel"/>
    <w:tmpl w:val="5E5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A2D28"/>
    <w:multiLevelType w:val="hybridMultilevel"/>
    <w:tmpl w:val="2AF8C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C41D6"/>
    <w:multiLevelType w:val="hybridMultilevel"/>
    <w:tmpl w:val="063EEB8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C485E"/>
    <w:multiLevelType w:val="hybridMultilevel"/>
    <w:tmpl w:val="CB80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D45F3"/>
    <w:multiLevelType w:val="hybridMultilevel"/>
    <w:tmpl w:val="8E5E2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4D"/>
    <w:rsid w:val="00005AC0"/>
    <w:rsid w:val="00060C5F"/>
    <w:rsid w:val="001F122C"/>
    <w:rsid w:val="002A0B00"/>
    <w:rsid w:val="002E35B6"/>
    <w:rsid w:val="004626D9"/>
    <w:rsid w:val="005A704D"/>
    <w:rsid w:val="006558C3"/>
    <w:rsid w:val="006B142A"/>
    <w:rsid w:val="006C570B"/>
    <w:rsid w:val="00926EB8"/>
    <w:rsid w:val="009640A1"/>
    <w:rsid w:val="00B445E4"/>
    <w:rsid w:val="00CE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61D66"/>
  <w15:chartTrackingRefBased/>
  <w15:docId w15:val="{E29D44D0-2C37-4D25-A4E5-17BF18C2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B0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A0B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2019-06-20T13:38:00Z</dcterms:created>
  <dcterms:modified xsi:type="dcterms:W3CDTF">2019-06-20T15:33:00Z</dcterms:modified>
</cp:coreProperties>
</file>