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A4" w:rsidRDefault="00995B2C" w:rsidP="00995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Топ 10 мотивирующих фильмов. Это стоит посмотреть.</w:t>
      </w:r>
    </w:p>
    <w:p w:rsidR="00995B2C" w:rsidRDefault="00995B2C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поговорим о 10 фильмах, которые должны тебя заинтересовать, а самое главное должны замотивировать совершать великие дела. </w:t>
      </w:r>
    </w:p>
    <w:p w:rsidR="00995B2C" w:rsidRDefault="00995B2C" w:rsidP="00995B2C">
      <w:pPr>
        <w:ind w:left="-851" w:firstLine="709"/>
        <w:rPr>
          <w:rFonts w:ascii="Times New Roman" w:hAnsi="Times New Roman" w:cs="Times New Roman"/>
          <w:b/>
          <w:sz w:val="24"/>
          <w:szCs w:val="24"/>
        </w:rPr>
      </w:pPr>
      <w:r w:rsidRPr="008172BA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2BA">
        <w:rPr>
          <w:rFonts w:ascii="Times New Roman" w:hAnsi="Times New Roman" w:cs="Times New Roman"/>
          <w:sz w:val="24"/>
          <w:szCs w:val="24"/>
        </w:rPr>
        <w:t>Франкенштейн</w:t>
      </w:r>
    </w:p>
    <w:p w:rsidR="00995B2C" w:rsidRDefault="00995B2C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топ открывает фильм, который </w:t>
      </w:r>
      <w:r w:rsidR="00892D35">
        <w:rPr>
          <w:rFonts w:ascii="Times New Roman" w:hAnsi="Times New Roman" w:cs="Times New Roman"/>
          <w:sz w:val="24"/>
          <w:szCs w:val="24"/>
        </w:rPr>
        <w:t>особо ничем не привлекает, но в тоже время показывает нам, на что способен человек, одержимый своей целью. Фильм может замотивировать вас, если вы сможете разглядеть смысл.</w:t>
      </w:r>
    </w:p>
    <w:p w:rsidR="00892D35" w:rsidRDefault="00892D35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Железный Человек 1</w:t>
      </w:r>
    </w:p>
    <w:p w:rsidR="00892D35" w:rsidRDefault="00892D35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снят по комиксам, но в этом есть великолепный смысл, а также мотивация, что бы начать что-то делать. Фильм мотивирует нас тем, что показывает, как ты можешь превратиться из одного человека в абсолютно другого человека, а поводом послужит непредвидимые обстоятельства.</w:t>
      </w:r>
    </w:p>
    <w:p w:rsidR="00892D35" w:rsidRDefault="00892D35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Полтора шпиона </w:t>
      </w:r>
    </w:p>
    <w:p w:rsidR="00892D35" w:rsidRDefault="00892D35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основан на жанре комедии, но даже в этом есть польза. Картина заряжает тебя положительными эмоциями, а это всегда помогает при какой-то трудной задаче или же проблеме. </w:t>
      </w:r>
    </w:p>
    <w:p w:rsidR="00366C91" w:rsidRDefault="00366C91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Зеленая книга </w:t>
      </w:r>
    </w:p>
    <w:p w:rsidR="00366C91" w:rsidRDefault="00366C91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действительно мотивационный и довольно таки прост для понимания. Думаю, что картина не отличается чем-то особенным, но есть что-то цепляющее, что служит мотивацией для тебя. </w:t>
      </w:r>
    </w:p>
    <w:p w:rsidR="00366C91" w:rsidRDefault="00366C91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1+1 </w:t>
      </w:r>
    </w:p>
    <w:p w:rsidR="00DA5F1B" w:rsidRDefault="00366C91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фильм заслуживает огромного внимания, потому что снят довольно хорошо и виден хороший сюжет. Возможно, картина относится к лирике, но я решил его записать как мотивационный. В фильме показывается, что такое дружба, и как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чувствуют люди лишившись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её.</w:t>
      </w:r>
      <w:r w:rsidR="00DA5F1B">
        <w:rPr>
          <w:rFonts w:ascii="Times New Roman" w:hAnsi="Times New Roman" w:cs="Times New Roman"/>
          <w:sz w:val="24"/>
          <w:szCs w:val="24"/>
        </w:rPr>
        <w:t xml:space="preserve"> Мотивация есть, но </w:t>
      </w:r>
      <w:proofErr w:type="gramStart"/>
      <w:r w:rsidR="00DA5F1B"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 w:rsidR="00DA5F1B">
        <w:rPr>
          <w:rFonts w:ascii="Times New Roman" w:hAnsi="Times New Roman" w:cs="Times New Roman"/>
          <w:sz w:val="24"/>
          <w:szCs w:val="24"/>
        </w:rPr>
        <w:t xml:space="preserve"> её может не каждый</w:t>
      </w:r>
    </w:p>
    <w:p w:rsidR="00DA5F1B" w:rsidRDefault="00DA5F1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звездам </w:t>
      </w:r>
    </w:p>
    <w:p w:rsidR="00366C91" w:rsidRDefault="00DA5F1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Фильм очень глубокий и заставляет о многом задуматься. В этом в фильме есть некая странность, но это очень хорошо смотрится на фоне главной темы фильма. Освоение космоса, звучит очень не возможно и дико мотивирует. </w:t>
      </w:r>
    </w:p>
    <w:p w:rsidR="00DA5F1B" w:rsidRDefault="00DA5F1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Легенда № 17 </w:t>
      </w:r>
    </w:p>
    <w:p w:rsidR="00DA5F1B" w:rsidRDefault="00DA5F1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показывается история реального человека. Через что нужно проходить, что бы добиться таких успехов. Действительно главный герой проходил через многие проблемы, трудности, переживания, но все-таки добился своего, добился своей цели! </w:t>
      </w:r>
    </w:p>
    <w:p w:rsidR="00DA5F1B" w:rsidRDefault="001C69D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Яшин. Вратарь моей мечты </w:t>
      </w:r>
    </w:p>
    <w:p w:rsidR="001C69DB" w:rsidRDefault="001C69D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Фильм ведает нам о Льве Яшине, который приложил немало усилий, что бы стать легендой мирового футбола. Он получил очень много критики в свой адрес и сделал вывод, что людям нравится только, тогда когда побеждаешь. Есть смысл, и много мотивации.</w:t>
      </w:r>
    </w:p>
    <w:p w:rsidR="001C69DB" w:rsidRDefault="001C69D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вверх </w:t>
      </w:r>
    </w:p>
    <w:p w:rsidR="001C69DB" w:rsidRDefault="001C69D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Показывает историю советской сборной по баскетболу, и то через какие трудности пришлось проходить игрокам сборной. Ведь у каждого были свои серьёзные проблемы, но даже в такой ситуации игроки команды сплотились и достигли обще поставленной цели. </w:t>
      </w:r>
    </w:p>
    <w:p w:rsidR="008172BA" w:rsidRDefault="001C69DB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Форд против Феррари </w:t>
      </w:r>
    </w:p>
    <w:p w:rsidR="001C69DB" w:rsidRPr="00995B2C" w:rsidRDefault="008172BA" w:rsidP="00995B2C">
      <w:pPr>
        <w:ind w:left="-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место нашего топа забирает фильм, который воодушевил многих на очень великие дела. Фильм основан на событиях истории, и показывает нам,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пару человек могут изменить промышленность и производительность продукта компании. В этом действительно есть огромная мотивация,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делать, нач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ать изменять мир!</w:t>
      </w:r>
    </w:p>
    <w:sectPr w:rsidR="001C69DB" w:rsidRPr="0099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2C"/>
    <w:rsid w:val="001C69DB"/>
    <w:rsid w:val="00366C91"/>
    <w:rsid w:val="008172BA"/>
    <w:rsid w:val="00844A9E"/>
    <w:rsid w:val="00892D35"/>
    <w:rsid w:val="00995B2C"/>
    <w:rsid w:val="00CD2708"/>
    <w:rsid w:val="00D443A2"/>
    <w:rsid w:val="00D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1</cp:revision>
  <dcterms:created xsi:type="dcterms:W3CDTF">2020-02-21T15:02:00Z</dcterms:created>
  <dcterms:modified xsi:type="dcterms:W3CDTF">2020-02-23T17:06:00Z</dcterms:modified>
</cp:coreProperties>
</file>