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55" w:rsidRDefault="00890BAC" w:rsidP="0089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BAC">
        <w:rPr>
          <w:rFonts w:ascii="Times New Roman" w:hAnsi="Times New Roman" w:cs="Times New Roman"/>
          <w:b/>
          <w:sz w:val="28"/>
          <w:szCs w:val="28"/>
        </w:rPr>
        <w:t>Синовит</w:t>
      </w:r>
      <w:proofErr w:type="spellEnd"/>
      <w:r w:rsidRPr="00890BAC">
        <w:rPr>
          <w:rFonts w:ascii="Times New Roman" w:hAnsi="Times New Roman" w:cs="Times New Roman"/>
          <w:b/>
          <w:sz w:val="28"/>
          <w:szCs w:val="28"/>
        </w:rPr>
        <w:t xml:space="preserve"> коленного сустава: признаки и методы лечения народными средствами</w:t>
      </w:r>
    </w:p>
    <w:p w:rsidR="00890BAC" w:rsidRDefault="00890BAC" w:rsidP="008856B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AC">
        <w:rPr>
          <w:rFonts w:ascii="Times New Roman" w:hAnsi="Times New Roman" w:cs="Times New Roman"/>
          <w:i/>
          <w:sz w:val="28"/>
          <w:szCs w:val="28"/>
        </w:rPr>
        <w:t xml:space="preserve">В статье рассмотрены причины возникновения </w:t>
      </w:r>
      <w:proofErr w:type="spellStart"/>
      <w:r w:rsidRPr="00890BAC">
        <w:rPr>
          <w:rFonts w:ascii="Times New Roman" w:hAnsi="Times New Roman" w:cs="Times New Roman"/>
          <w:i/>
          <w:sz w:val="28"/>
          <w:szCs w:val="28"/>
        </w:rPr>
        <w:t>синовита</w:t>
      </w:r>
      <w:proofErr w:type="spellEnd"/>
      <w:r w:rsidRPr="00890BAC">
        <w:rPr>
          <w:rFonts w:ascii="Times New Roman" w:hAnsi="Times New Roman" w:cs="Times New Roman"/>
          <w:i/>
          <w:sz w:val="28"/>
          <w:szCs w:val="28"/>
        </w:rPr>
        <w:t xml:space="preserve"> коленного сустава и его возможные признаки. Обращается внимание на то, что, если вовремя не оказать должное лечение, может возникнуть угроза жизни пациента. Перечислены также возможные методы лечения </w:t>
      </w:r>
      <w:proofErr w:type="spellStart"/>
      <w:r w:rsidRPr="00890BAC">
        <w:rPr>
          <w:rFonts w:ascii="Times New Roman" w:hAnsi="Times New Roman" w:cs="Times New Roman"/>
          <w:i/>
          <w:sz w:val="28"/>
          <w:szCs w:val="28"/>
        </w:rPr>
        <w:t>синовита</w:t>
      </w:r>
      <w:proofErr w:type="spellEnd"/>
      <w:r w:rsidRPr="00890BAC">
        <w:rPr>
          <w:rFonts w:ascii="Times New Roman" w:hAnsi="Times New Roman" w:cs="Times New Roman"/>
          <w:i/>
          <w:sz w:val="28"/>
          <w:szCs w:val="28"/>
        </w:rPr>
        <w:t xml:space="preserve"> народными средствами. </w:t>
      </w:r>
    </w:p>
    <w:p w:rsidR="00890BAC" w:rsidRDefault="003B6A30" w:rsidP="008856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нижних конечностей являются достаточно распространёнными ввиду больших нагрузок на эту часть опорно-двигательного аппарата. Одним из таковых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коленного сустава или другими словами </w:t>
      </w:r>
      <w:r w:rsidR="009F72AE">
        <w:rPr>
          <w:rFonts w:ascii="Times New Roman" w:hAnsi="Times New Roman" w:cs="Times New Roman"/>
          <w:sz w:val="28"/>
          <w:szCs w:val="28"/>
        </w:rPr>
        <w:t xml:space="preserve">воспаление, вызывающее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в </w:t>
      </w:r>
      <w:r w:rsidR="009F72AE">
        <w:rPr>
          <w:rFonts w:ascii="Times New Roman" w:hAnsi="Times New Roman" w:cs="Times New Roman"/>
          <w:sz w:val="28"/>
          <w:szCs w:val="28"/>
        </w:rPr>
        <w:t xml:space="preserve">коленном суставе </w:t>
      </w:r>
      <w:r>
        <w:rPr>
          <w:rFonts w:ascii="Times New Roman" w:hAnsi="Times New Roman" w:cs="Times New Roman"/>
          <w:sz w:val="28"/>
          <w:szCs w:val="28"/>
        </w:rPr>
        <w:t xml:space="preserve">жидкости. По составу </w:t>
      </w:r>
      <w:r w:rsidR="009F72AE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похожа на плазму крови, но в ней содержится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и практически отсутствует белок. Крайне важно вовремя назначить лечение и устранить жидкость из коленного сустава. В противном случае, развитие болезни может негативно сказаться на здоровье и работе </w:t>
      </w:r>
      <w:r w:rsidR="008856B3">
        <w:rPr>
          <w:rFonts w:ascii="Times New Roman" w:hAnsi="Times New Roman" w:cs="Times New Roman"/>
          <w:sz w:val="28"/>
          <w:szCs w:val="28"/>
        </w:rPr>
        <w:t xml:space="preserve">нижних конечностей. </w:t>
      </w:r>
    </w:p>
    <w:p w:rsidR="008856B3" w:rsidRDefault="008856B3" w:rsidP="008856B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6B3">
        <w:rPr>
          <w:rFonts w:ascii="Times New Roman" w:hAnsi="Times New Roman" w:cs="Times New Roman"/>
          <w:i/>
          <w:sz w:val="28"/>
          <w:szCs w:val="28"/>
        </w:rPr>
        <w:t xml:space="preserve">Признаки появления </w:t>
      </w:r>
      <w:proofErr w:type="spellStart"/>
      <w:r w:rsidRPr="008856B3">
        <w:rPr>
          <w:rFonts w:ascii="Times New Roman" w:hAnsi="Times New Roman" w:cs="Times New Roman"/>
          <w:i/>
          <w:sz w:val="28"/>
          <w:szCs w:val="28"/>
        </w:rPr>
        <w:t>синовита</w:t>
      </w:r>
      <w:proofErr w:type="spellEnd"/>
      <w:r w:rsidRPr="008856B3">
        <w:rPr>
          <w:rFonts w:ascii="Times New Roman" w:hAnsi="Times New Roman" w:cs="Times New Roman"/>
          <w:i/>
          <w:sz w:val="28"/>
          <w:szCs w:val="28"/>
        </w:rPr>
        <w:t xml:space="preserve"> коленного сустава</w:t>
      </w:r>
    </w:p>
    <w:p w:rsidR="008856B3" w:rsidRDefault="008856B3" w:rsidP="008856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Коленный сустав играет важнейшую роль в передвижении человека, и, если вы обнаружите у себя определённые симптомы, немедленно обращайтесь к врачу. Как правило, 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проявляют себя постепенно – возможно, с перерывами в несколько часов или суток. Симптомами развития данного заболевания могут являться:</w:t>
      </w:r>
    </w:p>
    <w:p w:rsidR="008856B3" w:rsidRDefault="008856B3" w:rsidP="008856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Тупая острая боль в колене;</w:t>
      </w:r>
    </w:p>
    <w:p w:rsidR="008856B3" w:rsidRDefault="00E60F10" w:rsidP="00E60F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выраженная </w:t>
      </w:r>
      <w:r w:rsidRPr="00E60F10">
        <w:rPr>
          <w:rFonts w:ascii="Times New Roman" w:hAnsi="Times New Roman" w:cs="Times New Roman"/>
          <w:b/>
          <w:sz w:val="28"/>
          <w:szCs w:val="28"/>
        </w:rPr>
        <w:t>боль в суставах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колена, их опухлость, увеличение в размерах;</w:t>
      </w:r>
    </w:p>
    <w:p w:rsidR="00E60F10" w:rsidRDefault="00E60F10" w:rsidP="00E60F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в движениях, невозможность согнуть ногу;</w:t>
      </w:r>
    </w:p>
    <w:p w:rsidR="00E60F10" w:rsidRDefault="00E60F10" w:rsidP="00E60F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подкожного уплотнения в области колена;</w:t>
      </w:r>
    </w:p>
    <w:p w:rsidR="00E60F10" w:rsidRDefault="00E60F10" w:rsidP="00E60F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температуры тела, покраснение кожи;</w:t>
      </w:r>
    </w:p>
    <w:p w:rsidR="00E60F10" w:rsidRDefault="00E60F10" w:rsidP="00E60F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появление головной боли и озноба;</w:t>
      </w:r>
    </w:p>
    <w:p w:rsidR="00E60F10" w:rsidRDefault="00E60F10" w:rsidP="00E60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лишь основные симптомы данного заболевания. Многое также зависит от того, по какой причине в колене образовалась жидкость. Но в любом случае, её надо незамедлительно устранять. </w:t>
      </w:r>
    </w:p>
    <w:p w:rsidR="00E60F10" w:rsidRDefault="00E60F10" w:rsidP="00E60F1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F10">
        <w:rPr>
          <w:rFonts w:ascii="Times New Roman" w:hAnsi="Times New Roman" w:cs="Times New Roman"/>
          <w:i/>
          <w:sz w:val="28"/>
          <w:szCs w:val="28"/>
        </w:rPr>
        <w:t>Причины возникновения данного заболевания</w:t>
      </w:r>
    </w:p>
    <w:p w:rsidR="00E60F10" w:rsidRDefault="00E60F10" w:rsidP="00E60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выбрать правильный метод лечения, необходимо выяснить, по какой причине у человека мог образоваться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коленного сустава. </w:t>
      </w:r>
      <w:r w:rsidR="001B03D4">
        <w:rPr>
          <w:rFonts w:ascii="Times New Roman" w:hAnsi="Times New Roman" w:cs="Times New Roman"/>
          <w:sz w:val="28"/>
          <w:szCs w:val="28"/>
        </w:rPr>
        <w:t>Часто он возникает из-за случившихся травм и повреждений</w:t>
      </w:r>
      <w:r w:rsidR="00E3717C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 (например, подагра, артроз, бурсит)</w:t>
      </w:r>
      <w:r w:rsidR="001B03D4">
        <w:rPr>
          <w:rFonts w:ascii="Times New Roman" w:hAnsi="Times New Roman" w:cs="Times New Roman"/>
          <w:sz w:val="28"/>
          <w:szCs w:val="28"/>
        </w:rPr>
        <w:t xml:space="preserve">; инфекций; непосильных нагрузок; хронических, приобретённых и/или врождённых заболеваний (например, нарушение свёртываемости крови); </w:t>
      </w:r>
      <w:r w:rsidR="001B03D4" w:rsidRPr="001B03D4">
        <w:rPr>
          <w:rFonts w:ascii="Times New Roman" w:hAnsi="Times New Roman" w:cs="Times New Roman"/>
          <w:sz w:val="28"/>
          <w:szCs w:val="28"/>
        </w:rPr>
        <w:t>переохлаждений</w:t>
      </w:r>
      <w:r w:rsidR="001B03D4">
        <w:rPr>
          <w:rFonts w:ascii="Times New Roman" w:hAnsi="Times New Roman" w:cs="Times New Roman"/>
          <w:sz w:val="28"/>
          <w:szCs w:val="28"/>
        </w:rPr>
        <w:t xml:space="preserve">; перенесённых аллергических реакций или попадания в коленный сустав неблагоприятных микроорганизмов. </w:t>
      </w:r>
    </w:p>
    <w:p w:rsidR="00E3717C" w:rsidRDefault="00E3717C" w:rsidP="00E60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такая болезнь может появиться практически у каждого. Однако в зоне риска находятся люди, занимающиеся спортом или возлагающие большие нагрузки на ноги. В опасности также находятся страдающие ожирением.</w:t>
      </w:r>
    </w:p>
    <w:p w:rsidR="001B03D4" w:rsidRDefault="001B03D4" w:rsidP="00E60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если пациент повредил колено хотя бы однажды, полностью оно уже не восстановится, образуется хроническое заболевание на всю жизнь. Однако, боли и дальнейшее развитие болезни можно предотвратить, если заботиться о своём здоровье и прислушиваться к врачу.</w:t>
      </w:r>
    </w:p>
    <w:p w:rsidR="001B03D4" w:rsidRDefault="001B03D4" w:rsidP="00E60F1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3D4">
        <w:rPr>
          <w:rFonts w:ascii="Times New Roman" w:hAnsi="Times New Roman" w:cs="Times New Roman"/>
          <w:i/>
          <w:sz w:val="28"/>
          <w:szCs w:val="28"/>
        </w:rPr>
        <w:t xml:space="preserve">Народные методы лечения </w:t>
      </w:r>
      <w:proofErr w:type="spellStart"/>
      <w:r w:rsidRPr="001B03D4">
        <w:rPr>
          <w:rFonts w:ascii="Times New Roman" w:hAnsi="Times New Roman" w:cs="Times New Roman"/>
          <w:i/>
          <w:sz w:val="28"/>
          <w:szCs w:val="28"/>
        </w:rPr>
        <w:t>синовита</w:t>
      </w:r>
      <w:proofErr w:type="spellEnd"/>
      <w:r w:rsidRPr="001B03D4">
        <w:rPr>
          <w:rFonts w:ascii="Times New Roman" w:hAnsi="Times New Roman" w:cs="Times New Roman"/>
          <w:i/>
          <w:sz w:val="28"/>
          <w:szCs w:val="28"/>
        </w:rPr>
        <w:t xml:space="preserve"> коленного сустава</w:t>
      </w:r>
    </w:p>
    <w:p w:rsidR="001B03D4" w:rsidRDefault="00E24767" w:rsidP="00E60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этой болезни без похода к врачу не обойтись, чтобы не допустить полной утраты движения. Самолечение может закончиться развитием гнойной формы и сепсиса, что значительно угрожает жизни пациента. </w:t>
      </w:r>
      <w:r w:rsidR="00FC1FF4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FC1FF4" w:rsidRPr="00FC1FF4">
        <w:rPr>
          <w:rFonts w:ascii="Times New Roman" w:hAnsi="Times New Roman" w:cs="Times New Roman"/>
          <w:b/>
          <w:sz w:val="28"/>
          <w:szCs w:val="28"/>
        </w:rPr>
        <w:t>лечение суставов</w:t>
      </w:r>
      <w:r w:rsidR="00FC1F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1FF4">
        <w:rPr>
          <w:rFonts w:ascii="Times New Roman" w:hAnsi="Times New Roman" w:cs="Times New Roman"/>
          <w:sz w:val="28"/>
          <w:szCs w:val="28"/>
        </w:rPr>
        <w:t xml:space="preserve">в том числе коленного, может проходить в домашних условиях с использованием средств народной медицины. Но обязательно спросите разрешение врача, так как в данном </w:t>
      </w:r>
      <w:r w:rsidR="00FC1FF4">
        <w:rPr>
          <w:rFonts w:ascii="Times New Roman" w:hAnsi="Times New Roman" w:cs="Times New Roman"/>
          <w:sz w:val="28"/>
          <w:szCs w:val="28"/>
        </w:rPr>
        <w:lastRenderedPageBreak/>
        <w:t>случае консервативная медицина не всегда эффективна. Лечение должно быть комплексным и опираться не только на традиционные методы.</w:t>
      </w:r>
    </w:p>
    <w:p w:rsidR="00FC1FF4" w:rsidRDefault="00FC1FF4" w:rsidP="00FC1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самыми распространёнными являются народные средства на основе различных трав. Это могут быть настойки, компрессы и натирки, целебные мази. Популярным ингредиентом для них считается окопник, из которого можно приготовить настой для внутреннего применения и не только.</w:t>
      </w:r>
      <w:r w:rsidR="000F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Проверенными продуктами также являются хрен, рожь, барбарис. Отвары их этих растений нужно принимать несколько раз в день</w:t>
      </w:r>
      <w:r w:rsidR="000F157E">
        <w:rPr>
          <w:rFonts w:ascii="Times New Roman" w:hAnsi="Times New Roman" w:cs="Times New Roman"/>
          <w:sz w:val="28"/>
          <w:szCs w:val="28"/>
        </w:rPr>
        <w:t xml:space="preserve">, они успокаивают организм и ускоряют метаболические процессы. </w:t>
      </w:r>
    </w:p>
    <w:p w:rsidR="006D0FCB" w:rsidRDefault="000F157E" w:rsidP="00FC1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Больше эффекта от лечения способны дать компрессы и натирки. Например, приготовьте компресс из свекольной кашицы и оставьте его на всю ночь. </w:t>
      </w:r>
      <w:r w:rsidR="006D0FCB">
        <w:rPr>
          <w:rFonts w:ascii="Times New Roman" w:hAnsi="Times New Roman" w:cs="Times New Roman"/>
          <w:sz w:val="28"/>
          <w:szCs w:val="28"/>
        </w:rPr>
        <w:t xml:space="preserve">К тому же, пользу принесёт и употребление в чистом виде свекольного сока.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настойку для растирок из лавровых листьев или лавровое масло. Как правило, этот продукт препятствует образованию солей и способствует ускорению вывода жидкости из колена, поэтому он может использоваться и в качестве одного из основных средств лечения. </w:t>
      </w:r>
    </w:p>
    <w:p w:rsidR="000F157E" w:rsidRDefault="000F157E" w:rsidP="00FC1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Ещё одним проверенным методом лечения является мазь на основе нутряного жира. Полученную мазь нужно использовать перед сном, а для усиления эффекта необходимо утеплять колено тканью или платком. </w:t>
      </w:r>
    </w:p>
    <w:p w:rsidR="006D0FCB" w:rsidRDefault="006D0FCB" w:rsidP="00FC1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народная медицина предлагает немало рецептов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коленного сустава. </w:t>
      </w:r>
      <w:r w:rsidR="00B94BE6">
        <w:rPr>
          <w:rFonts w:ascii="Times New Roman" w:hAnsi="Times New Roman" w:cs="Times New Roman"/>
          <w:sz w:val="28"/>
          <w:szCs w:val="28"/>
        </w:rPr>
        <w:t xml:space="preserve">Они достаточно доступны, легки в приготовлении и использовании. </w:t>
      </w:r>
      <w:r>
        <w:rPr>
          <w:rFonts w:ascii="Times New Roman" w:hAnsi="Times New Roman" w:cs="Times New Roman"/>
          <w:sz w:val="28"/>
          <w:szCs w:val="28"/>
        </w:rPr>
        <w:t xml:space="preserve">Главное – это применять выбранные средства комплексно: например, на ночь делать натирки и компрессы, согревать колено, а днём – пить отвары и настойки, укрепляющие здоровье организма изнутри. Такие методы могут стать отличным дополнением к лечению медицинскими аппаратами. </w:t>
      </w:r>
    </w:p>
    <w:p w:rsidR="006D0FCB" w:rsidRPr="006D0FCB" w:rsidRDefault="006D0FCB" w:rsidP="00FC1FF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0FCB">
        <w:rPr>
          <w:rFonts w:ascii="Times New Roman" w:hAnsi="Times New Roman" w:cs="Times New Roman"/>
          <w:i/>
          <w:sz w:val="28"/>
          <w:szCs w:val="28"/>
        </w:rPr>
        <w:t>Профилактика и общие рекомендации</w:t>
      </w:r>
    </w:p>
    <w:p w:rsidR="00FC1FF4" w:rsidRDefault="006D0FCB" w:rsidP="00E60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основного лечения наступает процесс реабилитации. Чтобы не допустить повторение опасной ситуации, прислушайтесь к нескольким советам:</w:t>
      </w:r>
    </w:p>
    <w:p w:rsidR="006D0FCB" w:rsidRDefault="006D0FCB" w:rsidP="006D0F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подвергайте колено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ситуациям;</w:t>
      </w:r>
    </w:p>
    <w:p w:rsidR="006D0FCB" w:rsidRDefault="006D0FCB" w:rsidP="006D0F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Ведите здоровый образ жизни: правильно питайтесь, откажитесь от вредных привычек;</w:t>
      </w:r>
    </w:p>
    <w:p w:rsidR="006D0FCB" w:rsidRDefault="006D0FCB" w:rsidP="006D0F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витамины и необходимые биологические добавки;</w:t>
      </w:r>
    </w:p>
    <w:p w:rsidR="006D0FCB" w:rsidRDefault="00E3717C" w:rsidP="006D0F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Посещайте врача и прислушивайтесь к его рекомендациям;</w:t>
      </w:r>
    </w:p>
    <w:p w:rsidR="00E3717C" w:rsidRDefault="00E3717C" w:rsidP="006D0F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массаж, гимнастику и посещайте бассейн;</w:t>
      </w:r>
    </w:p>
    <w:p w:rsidR="00B94BE6" w:rsidRDefault="00B94BE6" w:rsidP="006D0F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врач может прописать использование наколенников для фиксации сустава;</w:t>
      </w:r>
    </w:p>
    <w:p w:rsidR="00E3717C" w:rsidRPr="00E3717C" w:rsidRDefault="00E3717C" w:rsidP="00E371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17C">
        <w:rPr>
          <w:rFonts w:ascii="Times New Roman" w:hAnsi="Times New Roman" w:cs="Times New Roman"/>
          <w:sz w:val="28"/>
          <w:szCs w:val="28"/>
        </w:rPr>
        <w:t xml:space="preserve">Не стоит надеяться на то, что жидкость в колене устранится сама. Процесс </w:t>
      </w:r>
      <w:r>
        <w:rPr>
          <w:rFonts w:ascii="Times New Roman" w:hAnsi="Times New Roman" w:cs="Times New Roman"/>
          <w:sz w:val="28"/>
          <w:szCs w:val="28"/>
        </w:rPr>
        <w:t xml:space="preserve">лечения и реабилитации требует времени и терпения. </w:t>
      </w:r>
      <w:r w:rsidR="00B94BE6">
        <w:rPr>
          <w:rFonts w:ascii="Times New Roman" w:hAnsi="Times New Roman" w:cs="Times New Roman"/>
          <w:sz w:val="28"/>
          <w:szCs w:val="28"/>
        </w:rPr>
        <w:t xml:space="preserve">Боль в суставах ограничивает ваши движения и доставляет большой дискомфорт, к тому же, угрожает другим частям организма. </w:t>
      </w:r>
    </w:p>
    <w:p w:rsidR="00FC1FF4" w:rsidRPr="006D04DB" w:rsidRDefault="00FC1FF4" w:rsidP="00E60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0F10" w:rsidRPr="001B03D4" w:rsidRDefault="00E60F10" w:rsidP="00E60F10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60F10" w:rsidRPr="001B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5015"/>
    <w:multiLevelType w:val="hybridMultilevel"/>
    <w:tmpl w:val="BA4C7AC4"/>
    <w:lvl w:ilvl="0" w:tplc="D1D67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AF7AC1"/>
    <w:multiLevelType w:val="hybridMultilevel"/>
    <w:tmpl w:val="813A3082"/>
    <w:lvl w:ilvl="0" w:tplc="4D566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C"/>
    <w:rsid w:val="000F157E"/>
    <w:rsid w:val="001B03D4"/>
    <w:rsid w:val="003245F3"/>
    <w:rsid w:val="003B6A30"/>
    <w:rsid w:val="006D04DB"/>
    <w:rsid w:val="006D0FCB"/>
    <w:rsid w:val="008856B3"/>
    <w:rsid w:val="00890BAC"/>
    <w:rsid w:val="009F72AE"/>
    <w:rsid w:val="00B94BE6"/>
    <w:rsid w:val="00E24767"/>
    <w:rsid w:val="00E3717C"/>
    <w:rsid w:val="00E54AB3"/>
    <w:rsid w:val="00E60F10"/>
    <w:rsid w:val="00FB5055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A217"/>
  <w15:chartTrackingRefBased/>
  <w15:docId w15:val="{3B20A923-181A-4A38-846E-7BC33802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2020-07-12T11:09:00Z</dcterms:created>
  <dcterms:modified xsi:type="dcterms:W3CDTF">2020-07-12T16:53:00Z</dcterms:modified>
</cp:coreProperties>
</file>