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41" w:rsidRPr="00740B41" w:rsidRDefault="00740B41" w:rsidP="00740B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1F7B" w:rsidRDefault="00611AE8" w:rsidP="00611AE8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1.</w:t>
      </w:r>
      <w:r w:rsidR="000D1F7B" w:rsidRPr="000D1F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D1F7B" w:rsidRP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Что вы хотите изучать в университетском колледже </w:t>
      </w:r>
      <w:proofErr w:type="spellStart"/>
      <w:r w:rsidR="000D1F7B" w:rsidRP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KdG</w:t>
      </w:r>
      <w:proofErr w:type="spellEnd"/>
      <w:r w:rsidR="000D1F7B" w:rsidRP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после годичного курса голландского языка? Почему вы выбрали это исследование?</w:t>
      </w:r>
    </w:p>
    <w:p w:rsidR="000D1F7B" w:rsidRDefault="000D1F7B" w:rsidP="000D1F7B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</w:p>
    <w:p w:rsidR="000E31B5" w:rsidRDefault="00611AE8" w:rsidP="000D1F7B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После годичного курса голландского языка я планирую углубленно изучать Прикладную информатику в университетском колледже KdG, чтобы в дальнейшем разрабатывать компьютерные игры, создавать са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йты и тому подобное. А для </w:t>
      </w:r>
      <w:commentRangeStart w:id="0"/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того</w:t>
      </w:r>
      <w:commentRangeEnd w:id="0"/>
      <w:r w:rsidR="000D1F7B">
        <w:rPr>
          <w:rStyle w:val="a3"/>
        </w:rPr>
        <w:commentReference w:id="0"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чтобы досконально понимать все тонкости моей будущей профессии, я тщательно подготовлюсь на курсе по голландскому языку.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 хочу быть профессионалом своего дела, поэтому отлично изучу язык, на котором будут п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реподавать в колледже. Ведь </w:t>
      </w:r>
      <w:commentRangeStart w:id="1"/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это</w:t>
      </w:r>
      <w:commentRangeEnd w:id="1"/>
      <w:r w:rsidR="000D1F7B">
        <w:rPr>
          <w:rStyle w:val="a3"/>
        </w:rPr>
        <w:commentReference w:id="1"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первую </w:t>
      </w:r>
      <w:commentRangeStart w:id="2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очередь</w:t>
      </w:r>
      <w:commentRangeEnd w:id="2"/>
      <w:r w:rsidR="000D1F7B">
        <w:rPr>
          <w:rStyle w:val="a3"/>
        </w:rPr>
        <w:commentReference w:id="2"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моих интересах, потому что в будущем я хочу хорошо разбираться в Прикладной информатике, 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это моя будущая профессия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 выбрал именно это направление потому, что у меня ещ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с детства 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интересовался IT-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технологиям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компьютерам</w:t>
      </w:r>
      <w:r w:rsidR="000D1F7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программами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 Когда я был реб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нком, мне очень нравилось играть в компьютерные игры</w:t>
      </w:r>
      <w:commentRangeStart w:id="3"/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</w:t>
      </w:r>
      <w:commentRangeEnd w:id="3"/>
      <w:r w:rsidR="001A564B">
        <w:rPr>
          <w:rStyle w:val="a3"/>
        </w:rPr>
        <w:commentReference w:id="3"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ещ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тогда у меня зародилась мысль не просто играть, но и создавать игры. Также мне хо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чется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быть ответственным за масштабные сайты. Мне безумно нрави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тся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наблюдать за тем, как администраторы постоянно разрабатывают что-то новое на своих сайтах. Я хо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чу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быть такими же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как они, а то и лучше. 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 настолько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увлекся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этой идеей, что придумал план, чтобы воплотить свою мечту в жизнь. Я понима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ю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что быстро вс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сразу получить невозможно. Поэтому самым главным пунктом моего плана стало поступление в университетский колледж KdG.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К тому же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готов учиться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с полной отдачей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познавать новую, интересную для меня информацию. Я очень надеюсь, что моя детская мечта свершится, ведь я так близок к ней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руки опускать уж точ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но не собираюсь. Я считаю, что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абсолютно готов поступить на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курс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Прикладн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ой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информатик</w:t>
      </w:r>
      <w:r w:rsidR="001A564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стать профессионалом своего дела!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2</w:t>
      </w:r>
      <w:r w:rsidR="000E31B5" w:rsidRP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. Опишите качества и навыки, которые помогут вам добиться успеха в программе </w:t>
      </w:r>
      <w:proofErr w:type="spellStart"/>
      <w:r w:rsidR="000E31B5" w:rsidRP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бакалавриата</w:t>
      </w:r>
      <w:proofErr w:type="spellEnd"/>
      <w:r w:rsidR="000E31B5" w:rsidRP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университетском колледже </w:t>
      </w:r>
      <w:proofErr w:type="spellStart"/>
      <w:r w:rsidR="000E31B5" w:rsidRP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KdG</w:t>
      </w:r>
      <w:proofErr w:type="spellEnd"/>
      <w:r w:rsidR="000E31B5" w:rsidRP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на которую вы подаете заявление. Как вы могли это продемонстрировать? Расскажите нам об опыте, качествах и навыках, которые, по вашему мнению, могут иметь отношение к этому приложению.</w:t>
      </w:r>
    </w:p>
    <w:p w:rsidR="000E31B5" w:rsidRDefault="00611AE8" w:rsidP="000D1F7B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Я смогу обучиться Прикладной информатике, так как 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обладаю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необходимыми навыками для этого. </w:t>
      </w:r>
    </w:p>
    <w:p w:rsidR="0064001C" w:rsidRDefault="00611AE8" w:rsidP="000D1F7B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Во-первых, я очень быстро запоминаю любую информацию, буквально схватываю налету. И я считаю, что это важное качество, особенно для </w:t>
      </w:r>
      <w:proofErr w:type="gram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обучения 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программе</w:t>
      </w:r>
      <w:proofErr w:type="gramEnd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бакалавриата</w:t>
      </w:r>
      <w:proofErr w:type="spellEnd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университетском колледже KdG. Учитывая то, что в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курсе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Прикладной информатике </w:t>
      </w:r>
      <w:proofErr w:type="gram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очень много</w:t>
      </w:r>
      <w:proofErr w:type="gramEnd"/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новой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информации, то моя способность быстро запоминать уж точно пригодится. Ведь бывали случаи, когда студенты недоучивались и бросали </w:t>
      </w:r>
      <w:r w:rsidR="00A457E9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учебу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этом направлении только потому, что не выдерживали 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больших объемов нового материала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 А мне это обучение только достав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 удовольствие, ведь, как я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уже упоминал, IT-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технологи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ями увлекаюсь с детства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. Я считаю, что моя способность </w:t>
      </w:r>
      <w:proofErr w:type="gram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схватывать налету пригодиться</w:t>
      </w:r>
      <w:proofErr w:type="gramEnd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обучении в университетском колледже KdG на программе бакалавриата.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Во-вторых, в школе я был лучшим учеником по математике. А математика — это неотъемл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емая часть информатики. Поэтому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мое отличное знание этого предмета очень понадобится в колледже KdG.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Ещ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считаю, что у человека лучше получается то, что ему нравится. Так вот, математика и информатика — это именно то, что меня больше всего привлекает. Поэтому, безусловно, я буду только рад обучаться в этом направлении. </w:t>
      </w:r>
      <w:proofErr w:type="gram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Уверен</w:t>
      </w:r>
      <w:proofErr w:type="gramEnd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что у меня все получится.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Помимо этого, в школе я всегда проявлял инициативу на уроках информатики. Потому что я знал, что она мне пригодится в поступлении в университетский колледж KdG. Я всегда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придерживаюсь своего правила: 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использовать все возмож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ности на пути к достижению цели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. Я 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долго шел к этому, 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изучал математику, чтобы сейчас стать программистом! Исходя из моего школьного опыта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знаю, что буду таким же трудолюбивым и в колледже, ведь хочу перспективного будущего для себя.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К тому же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обладаю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другими навыками, которые необходимы для обучения на Прикладной информатике. Я максимально ответственно подхожу к выполнению заданий, поэтому на меня можно положиться, когда дают какое-либо поручение. Еще я пунктуален и прихожу на занятия вовремя, ведь мне важно 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получить все возможные знания по моей будущей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профессии. Также я активен на 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занятиях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всегда спрашиваю то, что не понял. А эта моя черта помогает мне закрепить выученный материал.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В общем, я считаю, что благодаря своим положительным качествам я </w:t>
      </w:r>
      <w:r w:rsid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могу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добиться успеха в программе бакалавриата в университетском колледже KdG.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3.</w:t>
      </w:r>
      <w:r w:rsidR="0064001C" w:rsidRPr="0064001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4001C" w:rsidRP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Почему вы хотите изучать </w:t>
      </w:r>
      <w:proofErr w:type="spellStart"/>
      <w:r w:rsidR="0064001C" w:rsidRP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бакалавриат</w:t>
      </w:r>
      <w:proofErr w:type="spellEnd"/>
      <w:r w:rsidR="0064001C" w:rsidRPr="0064001C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по голландскому языку как иностранному в академическом контексте? Что вас интересует в этой области обучения?</w:t>
      </w:r>
    </w:p>
    <w:p w:rsidR="00D7655A" w:rsidRDefault="00611AE8" w:rsidP="000D1F7B">
      <w:pPr>
        <w:divId w:val="1822500399"/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</w:pP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Я планирую изучать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именно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голландский язык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потому что мне он очень нравится. Мне импонирует Бельгия, привлекает е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культура, соот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ветственно, языки. На </w:t>
      </w:r>
      <w:proofErr w:type="gramStart"/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которых</w:t>
      </w:r>
      <w:proofErr w:type="gramEnd"/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говорят ее жители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. Я считаю, что голландский язык приятный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на слух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,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мне хочется его изучать. А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чтобы поступить на бакалавриат по голландскому языку уже с базовыми знаниями, перед этим я пойду на годичный курс. Там профессионалы меня обучат правильному произношению слов,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строению предложений, базовым правилам и грамматике. И уже с этими знаниями я уверенно смогу поступать на </w:t>
      </w:r>
      <w:proofErr w:type="spellStart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бакалавриат</w:t>
      </w:r>
      <w:proofErr w:type="spellEnd"/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lastRenderedPageBreak/>
        <w:t>Помимо этого, мне нравится постоянно изучать что-то новое, а не стоять на месте. Я считаю</w:t>
      </w:r>
      <w:commentRangeStart w:id="4"/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</w:t>
      </w:r>
      <w:commentRangeEnd w:id="4"/>
      <w:r w:rsidR="00B551E8">
        <w:rPr>
          <w:rStyle w:val="a3"/>
        </w:rPr>
        <w:commentReference w:id="4"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что нужно постоянно развиваться и идти в одну ногу со временем. Для </w:t>
      </w:r>
      <w:r w:rsidR="00B551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меня это очень важно. К тому же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ещ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со школы я привык к тому, что каждый день нужно развивать свои навыки.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Поэтому годичный курс по голландскому языку даст мне не только </w:t>
      </w:r>
      <w:r w:rsid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возможность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общаться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, </w:t>
      </w:r>
      <w:r w:rsid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но и откроет</w:t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новый этап в собственном развитии.</w:t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4.</w:t>
      </w:r>
      <w:r w:rsidR="00D7655A" w:rsidRPr="00D765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7655A" w:rsidRP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Опишите качества и навыки, которые помогут вам добиться успеха в программе </w:t>
      </w:r>
      <w:proofErr w:type="spellStart"/>
      <w:r w:rsidR="00D7655A" w:rsidRP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бакалавриата</w:t>
      </w:r>
      <w:proofErr w:type="spellEnd"/>
      <w:r w:rsidR="00D7655A" w:rsidRP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 университетском колледже </w:t>
      </w:r>
      <w:proofErr w:type="spellStart"/>
      <w:r w:rsidR="00D7655A" w:rsidRP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KdG</w:t>
      </w:r>
      <w:proofErr w:type="spellEnd"/>
      <w:r w:rsidR="00D7655A" w:rsidRP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на которую вы подаете заявление. Как вы могли это продемонстрировать? Расскажите нам об опыте, качествах и навыках, которые, по вашему мнению, могут иметь отношение к этому приложению</w:t>
      </w:r>
      <w:r w:rsid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</w:t>
      </w:r>
    </w:p>
    <w:p w:rsidR="00611AE8" w:rsidRPr="00611AE8" w:rsidRDefault="007751DD" w:rsidP="000D1F7B">
      <w:pPr>
        <w:divId w:val="1822500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владею многими навыками, которые пригодятся в изучении языков. И я очень этому рад, ведь такая учеба да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тся мне </w:t>
      </w:r>
      <w:r w:rsidR="00D7655A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легко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 Например, я налету схва</w:t>
      </w:r>
      <w:r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тываю услышанную информацию. П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омимо этого, я умею е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быстро проанализировать. Соответственно,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это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помогает мне быстро выучить что-либо, в т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ом числе и иностранные языки. А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чтобы выучить новый язык, прид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тся запоминать много информации, с чем я, н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есомненно, справлюсь. К тому же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люблю и всегда стремлюсь изучать что-то новое, а это стремление немаловажно во всех начинаниях.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 думаю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у меня большой потенциал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потому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что мне нравится то дело, которым я занимаюсь.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Еще в школе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у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меня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была 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хорош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ая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успеваемость.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Мои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учител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я смогли 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мотивир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овать меня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на обучение,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 новые знания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с каждым разом да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ю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тся мне вс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легче и легче. </w:t>
      </w:r>
      <w:commentRangeStart w:id="5"/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Также</w:t>
      </w:r>
      <w:commentRangeEnd w:id="5"/>
      <w:r w:rsidR="00380ADA">
        <w:rPr>
          <w:rStyle w:val="a3"/>
        </w:rPr>
        <w:commentReference w:id="5"/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я весьма трудолюбивый и довожу начатое до конца, поэтому годичный курс по голландскому языку я успешно </w:t>
      </w:r>
      <w:r w:rsidR="00042EFE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закончу, 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и он </w:t>
      </w:r>
      <w:proofErr w:type="gramStart"/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пойд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т</w:t>
      </w:r>
      <w:proofErr w:type="gramEnd"/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397CB1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поможет мне развиваться дальше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397CB1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Я давно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развил в себе целеустремл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397CB1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нность. Я твердо знаю, 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зачем я делаю то или иное дело, и к чему я стремлюсь. То есть я всегда </w:t>
      </w:r>
      <w:r w:rsidR="00397CB1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вижу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свою цель. Это и помогает мне качественно изучать вс</w:t>
      </w:r>
      <w:r w:rsidR="000E31B5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е</w:t>
      </w:r>
      <w:r w:rsidR="00611AE8" w:rsidRPr="00611AE8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, за что я берусь. Я считаю, что я владею нужными навыками для того, чтобы выучить голландский язык на годичном курсе!</w:t>
      </w:r>
    </w:p>
    <w:p w:rsidR="00740B41" w:rsidRDefault="00740B41" w:rsidP="000D1F7B">
      <w:pPr>
        <w:jc w:val="both"/>
      </w:pPr>
    </w:p>
    <w:p w:rsidR="000D1F7B" w:rsidRDefault="000D1F7B">
      <w:pPr>
        <w:jc w:val="both"/>
      </w:pPr>
    </w:p>
    <w:sectPr w:rsidR="000D1F7B" w:rsidSect="00093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2T18:03:00Z" w:initials="М">
    <w:p w:rsidR="000D1F7B" w:rsidRDefault="000D1F7B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2-22T18:03:00Z" w:initials="М">
    <w:p w:rsidR="000D1F7B" w:rsidRDefault="000D1F7B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2-22T18:03:00Z" w:initials="М">
    <w:p w:rsidR="000D1F7B" w:rsidRDefault="000D1F7B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2-22T18:05:00Z" w:initials="М">
    <w:p w:rsidR="001A564B" w:rsidRDefault="001A564B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" w:author="Мышь" w:date="2021-02-22T18:17:00Z" w:initials="М">
    <w:p w:rsidR="00B551E8" w:rsidRDefault="00B551E8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5" w:author="Мышь" w:date="2021-02-22T18:26:00Z" w:initials="М">
    <w:p w:rsidR="00380ADA" w:rsidRDefault="00380ADA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0B41"/>
    <w:rsid w:val="00042EFE"/>
    <w:rsid w:val="00093C73"/>
    <w:rsid w:val="000D1F7B"/>
    <w:rsid w:val="000E31B5"/>
    <w:rsid w:val="001A564B"/>
    <w:rsid w:val="00380ADA"/>
    <w:rsid w:val="00397CB1"/>
    <w:rsid w:val="00596ADA"/>
    <w:rsid w:val="00611AE8"/>
    <w:rsid w:val="0064001C"/>
    <w:rsid w:val="00740B41"/>
    <w:rsid w:val="007751DD"/>
    <w:rsid w:val="00A457E9"/>
    <w:rsid w:val="00B551E8"/>
    <w:rsid w:val="00D7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1F7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F7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1F7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1F7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1F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D1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5997</Characters>
  <Application>Microsoft Office Word</Application>
  <DocSecurity>0</DocSecurity>
  <Lines>136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mmolchanovam@gmail.com</dc:creator>
  <cp:lastModifiedBy>Мышь</cp:lastModifiedBy>
  <cp:revision>2</cp:revision>
  <dcterms:created xsi:type="dcterms:W3CDTF">2021-02-22T16:49:00Z</dcterms:created>
  <dcterms:modified xsi:type="dcterms:W3CDTF">2021-02-22T16:49:00Z</dcterms:modified>
</cp:coreProperties>
</file>