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16C0D8B" w:rsidRDefault="116C0D8B" w:rsidP="116C0D8B">
      <w:pPr>
        <w:rPr>
          <w:b/>
          <w:bCs/>
        </w:rPr>
      </w:pPr>
      <w:r w:rsidRPr="116C0D8B">
        <w:rPr>
          <w:b/>
          <w:bCs/>
        </w:rPr>
        <w:t xml:space="preserve">Эффективность защиты многоразовой маски </w:t>
      </w:r>
    </w:p>
    <w:p w:rsidR="116C0D8B" w:rsidRDefault="116C0D8B" w:rsidP="116C0D8B">
      <w:r>
        <w:t>Прямое назначение лицевой маски — это защита органов дыхания. Степень протекции бывает разной</w:t>
      </w:r>
      <w:r w:rsidR="003B2121">
        <w:t>,</w:t>
      </w:r>
      <w:r>
        <w:t xml:space="preserve"> в зависимости от типа изделия. Например, лицевые щитки не защищают носителя, а только задерживают аэрозольные частицы, которые человек выдыхает. Стандартная однослойная медицинская маска </w:t>
      </w:r>
      <w:r w:rsidR="003B2121">
        <w:t>имеет показатель защиты в 38,5% ‒</w:t>
      </w:r>
      <w:r>
        <w:t xml:space="preserve"> весьма скромный результат. Чтобы разобраться подробнее, расскажем, из чего складываются эти цифры. </w:t>
      </w:r>
    </w:p>
    <w:p w:rsidR="116C0D8B" w:rsidRDefault="116C0D8B" w:rsidP="116C0D8B">
      <w:r>
        <w:t xml:space="preserve">Вредоносных частиц в воздухе много, и они имеют разный размер. Например, пыль и сажа имеют крупные габариты </w:t>
      </w:r>
      <w:r w:rsidR="003B2121">
        <w:t>по сравнению с</w:t>
      </w:r>
      <w:r>
        <w:t xml:space="preserve"> остальны</w:t>
      </w:r>
      <w:r w:rsidR="003B2121">
        <w:t>ми</w:t>
      </w:r>
      <w:r>
        <w:t xml:space="preserve">, вплоть до 100 микрон. Такие примеси эффективно задерживаются текстилем. </w:t>
      </w:r>
    </w:p>
    <w:p w:rsidR="116C0D8B" w:rsidRDefault="116C0D8B" w:rsidP="116C0D8B">
      <w:r>
        <w:t>Мелкие бактерии и фрагменты вирусов попадают в организм вместе с загрязнениями или в виде биологического аэрозоля, который образуется при чихании.</w:t>
      </w:r>
    </w:p>
    <w:p w:rsidR="116C0D8B" w:rsidRDefault="116C0D8B" w:rsidP="116C0D8B">
      <w:r>
        <w:t xml:space="preserve">Цветочная пыльца, бактерии находятся во взвешенном состоянии в воздухе, поэтому их так легко вдохнуть. Средний размер частиц варьируется от 10 до 50 микрон. Против таких загрязнений применяют специальные нетканые материалы-фильтры с классом защиты F5 и выше. </w:t>
      </w:r>
    </w:p>
    <w:p w:rsidR="116C0D8B" w:rsidRDefault="116C0D8B" w:rsidP="116C0D8B">
      <w:r>
        <w:t xml:space="preserve">Таким образом, степень защиты рассчитывается пропорционально количеству частиц, которые </w:t>
      </w:r>
      <w:r w:rsidR="003B2121">
        <w:t>маска</w:t>
      </w:r>
      <w:r>
        <w:t xml:space="preserve"> удерживает. </w:t>
      </w:r>
    </w:p>
    <w:p w:rsidR="116C0D8B" w:rsidRDefault="116C0D8B" w:rsidP="116C0D8B">
      <w:r>
        <w:t>Бл</w:t>
      </w:r>
      <w:r w:rsidR="003B2121">
        <w:t>агодаря пятислойной конструкции</w:t>
      </w:r>
      <w:r>
        <w:t xml:space="preserve"> </w:t>
      </w:r>
      <w:r w:rsidR="00581C42">
        <w:t>многоразовые</w:t>
      </w:r>
      <w:r>
        <w:t xml:space="preserve"> маски ОКСИ имеют очень внушительный показатель безопасности — 92%. Внешний хлопковый слой удерживает крупную пыль на поверхности, так что ее легко очистить. </w:t>
      </w:r>
    </w:p>
    <w:p w:rsidR="116C0D8B" w:rsidRDefault="116C0D8B" w:rsidP="116C0D8B">
      <w:r>
        <w:t xml:space="preserve">Далее следует </w:t>
      </w:r>
      <w:proofErr w:type="spellStart"/>
      <w:r>
        <w:t>ламинационная</w:t>
      </w:r>
      <w:proofErr w:type="spellEnd"/>
      <w:r>
        <w:t xml:space="preserve"> пленка, которая препятствует попаданию влаги извне. </w:t>
      </w:r>
    </w:p>
    <w:p w:rsidR="116C0D8B" w:rsidRDefault="116C0D8B" w:rsidP="116C0D8B">
      <w:r>
        <w:t xml:space="preserve">Фильтрующая мягкая прокладка эффективно задерживает более мелкие частицы, которые смогли пройти сквозь первый слой. Дело в том, что она выполнена из нетканого материала, толщина ворсинок которого в 15-20 раз меньше, чем у нитей хлопка или другого текстиля. Заводское производство методом экструзии позволяет производить тонкие и легкие изделия плотностью от 100 до 500 слоев. Примеси </w:t>
      </w:r>
      <w:r w:rsidR="00C032E4">
        <w:t>за</w:t>
      </w:r>
      <w:r>
        <w:t xml:space="preserve">держиваются в этом фильтре, словно в сите. Кроме того, </w:t>
      </w:r>
      <w:r w:rsidR="00C032E4">
        <w:t xml:space="preserve">на </w:t>
      </w:r>
      <w:r>
        <w:t>нетканы</w:t>
      </w:r>
      <w:r w:rsidR="00C032E4">
        <w:t>х</w:t>
      </w:r>
      <w:r>
        <w:t xml:space="preserve"> материал</w:t>
      </w:r>
      <w:r w:rsidR="00C032E4">
        <w:t>ах</w:t>
      </w:r>
      <w:r>
        <w:t xml:space="preserve"> </w:t>
      </w:r>
      <w:r w:rsidR="00C032E4">
        <w:t>образуется статический заряд</w:t>
      </w:r>
      <w:r>
        <w:t xml:space="preserve">, что позволяет притягивать самые микроскопические частицы загрязнений. </w:t>
      </w:r>
    </w:p>
    <w:p w:rsidR="116C0D8B" w:rsidRDefault="116C0D8B" w:rsidP="116C0D8B">
      <w:r>
        <w:t xml:space="preserve">Дополнительный слой </w:t>
      </w:r>
      <w:proofErr w:type="spellStart"/>
      <w:r>
        <w:t>ламинационной</w:t>
      </w:r>
      <w:proofErr w:type="spellEnd"/>
      <w:r>
        <w:t xml:space="preserve"> пленки предотвращает </w:t>
      </w:r>
      <w:r w:rsidR="00C032E4">
        <w:t>увлажнение ткани</w:t>
      </w:r>
      <w:r>
        <w:t xml:space="preserve"> </w:t>
      </w:r>
      <w:r w:rsidR="00923C95">
        <w:t xml:space="preserve">маски </w:t>
      </w:r>
      <w:r>
        <w:t>от дыхания владель</w:t>
      </w:r>
      <w:r w:rsidR="00923C95">
        <w:t xml:space="preserve">ца. Это очень важно для </w:t>
      </w:r>
      <w:commentRangeStart w:id="0"/>
      <w:r w:rsidR="00923C95">
        <w:t>комфорт</w:t>
      </w:r>
      <w:r>
        <w:t>а</w:t>
      </w:r>
      <w:commentRangeEnd w:id="0"/>
      <w:r w:rsidR="00923C95">
        <w:rPr>
          <w:rStyle w:val="a4"/>
        </w:rPr>
        <w:commentReference w:id="0"/>
      </w:r>
      <w:r>
        <w:t xml:space="preserve"> и влияет на срок ношения аксессуара. </w:t>
      </w:r>
    </w:p>
    <w:p w:rsidR="116C0D8B" w:rsidRDefault="116C0D8B" w:rsidP="116C0D8B">
      <w:r>
        <w:t xml:space="preserve">Прилегающая к лицу внутренняя поверхность выполнена из </w:t>
      </w:r>
      <w:proofErr w:type="spellStart"/>
      <w:r>
        <w:t>гипоаллергенного</w:t>
      </w:r>
      <w:proofErr w:type="spellEnd"/>
      <w:r>
        <w:t xml:space="preserve"> хлопка, что повышает </w:t>
      </w:r>
      <w:r w:rsidR="00923C95">
        <w:t xml:space="preserve">удобство </w:t>
      </w:r>
      <w:r>
        <w:t xml:space="preserve">использования изделия. Мягкая и приятная, маска ОКСИ не вызывает раздражения и шелушения кожи щек и губ. </w:t>
      </w:r>
      <w:r w:rsidR="00923C95">
        <w:t>Вс</w:t>
      </w:r>
      <w:r>
        <w:t>е материалы</w:t>
      </w:r>
      <w:r w:rsidR="00923C95">
        <w:t>, из которых она изготовлена,</w:t>
      </w:r>
      <w:r>
        <w:t xml:space="preserve"> имеют сертификаты </w:t>
      </w:r>
      <w:r w:rsidR="00923C95">
        <w:t>соответствия</w:t>
      </w:r>
      <w:r>
        <w:t xml:space="preserve"> стандартам </w:t>
      </w:r>
      <w:proofErr w:type="spellStart"/>
      <w:r w:rsidR="00923C95" w:rsidRPr="00923C95">
        <w:t>Oeko-Tex</w:t>
      </w:r>
      <w:proofErr w:type="spellEnd"/>
      <w:r>
        <w:t xml:space="preserve">. </w:t>
      </w:r>
    </w:p>
    <w:p w:rsidR="116C0D8B" w:rsidRDefault="116C0D8B" w:rsidP="116C0D8B">
      <w:r>
        <w:t xml:space="preserve">Таким образом, изделие эффективно против пыли, бактерий, взвесей вредных примесей и подходит для ежедневного применения. Дополнительно повысить уровень безопасности вы можете, обработав маску </w:t>
      </w:r>
      <w:proofErr w:type="spellStart"/>
      <w:r>
        <w:t>спреем-антисептиком</w:t>
      </w:r>
      <w:proofErr w:type="spellEnd"/>
      <w:r>
        <w:t xml:space="preserve">. Стеганый материал основы выдерживает до 50 циклов стирки без потери свойств и формы. </w:t>
      </w:r>
    </w:p>
    <w:p w:rsidR="000F0441" w:rsidRPr="003B2121" w:rsidRDefault="000F0441" w:rsidP="116C0D8B">
      <w:pPr>
        <w:rPr>
          <w:b/>
          <w:bCs/>
        </w:rPr>
      </w:pPr>
    </w:p>
    <w:p w:rsidR="116C0D8B" w:rsidRDefault="116C0D8B" w:rsidP="116C0D8B">
      <w:pPr>
        <w:rPr>
          <w:b/>
          <w:bCs/>
        </w:rPr>
      </w:pPr>
      <w:r w:rsidRPr="116C0D8B">
        <w:rPr>
          <w:b/>
          <w:bCs/>
        </w:rPr>
        <w:t>Семь плюсов многоразовых масок</w:t>
      </w:r>
    </w:p>
    <w:p w:rsidR="116C0D8B" w:rsidRDefault="00A629B0" w:rsidP="00A629B0">
      <w:pPr>
        <w:pStyle w:val="a3"/>
        <w:numPr>
          <w:ilvl w:val="0"/>
          <w:numId w:val="8"/>
        </w:numPr>
        <w:rPr>
          <w:rFonts w:eastAsiaTheme="minorEastAsia"/>
        </w:rPr>
      </w:pPr>
      <w:r>
        <w:lastRenderedPageBreak/>
        <w:t xml:space="preserve"> Безопасно.</w:t>
      </w:r>
    </w:p>
    <w:p w:rsidR="116C0D8B" w:rsidRDefault="116C0D8B" w:rsidP="116C0D8B">
      <w:r>
        <w:t xml:space="preserve">Пятислойная конструкция позволяет многоразовым маскам ОКСИ задерживать до 92% вредных примесей в воздухе. Внешний текстильный слой защищает от пыли и грязи, мягкая нетканая прослойка фильтрует микроскопические частицы бактерий и пыльцы, а двойная </w:t>
      </w:r>
      <w:proofErr w:type="spellStart"/>
      <w:r>
        <w:t>ламинационная</w:t>
      </w:r>
      <w:proofErr w:type="spellEnd"/>
      <w:r>
        <w:t xml:space="preserve"> пленка предотвращает попадание аэрозолей и воды извне, сохраняя аксессуар сухим в течение долгого времени. </w:t>
      </w:r>
    </w:p>
    <w:p w:rsidR="116C0D8B" w:rsidRPr="00A629B0" w:rsidRDefault="116C0D8B" w:rsidP="00A629B0">
      <w:pPr>
        <w:pStyle w:val="a3"/>
        <w:numPr>
          <w:ilvl w:val="0"/>
          <w:numId w:val="8"/>
        </w:numPr>
        <w:rPr>
          <w:rFonts w:eastAsiaTheme="minorEastAsia"/>
        </w:rPr>
      </w:pPr>
      <w:proofErr w:type="spellStart"/>
      <w:r>
        <w:t>Экологично</w:t>
      </w:r>
      <w:proofErr w:type="spellEnd"/>
      <w:r w:rsidR="00A629B0">
        <w:t>.</w:t>
      </w:r>
    </w:p>
    <w:p w:rsidR="116C0D8B" w:rsidRDefault="116C0D8B" w:rsidP="116C0D8B">
      <w:r>
        <w:t xml:space="preserve">Изделия </w:t>
      </w:r>
      <w:r w:rsidR="00A629B0">
        <w:t>изготовлены</w:t>
      </w:r>
      <w:r>
        <w:t xml:space="preserve"> из натуральных материалов, которые сертифицированы </w:t>
      </w:r>
      <w:r w:rsidR="00A629B0">
        <w:t xml:space="preserve">по </w:t>
      </w:r>
      <w:proofErr w:type="spellStart"/>
      <w:r w:rsidR="00A629B0" w:rsidRPr="00A629B0">
        <w:t>Oeko-Tex</w:t>
      </w:r>
      <w:proofErr w:type="spellEnd"/>
      <w:r>
        <w:t xml:space="preserve"> и на 100% безопасны. Дополнительная защита от пыльцы и пыли упростит жизнь даже аллергикам.  </w:t>
      </w:r>
    </w:p>
    <w:p w:rsidR="116C0D8B" w:rsidRPr="00A629B0" w:rsidRDefault="116C0D8B" w:rsidP="00A629B0">
      <w:pPr>
        <w:pStyle w:val="a3"/>
        <w:numPr>
          <w:ilvl w:val="0"/>
          <w:numId w:val="8"/>
        </w:numPr>
        <w:rPr>
          <w:rFonts w:eastAsiaTheme="minorEastAsia"/>
        </w:rPr>
      </w:pPr>
      <w:r>
        <w:t>Легко</w:t>
      </w:r>
      <w:r w:rsidR="00A629B0">
        <w:t>.</w:t>
      </w:r>
    </w:p>
    <w:p w:rsidR="116C0D8B" w:rsidRDefault="116C0D8B" w:rsidP="116C0D8B">
      <w:r>
        <w:t>Дышать в масках ОКСИ просто и приятно</w:t>
      </w:r>
      <w:r w:rsidR="00A629B0">
        <w:t>,</w:t>
      </w:r>
      <w:r>
        <w:t xml:space="preserve"> ведь каждый слой имеет хорошую воздухопроницаемость. Если вы испытываете затруднения </w:t>
      </w:r>
      <w:r w:rsidR="00A629B0">
        <w:t>при</w:t>
      </w:r>
      <w:r>
        <w:t xml:space="preserve"> дыхании, подберите модель с клапаном выдоха. </w:t>
      </w:r>
    </w:p>
    <w:p w:rsidR="116C0D8B" w:rsidRPr="00A629B0" w:rsidRDefault="116C0D8B" w:rsidP="00A629B0">
      <w:pPr>
        <w:pStyle w:val="a3"/>
        <w:numPr>
          <w:ilvl w:val="0"/>
          <w:numId w:val="8"/>
        </w:numPr>
        <w:rPr>
          <w:rFonts w:eastAsiaTheme="minorEastAsia"/>
        </w:rPr>
      </w:pPr>
      <w:r>
        <w:t>Полезно</w:t>
      </w:r>
      <w:r w:rsidR="00A629B0">
        <w:t>.</w:t>
      </w:r>
      <w:r>
        <w:t xml:space="preserve"> </w:t>
      </w:r>
    </w:p>
    <w:p w:rsidR="116C0D8B" w:rsidRDefault="116C0D8B" w:rsidP="116C0D8B">
      <w:r>
        <w:t>Пользоваться м</w:t>
      </w:r>
      <w:r w:rsidR="00A629B0">
        <w:t xml:space="preserve">окрой маской крайне </w:t>
      </w:r>
      <w:commentRangeStart w:id="1"/>
      <w:r w:rsidR="00A629B0">
        <w:t>некомфортно</w:t>
      </w:r>
      <w:commentRangeEnd w:id="1"/>
      <w:r w:rsidR="00A629B0">
        <w:rPr>
          <w:rStyle w:val="a4"/>
        </w:rPr>
        <w:commentReference w:id="1"/>
      </w:r>
      <w:r>
        <w:t xml:space="preserve"> и вредно для здоровья. Внутреннее покрытие из гигроскопичного хлопка впитывает излишки влаги, равномерно испаряя ее без ущерба для кожи и микрофлоры верхних дыхательных путей.</w:t>
      </w:r>
    </w:p>
    <w:p w:rsidR="116C0D8B" w:rsidRPr="00A629B0" w:rsidRDefault="116C0D8B" w:rsidP="00A629B0">
      <w:pPr>
        <w:pStyle w:val="a3"/>
        <w:numPr>
          <w:ilvl w:val="0"/>
          <w:numId w:val="8"/>
        </w:numPr>
        <w:rPr>
          <w:rFonts w:eastAsiaTheme="minorEastAsia"/>
        </w:rPr>
      </w:pPr>
      <w:r>
        <w:t xml:space="preserve"> Комфортно</w:t>
      </w:r>
      <w:r w:rsidR="00A629B0">
        <w:t xml:space="preserve">. </w:t>
      </w:r>
    </w:p>
    <w:p w:rsidR="116C0D8B" w:rsidRDefault="116C0D8B" w:rsidP="116C0D8B">
      <w:r>
        <w:t xml:space="preserve">Крепления имеют регулятор, так что подойдут на любой размер головы. Просто подтяните маску так, чтобы ушам было удобно. Вы сможете провести в ней хоть весь день с комфортом, если это необходимо. Эргономичная форма обеспечивает плотное прилегание к лицу, а качественные натуральные материалы не натирают нежную кожу носа и щек. </w:t>
      </w:r>
    </w:p>
    <w:p w:rsidR="116C0D8B" w:rsidRPr="00806AC4" w:rsidRDefault="116C0D8B" w:rsidP="00806AC4">
      <w:pPr>
        <w:pStyle w:val="a3"/>
        <w:numPr>
          <w:ilvl w:val="0"/>
          <w:numId w:val="8"/>
        </w:numPr>
        <w:rPr>
          <w:rFonts w:eastAsiaTheme="minorEastAsia"/>
        </w:rPr>
      </w:pPr>
      <w:r>
        <w:t>Экономично</w:t>
      </w:r>
      <w:r w:rsidR="00806AC4">
        <w:t>.</w:t>
      </w:r>
      <w:r>
        <w:t xml:space="preserve"> </w:t>
      </w:r>
    </w:p>
    <w:p w:rsidR="116C0D8B" w:rsidRDefault="116C0D8B" w:rsidP="116C0D8B">
      <w:r>
        <w:t xml:space="preserve">Одноразовые изделия необходимо заменять раз в 2-4 часа, что непрактично. </w:t>
      </w:r>
      <w:proofErr w:type="gramStart"/>
      <w:r>
        <w:t>Стеганый прочный</w:t>
      </w:r>
      <w:proofErr w:type="gramEnd"/>
      <w:r>
        <w:t xml:space="preserve"> материал покрытия ОКСИ легко очищается от внешних загрязнений с помощью влажной салфетки или губки. Изделие легко переносит чистку без деформации, а внутренний наполнитель сохраняет фильтрующие свойства до 50 циклов стирки. </w:t>
      </w:r>
    </w:p>
    <w:p w:rsidR="116C0D8B" w:rsidRPr="00806AC4" w:rsidRDefault="116C0D8B" w:rsidP="00806AC4">
      <w:pPr>
        <w:pStyle w:val="a3"/>
        <w:numPr>
          <w:ilvl w:val="0"/>
          <w:numId w:val="8"/>
        </w:numPr>
        <w:rPr>
          <w:rFonts w:eastAsiaTheme="minorEastAsia"/>
        </w:rPr>
      </w:pPr>
      <w:r>
        <w:t>Модно</w:t>
      </w:r>
      <w:r w:rsidR="00806AC4">
        <w:t>.</w:t>
      </w:r>
      <w:r>
        <w:t xml:space="preserve"> </w:t>
      </w:r>
    </w:p>
    <w:p w:rsidR="116C0D8B" w:rsidRDefault="116C0D8B" w:rsidP="116C0D8B">
      <w:r>
        <w:t xml:space="preserve">В линейке ОКСИ вы найдете стильные и нужные аксессуары для детей, женские и мужские модели многоразовых масок </w:t>
      </w:r>
      <w:proofErr w:type="gramStart"/>
      <w:r>
        <w:t xml:space="preserve">с </w:t>
      </w:r>
      <w:proofErr w:type="spellStart"/>
      <w:r>
        <w:t>принтами</w:t>
      </w:r>
      <w:proofErr w:type="spellEnd"/>
      <w:proofErr w:type="gramEnd"/>
      <w:r>
        <w:t xml:space="preserve"> и расцветками на любой вкус. В зимний период обратите внимание на утепленные модели с наушниками. </w:t>
      </w:r>
      <w:proofErr w:type="gramStart"/>
      <w:r>
        <w:t>Такая</w:t>
      </w:r>
      <w:proofErr w:type="gramEnd"/>
      <w:r>
        <w:t xml:space="preserve"> </w:t>
      </w:r>
      <w:proofErr w:type="spellStart"/>
      <w:r>
        <w:t>ОКСИ-маска</w:t>
      </w:r>
      <w:proofErr w:type="spellEnd"/>
      <w:r>
        <w:t xml:space="preserve"> защитит еще и от мороза. Крепление с помощью специального держателя исключает сползание и незаметно прячется под волосами или капюшоном.</w:t>
      </w:r>
    </w:p>
    <w:p w:rsidR="116C0D8B" w:rsidRDefault="116C0D8B" w:rsidP="116C0D8B"/>
    <w:p w:rsidR="116C0D8B" w:rsidRDefault="116C0D8B" w:rsidP="116C0D8B"/>
    <w:sectPr w:rsidR="116C0D8B" w:rsidSect="00AE52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6T22:36:00Z" w:initials="М">
    <w:p w:rsidR="00923C95" w:rsidRDefault="00923C95">
      <w:pPr>
        <w:pStyle w:val="a5"/>
      </w:pPr>
      <w:r>
        <w:rPr>
          <w:rStyle w:val="a4"/>
        </w:rPr>
        <w:annotationRef/>
      </w:r>
      <w:r>
        <w:t>Заменено «комфортна»</w:t>
      </w:r>
    </w:p>
  </w:comment>
  <w:comment w:id="1" w:author="Мышь" w:date="2021-01-26T22:45:00Z" w:initials="М">
    <w:p w:rsidR="00A629B0" w:rsidRDefault="00A629B0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245"/>
    <w:multiLevelType w:val="hybridMultilevel"/>
    <w:tmpl w:val="0ECE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7B37"/>
    <w:multiLevelType w:val="hybridMultilevel"/>
    <w:tmpl w:val="9AD09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D8E"/>
    <w:multiLevelType w:val="hybridMultilevel"/>
    <w:tmpl w:val="F1A4E148"/>
    <w:lvl w:ilvl="0" w:tplc="405A4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2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C2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B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1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A3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8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8B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65BCD"/>
    <w:multiLevelType w:val="hybridMultilevel"/>
    <w:tmpl w:val="0D12A9EC"/>
    <w:lvl w:ilvl="0" w:tplc="3A18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47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CA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AE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8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3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B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4F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44E7D"/>
    <w:multiLevelType w:val="hybridMultilevel"/>
    <w:tmpl w:val="B5EEE4B0"/>
    <w:lvl w:ilvl="0" w:tplc="D3CA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23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8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0A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3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0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E3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A8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4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F76F3"/>
    <w:multiLevelType w:val="hybridMultilevel"/>
    <w:tmpl w:val="2E14F966"/>
    <w:lvl w:ilvl="0" w:tplc="5988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6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6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1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1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E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61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581C"/>
    <w:multiLevelType w:val="hybridMultilevel"/>
    <w:tmpl w:val="EA0A4842"/>
    <w:lvl w:ilvl="0" w:tplc="78641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07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EF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4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1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A5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0B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F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E3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358B3"/>
    <w:multiLevelType w:val="hybridMultilevel"/>
    <w:tmpl w:val="41E08ABA"/>
    <w:lvl w:ilvl="0" w:tplc="8A84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A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4C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2B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25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48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81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4B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4B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3034"/>
    <w:multiLevelType w:val="hybridMultilevel"/>
    <w:tmpl w:val="02421152"/>
    <w:lvl w:ilvl="0" w:tplc="CA1C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01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CE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0A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8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C7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C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A1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E4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A71A8F8"/>
    <w:rsid w:val="00050D19"/>
    <w:rsid w:val="000F0441"/>
    <w:rsid w:val="003B2121"/>
    <w:rsid w:val="00581C42"/>
    <w:rsid w:val="00806AC4"/>
    <w:rsid w:val="00923C95"/>
    <w:rsid w:val="00A10086"/>
    <w:rsid w:val="00A629B0"/>
    <w:rsid w:val="00AE5258"/>
    <w:rsid w:val="00C032E4"/>
    <w:rsid w:val="116C0D8B"/>
    <w:rsid w:val="4A71A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5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3C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C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C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C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C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4217</Characters>
  <Application>Microsoft Office Word</Application>
  <DocSecurity>0</DocSecurity>
  <Lines>75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Таисия</dc:creator>
  <cp:keywords/>
  <dc:description/>
  <cp:lastModifiedBy>Мышь</cp:lastModifiedBy>
  <cp:revision>4</cp:revision>
  <dcterms:created xsi:type="dcterms:W3CDTF">2021-01-26T11:46:00Z</dcterms:created>
  <dcterms:modified xsi:type="dcterms:W3CDTF">2021-01-26T20:50:00Z</dcterms:modified>
</cp:coreProperties>
</file>