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53" w:rsidRDefault="009C4E53" w:rsidP="00494DB8">
      <w:pPr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</w:p>
    <w:p w:rsidR="00494DB8" w:rsidRPr="005F6B7B" w:rsidRDefault="00494DB8" w:rsidP="00494DB8">
      <w:pPr>
        <w:rPr>
          <w:b/>
          <w:sz w:val="32"/>
          <w:szCs w:val="32"/>
        </w:rPr>
      </w:pPr>
      <w:bookmarkStart w:id="0" w:name="_GoBack"/>
      <w:r w:rsidRPr="005F6B7B">
        <w:rPr>
          <w:b/>
          <w:sz w:val="32"/>
          <w:szCs w:val="32"/>
        </w:rPr>
        <w:t xml:space="preserve">Кто он такой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Народный артист РФ Николай Николаевич Еременко-младший был кумиром миллионов женщин, прославился как </w:t>
      </w:r>
      <w:r w:rsidRPr="005F6B7B">
        <w:rPr>
          <w:sz w:val="28"/>
          <w:szCs w:val="28"/>
        </w:rPr>
        <w:t>актер</w:t>
      </w:r>
      <w:r w:rsidRPr="005F6B7B">
        <w:rPr>
          <w:sz w:val="28"/>
          <w:szCs w:val="28"/>
        </w:rPr>
        <w:t xml:space="preserve"> романт</w:t>
      </w:r>
      <w:r w:rsidRPr="005F6B7B">
        <w:rPr>
          <w:sz w:val="28"/>
          <w:szCs w:val="28"/>
        </w:rPr>
        <w:t>ичного плана.</w:t>
      </w:r>
    </w:p>
    <w:p w:rsidR="00494DB8" w:rsidRPr="005F6B7B" w:rsidRDefault="00494DB8" w:rsidP="00494DB8">
      <w:pPr>
        <w:rPr>
          <w:b/>
          <w:sz w:val="32"/>
          <w:szCs w:val="32"/>
        </w:rPr>
      </w:pPr>
      <w:r w:rsidRPr="005F6B7B">
        <w:rPr>
          <w:b/>
          <w:sz w:val="32"/>
          <w:szCs w:val="32"/>
        </w:rPr>
        <w:t xml:space="preserve">Биография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Настоящее имя: Николай Николаевич Еременко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Псевдоним: Николай Еременко – младший, Артист (в детстве)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Возраст: 52 года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Знак Зодиака: Рыбы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Отношения: разведен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Где родился: БелорусскаяССР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Где жил: СССР, Россия.</w:t>
      </w:r>
    </w:p>
    <w:p w:rsidR="00494DB8" w:rsidRPr="005F6B7B" w:rsidRDefault="00494DB8" w:rsidP="00494DB8">
      <w:pPr>
        <w:rPr>
          <w:b/>
          <w:sz w:val="32"/>
          <w:szCs w:val="32"/>
        </w:rPr>
      </w:pPr>
      <w:r w:rsidRPr="005F6B7B">
        <w:rPr>
          <w:b/>
          <w:sz w:val="32"/>
          <w:szCs w:val="32"/>
        </w:rPr>
        <w:t>Интересные факты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Детство сын актеров провел в театре. Однажды, когда его мать играла на сцене, он вышел на сцену, чтобы попросить ее застегнуть ему штанишки.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Николай Еременко слыл сердцеедом, не только благодаря своей внешности. Он умел исполнять желания женщины и дарить самые неожиданные подарки. Однажды сумел привезти возлюбленной зимой фиалки с юга, всю дорогу согревая их на груди.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Во время учебы во ВГИКЕ в Николая была влюблена почти вся женская половина их курса, он многим отвечал взаимностью, но был немного рассеян. Будучи влюбленным одновременно в четырех Наташ, он однажды перепутал свои любовные записки Гвоздиковой и Бондарчук.</w:t>
      </w:r>
    </w:p>
    <w:p w:rsidR="00494DB8" w:rsidRPr="005F6B7B" w:rsidRDefault="00494DB8" w:rsidP="00494DB8">
      <w:pPr>
        <w:rPr>
          <w:b/>
          <w:sz w:val="32"/>
          <w:szCs w:val="32"/>
        </w:rPr>
      </w:pPr>
      <w:r w:rsidRPr="005F6B7B">
        <w:rPr>
          <w:b/>
          <w:sz w:val="32"/>
          <w:szCs w:val="32"/>
        </w:rPr>
        <w:t xml:space="preserve">Детство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Николай родился 14.02.1949 в семье Народной артистки Беларусской ССР Галины Орловой и популярного советского актера Народного артиста СССР Николая Еременко-старшего.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Мальчик все детство провел за театральными кулисами. Родители много гастролировали. Учился средне, хулиганил, но очень любил читать.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В 12 летнем возрасте Коля сыграл с матерью в фильме по заказу ГАИ о Правилах дорожного движения.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lastRenderedPageBreak/>
        <w:t xml:space="preserve">После школы поступал во ВГИК, с первого раза у него не получилось, но на следующий год Николая ждал успех. </w:t>
      </w:r>
    </w:p>
    <w:p w:rsidR="00494DB8" w:rsidRPr="005F6B7B" w:rsidRDefault="00494DB8" w:rsidP="00494DB8">
      <w:pPr>
        <w:rPr>
          <w:b/>
          <w:sz w:val="32"/>
          <w:szCs w:val="32"/>
        </w:rPr>
      </w:pPr>
      <w:r w:rsidRPr="005F6B7B">
        <w:rPr>
          <w:b/>
          <w:sz w:val="32"/>
          <w:szCs w:val="32"/>
        </w:rPr>
        <w:t>Карьера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Как и все ученики Герасимова, Еременко начал сниматься еще в период учебы во ВГИКе. В 20 лет он сыграл студента Алексея в фильме «У озера», главну</w:t>
      </w:r>
      <w:r w:rsidRPr="005F6B7B">
        <w:rPr>
          <w:sz w:val="28"/>
          <w:szCs w:val="28"/>
        </w:rPr>
        <w:t>ю</w:t>
      </w:r>
      <w:r w:rsidRPr="005F6B7B">
        <w:rPr>
          <w:sz w:val="28"/>
          <w:szCs w:val="28"/>
        </w:rPr>
        <w:t xml:space="preserve"> роль в нем сыграла одна из его студенческих симпатий Наталья Гвоздикова. Фильм имел большой успех. Затем, уже после окончания учебы он снялся с Натальей Бондарчук в 4-серийном телевизионном фильме «Красное и черное». 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В 1979 году Еременко </w:t>
      </w:r>
      <w:r w:rsidR="005F6B7B" w:rsidRPr="005F6B7B">
        <w:rPr>
          <w:sz w:val="28"/>
          <w:szCs w:val="28"/>
        </w:rPr>
        <w:t>сыграл в первой советской ленте</w:t>
      </w:r>
      <w:r w:rsidRPr="005F6B7B">
        <w:rPr>
          <w:sz w:val="28"/>
          <w:szCs w:val="28"/>
        </w:rPr>
        <w:t xml:space="preserve"> «Пираты ХХ века, его роль запомнилась зрителям</w:t>
      </w:r>
      <w:r w:rsidRPr="005F6B7B">
        <w:rPr>
          <w:sz w:val="28"/>
          <w:szCs w:val="28"/>
        </w:rPr>
        <w:t>, он был прозван «романтичным пиратом» и</w:t>
      </w:r>
      <w:r w:rsidRPr="005F6B7B">
        <w:rPr>
          <w:sz w:val="28"/>
          <w:szCs w:val="28"/>
        </w:rPr>
        <w:t xml:space="preserve"> признан «Актером года». К слову, съемки в этом фильме чуть было не стоили ему жизни, актер чуть было не попал под винт корабля.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После «Пиратов» было еще множество очень интереснейших работ в известных сериалах, в частности, в «Бригаде». В 1995 году снялся в отцом в фильме «Сын за отца».</w:t>
      </w:r>
    </w:p>
    <w:p w:rsidR="00494DB8" w:rsidRPr="005F6B7B" w:rsidRDefault="00494DB8" w:rsidP="00494DB8">
      <w:pPr>
        <w:rPr>
          <w:b/>
          <w:sz w:val="32"/>
          <w:szCs w:val="32"/>
        </w:rPr>
      </w:pPr>
      <w:r w:rsidRPr="005F6B7B">
        <w:rPr>
          <w:b/>
          <w:sz w:val="32"/>
          <w:szCs w:val="32"/>
        </w:rPr>
        <w:t>Личная жизнь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В 1974 году в возрасте 25 лет Еременко заключил брак со студенткой ВГИКа  Верочкой Титовой, через год жена родила ему дочь Ольгу, и решила посвятить себя мужу и дочери. Она действительно была ему хорошей преданной женой.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Прожили они вместе 25 лет. За это время у Николая вне брака родилась еще одна дочь Татьяна от переводчицы Татьяны Масленниковой. Еременко не решился оставить семью, помогал Масленниковой материально.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Также у актера был страстный роман с композитором Ириной Грибулиной, ради нее он готов был оставить семью, но Ирина дружила с его женой и разрушить их брак не решилась.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Тем не менее, со временем брак распался. Незадолго до смерти у Еременко появилась новая возлюбленная Людмила, она была вдвое моложе. Николай перевез девушку из Белоруссию в Москву, мечтало семье и детях, но осуществиться планам не было суждено. </w:t>
      </w:r>
    </w:p>
    <w:p w:rsidR="00494DB8" w:rsidRPr="005F6B7B" w:rsidRDefault="00494DB8" w:rsidP="00494DB8">
      <w:pPr>
        <w:rPr>
          <w:b/>
          <w:sz w:val="32"/>
          <w:szCs w:val="32"/>
        </w:rPr>
      </w:pPr>
      <w:r w:rsidRPr="005F6B7B">
        <w:rPr>
          <w:b/>
          <w:sz w:val="32"/>
          <w:szCs w:val="32"/>
        </w:rPr>
        <w:t xml:space="preserve">Причина смерти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lastRenderedPageBreak/>
        <w:t xml:space="preserve">У актера начался спад в карьере. Он злоупотреблял спиртным, его здоровье пошатнулось. Николай Николаевич давно страдал нарушением кровообращения сосудов головного мозга.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Первая жена всегда знала, как действовать в ситуациях, когда ему становилось плохо, делала ему уколы. Однако новая возлюбленная актера в тот момент, когда у него случился инсульт и он на ее глазах потерял сознание, растерялась, решив, что он просто выпил лишнего и  и не сразу вызвала скорую.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Еременко умер в больнице, похоронен </w:t>
      </w:r>
      <w:r w:rsidRPr="005F6B7B">
        <w:rPr>
          <w:sz w:val="28"/>
          <w:szCs w:val="28"/>
        </w:rPr>
        <w:t xml:space="preserve">рядом с отцом </w:t>
      </w:r>
      <w:r w:rsidRPr="005F6B7B">
        <w:rPr>
          <w:sz w:val="28"/>
          <w:szCs w:val="28"/>
        </w:rPr>
        <w:t>на Восточном кладбище в Минске</w:t>
      </w:r>
      <w:r w:rsidRPr="005F6B7B">
        <w:rPr>
          <w:sz w:val="28"/>
          <w:szCs w:val="28"/>
        </w:rPr>
        <w:t>.</w:t>
      </w:r>
    </w:p>
    <w:bookmarkEnd w:id="0"/>
    <w:p w:rsidR="00EC4142" w:rsidRPr="005F6B7B" w:rsidRDefault="00EC4142">
      <w:pPr>
        <w:rPr>
          <w:sz w:val="28"/>
          <w:szCs w:val="28"/>
        </w:rPr>
      </w:pPr>
    </w:p>
    <w:sectPr w:rsidR="00EC4142" w:rsidRPr="005F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B8"/>
    <w:rsid w:val="00494DB8"/>
    <w:rsid w:val="005B6942"/>
    <w:rsid w:val="005F6B7B"/>
    <w:rsid w:val="009C4E53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954F"/>
  <w15:chartTrackingRefBased/>
  <w15:docId w15:val="{58FB9905-90B5-457C-92BF-0351ED14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3143</Characters>
  <Application>Microsoft Office Word</Application>
  <DocSecurity>0</DocSecurity>
  <Lines>59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2021-08-22T18:22:00Z</dcterms:created>
  <dcterms:modified xsi:type="dcterms:W3CDTF">2021-08-22T20:17:00Z</dcterms:modified>
</cp:coreProperties>
</file>