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57E" w:rsidRDefault="0029257E">
      <w:r>
        <w:t>ПОД НАЧИТКУ ДЛЯ ВИДЕО-РОЛИКОВ</w:t>
      </w:r>
    </w:p>
    <w:p w:rsidR="0029257E" w:rsidRDefault="0029257E" w:rsidP="0029257E">
      <w:r>
        <w:t>1</w:t>
      </w:r>
    </w:p>
    <w:p w:rsidR="0029257E" w:rsidRDefault="0029257E" w:rsidP="0029257E">
      <w:r>
        <w:t>Многие из нас празднуют Пасху, говорят друг-другу: "Христос Воскрес", пекут куличи, красят яйца...но лишь не многие понимают истинное значение Пасхи.</w:t>
      </w:r>
    </w:p>
    <w:p w:rsidR="0029257E" w:rsidRDefault="0029257E" w:rsidP="0029257E">
      <w:r>
        <w:t>На самом деле Пасха - это Иисус Христос, который взял на себя все грехи мира и умер на кресте за каждого человека...</w:t>
      </w:r>
    </w:p>
    <w:p w:rsidR="0029257E" w:rsidRDefault="0029257E" w:rsidP="0029257E">
      <w:r>
        <w:t>"...Ибо Пасха наша, Христос, заклан за нас" </w:t>
      </w:r>
    </w:p>
    <w:p w:rsidR="0029257E" w:rsidRDefault="0029257E" w:rsidP="0029257E">
      <w:r>
        <w:t>(1Кор. 5:7)</w:t>
      </w:r>
    </w:p>
    <w:p w:rsidR="0029257E" w:rsidRDefault="0029257E" w:rsidP="0029257E">
      <w:r>
        <w:t>Своей жертвенной Кровью Иисус искупил человечество от боли, болезни, нищеты, одиночества.</w:t>
      </w:r>
    </w:p>
    <w:p w:rsidR="0029257E" w:rsidRDefault="0029257E" w:rsidP="0029257E">
      <w:r>
        <w:t>Благодаря Ему мы получили Божье прощение и любовь вместо гнева и осуждения.</w:t>
      </w:r>
    </w:p>
    <w:p w:rsidR="0029257E" w:rsidRDefault="0029257E" w:rsidP="0029257E">
      <w:r>
        <w:t>Пасха – это Его смерть и воскресение для нашего оправдания.</w:t>
      </w:r>
    </w:p>
    <w:p w:rsidR="0029257E" w:rsidRDefault="0029257E" w:rsidP="0029257E">
      <w:r>
        <w:t>Дорогой друг, Бог очень любит тебя! Он хочет стать твоим другом и навсегда изменить твою жизнь.</w:t>
      </w:r>
    </w:p>
    <w:p w:rsidR="0029257E" w:rsidRDefault="0029257E" w:rsidP="0029257E">
      <w:r>
        <w:t>Если ты ещё не знаком с Иисусом, приходи (число, время) по адресу:...</w:t>
      </w:r>
    </w:p>
    <w:p w:rsidR="0029257E" w:rsidRDefault="0029257E">
      <w:r>
        <w:t>Он ждёт встречи с тобой!</w:t>
      </w:r>
    </w:p>
    <w:p w:rsidR="0029257E" w:rsidRDefault="0029257E"/>
    <w:p w:rsidR="0029257E" w:rsidRDefault="0029257E">
      <w:r>
        <w:t>2</w:t>
      </w:r>
    </w:p>
    <w:p w:rsidR="00A87DDE" w:rsidRDefault="00A87DDE" w:rsidP="00A87DDE">
      <w:r>
        <w:t>Семья - как много смысла и чувств в этом слове!</w:t>
      </w:r>
    </w:p>
    <w:p w:rsidR="00A87DDE" w:rsidRDefault="00A87DDE" w:rsidP="00A87DDE">
      <w:r>
        <w:t>Семья - это благословение, дарованное нам Богом.</w:t>
      </w:r>
    </w:p>
    <w:p w:rsidR="00A87DDE" w:rsidRDefault="00A87DDE" w:rsidP="00A87DDE">
      <w:r>
        <w:t>Именно Он создал первую семью на земле.</w:t>
      </w:r>
    </w:p>
    <w:p w:rsidR="00A87DDE" w:rsidRDefault="00A87DDE" w:rsidP="00A87DDE">
      <w:r>
        <w:t> “И благословил их Бог, и сказал им Бог: плодитесь и размножайтесь, и наполняйте землю.”</w:t>
      </w:r>
    </w:p>
    <w:p w:rsidR="00A87DDE" w:rsidRDefault="00A87DDE" w:rsidP="00A87DDE">
      <w:r>
        <w:t>Бытие ...</w:t>
      </w:r>
    </w:p>
    <w:p w:rsidR="00A87DDE" w:rsidRDefault="00A87DDE" w:rsidP="00A87DDE">
      <w:r>
        <w:t>Но из-за греха Адама и Евы пришел сатана и извратил это прекрасное понятие - семья.</w:t>
      </w:r>
    </w:p>
    <w:p w:rsidR="00A87DDE" w:rsidRDefault="00A87DDE" w:rsidP="00A87DDE">
      <w:r>
        <w:t>В наши дни на земле очень много семей, в которых много боли, страданий, слез и разочарования.</w:t>
      </w:r>
    </w:p>
    <w:p w:rsidR="00A87DDE" w:rsidRDefault="00A87DDE" w:rsidP="00A87DDE">
      <w:r>
        <w:t>В семьях отец может бить мать, дети - не уважать родителей, могут быть зависимости...измены...</w:t>
      </w:r>
    </w:p>
    <w:p w:rsidR="00A87DDE" w:rsidRDefault="00A87DDE" w:rsidP="00A87DDE">
      <w:r>
        <w:t>Имея семью , ты можешь чувствовать себя одиноким и отверженным...</w:t>
      </w:r>
    </w:p>
    <w:p w:rsidR="00A87DDE" w:rsidRDefault="00A87DDE" w:rsidP="00A87DDE">
      <w:r>
        <w:t>Но ...все может измениться !!</w:t>
      </w:r>
    </w:p>
    <w:p w:rsidR="00A87DDE" w:rsidRDefault="00A87DDE" w:rsidP="00A87DDE">
      <w:r>
        <w:t>Иисус Христос пролил свою кровь за тебя и твою семью.</w:t>
      </w:r>
    </w:p>
    <w:p w:rsidR="0029257E" w:rsidRDefault="00A87DDE">
      <w:r>
        <w:t>Все что тебе нужно - это придти к Нему...</w:t>
      </w:r>
    </w:p>
    <w:p w:rsidR="0029257E" w:rsidRDefault="0029257E"/>
    <w:sectPr w:rsidR="0029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7E"/>
    <w:rsid w:val="00172AD3"/>
    <w:rsid w:val="0029257E"/>
    <w:rsid w:val="00A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0D059"/>
  <w15:chartTrackingRefBased/>
  <w15:docId w15:val="{F241F58D-F84F-6E48-88DE-5E4F9B84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2022-01-20T13:07:00Z</dcterms:created>
  <dcterms:modified xsi:type="dcterms:W3CDTF">2022-01-20T13:07:00Z</dcterms:modified>
</cp:coreProperties>
</file>