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E6C" w:rsidRPr="001D148C" w:rsidRDefault="00E66EEA" w:rsidP="007224C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>Багато людей мріє про успіх, але н</w:t>
      </w:r>
      <w:bookmarkStart w:id="0" w:name="_GoBack"/>
      <w:bookmarkEnd w:id="0"/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е всі його досягають. В чому причина? Якщо відкинути такі дрібні перешкоди, як лінь, страх перед невдачами, поразки і </w:t>
      </w:r>
      <w:proofErr w:type="spellStart"/>
      <w:r w:rsidRPr="001D148C">
        <w:rPr>
          <w:rFonts w:ascii="Times New Roman" w:hAnsi="Times New Roman" w:cs="Times New Roman"/>
          <w:sz w:val="28"/>
          <w:szCs w:val="28"/>
          <w:lang w:val="uk-UA"/>
        </w:rPr>
        <w:t>нехотіння</w:t>
      </w:r>
      <w:proofErr w:type="spellEnd"/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 починати все з початку, то можна виявити одну просту причину – не всі знають секрети успіху. Тому сьогодні ми пропонуємо переглянути найважливіші із них:</w:t>
      </w:r>
    </w:p>
    <w:p w:rsidR="00525789" w:rsidRPr="001D148C" w:rsidRDefault="00284DB2" w:rsidP="00E6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>Успіх – це лише 1% таланту і аж 99 % праці</w:t>
      </w:r>
      <w:r w:rsidR="00902819" w:rsidRPr="001D148C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алант може бути різним і працю можна </w:t>
      </w:r>
      <w:r w:rsidR="00525789" w:rsidRPr="001D148C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 в будь-яких сферах життя, значить і успішним може бути кожен.</w:t>
      </w:r>
    </w:p>
    <w:p w:rsidR="00E66EEA" w:rsidRPr="001D148C" w:rsidRDefault="00902819" w:rsidP="00E6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Вмійте відмовляти. </w:t>
      </w:r>
      <w:r w:rsidR="007D29DA" w:rsidRPr="001D148C">
        <w:rPr>
          <w:rFonts w:ascii="Times New Roman" w:hAnsi="Times New Roman" w:cs="Times New Roman"/>
          <w:sz w:val="28"/>
          <w:szCs w:val="28"/>
          <w:lang w:val="uk-UA"/>
        </w:rPr>
        <w:t>Людина, яка рухається в напрямку успіху повинна вміти казати «ні» деяким речам, адже щоб досягти бажаного, потрібно відкинути все те, що заважає.</w:t>
      </w:r>
    </w:p>
    <w:p w:rsidR="007D29DA" w:rsidRPr="001D148C" w:rsidRDefault="007D29DA" w:rsidP="00E6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>Оточіть себе</w:t>
      </w:r>
      <w:r w:rsidR="00902819"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 людьми, які вже чогось досягли. В</w:t>
      </w:r>
      <w:r w:rsidRPr="001D148C">
        <w:rPr>
          <w:rFonts w:ascii="Times New Roman" w:hAnsi="Times New Roman" w:cs="Times New Roman"/>
          <w:sz w:val="28"/>
          <w:szCs w:val="28"/>
          <w:lang w:val="uk-UA"/>
        </w:rPr>
        <w:t>еликий відсоток успіху залежить від того, чим Ви себе наповнюєте і хто на Вас впливає.</w:t>
      </w:r>
    </w:p>
    <w:p w:rsidR="007D29DA" w:rsidRPr="001D148C" w:rsidRDefault="00902819" w:rsidP="00E6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Не намагайтеся усім сподобатися. </w:t>
      </w:r>
      <w:r w:rsidR="007D29DA"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Завжди </w:t>
      </w:r>
      <w:proofErr w:type="spellStart"/>
      <w:r w:rsidR="007D29DA" w:rsidRPr="001D148C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7D29DA" w:rsidRPr="001D148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D29DA" w:rsidRPr="001D148C">
        <w:rPr>
          <w:rFonts w:ascii="Times New Roman" w:hAnsi="Times New Roman" w:cs="Times New Roman"/>
          <w:sz w:val="28"/>
          <w:szCs w:val="28"/>
          <w:lang w:val="uk-UA"/>
        </w:rPr>
        <w:t>ятайте</w:t>
      </w:r>
      <w:proofErr w:type="spellEnd"/>
      <w:r w:rsidR="007D29DA"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1D148C">
        <w:rPr>
          <w:rFonts w:ascii="Times New Roman" w:hAnsi="Times New Roman" w:cs="Times New Roman"/>
          <w:sz w:val="28"/>
          <w:szCs w:val="28"/>
          <w:lang w:val="uk-UA"/>
        </w:rPr>
        <w:t>будуть люди, яким щось буде не подобатися</w:t>
      </w:r>
      <w:r w:rsidR="007D29DA" w:rsidRPr="001D148C">
        <w:rPr>
          <w:rFonts w:ascii="Times New Roman" w:hAnsi="Times New Roman" w:cs="Times New Roman"/>
          <w:sz w:val="28"/>
          <w:szCs w:val="28"/>
          <w:lang w:val="uk-UA"/>
        </w:rPr>
        <w:t>, щоб негативні відгуки не збили Вас із дороги до успіху.</w:t>
      </w:r>
    </w:p>
    <w:p w:rsidR="007D29DA" w:rsidRPr="001D148C" w:rsidRDefault="007D29DA" w:rsidP="009028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Відмовтеся від </w:t>
      </w:r>
      <w:proofErr w:type="spellStart"/>
      <w:r w:rsidRPr="001D148C">
        <w:rPr>
          <w:rFonts w:ascii="Times New Roman" w:hAnsi="Times New Roman" w:cs="Times New Roman"/>
          <w:sz w:val="28"/>
          <w:szCs w:val="28"/>
          <w:lang w:val="uk-UA"/>
        </w:rPr>
        <w:t>багатозадачності</w:t>
      </w:r>
      <w:proofErr w:type="spellEnd"/>
      <w:r w:rsidRPr="001D148C">
        <w:rPr>
          <w:rFonts w:ascii="Times New Roman" w:hAnsi="Times New Roman" w:cs="Times New Roman"/>
          <w:sz w:val="28"/>
          <w:szCs w:val="28"/>
          <w:lang w:val="uk-UA"/>
        </w:rPr>
        <w:t>. Успішні люди вибирають щось одне, і доводять це до кінця. Необхідна умова успіху: повністю присвячувати себе одному завданню.</w:t>
      </w:r>
    </w:p>
    <w:p w:rsidR="00902819" w:rsidRPr="001D148C" w:rsidRDefault="00902819" w:rsidP="009028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148C">
        <w:rPr>
          <w:rFonts w:ascii="Times New Roman" w:hAnsi="Times New Roman" w:cs="Times New Roman"/>
          <w:sz w:val="28"/>
          <w:szCs w:val="28"/>
          <w:lang w:val="uk-UA"/>
        </w:rPr>
        <w:t>Забудьте</w:t>
      </w:r>
      <w:proofErr w:type="spellEnd"/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proofErr w:type="spellStart"/>
      <w:r w:rsidRPr="001D148C">
        <w:rPr>
          <w:rFonts w:ascii="Times New Roman" w:hAnsi="Times New Roman" w:cs="Times New Roman"/>
          <w:sz w:val="28"/>
          <w:szCs w:val="28"/>
          <w:lang w:val="uk-UA"/>
        </w:rPr>
        <w:t>перфекціонізм</w:t>
      </w:r>
      <w:proofErr w:type="spellEnd"/>
      <w:r w:rsidRPr="001D148C">
        <w:rPr>
          <w:rFonts w:ascii="Times New Roman" w:hAnsi="Times New Roman" w:cs="Times New Roman"/>
          <w:sz w:val="28"/>
          <w:szCs w:val="28"/>
          <w:lang w:val="uk-UA"/>
        </w:rPr>
        <w:t>. Ніщо ніколи не буде ідеальним, як би ми не старалися. Страх невдачі (або навіть страх успіху) часто заважає нам діяти і пропонувати своє творіння світу. Але ми втратимо безліч можливостей, якщо будемо чекати моменту, коли все буде правильно.</w:t>
      </w:r>
    </w:p>
    <w:p w:rsidR="00902819" w:rsidRPr="001D148C" w:rsidRDefault="00902819" w:rsidP="009028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>Припиніть вірити в “чудодійний засіб”. Миттєвий успіх — міф. Успішні люди знають, що якщо кожного дня робити невеликі безперервні покращення, з часом вони дадуть бажані результати. Ось чому ви повинні планувати майбутнє, але зосереджуватися на сьогоднішньому дні.</w:t>
      </w:r>
    </w:p>
    <w:p w:rsidR="00431E6C" w:rsidRPr="001D148C" w:rsidRDefault="00902819" w:rsidP="0090281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48C">
        <w:rPr>
          <w:rFonts w:ascii="Times New Roman" w:hAnsi="Times New Roman" w:cs="Times New Roman"/>
          <w:sz w:val="28"/>
          <w:szCs w:val="28"/>
          <w:lang w:val="uk-UA"/>
        </w:rPr>
        <w:t xml:space="preserve">Тож, якщо Ви хочете стати успішними, то озбройтеся усіма вищеперерахованими порадами </w:t>
      </w:r>
      <w:r w:rsidR="00AD64EB" w:rsidRPr="001D148C">
        <w:rPr>
          <w:rFonts w:ascii="Times New Roman" w:hAnsi="Times New Roman" w:cs="Times New Roman"/>
          <w:sz w:val="28"/>
          <w:szCs w:val="28"/>
          <w:lang w:val="uk-UA"/>
        </w:rPr>
        <w:t>– і йдіть до своєї поставленої мети!</w:t>
      </w:r>
    </w:p>
    <w:p w:rsidR="002D06C7" w:rsidRDefault="002D06C7" w:rsidP="00431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E6C" w:rsidRDefault="001C3007" w:rsidP="00431E6C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00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3108822"/>
            <wp:effectExtent l="0" t="0" r="3175" b="0"/>
            <wp:docPr id="1" name="Рисунок 1" descr="C:\Users\Vika\Desktop\Додаткова робота\Все, що потрібно знати про успіх\untitled-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esktop\Додаткова робота\Все, що потрібно знати про успіх\untitled-desig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6C" w:rsidRPr="00431E6C" w:rsidRDefault="00431E6C" w:rsidP="00431E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31E6C" w:rsidRPr="00431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50A5A"/>
    <w:multiLevelType w:val="hybridMultilevel"/>
    <w:tmpl w:val="826013C0"/>
    <w:lvl w:ilvl="0" w:tplc="B5785F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D5"/>
    <w:rsid w:val="001C3007"/>
    <w:rsid w:val="001D148C"/>
    <w:rsid w:val="00284DB2"/>
    <w:rsid w:val="002D06C7"/>
    <w:rsid w:val="003E7022"/>
    <w:rsid w:val="00431E6C"/>
    <w:rsid w:val="00525789"/>
    <w:rsid w:val="007224CD"/>
    <w:rsid w:val="007D29DA"/>
    <w:rsid w:val="00902819"/>
    <w:rsid w:val="00AD64EB"/>
    <w:rsid w:val="00C600D5"/>
    <w:rsid w:val="00E6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65C0"/>
  <w15:chartTrackingRefBased/>
  <w15:docId w15:val="{3725FA3F-9BB4-4A6C-81ED-25F3E169D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E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Архіпова</dc:creator>
  <cp:keywords/>
  <dc:description/>
  <cp:lastModifiedBy>Vika</cp:lastModifiedBy>
  <cp:revision>14</cp:revision>
  <dcterms:created xsi:type="dcterms:W3CDTF">2021-02-15T17:05:00Z</dcterms:created>
  <dcterms:modified xsi:type="dcterms:W3CDTF">2022-10-04T09:42:00Z</dcterms:modified>
</cp:coreProperties>
</file>