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F3" w:rsidRPr="00A7129F" w:rsidRDefault="006C4D32" w:rsidP="006C4D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</w:rPr>
      </w:pPr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Клей для мрамора и мозаичной плитки </w:t>
      </w:r>
      <w:proofErr w:type="spellStart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Максипликс</w:t>
      </w:r>
      <w:proofErr w:type="spellEnd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АС17 W 25 кг</w:t>
      </w:r>
    </w:p>
    <w:p w:rsidR="00A7129F" w:rsidRPr="00A7129F" w:rsidRDefault="00A7129F" w:rsidP="00A7129F">
      <w:pPr>
        <w:ind w:left="360"/>
        <w:rPr>
          <w:rFonts w:ascii="Times New Roman" w:hAnsi="Times New Roman" w:cs="Times New Roman"/>
          <w:b/>
          <w:sz w:val="36"/>
          <w:szCs w:val="28"/>
        </w:rPr>
      </w:pPr>
      <w:r w:rsidRPr="00A7129F">
        <w:rPr>
          <w:rFonts w:ascii="Arial" w:hAnsi="Arial" w:cs="Arial"/>
          <w:color w:val="000000"/>
          <w:shd w:val="clear" w:color="auto" w:fill="FFFFFF"/>
        </w:rPr>
        <w:t> </w:t>
      </w:r>
      <w:hyperlink r:id="rId5" w:tgtFrame="_blank" w:history="1">
        <w:r w:rsidRPr="00A7129F">
          <w:rPr>
            <w:rStyle w:val="a4"/>
            <w:rFonts w:ascii="Arial" w:hAnsi="Arial" w:cs="Arial"/>
            <w:shd w:val="clear" w:color="auto" w:fill="FFFFFF"/>
          </w:rPr>
          <w:t>https://www.kgsnab.ru/catalog/kley-dlya-mramora-i-mozaichnoy-plitki-maksipliks-as17-w-25-kg/</w:t>
        </w:r>
      </w:hyperlink>
    </w:p>
    <w:p w:rsidR="006C4D32" w:rsidRPr="00B66DF1" w:rsidRDefault="006C4D32" w:rsidP="006C4D32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</w:rPr>
        <w:t>Максипликс</w:t>
      </w:r>
      <w:proofErr w:type="spellEnd"/>
      <w:r w:rsidRPr="00B66DF1">
        <w:rPr>
          <w:rFonts w:ascii="Times New Roman" w:hAnsi="Times New Roman" w:cs="Times New Roman"/>
          <w:b/>
          <w:sz w:val="28"/>
          <w:szCs w:val="28"/>
        </w:rPr>
        <w:t xml:space="preserve"> АС17 </w:t>
      </w:r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B66DF1">
        <w:rPr>
          <w:rFonts w:ascii="Times New Roman" w:hAnsi="Times New Roman" w:cs="Times New Roman"/>
          <w:sz w:val="28"/>
          <w:szCs w:val="28"/>
        </w:rPr>
        <w:t xml:space="preserve"> </w:t>
      </w:r>
      <w:r w:rsidR="00391BAD" w:rsidRPr="00B66DF1">
        <w:rPr>
          <w:rFonts w:ascii="Times New Roman" w:hAnsi="Times New Roman" w:cs="Times New Roman"/>
          <w:sz w:val="28"/>
          <w:szCs w:val="28"/>
        </w:rPr>
        <w:t xml:space="preserve">предназначен для облицовочных работ, подходит для использования как на стенах, так и на полу, в </w:t>
      </w:r>
      <w:proofErr w:type="spellStart"/>
      <w:r w:rsidR="00391BAD" w:rsidRPr="00B66DF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91BAD" w:rsidRPr="00B66DF1">
        <w:rPr>
          <w:rFonts w:ascii="Times New Roman" w:hAnsi="Times New Roman" w:cs="Times New Roman"/>
          <w:sz w:val="28"/>
          <w:szCs w:val="28"/>
        </w:rPr>
        <w:t>. и полы с подогревом.</w:t>
      </w:r>
    </w:p>
    <w:p w:rsidR="00391BAD" w:rsidRPr="00B66DF1" w:rsidRDefault="00391BAD" w:rsidP="006C4D32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</w:rPr>
        <w:t>Максипликс</w:t>
      </w:r>
      <w:proofErr w:type="spellEnd"/>
      <w:r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AC</w:t>
      </w:r>
      <w:r w:rsidRPr="00B66DF1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B66DF1">
        <w:rPr>
          <w:rFonts w:ascii="Times New Roman" w:hAnsi="Times New Roman" w:cs="Times New Roman"/>
          <w:sz w:val="28"/>
          <w:szCs w:val="28"/>
        </w:rPr>
        <w:t xml:space="preserve"> </w:t>
      </w:r>
      <w:r w:rsidR="00EB6507" w:rsidRPr="00B66DF1">
        <w:rPr>
          <w:rFonts w:ascii="Times New Roman" w:hAnsi="Times New Roman" w:cs="Times New Roman"/>
          <w:sz w:val="28"/>
          <w:szCs w:val="28"/>
        </w:rPr>
        <w:t>изготовлен на основе высококачественного цемента</w:t>
      </w:r>
      <w:r w:rsidRPr="00B66DF1">
        <w:rPr>
          <w:rFonts w:ascii="Times New Roman" w:hAnsi="Times New Roman" w:cs="Times New Roman"/>
          <w:sz w:val="28"/>
          <w:szCs w:val="28"/>
        </w:rPr>
        <w:t>, что обеспечивает прочность и надежную фиксацию.</w:t>
      </w:r>
    </w:p>
    <w:p w:rsidR="00391BAD" w:rsidRPr="00B66DF1" w:rsidRDefault="00391BAD" w:rsidP="006C4D32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 xml:space="preserve"> Применение:</w:t>
      </w:r>
    </w:p>
    <w:p w:rsidR="00391BAD" w:rsidRPr="00B66DF1" w:rsidRDefault="007B5EB3" w:rsidP="00C5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Отлично подойдет для</w:t>
      </w:r>
      <w:r w:rsidR="009C2629" w:rsidRPr="00B66DF1">
        <w:rPr>
          <w:rFonts w:ascii="Times New Roman" w:hAnsi="Times New Roman" w:cs="Times New Roman"/>
          <w:sz w:val="28"/>
          <w:szCs w:val="28"/>
        </w:rPr>
        <w:t xml:space="preserve"> отделки мраморной плиткой</w:t>
      </w:r>
      <w:r w:rsidRPr="00B66DF1">
        <w:rPr>
          <w:rFonts w:ascii="Times New Roman" w:hAnsi="Times New Roman" w:cs="Times New Roman"/>
          <w:sz w:val="28"/>
          <w:szCs w:val="28"/>
        </w:rPr>
        <w:t xml:space="preserve">, прозрачным либо </w:t>
      </w:r>
      <w:r w:rsidR="00391BAD" w:rsidRPr="00B66DF1">
        <w:rPr>
          <w:rFonts w:ascii="Times New Roman" w:hAnsi="Times New Roman" w:cs="Times New Roman"/>
          <w:sz w:val="28"/>
          <w:szCs w:val="28"/>
        </w:rPr>
        <w:t>цветным стеклом, мозаикой</w:t>
      </w:r>
      <w:r w:rsidR="009C2629" w:rsidRPr="00B66DF1">
        <w:rPr>
          <w:rFonts w:ascii="Times New Roman" w:hAnsi="Times New Roman" w:cs="Times New Roman"/>
          <w:sz w:val="28"/>
          <w:szCs w:val="28"/>
        </w:rPr>
        <w:t xml:space="preserve"> любых цветов, гранитной плиткой</w:t>
      </w:r>
      <w:r w:rsidR="00391BAD" w:rsidRPr="00B66DF1">
        <w:rPr>
          <w:rFonts w:ascii="Times New Roman" w:hAnsi="Times New Roman" w:cs="Times New Roman"/>
          <w:sz w:val="28"/>
          <w:szCs w:val="28"/>
        </w:rPr>
        <w:t>, натуральным и</w:t>
      </w:r>
      <w:r w:rsidR="009C2629" w:rsidRPr="00B66DF1">
        <w:rPr>
          <w:rFonts w:ascii="Times New Roman" w:hAnsi="Times New Roman" w:cs="Times New Roman"/>
          <w:sz w:val="28"/>
          <w:szCs w:val="28"/>
        </w:rPr>
        <w:t>ли</w:t>
      </w:r>
      <w:r w:rsidR="00391BAD" w:rsidRPr="00B66DF1">
        <w:rPr>
          <w:rFonts w:ascii="Times New Roman" w:hAnsi="Times New Roman" w:cs="Times New Roman"/>
          <w:sz w:val="28"/>
          <w:szCs w:val="28"/>
        </w:rPr>
        <w:t xml:space="preserve"> искусственным камнем.</w:t>
      </w:r>
    </w:p>
    <w:p w:rsidR="00391BAD" w:rsidRPr="00B66DF1" w:rsidRDefault="00391BAD" w:rsidP="00C5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Область применения достаточно широкая: </w:t>
      </w:r>
      <w:r w:rsidR="007B5EB3" w:rsidRPr="00B66DF1">
        <w:rPr>
          <w:rFonts w:ascii="Times New Roman" w:hAnsi="Times New Roman" w:cs="Times New Roman"/>
          <w:sz w:val="28"/>
          <w:szCs w:val="28"/>
        </w:rPr>
        <w:t>искусственные водоемы</w:t>
      </w:r>
      <w:r w:rsidR="00C50D54" w:rsidRPr="00B66DF1">
        <w:rPr>
          <w:rFonts w:ascii="Times New Roman" w:hAnsi="Times New Roman" w:cs="Times New Roman"/>
          <w:sz w:val="28"/>
          <w:szCs w:val="28"/>
        </w:rPr>
        <w:t>, дом</w:t>
      </w:r>
      <w:r w:rsidR="007B5EB3" w:rsidRPr="00B66DF1">
        <w:rPr>
          <w:rFonts w:ascii="Times New Roman" w:hAnsi="Times New Roman" w:cs="Times New Roman"/>
          <w:sz w:val="28"/>
          <w:szCs w:val="28"/>
        </w:rPr>
        <w:t>ашние камины, балконы, цоколи</w:t>
      </w:r>
      <w:r w:rsidR="00C50D54" w:rsidRPr="00B66DF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B5EB3" w:rsidRPr="00B66DF1" w:rsidRDefault="007B5EB3" w:rsidP="00C5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Подойдет для отделки как изнутри, так и снаружи.</w:t>
      </w:r>
    </w:p>
    <w:p w:rsidR="00C50D54" w:rsidRPr="00B66DF1" w:rsidRDefault="009C2629" w:rsidP="00C50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Наиболее подходящими</w:t>
      </w:r>
      <w:r w:rsidR="00C50D54" w:rsidRPr="00B66DF1">
        <w:rPr>
          <w:rFonts w:ascii="Times New Roman" w:hAnsi="Times New Roman" w:cs="Times New Roman"/>
          <w:sz w:val="28"/>
          <w:szCs w:val="28"/>
        </w:rPr>
        <w:t xml:space="preserve"> основаниями являются: </w:t>
      </w:r>
      <w:r w:rsidRPr="00B66DF1">
        <w:rPr>
          <w:rFonts w:ascii="Times New Roman" w:hAnsi="Times New Roman" w:cs="Times New Roman"/>
          <w:sz w:val="28"/>
          <w:szCs w:val="28"/>
        </w:rPr>
        <w:t>классические (</w:t>
      </w:r>
      <w:r w:rsidR="00C50D54" w:rsidRPr="00B66DF1">
        <w:rPr>
          <w:rFonts w:ascii="Times New Roman" w:hAnsi="Times New Roman" w:cs="Times New Roman"/>
          <w:sz w:val="28"/>
          <w:szCs w:val="28"/>
        </w:rPr>
        <w:t>бетон, штукатурка</w:t>
      </w:r>
      <w:r w:rsidR="009C61E0" w:rsidRPr="00B66DF1">
        <w:rPr>
          <w:rFonts w:ascii="Times New Roman" w:hAnsi="Times New Roman" w:cs="Times New Roman"/>
          <w:sz w:val="28"/>
          <w:szCs w:val="28"/>
        </w:rPr>
        <w:t>, кирпич),</w:t>
      </w:r>
      <w:r w:rsidRPr="00B66DF1">
        <w:rPr>
          <w:rFonts w:ascii="Times New Roman" w:hAnsi="Times New Roman" w:cs="Times New Roman"/>
          <w:sz w:val="28"/>
          <w:szCs w:val="28"/>
        </w:rPr>
        <w:t xml:space="preserve"> </w:t>
      </w:r>
      <w:r w:rsidR="009C61E0" w:rsidRPr="00B66DF1">
        <w:rPr>
          <w:rFonts w:ascii="Times New Roman" w:hAnsi="Times New Roman" w:cs="Times New Roman"/>
          <w:sz w:val="28"/>
          <w:szCs w:val="28"/>
        </w:rPr>
        <w:t>пенобетон, газобетон и др.</w:t>
      </w:r>
    </w:p>
    <w:p w:rsidR="00C50D54" w:rsidRPr="00B66DF1" w:rsidRDefault="005F1DB4" w:rsidP="006C4D32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При </w:t>
      </w:r>
      <w:r w:rsidR="009C2629" w:rsidRPr="00B66DF1">
        <w:rPr>
          <w:rFonts w:ascii="Times New Roman" w:hAnsi="Times New Roman" w:cs="Times New Roman"/>
          <w:sz w:val="28"/>
          <w:szCs w:val="28"/>
        </w:rPr>
        <w:t>замешивании</w:t>
      </w:r>
      <w:r w:rsidRPr="00B66DF1">
        <w:rPr>
          <w:rFonts w:ascii="Times New Roman" w:hAnsi="Times New Roman" w:cs="Times New Roman"/>
          <w:sz w:val="28"/>
          <w:szCs w:val="28"/>
        </w:rPr>
        <w:t xml:space="preserve"> раствора соблюдать правильные пропорции воды, чтобы обеспечить максимально надежную фиксацию. Расход воды – примерно 0.21 л на 1 кг клевой смеси.</w:t>
      </w:r>
    </w:p>
    <w:p w:rsidR="005F1DB4" w:rsidRPr="00B66DF1" w:rsidRDefault="005F1DB4" w:rsidP="006C4D32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Наносить раствор на основание слоем от 1 до 6 мм.</w:t>
      </w:r>
    </w:p>
    <w:p w:rsidR="00C50D54" w:rsidRPr="00B66DF1" w:rsidRDefault="00C50D54" w:rsidP="006C4D32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Преимущества:</w:t>
      </w:r>
    </w:p>
    <w:p w:rsidR="00C50D54" w:rsidRPr="00B66DF1" w:rsidRDefault="00C50D54" w:rsidP="00C5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Белый цвет обеспечивает сохранение цвета облицовочных материалов и сочетается с материалами любых оттенков.</w:t>
      </w:r>
    </w:p>
    <w:p w:rsidR="00C50D54" w:rsidRPr="00B66DF1" w:rsidRDefault="00C50D54" w:rsidP="00C5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Отличная фиксация и высокая прочность клеевой смеси.</w:t>
      </w:r>
    </w:p>
    <w:p w:rsidR="00C50D54" w:rsidRPr="00B66DF1" w:rsidRDefault="00C50D54" w:rsidP="00C5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Хорошие эластические свойства клея гарантируют удобство в работе.</w:t>
      </w:r>
    </w:p>
    <w:p w:rsidR="00C50D54" w:rsidRPr="00B66DF1" w:rsidRDefault="00C50D54" w:rsidP="00C50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Морозо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влагостойкость смеси.</w:t>
      </w:r>
    </w:p>
    <w:p w:rsidR="00C50D54" w:rsidRPr="00B66DF1" w:rsidRDefault="00C50D54" w:rsidP="00C50D54">
      <w:pPr>
        <w:rPr>
          <w:rFonts w:ascii="Times New Roman" w:hAnsi="Times New Roman" w:cs="Times New Roman"/>
          <w:sz w:val="28"/>
          <w:szCs w:val="28"/>
        </w:rPr>
      </w:pPr>
    </w:p>
    <w:p w:rsidR="00C50D54" w:rsidRPr="00B66DF1" w:rsidRDefault="00C50D54" w:rsidP="00C50D54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Особенности и характеристики:</w:t>
      </w:r>
    </w:p>
    <w:p w:rsidR="00C50D54" w:rsidRPr="00B66DF1" w:rsidRDefault="00C50D5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товара – клей</w:t>
      </w:r>
    </w:p>
    <w:p w:rsidR="00C50D54" w:rsidRPr="00B66DF1" w:rsidRDefault="00C50D5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Производитель –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Основит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C50D54" w:rsidRPr="00B66DF1" w:rsidRDefault="00C50D5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Серия –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Максипликс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C50D54" w:rsidRPr="00B66DF1" w:rsidRDefault="00C50D5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Цвет – белый.</w:t>
      </w:r>
    </w:p>
    <w:p w:rsidR="005F1DB4" w:rsidRPr="00B66DF1" w:rsidRDefault="005F1DB4" w:rsidP="005F1D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Основа – цементная.</w:t>
      </w:r>
    </w:p>
    <w:p w:rsidR="00C50D54" w:rsidRPr="00B66DF1" w:rsidRDefault="00C50D5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Вес – 25 кг.</w:t>
      </w:r>
    </w:p>
    <w:p w:rsidR="00C50D54" w:rsidRPr="00B66DF1" w:rsidRDefault="00C50D5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lastRenderedPageBreak/>
        <w:t>Тип применения – для внутреннего и наружного.</w:t>
      </w:r>
    </w:p>
    <w:p w:rsidR="00C50D5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Материалы – мрамор, мозаика, стекло, камень, гранит.</w:t>
      </w:r>
    </w:p>
    <w:p w:rsidR="005F1DB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Особые свойства –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морозо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влагостойкость.</w:t>
      </w:r>
    </w:p>
    <w:p w:rsidR="005F1DB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Жизнеспособность готового раствора – 240 мин.</w:t>
      </w:r>
    </w:p>
    <w:p w:rsidR="005F1DB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Затирка швов – не ранее 24 ча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</w:rPr>
        <w:t>сов.</w:t>
      </w:r>
    </w:p>
    <w:p w:rsidR="005F1DB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Температура применения - +5 – +30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°С.</w:t>
      </w:r>
    </w:p>
    <w:p w:rsidR="005F1DB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Адгезия – 1.5 Мпа.</w:t>
      </w:r>
    </w:p>
    <w:p w:rsidR="005F1DB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 корректировки – 20 минут.</w:t>
      </w:r>
    </w:p>
    <w:p w:rsidR="005F1DB4" w:rsidRPr="00B66DF1" w:rsidRDefault="005F1DB4" w:rsidP="00C50D5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 и условия хранения – 12 </w:t>
      </w:r>
      <w:proofErr w:type="spellStart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</w:t>
      </w:r>
      <w:proofErr w:type="spellEnd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закрытой упаковке, в сухом месте.</w:t>
      </w:r>
    </w:p>
    <w:p w:rsidR="00391BAD" w:rsidRPr="00B66DF1" w:rsidRDefault="007B5EB3" w:rsidP="006C4D32">
      <w:pPr>
        <w:rPr>
          <w:rFonts w:ascii="Times New Roman" w:hAnsi="Times New Roman" w:cs="Times New Roman"/>
          <w:b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>https://text.ru/antiplagiat/61f68c366b00d</w:t>
      </w:r>
    </w:p>
    <w:p w:rsidR="009C2629" w:rsidRPr="00B66DF1" w:rsidRDefault="009C2629" w:rsidP="006C4D32">
      <w:pPr>
        <w:rPr>
          <w:rFonts w:ascii="Times New Roman" w:hAnsi="Times New Roman" w:cs="Times New Roman"/>
          <w:b/>
          <w:sz w:val="28"/>
          <w:szCs w:val="28"/>
        </w:rPr>
      </w:pPr>
    </w:p>
    <w:p w:rsidR="009C2629" w:rsidRPr="00B66DF1" w:rsidRDefault="009C2629" w:rsidP="006C4D32">
      <w:pPr>
        <w:rPr>
          <w:rFonts w:ascii="Times New Roman" w:hAnsi="Times New Roman" w:cs="Times New Roman"/>
          <w:b/>
          <w:sz w:val="28"/>
          <w:szCs w:val="28"/>
        </w:rPr>
      </w:pPr>
    </w:p>
    <w:p w:rsidR="009C2629" w:rsidRPr="00A7129F" w:rsidRDefault="009C2629" w:rsidP="009C26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</w:rPr>
      </w:pPr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Клей для плитки </w:t>
      </w:r>
      <w:proofErr w:type="spellStart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Knauf</w:t>
      </w:r>
      <w:proofErr w:type="spellEnd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  <w:proofErr w:type="spellStart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Флекс</w:t>
      </w:r>
      <w:proofErr w:type="spellEnd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25 кг</w:t>
      </w:r>
    </w:p>
    <w:p w:rsidR="00A7129F" w:rsidRPr="00A7129F" w:rsidRDefault="00A7129F" w:rsidP="00A7129F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hyperlink r:id="rId6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https://www.kgsnab.ru/catalog/kley-plitochnyy-i-prirodnogo-kamnya-knauf-fleks-25-kg/</w:t>
        </w:r>
      </w:hyperlink>
    </w:p>
    <w:p w:rsidR="00DB052F" w:rsidRPr="00B66DF1" w:rsidRDefault="007B5EB3" w:rsidP="009C2629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Knauf</w:t>
      </w:r>
      <w:proofErr w:type="spellEnd"/>
      <w:r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</w:rPr>
        <w:t>Флекс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 xml:space="preserve"> представляет собой универсальную клеевую смесь, изготовленную на цементной</w:t>
      </w:r>
      <w:r w:rsidR="00DB052F" w:rsidRPr="00B66DF1">
        <w:rPr>
          <w:rFonts w:ascii="Times New Roman" w:hAnsi="Times New Roman" w:cs="Times New Roman"/>
          <w:sz w:val="28"/>
          <w:szCs w:val="28"/>
        </w:rPr>
        <w:t xml:space="preserve"> основе.</w:t>
      </w:r>
      <w:r w:rsidR="00B068EB" w:rsidRPr="00B66DF1">
        <w:rPr>
          <w:rFonts w:ascii="Times New Roman" w:hAnsi="Times New Roman" w:cs="Times New Roman"/>
          <w:sz w:val="28"/>
          <w:szCs w:val="28"/>
        </w:rPr>
        <w:t xml:space="preserve"> Обладает отличными эластическими свойствами</w:t>
      </w:r>
      <w:r w:rsidR="00DB052F" w:rsidRPr="00B66DF1">
        <w:rPr>
          <w:rFonts w:ascii="Times New Roman" w:hAnsi="Times New Roman" w:cs="Times New Roman"/>
          <w:sz w:val="28"/>
          <w:szCs w:val="28"/>
        </w:rPr>
        <w:t xml:space="preserve"> и оптимальной адгезией.</w:t>
      </w:r>
    </w:p>
    <w:p w:rsidR="00DB052F" w:rsidRPr="00B66DF1" w:rsidRDefault="00DB052F" w:rsidP="009C2629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Производство клея осуществляется в соответствии с ГОСТ.</w:t>
      </w:r>
    </w:p>
    <w:p w:rsidR="00DB052F" w:rsidRPr="00B66DF1" w:rsidRDefault="00DB052F" w:rsidP="009C2629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Knauf</w:t>
      </w:r>
      <w:proofErr w:type="spellEnd"/>
      <w:r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</w:rPr>
        <w:t>Флекс</w:t>
      </w:r>
      <w:proofErr w:type="spellEnd"/>
      <w:r w:rsidR="00B068EB" w:rsidRPr="00B66DF1">
        <w:rPr>
          <w:rFonts w:ascii="Times New Roman" w:hAnsi="Times New Roman" w:cs="Times New Roman"/>
          <w:sz w:val="28"/>
          <w:szCs w:val="28"/>
        </w:rPr>
        <w:t xml:space="preserve"> изготовлен и предназначен</w:t>
      </w:r>
      <w:r w:rsidRPr="00B66DF1">
        <w:rPr>
          <w:rFonts w:ascii="Times New Roman" w:hAnsi="Times New Roman" w:cs="Times New Roman"/>
          <w:sz w:val="28"/>
          <w:szCs w:val="28"/>
        </w:rPr>
        <w:t xml:space="preserve"> для облицовочных работ.</w:t>
      </w:r>
    </w:p>
    <w:p w:rsidR="00DB052F" w:rsidRPr="00B66DF1" w:rsidRDefault="00DB052F" w:rsidP="009C2629">
      <w:pPr>
        <w:rPr>
          <w:rFonts w:ascii="Times New Roman" w:hAnsi="Times New Roman" w:cs="Times New Roman"/>
          <w:sz w:val="28"/>
          <w:szCs w:val="28"/>
        </w:rPr>
      </w:pPr>
    </w:p>
    <w:p w:rsidR="00DB052F" w:rsidRPr="00B66DF1" w:rsidRDefault="00DB052F" w:rsidP="009C2629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Применение:</w:t>
      </w:r>
    </w:p>
    <w:p w:rsidR="00DB052F" w:rsidRPr="00B66DF1" w:rsidRDefault="00DB052F" w:rsidP="00071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Под</w:t>
      </w:r>
      <w:r w:rsidR="00B068EB" w:rsidRPr="00B66DF1">
        <w:rPr>
          <w:rFonts w:ascii="Times New Roman" w:hAnsi="Times New Roman" w:cs="Times New Roman"/>
          <w:sz w:val="28"/>
          <w:szCs w:val="28"/>
        </w:rPr>
        <w:t>ходит для отделки</w:t>
      </w:r>
      <w:r w:rsidRPr="00B66DF1">
        <w:rPr>
          <w:rFonts w:ascii="Times New Roman" w:hAnsi="Times New Roman" w:cs="Times New Roman"/>
          <w:sz w:val="28"/>
          <w:szCs w:val="28"/>
        </w:rPr>
        <w:t xml:space="preserve"> здания снаружи и внутри.</w:t>
      </w:r>
    </w:p>
    <w:p w:rsidR="00DB052F" w:rsidRPr="00B66DF1" w:rsidRDefault="00DB052F" w:rsidP="00071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Рекомендуется и</w:t>
      </w:r>
      <w:r w:rsidR="00B068EB" w:rsidRPr="00B66DF1">
        <w:rPr>
          <w:rFonts w:ascii="Times New Roman" w:hAnsi="Times New Roman" w:cs="Times New Roman"/>
          <w:sz w:val="28"/>
          <w:szCs w:val="28"/>
        </w:rPr>
        <w:t>спользовать плитку из керамики и клинкера</w:t>
      </w:r>
      <w:r w:rsidRPr="00B66DF1">
        <w:rPr>
          <w:rFonts w:ascii="Times New Roman" w:hAnsi="Times New Roman" w:cs="Times New Roman"/>
          <w:sz w:val="28"/>
          <w:szCs w:val="28"/>
        </w:rPr>
        <w:t>, искусственные и натуральные камни.</w:t>
      </w:r>
    </w:p>
    <w:p w:rsidR="00071747" w:rsidRPr="00B66DF1" w:rsidRDefault="00071747" w:rsidP="00071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Область облицовки: стены, пол, включая систему «теплый пол».</w:t>
      </w:r>
    </w:p>
    <w:p w:rsidR="00071747" w:rsidRPr="00B66DF1" w:rsidRDefault="00071747" w:rsidP="00071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Отлично используется на бассейнах.</w:t>
      </w:r>
    </w:p>
    <w:p w:rsidR="00071747" w:rsidRPr="00B66DF1" w:rsidRDefault="00071747" w:rsidP="00071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Основания для работы обязательно должны быть ровными, предварительно очищены от любого рода загрязнений. Подойдут недеформирующиеся основания из штукатурки, бетона и цементных стяжек, гипсовые основания, цементные плиты.</w:t>
      </w:r>
    </w:p>
    <w:p w:rsidR="00071747" w:rsidRPr="00B66DF1" w:rsidRDefault="00071747" w:rsidP="00071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Рекомендуется испо</w:t>
      </w:r>
      <w:r w:rsidR="00B068EB" w:rsidRPr="00B66DF1">
        <w:rPr>
          <w:rFonts w:ascii="Times New Roman" w:hAnsi="Times New Roman" w:cs="Times New Roman"/>
          <w:sz w:val="28"/>
          <w:szCs w:val="28"/>
        </w:rPr>
        <w:t>льзовать основания с выдерживающие чрезмерные</w:t>
      </w:r>
      <w:r w:rsidRPr="00B66DF1">
        <w:rPr>
          <w:rFonts w:ascii="Times New Roman" w:hAnsi="Times New Roman" w:cs="Times New Roman"/>
          <w:sz w:val="28"/>
          <w:szCs w:val="28"/>
        </w:rPr>
        <w:t xml:space="preserve"> нагрузками и хорошей проходимостью. Наиболее часто испо</w:t>
      </w:r>
      <w:r w:rsidR="00B068EB" w:rsidRPr="00B66DF1">
        <w:rPr>
          <w:rFonts w:ascii="Times New Roman" w:hAnsi="Times New Roman" w:cs="Times New Roman"/>
          <w:sz w:val="28"/>
          <w:szCs w:val="28"/>
        </w:rPr>
        <w:t>льзуется для облицовки крытых бассейнов</w:t>
      </w:r>
      <w:r w:rsidRPr="00B66DF1">
        <w:rPr>
          <w:rFonts w:ascii="Times New Roman" w:hAnsi="Times New Roman" w:cs="Times New Roman"/>
          <w:sz w:val="28"/>
          <w:szCs w:val="28"/>
        </w:rPr>
        <w:t xml:space="preserve">, покрытия старой плитки </w:t>
      </w:r>
    </w:p>
    <w:p w:rsidR="00071747" w:rsidRPr="00B66DF1" w:rsidRDefault="00071747" w:rsidP="00071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747" w:rsidRPr="00B66DF1" w:rsidRDefault="00071747" w:rsidP="000717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Преимущества:</w:t>
      </w:r>
    </w:p>
    <w:p w:rsidR="00071747" w:rsidRPr="00B66DF1" w:rsidRDefault="00071747" w:rsidP="00071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Высокая эластичность.</w:t>
      </w:r>
    </w:p>
    <w:p w:rsidR="00071747" w:rsidRPr="00B66DF1" w:rsidRDefault="00071747" w:rsidP="00071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lastRenderedPageBreak/>
        <w:t>Оптимальная прочность.</w:t>
      </w:r>
    </w:p>
    <w:p w:rsidR="00071747" w:rsidRPr="00B66DF1" w:rsidRDefault="00071747" w:rsidP="00071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Материал выдерживает физические и термические нагрузки.</w:t>
      </w:r>
    </w:p>
    <w:p w:rsidR="00071747" w:rsidRPr="00B66DF1" w:rsidRDefault="00071747" w:rsidP="00071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Обладает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морозостойкостью.</w:t>
      </w:r>
    </w:p>
    <w:p w:rsidR="00071747" w:rsidRPr="00B66DF1" w:rsidRDefault="00071747" w:rsidP="000717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Высокая фиксирующая способность.</w:t>
      </w:r>
    </w:p>
    <w:p w:rsidR="00071747" w:rsidRPr="00B66DF1" w:rsidRDefault="00071747" w:rsidP="00071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747" w:rsidRPr="00B66DF1" w:rsidRDefault="00AD1C8A" w:rsidP="000717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Особенности и характеристики: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товара – клей.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Производитель – </w:t>
      </w:r>
      <w:proofErr w:type="spellStart"/>
      <w:r w:rsidRPr="00B66DF1">
        <w:rPr>
          <w:rFonts w:ascii="Times New Roman" w:hAnsi="Times New Roman" w:cs="Times New Roman"/>
          <w:sz w:val="28"/>
          <w:szCs w:val="28"/>
          <w:lang w:val="en-US"/>
        </w:rPr>
        <w:t>Knauf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Цвет – серый.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Вес – 25 кг.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Класс – С2</w:t>
      </w:r>
      <w:r w:rsidRPr="00B66DF1">
        <w:rPr>
          <w:rFonts w:ascii="Times New Roman" w:hAnsi="Times New Roman" w:cs="Times New Roman"/>
          <w:sz w:val="28"/>
          <w:szCs w:val="28"/>
          <w:lang w:val="en-US"/>
        </w:rPr>
        <w:t>, S1</w:t>
      </w:r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Основа смеси – цемент.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применения – наружное и внутреннее.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Особые свойства – усиленная фиксация, повышенная эластичность,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морозостойкость.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Жизнеспособность готовой клеевой смеси – 180 мин.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Затирка швов – не ранее 24 часов от нанесения.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Адгезия – 1.5 Мпа.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Допустимое время корректировки – 10 мин.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Температура оптимальной работы – +5 – +25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°С.</w:t>
      </w:r>
    </w:p>
    <w:p w:rsidR="00AD1C8A" w:rsidRPr="00B66DF1" w:rsidRDefault="00AD1C8A" w:rsidP="00AD1C8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Срок и условия хранения – 12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, в сухом месте и в закрытой упаковке.</w:t>
      </w:r>
    </w:p>
    <w:p w:rsidR="00071747" w:rsidRPr="00B66DF1" w:rsidRDefault="005C0F67" w:rsidP="009C2629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https://text.ru/antiplagiat/61f696df4285c</w:t>
      </w:r>
    </w:p>
    <w:p w:rsidR="00AD1C8A" w:rsidRPr="00B66DF1" w:rsidRDefault="00AD1C8A" w:rsidP="009C2629">
      <w:pPr>
        <w:rPr>
          <w:rFonts w:ascii="Times New Roman" w:hAnsi="Times New Roman" w:cs="Times New Roman"/>
          <w:sz w:val="28"/>
          <w:szCs w:val="28"/>
        </w:rPr>
      </w:pPr>
    </w:p>
    <w:p w:rsidR="00AD1C8A" w:rsidRPr="00B66DF1" w:rsidRDefault="00AD1C8A" w:rsidP="009C2629">
      <w:pPr>
        <w:rPr>
          <w:rFonts w:ascii="Times New Roman" w:hAnsi="Times New Roman" w:cs="Times New Roman"/>
          <w:sz w:val="28"/>
          <w:szCs w:val="28"/>
        </w:rPr>
      </w:pPr>
    </w:p>
    <w:p w:rsidR="00AD1C8A" w:rsidRPr="00A7129F" w:rsidRDefault="00AD1C8A" w:rsidP="00AD1C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</w:rPr>
      </w:pPr>
      <w:r w:rsidRPr="00B66DF1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Клей для плитки LUIX "</w:t>
      </w:r>
      <w:proofErr w:type="spellStart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Русеан</w:t>
      </w:r>
      <w:proofErr w:type="spellEnd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" для внутренних работ 25 кг</w:t>
      </w:r>
    </w:p>
    <w:p w:rsidR="00A7129F" w:rsidRPr="00A7129F" w:rsidRDefault="00A7129F" w:rsidP="00A7129F">
      <w:pPr>
        <w:rPr>
          <w:rFonts w:ascii="Times New Roman" w:hAnsi="Times New Roman" w:cs="Times New Roman"/>
          <w:b/>
          <w:sz w:val="36"/>
          <w:szCs w:val="28"/>
        </w:rPr>
      </w:pPr>
      <w:hyperlink r:id="rId7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https://www.kgsnab.ru/catalog/kley-dlya-plitki-luix-rusean-dlya-vnutrennikh-rabot-25-kg/</w:t>
        </w:r>
      </w:hyperlink>
    </w:p>
    <w:p w:rsidR="005C0F67" w:rsidRPr="00B66DF1" w:rsidRDefault="005C0F67" w:rsidP="005C0F6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LUIX</w:t>
      </w:r>
      <w:r w:rsidR="00370362" w:rsidRPr="00B66D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70362" w:rsidRPr="00B66DF1">
        <w:rPr>
          <w:rFonts w:ascii="Times New Roman" w:hAnsi="Times New Roman" w:cs="Times New Roman"/>
          <w:b/>
          <w:sz w:val="28"/>
          <w:szCs w:val="28"/>
        </w:rPr>
        <w:t>Русеан</w:t>
      </w:r>
      <w:proofErr w:type="spellEnd"/>
      <w:r w:rsidR="00370362" w:rsidRPr="00B66DF1">
        <w:rPr>
          <w:rFonts w:ascii="Times New Roman" w:hAnsi="Times New Roman" w:cs="Times New Roman"/>
          <w:b/>
          <w:sz w:val="28"/>
          <w:szCs w:val="28"/>
        </w:rPr>
        <w:t>»</w:t>
      </w:r>
      <w:r w:rsidR="00370362" w:rsidRPr="00B66DF1">
        <w:rPr>
          <w:rFonts w:ascii="Times New Roman" w:hAnsi="Times New Roman" w:cs="Times New Roman"/>
          <w:sz w:val="28"/>
          <w:szCs w:val="28"/>
        </w:rPr>
        <w:t xml:space="preserve"> - клеевая масса, готовится на основе качественного цемента, с добавлением песка, особых минеральных и полимерных добавок.</w:t>
      </w:r>
    </w:p>
    <w:p w:rsidR="00AD1C8A" w:rsidRPr="00B66DF1" w:rsidRDefault="00370362" w:rsidP="00AD1C8A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Раствор клея </w:t>
      </w:r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LUIX</w:t>
      </w:r>
      <w:r w:rsidRPr="00B66D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</w:rPr>
        <w:t>Русеан</w:t>
      </w:r>
      <w:proofErr w:type="spellEnd"/>
      <w:r w:rsidRPr="00B66DF1">
        <w:rPr>
          <w:rFonts w:ascii="Times New Roman" w:hAnsi="Times New Roman" w:cs="Times New Roman"/>
          <w:b/>
          <w:sz w:val="28"/>
          <w:szCs w:val="28"/>
        </w:rPr>
        <w:t>»</w:t>
      </w:r>
      <w:r w:rsidRPr="00B66DF1">
        <w:rPr>
          <w:rFonts w:ascii="Times New Roman" w:hAnsi="Times New Roman" w:cs="Times New Roman"/>
          <w:sz w:val="28"/>
          <w:szCs w:val="28"/>
        </w:rPr>
        <w:t xml:space="preserve"> готовится собственноручно, с соблюдением оптимальных количеств воды. Расход воды на 1 кг клеевого раствора – 0.19-0.24 л.</w:t>
      </w:r>
    </w:p>
    <w:p w:rsidR="00B61A6E" w:rsidRPr="00B66DF1" w:rsidRDefault="00B61A6E" w:rsidP="00AD1C8A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Перед работой основание рекомендуется тщательно очистить от любых загрязнений и хорошо высушить.</w:t>
      </w:r>
    </w:p>
    <w:p w:rsidR="00370362" w:rsidRPr="00B66DF1" w:rsidRDefault="00B61A6E" w:rsidP="00B61A6E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Благодаря добавкам клей </w:t>
      </w:r>
      <w:r w:rsidRPr="00B66DF1">
        <w:rPr>
          <w:rFonts w:ascii="Times New Roman" w:hAnsi="Times New Roman" w:cs="Times New Roman"/>
          <w:sz w:val="28"/>
          <w:szCs w:val="28"/>
          <w:lang w:val="en-US"/>
        </w:rPr>
        <w:t>LUIX</w:t>
      </w:r>
      <w:r w:rsidRPr="00B66D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Русеан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 xml:space="preserve">» имеет высокую эластичность, обладает хорошей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 xml:space="preserve">- и морозостойкостью, что обеспечивает широкий </w:t>
      </w:r>
      <w:r w:rsidRPr="00B66DF1">
        <w:rPr>
          <w:rFonts w:ascii="Times New Roman" w:hAnsi="Times New Roman" w:cs="Times New Roman"/>
          <w:sz w:val="28"/>
          <w:szCs w:val="28"/>
        </w:rPr>
        <w:lastRenderedPageBreak/>
        <w:t>диапазон применения материала. Это могут быть как хорошо отапливаемые помещения, так и наружные фасады в холодных местах, с низкими температурами.</w:t>
      </w:r>
    </w:p>
    <w:p w:rsidR="00370362" w:rsidRPr="00B66DF1" w:rsidRDefault="00370362" w:rsidP="00AD1C8A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Применение:</w:t>
      </w:r>
    </w:p>
    <w:p w:rsidR="00370362" w:rsidRPr="00B66DF1" w:rsidRDefault="00370362" w:rsidP="00AD1C8A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Клей предназначен для облицовки как стен и полов помещений, наружных фасадов здания. </w:t>
      </w:r>
    </w:p>
    <w:p w:rsidR="00370362" w:rsidRPr="00B66DF1" w:rsidRDefault="00370362" w:rsidP="00AD1C8A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Применяется на основаниях из кирпича, бетона,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, пенобетона, штукатурка.</w:t>
      </w:r>
    </w:p>
    <w:p w:rsidR="00370362" w:rsidRPr="00B66DF1" w:rsidRDefault="00370362" w:rsidP="00AD1C8A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Допускается использование в помещениях с довольно высокой влажностью и пониженной температурой.</w:t>
      </w:r>
    </w:p>
    <w:p w:rsidR="00370362" w:rsidRPr="00B66DF1" w:rsidRDefault="00370362" w:rsidP="00AD1C8A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Применяется для работы с любого вида плиткой,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газосиликатами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гипсокартоном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370362" w:rsidRPr="00B66DF1" w:rsidRDefault="00370362" w:rsidP="00AD1C8A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Преимущества:</w:t>
      </w:r>
    </w:p>
    <w:p w:rsidR="00370362" w:rsidRPr="00B66DF1" w:rsidRDefault="00370362" w:rsidP="003703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Доступность материала.</w:t>
      </w:r>
    </w:p>
    <w:p w:rsidR="00370362" w:rsidRPr="00B66DF1" w:rsidRDefault="00370362" w:rsidP="003703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Клей устойчив к сползанию.</w:t>
      </w:r>
    </w:p>
    <w:p w:rsidR="00370362" w:rsidRPr="00B66DF1" w:rsidRDefault="00370362" w:rsidP="003703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Сохраняет очень ровное покрытие после высыхания раствора.</w:t>
      </w:r>
    </w:p>
    <w:p w:rsidR="00370362" w:rsidRPr="00B66DF1" w:rsidRDefault="00370362" w:rsidP="003703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Подходит для любых видов работ.</w:t>
      </w:r>
    </w:p>
    <w:p w:rsidR="00370362" w:rsidRPr="00B66DF1" w:rsidRDefault="00370362" w:rsidP="003703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Обладает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морозо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влагостойкостью.</w:t>
      </w:r>
    </w:p>
    <w:p w:rsidR="00370362" w:rsidRPr="00B66DF1" w:rsidRDefault="00370362" w:rsidP="00370362">
      <w:pPr>
        <w:rPr>
          <w:rFonts w:ascii="Times New Roman" w:hAnsi="Times New Roman" w:cs="Times New Roman"/>
          <w:sz w:val="28"/>
          <w:szCs w:val="28"/>
        </w:rPr>
      </w:pPr>
    </w:p>
    <w:p w:rsidR="00370362" w:rsidRPr="00B66DF1" w:rsidRDefault="00370362" w:rsidP="00370362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Особенности и характеристики: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товара – клей.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Производитель –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Русеан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Цвет – серый.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Вес – 25 кг.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Основа смеси – цементная.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применения – наружное и внутреннее.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Жизнеспособность готового раствора – 120 мин.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Температура использования – +5 – 30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°С.</w:t>
      </w:r>
    </w:p>
    <w:p w:rsidR="00370362" w:rsidRPr="00B66DF1" w:rsidRDefault="00370362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Корректировка плит </w:t>
      </w:r>
      <w:r w:rsidR="00B61A6E"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1A6E"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10 минут.</w:t>
      </w:r>
    </w:p>
    <w:p w:rsidR="00B61A6E" w:rsidRPr="00B66DF1" w:rsidRDefault="00B61A6E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Максимальный допустимый размер плитки – 60х60.</w:t>
      </w:r>
    </w:p>
    <w:p w:rsidR="00B61A6E" w:rsidRPr="00B66DF1" w:rsidRDefault="00B61A6E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Особые свойства – </w:t>
      </w:r>
      <w:proofErr w:type="spellStart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влаго</w:t>
      </w:r>
      <w:proofErr w:type="spellEnd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и морозостойкость, универсальность.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B61A6E" w:rsidRPr="00B66DF1" w:rsidRDefault="00B61A6E" w:rsidP="0037036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Срок и условия хранения – 6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, в закрытой упаковке и в сухом месте.</w:t>
      </w:r>
    </w:p>
    <w:p w:rsidR="00370362" w:rsidRPr="00B66DF1" w:rsidRDefault="00E86BCD" w:rsidP="00AD1C8A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https://text.ru/antiplagiat/61f7b526e736a</w:t>
      </w:r>
    </w:p>
    <w:p w:rsidR="00E86BCD" w:rsidRPr="00B66DF1" w:rsidRDefault="00E86BCD" w:rsidP="00AD1C8A">
      <w:pPr>
        <w:rPr>
          <w:rFonts w:ascii="Times New Roman" w:hAnsi="Times New Roman" w:cs="Times New Roman"/>
          <w:sz w:val="28"/>
          <w:szCs w:val="28"/>
        </w:rPr>
      </w:pPr>
    </w:p>
    <w:p w:rsidR="00E86BCD" w:rsidRPr="00A7129F" w:rsidRDefault="00E86BCD" w:rsidP="00A712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28"/>
        </w:rPr>
      </w:pPr>
      <w:r w:rsidRPr="00A7129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lastRenderedPageBreak/>
        <w:t xml:space="preserve">Клей для плитки </w:t>
      </w:r>
      <w:proofErr w:type="spellStart"/>
      <w:r w:rsidRPr="00A7129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Русеан</w:t>
      </w:r>
      <w:proofErr w:type="spellEnd"/>
      <w:r w:rsidRPr="00A7129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  <w:proofErr w:type="spellStart"/>
      <w:r w:rsidRPr="00A7129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Superfix</w:t>
      </w:r>
      <w:proofErr w:type="spellEnd"/>
      <w:r w:rsidRPr="00A7129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25 кг</w:t>
      </w:r>
    </w:p>
    <w:p w:rsidR="00A7129F" w:rsidRPr="00A7129F" w:rsidRDefault="00A7129F" w:rsidP="00A7129F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hyperlink r:id="rId8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https://www.kgsnab.ru/catalog/rusean-super-fiks-kley-dlya-plitki-25kg/</w:t>
        </w:r>
      </w:hyperlink>
    </w:p>
    <w:p w:rsidR="00E86BCD" w:rsidRPr="00B66DF1" w:rsidRDefault="00E548E2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>Клей</w:t>
      </w:r>
      <w:r w:rsidR="00E86BCD"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6BCD" w:rsidRPr="00B66DF1">
        <w:rPr>
          <w:rFonts w:ascii="Times New Roman" w:hAnsi="Times New Roman" w:cs="Times New Roman"/>
          <w:b/>
          <w:sz w:val="28"/>
          <w:szCs w:val="28"/>
        </w:rPr>
        <w:t>Русеан</w:t>
      </w:r>
      <w:proofErr w:type="spellEnd"/>
      <w:r w:rsidR="00E86BCD"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6BCD" w:rsidRPr="00B66DF1">
        <w:rPr>
          <w:rFonts w:ascii="Times New Roman" w:hAnsi="Times New Roman" w:cs="Times New Roman"/>
          <w:b/>
          <w:sz w:val="28"/>
          <w:szCs w:val="28"/>
          <w:lang w:val="en-US"/>
        </w:rPr>
        <w:t>Superflix</w:t>
      </w:r>
      <w:proofErr w:type="spellEnd"/>
      <w:r w:rsidR="005C35A7" w:rsidRPr="00B66DF1">
        <w:rPr>
          <w:rFonts w:ascii="Times New Roman" w:hAnsi="Times New Roman" w:cs="Times New Roman"/>
          <w:sz w:val="28"/>
          <w:szCs w:val="28"/>
        </w:rPr>
        <w:t xml:space="preserve"> –</w:t>
      </w:r>
      <w:r w:rsidRPr="00B66DF1">
        <w:rPr>
          <w:rFonts w:ascii="Times New Roman" w:hAnsi="Times New Roman" w:cs="Times New Roman"/>
          <w:sz w:val="28"/>
          <w:szCs w:val="28"/>
        </w:rPr>
        <w:t xml:space="preserve"> </w:t>
      </w:r>
      <w:r w:rsidR="005C35A7" w:rsidRPr="00B66DF1">
        <w:rPr>
          <w:rFonts w:ascii="Times New Roman" w:hAnsi="Times New Roman" w:cs="Times New Roman"/>
          <w:sz w:val="28"/>
          <w:szCs w:val="28"/>
        </w:rPr>
        <w:t>клеевая</w:t>
      </w:r>
      <w:r w:rsidR="00E86BCD" w:rsidRPr="00B66DF1">
        <w:rPr>
          <w:rFonts w:ascii="Times New Roman" w:hAnsi="Times New Roman" w:cs="Times New Roman"/>
          <w:sz w:val="28"/>
          <w:szCs w:val="28"/>
        </w:rPr>
        <w:t xml:space="preserve"> смесь на основе осо</w:t>
      </w:r>
      <w:r w:rsidR="005C35A7" w:rsidRPr="00B66DF1">
        <w:rPr>
          <w:rFonts w:ascii="Times New Roman" w:hAnsi="Times New Roman" w:cs="Times New Roman"/>
          <w:sz w:val="28"/>
          <w:szCs w:val="28"/>
        </w:rPr>
        <w:t>бого серого цемента высокого качества</w:t>
      </w:r>
      <w:r w:rsidR="00E86BCD" w:rsidRPr="00B66DF1">
        <w:rPr>
          <w:rFonts w:ascii="Times New Roman" w:hAnsi="Times New Roman" w:cs="Times New Roman"/>
          <w:sz w:val="28"/>
          <w:szCs w:val="28"/>
        </w:rPr>
        <w:t>.</w:t>
      </w:r>
    </w:p>
    <w:p w:rsidR="00E86BCD" w:rsidRPr="00B66DF1" w:rsidRDefault="005C35A7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При изготовлении клея в состав добавляются пластификаторы и особые химические </w:t>
      </w:r>
      <w:r w:rsidR="00E86BCD" w:rsidRPr="00B66DF1">
        <w:rPr>
          <w:rFonts w:ascii="Times New Roman" w:hAnsi="Times New Roman" w:cs="Times New Roman"/>
          <w:sz w:val="28"/>
          <w:szCs w:val="28"/>
        </w:rPr>
        <w:t>добавки, которые повышают его эластичность и легкость в эксплуатации.</w:t>
      </w:r>
    </w:p>
    <w:p w:rsidR="0017421A" w:rsidRPr="00B66DF1" w:rsidRDefault="00E548E2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>Клей</w:t>
      </w:r>
      <w:r w:rsidR="0017421A"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421A" w:rsidRPr="00B66DF1">
        <w:rPr>
          <w:rFonts w:ascii="Times New Roman" w:hAnsi="Times New Roman" w:cs="Times New Roman"/>
          <w:b/>
          <w:sz w:val="28"/>
          <w:szCs w:val="28"/>
        </w:rPr>
        <w:t>Русеан</w:t>
      </w:r>
      <w:proofErr w:type="spellEnd"/>
      <w:r w:rsidR="0017421A"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421A" w:rsidRPr="00B66DF1">
        <w:rPr>
          <w:rFonts w:ascii="Times New Roman" w:hAnsi="Times New Roman" w:cs="Times New Roman"/>
          <w:b/>
          <w:sz w:val="28"/>
          <w:szCs w:val="28"/>
          <w:lang w:val="en-US"/>
        </w:rPr>
        <w:t>Superflix</w:t>
      </w:r>
      <w:proofErr w:type="spellEnd"/>
      <w:r w:rsidR="0017421A" w:rsidRPr="00B66DF1">
        <w:rPr>
          <w:rFonts w:ascii="Times New Roman" w:hAnsi="Times New Roman" w:cs="Times New Roman"/>
          <w:sz w:val="28"/>
          <w:szCs w:val="28"/>
        </w:rPr>
        <w:t xml:space="preserve"> отли</w:t>
      </w:r>
      <w:r w:rsidR="005C35A7" w:rsidRPr="00B66DF1">
        <w:rPr>
          <w:rFonts w:ascii="Times New Roman" w:hAnsi="Times New Roman" w:cs="Times New Roman"/>
          <w:sz w:val="28"/>
          <w:szCs w:val="28"/>
        </w:rPr>
        <w:t>чно подходит для работы со многими облицовочными материалами (плитка, камень, гранит и др.).</w:t>
      </w:r>
    </w:p>
    <w:p w:rsidR="0017421A" w:rsidRPr="00B66DF1" w:rsidRDefault="0017421A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Допустимо применять д</w:t>
      </w:r>
      <w:r w:rsidR="00FE3791" w:rsidRPr="00B66DF1">
        <w:rPr>
          <w:rFonts w:ascii="Times New Roman" w:hAnsi="Times New Roman" w:cs="Times New Roman"/>
          <w:sz w:val="28"/>
          <w:szCs w:val="28"/>
        </w:rPr>
        <w:t>ля любых</w:t>
      </w:r>
      <w:r w:rsidRPr="00B66DF1">
        <w:rPr>
          <w:rFonts w:ascii="Times New Roman" w:hAnsi="Times New Roman" w:cs="Times New Roman"/>
          <w:sz w:val="28"/>
          <w:szCs w:val="28"/>
        </w:rPr>
        <w:t xml:space="preserve"> работ (наружные, внутренние).</w:t>
      </w:r>
    </w:p>
    <w:p w:rsidR="0017421A" w:rsidRPr="00B66DF1" w:rsidRDefault="0017421A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Используют для облицовки стен и полов, включая систему полов с подогревом.</w:t>
      </w:r>
    </w:p>
    <w:p w:rsidR="00E86BCD" w:rsidRPr="00B66DF1" w:rsidRDefault="00E86BCD" w:rsidP="00E86BCD">
      <w:pPr>
        <w:rPr>
          <w:rFonts w:ascii="Times New Roman" w:hAnsi="Times New Roman" w:cs="Times New Roman"/>
          <w:sz w:val="28"/>
          <w:szCs w:val="28"/>
        </w:rPr>
      </w:pPr>
    </w:p>
    <w:p w:rsidR="00E86BCD" w:rsidRPr="00B66DF1" w:rsidRDefault="00E86BCD" w:rsidP="00E86BCD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Применение:</w:t>
      </w:r>
    </w:p>
    <w:p w:rsidR="00E86BCD" w:rsidRPr="00B66DF1" w:rsidRDefault="0017421A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Наиболее подход</w:t>
      </w:r>
      <w:r w:rsidR="005C35A7" w:rsidRPr="00B66DF1">
        <w:rPr>
          <w:rFonts w:ascii="Times New Roman" w:hAnsi="Times New Roman" w:cs="Times New Roman"/>
          <w:sz w:val="28"/>
          <w:szCs w:val="28"/>
        </w:rPr>
        <w:t>ящими основаниями для нанесения</w:t>
      </w:r>
      <w:r w:rsidRPr="00B66DF1">
        <w:rPr>
          <w:rFonts w:ascii="Times New Roman" w:hAnsi="Times New Roman" w:cs="Times New Roman"/>
          <w:sz w:val="28"/>
          <w:szCs w:val="28"/>
        </w:rPr>
        <w:t xml:space="preserve"> данного клея являются плотные</w:t>
      </w:r>
      <w:r w:rsidR="005C35A7" w:rsidRPr="00B6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5A7" w:rsidRPr="00B66DF1">
        <w:rPr>
          <w:rFonts w:ascii="Times New Roman" w:hAnsi="Times New Roman" w:cs="Times New Roman"/>
          <w:sz w:val="28"/>
          <w:szCs w:val="28"/>
        </w:rPr>
        <w:t>недеформирцющиеся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 xml:space="preserve"> основания, такие как: бетон, цемент, кирпич, штукатурка гипсовые основания.</w:t>
      </w:r>
    </w:p>
    <w:p w:rsidR="0017421A" w:rsidRPr="00B66DF1" w:rsidRDefault="005C35A7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Смесь наносят с целью укладки</w:t>
      </w:r>
      <w:r w:rsidR="00FE3791" w:rsidRPr="00B66DF1">
        <w:rPr>
          <w:rFonts w:ascii="Times New Roman" w:hAnsi="Times New Roman" w:cs="Times New Roman"/>
          <w:sz w:val="28"/>
          <w:szCs w:val="28"/>
        </w:rPr>
        <w:t xml:space="preserve"> плитки из керамики и гранита</w:t>
      </w:r>
      <w:r w:rsidR="0017421A" w:rsidRPr="00B66DF1">
        <w:rPr>
          <w:rFonts w:ascii="Times New Roman" w:hAnsi="Times New Roman" w:cs="Times New Roman"/>
          <w:sz w:val="28"/>
          <w:szCs w:val="28"/>
        </w:rPr>
        <w:t xml:space="preserve">, любого камня, гранита, </w:t>
      </w:r>
      <w:proofErr w:type="spellStart"/>
      <w:r w:rsidR="0017421A" w:rsidRPr="00B66DF1">
        <w:rPr>
          <w:rFonts w:ascii="Times New Roman" w:hAnsi="Times New Roman" w:cs="Times New Roman"/>
          <w:sz w:val="28"/>
          <w:szCs w:val="28"/>
        </w:rPr>
        <w:t>керамогранита</w:t>
      </w:r>
      <w:proofErr w:type="spellEnd"/>
      <w:r w:rsidR="0017421A" w:rsidRPr="00B66DF1">
        <w:rPr>
          <w:rFonts w:ascii="Times New Roman" w:hAnsi="Times New Roman" w:cs="Times New Roman"/>
          <w:sz w:val="28"/>
          <w:szCs w:val="28"/>
        </w:rPr>
        <w:t>.</w:t>
      </w:r>
    </w:p>
    <w:p w:rsidR="00356697" w:rsidRPr="00B66DF1" w:rsidRDefault="00356697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Прежде чем начинат</w:t>
      </w:r>
      <w:r w:rsidR="005C35A7" w:rsidRPr="00B66DF1">
        <w:rPr>
          <w:rFonts w:ascii="Times New Roman" w:hAnsi="Times New Roman" w:cs="Times New Roman"/>
          <w:sz w:val="28"/>
          <w:szCs w:val="28"/>
        </w:rPr>
        <w:t>ь облицовочные работы,</w:t>
      </w:r>
      <w:r w:rsidRPr="00B66DF1">
        <w:rPr>
          <w:rFonts w:ascii="Times New Roman" w:hAnsi="Times New Roman" w:cs="Times New Roman"/>
          <w:sz w:val="28"/>
          <w:szCs w:val="28"/>
        </w:rPr>
        <w:t xml:space="preserve"> рекомендуется как следует очистить </w:t>
      </w:r>
      <w:r w:rsidR="005C35A7" w:rsidRPr="00B66DF1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Pr="00B66DF1">
        <w:rPr>
          <w:rFonts w:ascii="Times New Roman" w:hAnsi="Times New Roman" w:cs="Times New Roman"/>
          <w:sz w:val="28"/>
          <w:szCs w:val="28"/>
        </w:rPr>
        <w:t>от пыли, краски, грязи и иных загрязнений и тщательно высушить. Затем основание нужно покрыть грунтом. Только после этого можно начинать облицовку.</w:t>
      </w:r>
    </w:p>
    <w:p w:rsidR="00356697" w:rsidRPr="00B66DF1" w:rsidRDefault="00356697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5C35A7" w:rsidRPr="00B66DF1">
        <w:rPr>
          <w:rFonts w:ascii="Times New Roman" w:hAnsi="Times New Roman" w:cs="Times New Roman"/>
          <w:sz w:val="28"/>
          <w:szCs w:val="28"/>
        </w:rPr>
        <w:t xml:space="preserve">клея </w:t>
      </w:r>
      <w:r w:rsidRPr="00B66DF1">
        <w:rPr>
          <w:rFonts w:ascii="Times New Roman" w:hAnsi="Times New Roman" w:cs="Times New Roman"/>
          <w:sz w:val="28"/>
          <w:szCs w:val="28"/>
        </w:rPr>
        <w:t>замешивается с соблюдением оптимальных пропорций вод</w:t>
      </w:r>
      <w:r w:rsidR="005C35A7" w:rsidRPr="00B66DF1">
        <w:rPr>
          <w:rFonts w:ascii="Times New Roman" w:hAnsi="Times New Roman" w:cs="Times New Roman"/>
          <w:sz w:val="28"/>
          <w:szCs w:val="28"/>
        </w:rPr>
        <w:t>ы и сухой</w:t>
      </w:r>
      <w:r w:rsidRPr="00B66DF1">
        <w:rPr>
          <w:rFonts w:ascii="Times New Roman" w:hAnsi="Times New Roman" w:cs="Times New Roman"/>
          <w:sz w:val="28"/>
          <w:szCs w:val="28"/>
        </w:rPr>
        <w:t xml:space="preserve"> смеси – на 1 кг смеси приходиться 200 мл воды.</w:t>
      </w:r>
    </w:p>
    <w:p w:rsidR="00356697" w:rsidRPr="00B66DF1" w:rsidRDefault="00356697" w:rsidP="00E86BCD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После приготовления дать настоятся раствору </w:t>
      </w:r>
      <w:r w:rsidR="005C35A7" w:rsidRPr="00B66DF1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B66DF1">
        <w:rPr>
          <w:rFonts w:ascii="Times New Roman" w:hAnsi="Times New Roman" w:cs="Times New Roman"/>
          <w:sz w:val="28"/>
          <w:szCs w:val="28"/>
        </w:rPr>
        <w:t>10 минут, затем приступать к нанесению.</w:t>
      </w:r>
    </w:p>
    <w:p w:rsidR="00356697" w:rsidRPr="00B66DF1" w:rsidRDefault="00356697" w:rsidP="00E86BCD">
      <w:pPr>
        <w:rPr>
          <w:rFonts w:ascii="Times New Roman" w:hAnsi="Times New Roman" w:cs="Times New Roman"/>
          <w:sz w:val="28"/>
          <w:szCs w:val="28"/>
        </w:rPr>
      </w:pPr>
    </w:p>
    <w:p w:rsidR="00356697" w:rsidRPr="00B66DF1" w:rsidRDefault="00356697" w:rsidP="00E86BCD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Преимущества:</w:t>
      </w:r>
    </w:p>
    <w:p w:rsidR="00356697" w:rsidRPr="00B66DF1" w:rsidRDefault="00356697" w:rsidP="00356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Высокая адгезия.</w:t>
      </w:r>
    </w:p>
    <w:p w:rsidR="00356697" w:rsidRPr="00B66DF1" w:rsidRDefault="00356697" w:rsidP="00356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Доступная цена.</w:t>
      </w:r>
    </w:p>
    <w:p w:rsidR="00356697" w:rsidRPr="00B66DF1" w:rsidRDefault="00356697" w:rsidP="00356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Очень удобен в работе.</w:t>
      </w:r>
    </w:p>
    <w:p w:rsidR="00356697" w:rsidRPr="00B66DF1" w:rsidRDefault="00356697" w:rsidP="00356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Низкий расход.</w:t>
      </w:r>
    </w:p>
    <w:p w:rsidR="00356697" w:rsidRPr="00B66DF1" w:rsidRDefault="00356697" w:rsidP="00356697">
      <w:pPr>
        <w:rPr>
          <w:rFonts w:ascii="Times New Roman" w:hAnsi="Times New Roman" w:cs="Times New Roman"/>
          <w:sz w:val="28"/>
          <w:szCs w:val="28"/>
        </w:rPr>
      </w:pPr>
    </w:p>
    <w:p w:rsidR="00356697" w:rsidRPr="00B66DF1" w:rsidRDefault="00356697" w:rsidP="00356697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Особенности и характеристики:</w:t>
      </w:r>
    </w:p>
    <w:p w:rsidR="00356697" w:rsidRPr="00B66DF1" w:rsidRDefault="0035669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товара – клей.</w:t>
      </w:r>
    </w:p>
    <w:p w:rsidR="00356697" w:rsidRPr="00B66DF1" w:rsidRDefault="0035669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Производитель –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Русеан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356697" w:rsidRPr="00B66DF1" w:rsidRDefault="0035669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Цвет – серый.</w:t>
      </w:r>
    </w:p>
    <w:p w:rsidR="00E852D7" w:rsidRPr="00B66DF1" w:rsidRDefault="00E852D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Вес – 25 кг.</w:t>
      </w:r>
    </w:p>
    <w:p w:rsidR="00356697" w:rsidRPr="00B66DF1" w:rsidRDefault="0035669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Основа – цементная.</w:t>
      </w:r>
    </w:p>
    <w:p w:rsidR="00356697" w:rsidRPr="00B66DF1" w:rsidRDefault="0035669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работ – внутренние и наружные.</w:t>
      </w:r>
    </w:p>
    <w:p w:rsidR="00356697" w:rsidRPr="00B66DF1" w:rsidRDefault="0035669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Жизнеспособность готовой смеси – 180 мин.</w:t>
      </w:r>
    </w:p>
    <w:p w:rsidR="00356697" w:rsidRPr="00B66DF1" w:rsidRDefault="0035669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Затирка швов </w:t>
      </w:r>
      <w:r w:rsidR="00E852D7" w:rsidRPr="00B66DF1">
        <w:rPr>
          <w:rFonts w:ascii="Times New Roman" w:hAnsi="Times New Roman" w:cs="Times New Roman"/>
          <w:sz w:val="28"/>
          <w:szCs w:val="28"/>
        </w:rPr>
        <w:t>– не ранее 24 часов от нанесения.</w:t>
      </w:r>
    </w:p>
    <w:p w:rsidR="00E852D7" w:rsidRPr="00B66DF1" w:rsidRDefault="00E852D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Полное высыхание – 48 часов.</w:t>
      </w:r>
    </w:p>
    <w:p w:rsidR="00E852D7" w:rsidRPr="00B66DF1" w:rsidRDefault="00E852D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Температура работ – +5 – +30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°С.</w:t>
      </w:r>
    </w:p>
    <w:p w:rsidR="00E852D7" w:rsidRPr="00B66DF1" w:rsidRDefault="00E852D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Адгезия – 0.7 – 1 Мпа.</w:t>
      </w:r>
    </w:p>
    <w:p w:rsidR="00E852D7" w:rsidRPr="00B66DF1" w:rsidRDefault="00E852D7" w:rsidP="003566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Срок и условия хранения – 6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, в закрытой упаковке и сухом, хорошо вентилируемом месте.</w:t>
      </w:r>
    </w:p>
    <w:p w:rsidR="00356697" w:rsidRPr="00B66DF1" w:rsidRDefault="0011480D" w:rsidP="00E86BC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E3791" w:rsidRPr="00B66DF1">
          <w:rPr>
            <w:rStyle w:val="a4"/>
            <w:rFonts w:ascii="Times New Roman" w:hAnsi="Times New Roman" w:cs="Times New Roman"/>
            <w:sz w:val="28"/>
            <w:szCs w:val="28"/>
          </w:rPr>
          <w:t>https://text.ru/antiplagiat/61f7c49623ea5</w:t>
        </w:r>
      </w:hyperlink>
    </w:p>
    <w:p w:rsidR="00FE3791" w:rsidRPr="00B66DF1" w:rsidRDefault="00FE3791" w:rsidP="00E86BCD">
      <w:pPr>
        <w:rPr>
          <w:rFonts w:ascii="Times New Roman" w:hAnsi="Times New Roman" w:cs="Times New Roman"/>
          <w:sz w:val="28"/>
          <w:szCs w:val="28"/>
        </w:rPr>
      </w:pPr>
    </w:p>
    <w:p w:rsidR="00E86BCD" w:rsidRPr="00A7129F" w:rsidRDefault="00E852D7" w:rsidP="00E852D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28"/>
        </w:rPr>
      </w:pPr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Клей для плитки, </w:t>
      </w:r>
      <w:proofErr w:type="spellStart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керамогранита</w:t>
      </w:r>
      <w:proofErr w:type="spellEnd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и камня </w:t>
      </w:r>
      <w:proofErr w:type="spellStart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Ceresit</w:t>
      </w:r>
      <w:proofErr w:type="spellEnd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CM 16 эластичный серый 25 кг</w:t>
      </w:r>
    </w:p>
    <w:p w:rsidR="00A7129F" w:rsidRPr="00A7129F" w:rsidRDefault="00A7129F" w:rsidP="00A7129F">
      <w:pPr>
        <w:rPr>
          <w:rFonts w:ascii="Times New Roman" w:hAnsi="Times New Roman" w:cs="Times New Roman"/>
          <w:b/>
          <w:sz w:val="36"/>
          <w:szCs w:val="28"/>
        </w:rPr>
      </w:pPr>
      <w:hyperlink r:id="rId10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https://www.kgsnab.ru/catalog/elastichnyy-kley-ceresit-sm-16-25kg/</w:t>
        </w:r>
      </w:hyperlink>
    </w:p>
    <w:p w:rsidR="005C35A7" w:rsidRPr="00B66DF1" w:rsidRDefault="005C35A7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Ceresi</w:t>
      </w:r>
      <w:r w:rsidR="00FE3791" w:rsidRPr="00B66DF1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End"/>
      <w:r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Pr="00B66DF1">
        <w:rPr>
          <w:rFonts w:ascii="Times New Roman" w:hAnsi="Times New Roman" w:cs="Times New Roman"/>
          <w:b/>
          <w:sz w:val="28"/>
          <w:szCs w:val="28"/>
        </w:rPr>
        <w:t>16</w:t>
      </w:r>
      <w:r w:rsidRPr="00B66DF1">
        <w:rPr>
          <w:rFonts w:ascii="Times New Roman" w:hAnsi="Times New Roman" w:cs="Times New Roman"/>
          <w:sz w:val="28"/>
          <w:szCs w:val="28"/>
        </w:rPr>
        <w:t xml:space="preserve"> </w:t>
      </w:r>
      <w:r w:rsidR="00E548E2" w:rsidRPr="00B66DF1">
        <w:rPr>
          <w:rFonts w:ascii="Times New Roman" w:hAnsi="Times New Roman" w:cs="Times New Roman"/>
          <w:sz w:val="28"/>
          <w:szCs w:val="28"/>
        </w:rPr>
        <w:t>изготавливается на основе цемента, при помощи химических добавок достигается высокая эластичность, надеж</w:t>
      </w:r>
      <w:r w:rsidR="0044161B">
        <w:rPr>
          <w:rFonts w:ascii="Times New Roman" w:hAnsi="Times New Roman" w:cs="Times New Roman"/>
          <w:sz w:val="28"/>
          <w:szCs w:val="28"/>
        </w:rPr>
        <w:t>ная фиксация и удобство</w:t>
      </w:r>
      <w:r w:rsidR="00E548E2" w:rsidRPr="00B66DF1">
        <w:rPr>
          <w:rFonts w:ascii="Times New Roman" w:hAnsi="Times New Roman" w:cs="Times New Roman"/>
          <w:sz w:val="28"/>
          <w:szCs w:val="28"/>
        </w:rPr>
        <w:t>.</w:t>
      </w:r>
    </w:p>
    <w:p w:rsidR="00E548E2" w:rsidRPr="00B66DF1" w:rsidRDefault="00E548E2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="00FE3791" w:rsidRPr="00B66DF1">
        <w:rPr>
          <w:rFonts w:ascii="Times New Roman" w:hAnsi="Times New Roman" w:cs="Times New Roman"/>
          <w:b/>
          <w:sz w:val="28"/>
          <w:szCs w:val="28"/>
          <w:lang w:val="en-US"/>
        </w:rPr>
        <w:t>Ceresit</w:t>
      </w:r>
      <w:proofErr w:type="spellEnd"/>
      <w:r w:rsidRPr="00B66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DF1"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Pr="00B66DF1">
        <w:rPr>
          <w:rFonts w:ascii="Times New Roman" w:hAnsi="Times New Roman" w:cs="Times New Roman"/>
          <w:b/>
          <w:sz w:val="28"/>
          <w:szCs w:val="28"/>
        </w:rPr>
        <w:t>16</w:t>
      </w:r>
      <w:r w:rsidRPr="00B66DF1">
        <w:rPr>
          <w:rFonts w:ascii="Times New Roman" w:hAnsi="Times New Roman" w:cs="Times New Roman"/>
          <w:sz w:val="28"/>
          <w:szCs w:val="28"/>
        </w:rPr>
        <w:t xml:space="preserve"> предназначается для работы с любого вида плиткой как снаружи помещения</w:t>
      </w:r>
      <w:r w:rsidR="00FE3791" w:rsidRPr="00B66DF1">
        <w:rPr>
          <w:rFonts w:ascii="Times New Roman" w:hAnsi="Times New Roman" w:cs="Times New Roman"/>
          <w:sz w:val="28"/>
          <w:szCs w:val="28"/>
        </w:rPr>
        <w:t xml:space="preserve"> при низкой температуре</w:t>
      </w:r>
      <w:r w:rsidRPr="00B66DF1">
        <w:rPr>
          <w:rFonts w:ascii="Times New Roman" w:hAnsi="Times New Roman" w:cs="Times New Roman"/>
          <w:sz w:val="28"/>
          <w:szCs w:val="28"/>
        </w:rPr>
        <w:t>, так и внутри</w:t>
      </w:r>
      <w:r w:rsidR="00FE3791" w:rsidRPr="00B66DF1">
        <w:rPr>
          <w:rFonts w:ascii="Times New Roman" w:hAnsi="Times New Roman" w:cs="Times New Roman"/>
          <w:sz w:val="28"/>
          <w:szCs w:val="28"/>
        </w:rPr>
        <w:t>, включая облицовку системы «теплый пол».</w:t>
      </w:r>
    </w:p>
    <w:p w:rsidR="00FE3791" w:rsidRPr="00B66DF1" w:rsidRDefault="00FE3791" w:rsidP="005C35A7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Применение:</w:t>
      </w:r>
    </w:p>
    <w:p w:rsidR="002004D3" w:rsidRPr="00B66DF1" w:rsidRDefault="00FE3791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Смесь изготовлена </w:t>
      </w:r>
      <w:r w:rsidR="002004D3" w:rsidRPr="00B66DF1">
        <w:rPr>
          <w:rFonts w:ascii="Times New Roman" w:hAnsi="Times New Roman" w:cs="Times New Roman"/>
          <w:sz w:val="28"/>
          <w:szCs w:val="28"/>
        </w:rPr>
        <w:t xml:space="preserve">главным образом для облицовки поверхностей минеральной плиткой из </w:t>
      </w:r>
      <w:proofErr w:type="spellStart"/>
      <w:r w:rsidR="002004D3" w:rsidRPr="00B66DF1">
        <w:rPr>
          <w:rFonts w:ascii="Times New Roman" w:hAnsi="Times New Roman" w:cs="Times New Roman"/>
          <w:sz w:val="28"/>
          <w:szCs w:val="28"/>
        </w:rPr>
        <w:t>керамогранита</w:t>
      </w:r>
      <w:proofErr w:type="spellEnd"/>
      <w:r w:rsidR="002004D3" w:rsidRPr="00B66DF1">
        <w:rPr>
          <w:rFonts w:ascii="Times New Roman" w:hAnsi="Times New Roman" w:cs="Times New Roman"/>
          <w:sz w:val="28"/>
          <w:szCs w:val="28"/>
        </w:rPr>
        <w:t>, клинкера, керамики, природного и искусственного камня.</w:t>
      </w:r>
    </w:p>
    <w:p w:rsidR="002004D3" w:rsidRPr="00B66DF1" w:rsidRDefault="002004D3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Подойдет для использования на стенах, полу, в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 полы с подогревом.</w:t>
      </w:r>
    </w:p>
    <w:p w:rsidR="002004D3" w:rsidRPr="00B66DF1" w:rsidRDefault="002004D3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 помещениях с повышенной влажностью, цоколях, балконах и террасах.</w:t>
      </w:r>
    </w:p>
    <w:p w:rsidR="002004D3" w:rsidRPr="00B66DF1" w:rsidRDefault="002004D3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Опт</w:t>
      </w:r>
      <w:r w:rsidR="0044161B">
        <w:rPr>
          <w:rFonts w:ascii="Times New Roman" w:hAnsi="Times New Roman" w:cs="Times New Roman"/>
          <w:sz w:val="28"/>
          <w:szCs w:val="28"/>
        </w:rPr>
        <w:t>имальными основаниями для покрытия</w:t>
      </w:r>
      <w:r w:rsidRPr="00B66DF1">
        <w:rPr>
          <w:rFonts w:ascii="Times New Roman" w:hAnsi="Times New Roman" w:cs="Times New Roman"/>
          <w:sz w:val="28"/>
          <w:szCs w:val="28"/>
        </w:rPr>
        <w:t xml:space="preserve"> являются штукатурка, цемент, цементные стяжки, пенобетон, гипсовые основания и др.</w:t>
      </w:r>
    </w:p>
    <w:p w:rsidR="002004D3" w:rsidRPr="00B66DF1" w:rsidRDefault="00AD4BC1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lastRenderedPageBreak/>
        <w:t>При работе с клеем соблюдать оптимальную температуру и влажность воздуха (не более 80%).</w:t>
      </w:r>
    </w:p>
    <w:p w:rsidR="00AD4BC1" w:rsidRPr="00B66DF1" w:rsidRDefault="00AD4BC1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Если работы проводятся на полах с подогревом, то подогрев рекомендуется выклю</w:t>
      </w:r>
      <w:r w:rsidR="0044161B">
        <w:rPr>
          <w:rFonts w:ascii="Times New Roman" w:hAnsi="Times New Roman" w:cs="Times New Roman"/>
          <w:sz w:val="28"/>
          <w:szCs w:val="28"/>
        </w:rPr>
        <w:t>чить за 48 часов до начала</w:t>
      </w:r>
      <w:r w:rsidRPr="00B66DF1">
        <w:rPr>
          <w:rFonts w:ascii="Times New Roman" w:hAnsi="Times New Roman" w:cs="Times New Roman"/>
          <w:sz w:val="28"/>
          <w:szCs w:val="28"/>
        </w:rPr>
        <w:t>. После окончания не включать в течении 72 часов.</w:t>
      </w:r>
    </w:p>
    <w:p w:rsidR="002004D3" w:rsidRPr="00B66DF1" w:rsidRDefault="002004D3" w:rsidP="005C35A7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Преимущества: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Высокая эластичность.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морозостойкость.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Экологически чистый материал.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Высокая устойчивость к сползанию.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Подходит для любых типов работ.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Отличные адгезивные свойства.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Очень устойчив к деформации.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Универсальность применения.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Хорошая совместимость с гидроизоляционными материалами.</w:t>
      </w:r>
    </w:p>
    <w:p w:rsidR="002004D3" w:rsidRPr="00B66DF1" w:rsidRDefault="002004D3" w:rsidP="002004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Можно использовать на старых основаниях.</w:t>
      </w:r>
    </w:p>
    <w:p w:rsidR="002004D3" w:rsidRPr="00B66DF1" w:rsidRDefault="002004D3" w:rsidP="002004D3">
      <w:pPr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Особенности и характеристики: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товара – клей.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Производитель – </w:t>
      </w:r>
      <w:proofErr w:type="spellStart"/>
      <w:r w:rsidRPr="00B66DF1">
        <w:rPr>
          <w:rFonts w:ascii="Times New Roman" w:hAnsi="Times New Roman" w:cs="Times New Roman"/>
          <w:sz w:val="28"/>
          <w:szCs w:val="28"/>
          <w:lang w:val="en-US"/>
        </w:rPr>
        <w:t>Ceresit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Цвет – серый.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Вес – 25 кг.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работ – внутренние и наружные.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Жизнеспособность готового раствора – 120 мин.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Оптимальная температура работы – +5 – +30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°С.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Корректировка плит – 25 мин.</w:t>
      </w:r>
    </w:p>
    <w:p w:rsidR="002004D3" w:rsidRPr="00B66DF1" w:rsidRDefault="002004D3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Затирка швов </w:t>
      </w:r>
      <w:r w:rsidR="00AD4BC1"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4BC1"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 мин.</w:t>
      </w:r>
    </w:p>
    <w:p w:rsidR="00AD4BC1" w:rsidRPr="00B66DF1" w:rsidRDefault="00AD4BC1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Особые свойства – эластичность, </w:t>
      </w:r>
      <w:proofErr w:type="spellStart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влаго</w:t>
      </w:r>
      <w:proofErr w:type="spellEnd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 морозостойкость.</w:t>
      </w:r>
    </w:p>
    <w:p w:rsidR="00AD4BC1" w:rsidRPr="00B66DF1" w:rsidRDefault="00AD4BC1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Адгезия – 1.2-1.4 Мпа.</w:t>
      </w:r>
    </w:p>
    <w:p w:rsidR="00AD4BC1" w:rsidRPr="00B66DF1" w:rsidRDefault="00AD4BC1" w:rsidP="002004D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Срок и условия хранения – 12 </w:t>
      </w:r>
      <w:proofErr w:type="spellStart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</w:t>
      </w:r>
      <w:proofErr w:type="spellEnd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закрытой упаковке и в сухом месте.</w:t>
      </w:r>
    </w:p>
    <w:p w:rsidR="00FE3791" w:rsidRPr="00B66DF1" w:rsidRDefault="00FE3791" w:rsidP="005C35A7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</w:t>
      </w:r>
      <w:r w:rsidR="00AD4BC1" w:rsidRPr="00B66DF1">
        <w:rPr>
          <w:rFonts w:ascii="Times New Roman" w:hAnsi="Times New Roman" w:cs="Times New Roman"/>
          <w:sz w:val="28"/>
          <w:szCs w:val="28"/>
        </w:rPr>
        <w:t>https://text.ru/antiplagiat/61f7cb6c06d0b</w:t>
      </w:r>
    </w:p>
    <w:p w:rsidR="00FE3791" w:rsidRPr="00B66DF1" w:rsidRDefault="00FE3791" w:rsidP="005C35A7">
      <w:pPr>
        <w:rPr>
          <w:rFonts w:ascii="Times New Roman" w:hAnsi="Times New Roman" w:cs="Times New Roman"/>
          <w:sz w:val="28"/>
          <w:szCs w:val="28"/>
        </w:rPr>
      </w:pPr>
    </w:p>
    <w:p w:rsidR="005C35A7" w:rsidRPr="00A7129F" w:rsidRDefault="00AD4BC1" w:rsidP="00AD4BC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28"/>
        </w:rPr>
      </w:pPr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Плиточный клей Старатели Стандарт 25 кг</w:t>
      </w:r>
    </w:p>
    <w:p w:rsidR="00A7129F" w:rsidRPr="00A7129F" w:rsidRDefault="00A7129F" w:rsidP="00A7129F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hyperlink r:id="rId11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https://www.kgsnab.ru/catalog/plitochnyy-kley-standart-starateli-25-kg/</w:t>
        </w:r>
      </w:hyperlink>
    </w:p>
    <w:p w:rsidR="00AD4BC1" w:rsidRPr="00B66DF1" w:rsidRDefault="00AD4BC1" w:rsidP="00AD4BC1">
      <w:pPr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>Кле</w:t>
      </w:r>
      <w:r w:rsidR="005C42F2" w:rsidRPr="00B66DF1">
        <w:rPr>
          <w:rFonts w:ascii="Times New Roman" w:hAnsi="Times New Roman" w:cs="Times New Roman"/>
          <w:b/>
          <w:sz w:val="28"/>
          <w:szCs w:val="28"/>
        </w:rPr>
        <w:t>й С</w:t>
      </w:r>
      <w:r w:rsidR="00D5206A" w:rsidRPr="00B66DF1">
        <w:rPr>
          <w:rFonts w:ascii="Times New Roman" w:hAnsi="Times New Roman" w:cs="Times New Roman"/>
          <w:b/>
          <w:sz w:val="28"/>
          <w:szCs w:val="28"/>
        </w:rPr>
        <w:t>таратели стандарт</w:t>
      </w:r>
      <w:r w:rsidR="00D5206A" w:rsidRPr="00B66DF1">
        <w:rPr>
          <w:rFonts w:ascii="Times New Roman" w:hAnsi="Times New Roman" w:cs="Times New Roman"/>
          <w:sz w:val="28"/>
          <w:szCs w:val="28"/>
        </w:rPr>
        <w:t xml:space="preserve"> изготавливается на основе очень качественного цемента. Для приготовления смеси добавляются </w:t>
      </w:r>
      <w:r w:rsidR="00D5206A" w:rsidRPr="00B66DF1">
        <w:rPr>
          <w:rFonts w:ascii="Times New Roman" w:hAnsi="Times New Roman" w:cs="Times New Roman"/>
          <w:sz w:val="28"/>
          <w:szCs w:val="28"/>
        </w:rPr>
        <w:lastRenderedPageBreak/>
        <w:t xml:space="preserve">мелкофракционный песок, а также </w:t>
      </w:r>
      <w:r w:rsidR="005C42F2" w:rsidRPr="00B66DF1">
        <w:rPr>
          <w:rFonts w:ascii="Times New Roman" w:hAnsi="Times New Roman" w:cs="Times New Roman"/>
          <w:sz w:val="28"/>
          <w:szCs w:val="28"/>
        </w:rPr>
        <w:t>модифицирующие добавки, что придает ему отличные фиксирующие свойства.</w:t>
      </w:r>
    </w:p>
    <w:p w:rsidR="005C42F2" w:rsidRPr="00B66DF1" w:rsidRDefault="005C42F2" w:rsidP="00AD4BC1">
      <w:pPr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b/>
          <w:sz w:val="28"/>
          <w:szCs w:val="28"/>
        </w:rPr>
        <w:t>Клей Старатели стандарт</w:t>
      </w:r>
      <w:r w:rsidRPr="00B66DF1">
        <w:rPr>
          <w:rFonts w:ascii="Times New Roman" w:hAnsi="Times New Roman" w:cs="Times New Roman"/>
          <w:sz w:val="28"/>
          <w:szCs w:val="28"/>
        </w:rPr>
        <w:t xml:space="preserve"> подойдет для разного рода облицовочных работ, при облицовке помещений с высоким уровнем влажности, низкой температурой, внутри помещений, на полах с подогревом.</w:t>
      </w:r>
    </w:p>
    <w:p w:rsidR="005C42F2" w:rsidRPr="00B66DF1" w:rsidRDefault="005C42F2" w:rsidP="00AD4B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42F2" w:rsidRPr="00B66DF1" w:rsidRDefault="005C42F2" w:rsidP="00AD4B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42F2" w:rsidRPr="00B66DF1" w:rsidRDefault="005C42F2" w:rsidP="00AD4BC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66DF1">
        <w:rPr>
          <w:rFonts w:ascii="Times New Roman" w:hAnsi="Times New Roman" w:cs="Times New Roman"/>
          <w:i/>
          <w:sz w:val="28"/>
          <w:szCs w:val="28"/>
        </w:rPr>
        <w:t>Применение:</w:t>
      </w:r>
    </w:p>
    <w:p w:rsidR="005C42F2" w:rsidRPr="00B66DF1" w:rsidRDefault="005C42F2" w:rsidP="008564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Данный клей рекомендован к применению при облицовке на недеформирующихся основаниях (бетон, пенобетон, кирпич, штукатурка и др.).</w:t>
      </w:r>
    </w:p>
    <w:p w:rsidR="005C42F2" w:rsidRPr="00B66DF1" w:rsidRDefault="005C42F2" w:rsidP="008564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 случае поверхностей, которые имеют контакт с водой и продуктами питания использовать эту смесь не рекомендуется.</w:t>
      </w:r>
    </w:p>
    <w:p w:rsidR="005C42F2" w:rsidRPr="00B66DF1" w:rsidRDefault="005C42F2" w:rsidP="008564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На такие основания подходит облицовка керамической плиткой, которая имеет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водопоглощение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 xml:space="preserve"> более 3-5%. </w:t>
      </w:r>
    </w:p>
    <w:p w:rsidR="005C42F2" w:rsidRPr="00B66DF1" w:rsidRDefault="005C42F2" w:rsidP="008564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Помимо этого, отлично подойдет для монтажа блоков газо- и пенобетона.</w:t>
      </w:r>
    </w:p>
    <w:p w:rsidR="005C42F2" w:rsidRPr="00B66DF1" w:rsidRDefault="005C42F2" w:rsidP="008564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Основание предварительно </w:t>
      </w:r>
      <w:r w:rsidR="00856457" w:rsidRPr="00B66DF1">
        <w:rPr>
          <w:rFonts w:ascii="Times New Roman" w:hAnsi="Times New Roman" w:cs="Times New Roman"/>
          <w:sz w:val="28"/>
          <w:szCs w:val="28"/>
        </w:rPr>
        <w:t>тщательно устранить любые загрязнения (краска, пыль, грязь и др.).</w:t>
      </w:r>
    </w:p>
    <w:p w:rsidR="00856457" w:rsidRPr="00B66DF1" w:rsidRDefault="00856457" w:rsidP="008564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При наличии неровностей до 5 мм можно выровнять клеем, более глубокие повреждения нужно штукатурить.</w:t>
      </w:r>
    </w:p>
    <w:p w:rsidR="00856457" w:rsidRPr="00B66DF1" w:rsidRDefault="00856457" w:rsidP="00AD4B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6457" w:rsidRPr="00456E5C" w:rsidRDefault="00856457" w:rsidP="00AD4BC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56E5C">
        <w:rPr>
          <w:rFonts w:ascii="Times New Roman" w:hAnsi="Times New Roman" w:cs="Times New Roman"/>
          <w:i/>
          <w:sz w:val="28"/>
          <w:szCs w:val="28"/>
        </w:rPr>
        <w:t>Преимущества:</w:t>
      </w:r>
    </w:p>
    <w:p w:rsidR="00856457" w:rsidRPr="00B66DF1" w:rsidRDefault="00856457" w:rsidP="008564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Хорошая фиксация материалов на основании.</w:t>
      </w:r>
    </w:p>
    <w:p w:rsidR="00856457" w:rsidRPr="00B66DF1" w:rsidRDefault="00856457" w:rsidP="008564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Клей устойчив к сползанию.</w:t>
      </w:r>
    </w:p>
    <w:p w:rsidR="00856457" w:rsidRPr="00B66DF1" w:rsidRDefault="00856457" w:rsidP="008564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Очень удобен в работе.</w:t>
      </w:r>
    </w:p>
    <w:p w:rsidR="00856457" w:rsidRPr="00B66DF1" w:rsidRDefault="00856457" w:rsidP="008564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Экологически чистый материал.</w:t>
      </w:r>
    </w:p>
    <w:p w:rsidR="00856457" w:rsidRPr="00B66DF1" w:rsidRDefault="00856457" w:rsidP="008564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Высокая пластичность раствора.</w:t>
      </w:r>
    </w:p>
    <w:p w:rsidR="00856457" w:rsidRPr="00B66DF1" w:rsidRDefault="00856457" w:rsidP="008564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морозостойкость.</w:t>
      </w:r>
    </w:p>
    <w:p w:rsidR="00856457" w:rsidRPr="00456E5C" w:rsidRDefault="00856457" w:rsidP="00856457">
      <w:pPr>
        <w:rPr>
          <w:rFonts w:ascii="Times New Roman" w:hAnsi="Times New Roman" w:cs="Times New Roman"/>
          <w:i/>
          <w:sz w:val="28"/>
          <w:szCs w:val="28"/>
        </w:rPr>
      </w:pPr>
      <w:r w:rsidRPr="00456E5C">
        <w:rPr>
          <w:rFonts w:ascii="Times New Roman" w:hAnsi="Times New Roman" w:cs="Times New Roman"/>
          <w:i/>
          <w:sz w:val="28"/>
          <w:szCs w:val="28"/>
        </w:rPr>
        <w:t>Особенности и характеристики:</w:t>
      </w:r>
    </w:p>
    <w:p w:rsidR="00856457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товара – клей.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Производитель – Старатели.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Цвет – серый.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Вес – 25 кг.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Основа смеси – цементная.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Тип применения – только для внутренних работ.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Жизнеспособность готового раствора – до 4 часов.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lastRenderedPageBreak/>
        <w:t>Затирка швов – не ранее 24 часов от нанесения.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Расход воды на приготовление – 0.29 л на 1 кг.</w:t>
      </w:r>
    </w:p>
    <w:p w:rsidR="00E44572" w:rsidRPr="00B66DF1" w:rsidRDefault="00E44572" w:rsidP="00E445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 xml:space="preserve"> Особые свойства – </w:t>
      </w:r>
      <w:proofErr w:type="spellStart"/>
      <w:r w:rsidRPr="00B66DF1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Pr="00B66DF1">
        <w:rPr>
          <w:rFonts w:ascii="Times New Roman" w:hAnsi="Times New Roman" w:cs="Times New Roman"/>
          <w:sz w:val="28"/>
          <w:szCs w:val="28"/>
        </w:rPr>
        <w:t>- и морозостойкость.</w:t>
      </w:r>
    </w:p>
    <w:p w:rsidR="00E44572" w:rsidRPr="00B66DF1" w:rsidRDefault="00E44572" w:rsidP="00B66D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Оптимальная температура – +5 – +30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°С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66DF1" w:rsidRPr="00B66DF1" w:rsidRDefault="00B66DF1" w:rsidP="00B66D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Адгезия – 0.5 Мпа.</w:t>
      </w:r>
    </w:p>
    <w:p w:rsidR="00B66DF1" w:rsidRPr="00B66DF1" w:rsidRDefault="00B66DF1" w:rsidP="00B66DF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 и условия хранения – 12 </w:t>
      </w:r>
      <w:proofErr w:type="spellStart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</w:t>
      </w:r>
      <w:proofErr w:type="spellEnd"/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закрытой упаковке, в сухом вентилируемом месте на поддонах.</w:t>
      </w:r>
    </w:p>
    <w:p w:rsidR="00B66DF1" w:rsidRPr="00B66DF1" w:rsidRDefault="00B66DF1" w:rsidP="00B66DF1">
      <w:pPr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 w:cs="Times New Roman"/>
          <w:sz w:val="28"/>
          <w:szCs w:val="28"/>
        </w:rPr>
        <w:t>https://text.ru/antiplagiat/61f7e5d6bb282</w:t>
      </w:r>
    </w:p>
    <w:p w:rsidR="005C42F2" w:rsidRPr="00B66DF1" w:rsidRDefault="005C42F2" w:rsidP="00AD4BC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D4BC1" w:rsidRPr="00A7129F" w:rsidRDefault="00B66DF1" w:rsidP="00B66DF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6"/>
          <w:szCs w:val="28"/>
        </w:rPr>
      </w:pPr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Клей для плитки </w:t>
      </w:r>
      <w:proofErr w:type="spellStart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Русеан</w:t>
      </w:r>
      <w:proofErr w:type="spellEnd"/>
      <w:r w:rsidRPr="00B66DF1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FIXATOR / Фиксатор 25 кг</w:t>
      </w:r>
    </w:p>
    <w:p w:rsidR="00A7129F" w:rsidRPr="00A7129F" w:rsidRDefault="00A7129F" w:rsidP="00A7129F">
      <w:pPr>
        <w:rPr>
          <w:rFonts w:ascii="Times New Roman" w:hAnsi="Times New Roman" w:cs="Times New Roman"/>
          <w:b/>
          <w:sz w:val="36"/>
          <w:szCs w:val="28"/>
        </w:rPr>
      </w:pPr>
      <w:hyperlink r:id="rId12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https://www.kgsnab.ru/catalog/rusean-fiksator-kley-dlya-plitki-v-sistemakh-teplyy-pol-25kg/</w:t>
        </w:r>
      </w:hyperlink>
    </w:p>
    <w:p w:rsidR="00B66DF1" w:rsidRPr="00456E5C" w:rsidRDefault="00B66DF1" w:rsidP="00B66DF1">
      <w:pPr>
        <w:rPr>
          <w:rFonts w:ascii="Times New Roman" w:hAnsi="Times New Roman" w:cs="Times New Roman"/>
          <w:sz w:val="28"/>
          <w:szCs w:val="28"/>
        </w:rPr>
      </w:pPr>
      <w:r w:rsidRPr="00A7129F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A7129F">
        <w:rPr>
          <w:rFonts w:ascii="Times New Roman" w:hAnsi="Times New Roman" w:cs="Times New Roman"/>
          <w:b/>
          <w:sz w:val="28"/>
          <w:szCs w:val="28"/>
        </w:rPr>
        <w:t>Русеан</w:t>
      </w:r>
      <w:proofErr w:type="spellEnd"/>
      <w:r w:rsidRPr="00A71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29F">
        <w:rPr>
          <w:rFonts w:ascii="Times New Roman" w:hAnsi="Times New Roman" w:cs="Times New Roman"/>
          <w:b/>
          <w:sz w:val="28"/>
          <w:szCs w:val="28"/>
          <w:lang w:val="en-US"/>
        </w:rPr>
        <w:t>FIXATOR</w:t>
      </w:r>
      <w:r w:rsidRPr="00456E5C">
        <w:rPr>
          <w:rFonts w:ascii="Times New Roman" w:hAnsi="Times New Roman" w:cs="Times New Roman"/>
          <w:sz w:val="28"/>
          <w:szCs w:val="28"/>
        </w:rPr>
        <w:t xml:space="preserve"> представляет собой суперклей, предназначенный абсолютно для любого вида плитки, </w:t>
      </w:r>
      <w:proofErr w:type="spellStart"/>
      <w:r w:rsidRPr="00456E5C">
        <w:rPr>
          <w:rFonts w:ascii="Times New Roman" w:hAnsi="Times New Roman" w:cs="Times New Roman"/>
          <w:sz w:val="28"/>
          <w:szCs w:val="28"/>
        </w:rPr>
        <w:t>керамогранита</w:t>
      </w:r>
      <w:proofErr w:type="spellEnd"/>
      <w:r w:rsidRPr="00456E5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66DF1" w:rsidRDefault="00B66DF1" w:rsidP="00B66DF1">
      <w:pPr>
        <w:rPr>
          <w:rFonts w:ascii="Times New Roman" w:hAnsi="Times New Roman" w:cs="Times New Roman"/>
          <w:sz w:val="28"/>
          <w:szCs w:val="28"/>
        </w:rPr>
      </w:pPr>
      <w:r w:rsidRPr="00A7129F">
        <w:rPr>
          <w:rFonts w:ascii="Times New Roman" w:hAnsi="Times New Roman" w:cs="Times New Roman"/>
          <w:b/>
          <w:sz w:val="28"/>
          <w:szCs w:val="28"/>
        </w:rPr>
        <w:t xml:space="preserve">Клей </w:t>
      </w:r>
      <w:proofErr w:type="spellStart"/>
      <w:r w:rsidRPr="00A7129F">
        <w:rPr>
          <w:rFonts w:ascii="Times New Roman" w:hAnsi="Times New Roman" w:cs="Times New Roman"/>
          <w:b/>
          <w:sz w:val="28"/>
          <w:szCs w:val="28"/>
        </w:rPr>
        <w:t>Русеан</w:t>
      </w:r>
      <w:proofErr w:type="spellEnd"/>
      <w:r w:rsidRPr="00A71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29F">
        <w:rPr>
          <w:rFonts w:ascii="Times New Roman" w:hAnsi="Times New Roman" w:cs="Times New Roman"/>
          <w:b/>
          <w:sz w:val="28"/>
          <w:szCs w:val="28"/>
          <w:lang w:val="en-US"/>
        </w:rPr>
        <w:t>FIXATOR</w:t>
      </w:r>
      <w:r w:rsidRPr="00456E5C">
        <w:rPr>
          <w:rFonts w:ascii="Times New Roman" w:hAnsi="Times New Roman" w:cs="Times New Roman"/>
          <w:sz w:val="28"/>
          <w:szCs w:val="28"/>
        </w:rPr>
        <w:t xml:space="preserve"> обладает высокой адгезивной способностью</w:t>
      </w:r>
      <w:r w:rsidR="00456E5C" w:rsidRPr="00456E5C">
        <w:rPr>
          <w:rFonts w:ascii="Times New Roman" w:hAnsi="Times New Roman" w:cs="Times New Roman"/>
          <w:sz w:val="28"/>
          <w:szCs w:val="28"/>
        </w:rPr>
        <w:t>. Основой для приготовления служит цемент высокого качества, с добавлением полимерных добавок, которые обеспечивают высокую эластичность и адгезии.</w:t>
      </w:r>
    </w:p>
    <w:p w:rsidR="00456E5C" w:rsidRPr="00A7129F" w:rsidRDefault="00456E5C" w:rsidP="00B66D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29F">
        <w:rPr>
          <w:rFonts w:ascii="Times New Roman" w:hAnsi="Times New Roman" w:cs="Times New Roman"/>
          <w:i/>
          <w:sz w:val="28"/>
          <w:szCs w:val="28"/>
        </w:rPr>
        <w:t>Применение:</w:t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 клей для работы с прочными, недеформирующимися основаниями,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дерево, гипсовые материалы и металл.</w:t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Подойдет для использования при облицовочных работах в бассейнах, с системой полов с подогревом, цоколей и др.</w:t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подходящими материалами для облицовки являются: плитки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керамогранита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керамики.</w:t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нанесением смеси клея, основание следует хорошо очистить от грязи, пыли и прочих загрязнений и хорошо высушить.</w:t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повреждений рекомендуется выровнять основание с помощью клея (при неглубоких дефектах) и штукатуркой (глубокие дефекты).</w:t>
      </w:r>
      <w:r w:rsidR="003D3FA2">
        <w:rPr>
          <w:rFonts w:ascii="Times New Roman" w:hAnsi="Times New Roman" w:cs="Times New Roman"/>
          <w:sz w:val="28"/>
          <w:szCs w:val="28"/>
        </w:rPr>
        <w:t xml:space="preserve"> После выравнивания следует нанести грунт и только после этого приступать к облицовке.</w:t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клеевую массу слоем не более 5 мм.</w:t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учитывать открытое время фиксирующей способности клея – 30 мин.</w:t>
      </w:r>
    </w:p>
    <w:p w:rsidR="003D3FA2" w:rsidRDefault="003D3FA2" w:rsidP="00B6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Замешивание раствора в соответствии с инструкцией – на 1кг смеси приходится 200 мл воды.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5FBC" w:rsidRDefault="00985FBC" w:rsidP="00B66DF1">
      <w:pPr>
        <w:rPr>
          <w:rFonts w:ascii="Times New Roman" w:hAnsi="Times New Roman" w:cs="Times New Roman"/>
          <w:sz w:val="28"/>
          <w:szCs w:val="28"/>
        </w:rPr>
      </w:pPr>
    </w:p>
    <w:p w:rsidR="00985FBC" w:rsidRPr="00A7129F" w:rsidRDefault="00985FBC" w:rsidP="00985FBC">
      <w:pPr>
        <w:rPr>
          <w:rFonts w:ascii="Times New Roman" w:hAnsi="Times New Roman" w:cs="Times New Roman"/>
          <w:i/>
          <w:sz w:val="28"/>
          <w:szCs w:val="28"/>
        </w:rPr>
      </w:pPr>
      <w:r w:rsidRPr="00A7129F">
        <w:rPr>
          <w:rFonts w:ascii="Times New Roman" w:hAnsi="Times New Roman" w:cs="Times New Roman"/>
          <w:i/>
          <w:sz w:val="28"/>
          <w:szCs w:val="28"/>
        </w:rPr>
        <w:t>Преимущества:</w:t>
      </w:r>
    </w:p>
    <w:p w:rsidR="00985FBC" w:rsidRDefault="00985FBC" w:rsidP="00985F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адгезия.</w:t>
      </w:r>
    </w:p>
    <w:p w:rsidR="00985FBC" w:rsidRDefault="00985FBC" w:rsidP="00985F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морозостойкость.</w:t>
      </w:r>
    </w:p>
    <w:p w:rsidR="00985FBC" w:rsidRDefault="00985FBC" w:rsidP="00985F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любых типов поверхностей.</w:t>
      </w:r>
    </w:p>
    <w:p w:rsidR="00985FBC" w:rsidRDefault="00985FBC" w:rsidP="00985FBC">
      <w:pPr>
        <w:rPr>
          <w:rFonts w:ascii="Times New Roman" w:hAnsi="Times New Roman" w:cs="Times New Roman"/>
          <w:sz w:val="28"/>
          <w:szCs w:val="28"/>
        </w:rPr>
      </w:pPr>
    </w:p>
    <w:p w:rsidR="00985FBC" w:rsidRPr="00A7129F" w:rsidRDefault="00985FBC" w:rsidP="00985FB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7129F">
        <w:rPr>
          <w:rFonts w:ascii="Times New Roman" w:hAnsi="Times New Roman" w:cs="Times New Roman"/>
          <w:i/>
          <w:sz w:val="28"/>
          <w:szCs w:val="28"/>
        </w:rPr>
        <w:t>Особенности и характеристики:</w:t>
      </w:r>
    </w:p>
    <w:bookmarkEnd w:id="0"/>
    <w:p w:rsid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товара – клей.</w:t>
      </w:r>
    </w:p>
    <w:p w:rsid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Русеан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– серый.</w:t>
      </w:r>
    </w:p>
    <w:p w:rsid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клея – цементная.</w:t>
      </w:r>
    </w:p>
    <w:p w:rsid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– 25 кг.</w:t>
      </w:r>
    </w:p>
    <w:p w:rsid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свойства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морозостойкость, универсальность.</w:t>
      </w:r>
    </w:p>
    <w:p w:rsid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– до 20 мин.</w:t>
      </w:r>
    </w:p>
    <w:p w:rsidR="003D3FA2" w:rsidRP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работы – +5 – +30</w:t>
      </w:r>
      <w:r w:rsidRPr="00B66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D3FA2" w:rsidRP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Жизнеспособность готового раствора – 180 мин.</w:t>
      </w:r>
    </w:p>
    <w:p w:rsidR="003D3FA2" w:rsidRP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Затирка швов – не ранее 24 часов.</w:t>
      </w:r>
    </w:p>
    <w:p w:rsidR="003D3FA2" w:rsidRP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Адгезия – 0.85 – 1.2 Мпа.</w:t>
      </w:r>
    </w:p>
    <w:p w:rsidR="003D3FA2" w:rsidRPr="003D3FA2" w:rsidRDefault="003D3FA2" w:rsidP="003D3F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 и условия хранения – 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закрытой упаковке, в сухом месте.</w:t>
      </w:r>
    </w:p>
    <w:p w:rsidR="00456E5C" w:rsidRPr="00456E5C" w:rsidRDefault="003D3FA2" w:rsidP="00B66DF1">
      <w:pPr>
        <w:rPr>
          <w:rFonts w:ascii="Times New Roman" w:hAnsi="Times New Roman" w:cs="Times New Roman"/>
          <w:sz w:val="28"/>
          <w:szCs w:val="28"/>
        </w:rPr>
      </w:pPr>
      <w:r w:rsidRPr="003D3FA2">
        <w:rPr>
          <w:rFonts w:ascii="Times New Roman" w:hAnsi="Times New Roman" w:cs="Times New Roman"/>
          <w:sz w:val="28"/>
          <w:szCs w:val="28"/>
        </w:rPr>
        <w:t>https://text.ru/antiplagiat/61f7eca47f3dd</w:t>
      </w:r>
    </w:p>
    <w:sectPr w:rsidR="00456E5C" w:rsidRPr="004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A97"/>
    <w:multiLevelType w:val="hybridMultilevel"/>
    <w:tmpl w:val="2D9A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664"/>
    <w:multiLevelType w:val="hybridMultilevel"/>
    <w:tmpl w:val="8810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BBC"/>
    <w:multiLevelType w:val="hybridMultilevel"/>
    <w:tmpl w:val="D3C6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450"/>
    <w:multiLevelType w:val="hybridMultilevel"/>
    <w:tmpl w:val="DF52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7DB0"/>
    <w:multiLevelType w:val="hybridMultilevel"/>
    <w:tmpl w:val="11A6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E7B"/>
    <w:multiLevelType w:val="hybridMultilevel"/>
    <w:tmpl w:val="CD02828A"/>
    <w:lvl w:ilvl="0" w:tplc="83F4B31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2C1C"/>
    <w:multiLevelType w:val="hybridMultilevel"/>
    <w:tmpl w:val="ACDC1E82"/>
    <w:lvl w:ilvl="0" w:tplc="AA703AF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5CD2"/>
    <w:multiLevelType w:val="hybridMultilevel"/>
    <w:tmpl w:val="C83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7B45"/>
    <w:multiLevelType w:val="hybridMultilevel"/>
    <w:tmpl w:val="139A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80A8E"/>
    <w:multiLevelType w:val="hybridMultilevel"/>
    <w:tmpl w:val="9FE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631"/>
    <w:multiLevelType w:val="hybridMultilevel"/>
    <w:tmpl w:val="0310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E63AC"/>
    <w:multiLevelType w:val="hybridMultilevel"/>
    <w:tmpl w:val="F67E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B64EB"/>
    <w:multiLevelType w:val="hybridMultilevel"/>
    <w:tmpl w:val="41D8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53D7"/>
    <w:multiLevelType w:val="hybridMultilevel"/>
    <w:tmpl w:val="5CE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366ED"/>
    <w:multiLevelType w:val="hybridMultilevel"/>
    <w:tmpl w:val="202E006E"/>
    <w:lvl w:ilvl="0" w:tplc="C3483C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82E2D"/>
    <w:multiLevelType w:val="hybridMultilevel"/>
    <w:tmpl w:val="D720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2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32"/>
    <w:rsid w:val="00071747"/>
    <w:rsid w:val="0011480D"/>
    <w:rsid w:val="00136964"/>
    <w:rsid w:val="0017421A"/>
    <w:rsid w:val="002004D3"/>
    <w:rsid w:val="00356697"/>
    <w:rsid w:val="00370362"/>
    <w:rsid w:val="00391BAD"/>
    <w:rsid w:val="003D3FA2"/>
    <w:rsid w:val="0044161B"/>
    <w:rsid w:val="00456E5C"/>
    <w:rsid w:val="005C0F67"/>
    <w:rsid w:val="005C35A7"/>
    <w:rsid w:val="005C42F2"/>
    <w:rsid w:val="005F1DB4"/>
    <w:rsid w:val="006C4D32"/>
    <w:rsid w:val="007B5EB3"/>
    <w:rsid w:val="00856457"/>
    <w:rsid w:val="00903341"/>
    <w:rsid w:val="00985FBC"/>
    <w:rsid w:val="009C2629"/>
    <w:rsid w:val="009C61E0"/>
    <w:rsid w:val="00A7129F"/>
    <w:rsid w:val="00AD1C8A"/>
    <w:rsid w:val="00AD4BC1"/>
    <w:rsid w:val="00AE7CF3"/>
    <w:rsid w:val="00B068EB"/>
    <w:rsid w:val="00B61A6E"/>
    <w:rsid w:val="00B66DF1"/>
    <w:rsid w:val="00C50D54"/>
    <w:rsid w:val="00D5206A"/>
    <w:rsid w:val="00DB052F"/>
    <w:rsid w:val="00E44572"/>
    <w:rsid w:val="00E548E2"/>
    <w:rsid w:val="00E852D7"/>
    <w:rsid w:val="00E86BCD"/>
    <w:rsid w:val="00EB6507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A83D"/>
  <w15:chartTrackingRefBased/>
  <w15:docId w15:val="{DD46369A-4799-4EAF-B69E-551FD5AE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gsnab.ru/catalog/rusean-super-fiks-kley-dlya-plitki-25k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gsnab.ru/catalog/kley-dlya-plitki-luix-rusean-dlya-vnutrennikh-rabot-25-kg/" TargetMode="External"/><Relationship Id="rId12" Type="http://schemas.openxmlformats.org/officeDocument/2006/relationships/hyperlink" Target="https://www.kgsnab.ru/catalog/rusean-fiksator-kley-dlya-plitki-v-sistemakh-teplyy-pol-25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gsnab.ru/catalog/kley-plitochnyy-i-prirodnogo-kamnya-knauf-fleks-25-kg/" TargetMode="External"/><Relationship Id="rId11" Type="http://schemas.openxmlformats.org/officeDocument/2006/relationships/hyperlink" Target="https://www.kgsnab.ru/catalog/plitochnyy-kley-standart-starateli-25-kg/" TargetMode="External"/><Relationship Id="rId5" Type="http://schemas.openxmlformats.org/officeDocument/2006/relationships/hyperlink" Target="https://www.kgsnab.ru/catalog/kley-dlya-mramora-i-mozaichnoy-plitki-maksipliks-as17-w-25-kg/" TargetMode="External"/><Relationship Id="rId10" Type="http://schemas.openxmlformats.org/officeDocument/2006/relationships/hyperlink" Target="https://www.kgsnab.ru/catalog/elastichnyy-kley-ceresit-sm-16-25k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t.ru/antiplagiat/61f7c49623ea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2022-01-31T14:25:00Z</dcterms:created>
  <dcterms:modified xsi:type="dcterms:W3CDTF">2022-01-31T14:25:00Z</dcterms:modified>
</cp:coreProperties>
</file>