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Что такое личность? Для того, чтобы ответить на этот вопрос, необходимо прежде всего, провести разграничение понятий «человек», «индивид», «личность». Понятие «человек» употребляется для характеристики всеобщих, присущих всем людям качеств и способностей. Это понятие подчеркивает наличие в мире такой особой исторически развивающейся общности, как человеческий род (homo sapiens), человечество, которое отличается от всех иных материальных систем только ему присущим способом жизнедеятельности. Благодаря этому способу жизнедеятельности, человек на всех этапах исторического развития, во всех точках земного шара остается тождественным самому себе, сохраняет определенный онтологический статус.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Существует человечество как специфическая материальная реальность. Но человечество как таковое самостоятельно не существует. Живут и действуют конкретные люди. Существование отдельных представителей человечества выражается понятием «индивид». Индивид - это единичный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 Инженер кафедры «Философия».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представитель человеческого рода, конкретный носитель всех социальных и психологических черт человечества: разума, воли, потребностей, интересов и т.д. Понятие «индивид» в этом случае употребляется в значении «конкретный человек». При такой постановке вопроса не фиксируются как особенности действия различных биологических факторов (возрастных особенностей, пола, темперамента), так и различия социальных условий жизнедеятельности человека. Однако полностью абстрагироваться от действия этих факторов невозможно. Очевидно, что существуют большие различия ме^ду жизнедеятельностью ребенка и взрослого человека, человека первобытного общества и более развитых исторических эпох. Чтобы отразить конкретно-исторические особенности развития человека на различных уровнях его индивидуального и исторического развития, наряду с понятием «индивид» используют и понятие «личность». Индивид в данном случае рассматривается как отправной момент для формирования личности от исходного состояния для онто- и филогенеза человека, личность - итог развития индивида, наиболее полное воплощение всех человеческих качеств.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Личность является объектом изучения ряда гуманитарных наук, прежде всего, философии, психологии и социологии. Философия рассматривает личность с точки зрения ее положения в мире как субъекта деятельности, познания и творчества. Психология изучает личность в качестве устойчивой целостности психических процессов, свойств и отношений: темперамента, характера, способностей, волевых качеств и т.д.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Социологический же подход выделяет в личности социально-типическое. Основная проблематика социологической теории личности связана с процессом формирования личности и развития ее потребностей в неразрывной связи с функционированием и развитием социальных общностей, изучением закономерной связи личности и общества, личности и группы, регуляции и саморегуляции социального поведения личности. Социология в целом содержит множество теорий личности, которые отличаются друг от друга кардинальными методологическими установками.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Личность как субъект социальных отношений, прежде всего, характеризуется автономностью, определенной степенью независимости от общества, способной противопоставить себя обществу. Личная независимость сопряжена с умением властвовать над собой, а это, в свою очередь, предполагает наличие у личности самосознания, т.е. не просто сознания, мышления и воли, а способность к самоанализу, самооценке, самоконтролю.</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Самосознание личности трансформируется в жизненную позицию. Жизненная позиция представляет собой принцип поведения, основанный на мировоззренческих установках, социальных ценностях, идеалах и нормах личности, готовности к действию. Значение мировоззренческих и ценностно-нормативных факторов в жизни личности разъясняет диспозици-онная теория саморегуляции социального поведения личности. Зачинате-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лями этой теории были американские социологи Т. Знанецкий и Ч. Томас, в советской социологии эту теорию активно разрабатывал В.А. Ядов. Дис-позиционная теория позволяет установить связ</w:t>
      </w:r>
      <w:r>
        <w:rPr>
          <w:rFonts w:hint="default" w:ascii="REG" w:hAnsi="REG" w:eastAsia="REG" w:cs="REG"/>
          <w:i w:val="0"/>
          <w:caps w:val="0"/>
          <w:color w:val="000000"/>
          <w:spacing w:val="0"/>
          <w:sz w:val="22"/>
          <w:szCs w:val="22"/>
          <w:u w:val="none"/>
          <w:bdr w:val="none" w:color="auto" w:sz="0" w:space="0"/>
          <w:lang w:val="ru-RU"/>
        </w:rPr>
        <w:t>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между социологическим и социально-психологическим поведением личности. Диспозиция личности означает предрасположенность личности к определенному восприятию условий деятельности и к определенному поведению в этих условиях. Диспозиции делят на высшие и низшие. Высшие регулируют общую направленность поведения. Они включают в себя: 1) концепцию жизни и ценностные ориентации; 2) обобщенные социальные установки на типичные социальные объекты и ситуации; 3) ситуативные социальные установки как предрасположенность к восприятию и поведению в данных конкретных условиях, в данной предметной и социальной среде. Низшие - поведение в определенных сферах деятельности, направленности поступков в типичных ситуациях. Высшие личностные диспозиции, будучи продуктом общих социальных условий и отвечая наиболее важным потребностям личности, потребностям гармонии с обществом, активно воздействуют на низшие диспозиции.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Личность является одним из тех феноменов, которые редко истолковываются одинаково двумя разными авторами. Все определения личности так или иначе обусловливаются двумя противоположными взглядами на ее развитие. С точки зрения одних, каждая личность формируется и развивается в соответствии с ее врожденными качествами и способностями, а социальное окружение при этом играет весьма незначительную роль. Представители другой точки зрения полностью отвергают врожденные внутренние черты и способности личности, считая, что личность - это некоторый продукт, полностью формируемый в ходе социального опыта. Очевидно, что это крайние точки зрения на процесс формирования личности. В своем анализе мы, конечно, должны учитывать как биологические особенности личности, так и ее социальный опыт. Вместе с тем практика показывает, что социальные фактора формирования личности более весомы. Представляется удовлетворительным определение личности, данное В. Ядовым: «Личность - это целостность социальных свойств человека, продукт общественного развития и включения индивида в систему социальные отношений посредством активной деятельности и общения». В соответствии с этим взглядом личность развивается из биологического организма исключительно благодаря различным видам социального и культурного опыта. При этом не отрицается наличие у нее врожденных способностей, темперамента и предрасположенности, значительно влияющих на процесс формирования личностных черт.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Основные факторы, оказывающие влияние на формирование личности, делятся на следующие типы: 1) биологическая наследственность; 2) физическое окружение; 3) культура; 4) групповой опыт; 5) уникальный индивидуальной опыт.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На формирование личности определенное влияние оказывают биологические факторы, а также факторы физического окружения и общие культурные образцы поведения в отдельной социальной группе. Однако главными факторами, определяющими процесс формирования личности, безусловно являются групповой опыт и субъективный, уникальный личностный опыт. Эти факторы в полной мере проявляются в процессе социализации личности.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Известно, что младенец вступает в большой мир как биологический организм и его основной заботой в этот момент является собственный физический комфорт. Через некоторое время ребенок становится человеческим существом с комплексом установок и ценностей, с симпатиями и антипатиями, целями и намерениями, шаблонами поведения и ответственностью, а также с неповторимо индивидуальным видением мира. Человек достигает этого состояния с помощью процесса, который мы называем социализацией. В ходе этого процесса индивид превращается в человеческую личность. Социализация - процесс, посредством которого индивидом усваиваются нормы его группы таким образом, что через формирование собственного «Я» проявляется уникальность данного индивида как личности, процесс усвоения индивидом образцов поведения, социальных норм и ценностей, необходимых для его успешного функционирования в данном обществе.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Социализация охватывает все процессы приобщения к культуре, обучения и воспитания, с помощью которых человек приобретает социальную природу и способность участвовать в социальной жизни. В процессе социализации принимает участие все окружение индивида: семья, соседи, сверстники в детском заведении, школе, средства массовой информации и т.д.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Для успешной социализации, по Д. Смелзеру, необходимо действие трех фактов: ожидания, изменения поведения и стремления соответствовать этим ожиданиям. Процесс формирования личности, по его мнению, происходит по трем различным стадиям: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1. стадии подражания и копирования детьми поведения взрослых;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2. игровой стадии, когда дети осознают поведение как исполнение роли;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3. стадии групповых игр, на которой дети учатся понимать, что от них вдет целая группа людей.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Французский психолог Ж. Пиаже, сохраняя идею различных стадий в развитии личности, делает акцент на развитии познавательных структур индивида и их последующей перестройке в зависимости от опыта и социального взаимодействия. Эти стадии сменяют одна другую в определенной последовательности: сенсорно-моторная (от рождения до 2 лет), операциональная (от 2 до 7), стадия конкретных операций (с 7 до 11), стадия формальных операций (с 12 до 15).</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Многие психологи и социологи подчеркивают, что процесс социализации продолжается в течение всей жизни человека, и утверждают, что социализация взрослых отличается от социализации детей несколькими моментами. Социализация взрослых скорее изменяет внешнее поведение, в то время, как социализация детей формирует ценностные ориентации. Социализация взрослых рассчитана на то, чтобы помочь человеку приобрести определенные навыки, социализация в детстве в большей мере имеет дело с мотивацией поведения. Психолог Р. Гарольд предложил теорию, в которой социализация взрослых рассматривается не как продолжение детской социализации, а как процесс, в котором изживаются психологические приметы детства: отказ от детских мифов (таких, например, как всемогущество авторитета или идея о том, что наши требования должны быть законом для окружающих).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самом начале жизненного пути человек не имеет своего собственного «Я». Он просто продолжает жизнь эмбриона как части материнского тела. Даже различение физических границ собственного тела от всего остального мира является результатом довольно длительного, последовательного изучения ребенком окружающей среды и последующего открытия того, что шум и движение вокруг его кроватки принадлежат иному миру, а не являются частью его собственного тела, как, например, пальцы или руки.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Обособление личности сначала от физического мира, а затем от социального - довольно сложный процесс, который продолжается всю жизнь. Ребенок учится устанавливать различия мевду другими людьми по именам. Он осознает, что мужчина - это папа, женщина - это мама. Так постепенно его сознание движется от имен, которые характеризуют статусы (например, статус мужчины), к специфическим именам, обозначающим отдельных индивидов, включая его самого. В возрасте около полутора лет ребенок начинает использовать понятие «Я», осознавая при этом, что он становится отдельным человеческим существом. Продолжая накапливать социальный опыт, ребенок формирует образы различных личностей и в том числе образ собственного «Я». Все дальнейшее формирование человека как личности - это построение собственного «Я» на основе постоянного сопоставления себя с другими личностями. Таким образом, осуществляется постепенное создание личности с уникальными внутренними качествами и одновременно с воспринятыми общими для ее социального окружения качествами, которые постигаются через групповое общение, групповой опыт.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То, что личность развивается не просто путем автоматического развертывания природных задатков, доказывает опыт социальной изоляции человеческого индивида. Известны случаи, когда ребенок в детстве был лишен человеческого окружения и воспитывался в среде животных. Изучение восприятия подобными индивидами себя как отдельного существа в ок-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ружающем мире показало, что они не имеют собственного «Я», так как у них полностью отсутствует представление о себе как об обособленном, отдельном существе в ряду других подобных им существ. Тем более такие индивиды не могут воспринимать свое различие и сходство с другими индивидами. В данном случае человеческое существо не может считаться личностью.</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Как же осуществляется формирование личности в ходе группового общения, когда человек осознает свое «Я»? Рассмотрим наиболее известные научные объяснения этого процесса. Известный американский психолог и социолог Ч. Кули поставил перед собой задачу исследовать процесс постепенного понимания личностью отличия своего «Я» от других личностей. В результате многочисленных исследований он определил, что развитие концепции собственного «Я» происходит в ходе длительного, противоречивого и запутанного процесса и не может осуществляться без участия других личностей, т.е. без социального окружения. Каждый человек, по предположению Ч. Кули, строит свое «Я», основываясь на воспринятых им реакциях других людей, с которыми он вступает в контакт. Например, девушке ее родители и знакомые говорят, что она хороша собой и прекрасно выглядит. Если эти утверждения повторяются достаточно часто, более или менее постоянно и разными людьми, то девушка, в конечном счете, ощущает себя хорошенькой и действует как красивое создание. Но даже хорошенькая девушка будет чувствовать себя гадким утенком, если с раннего возраста ее родители или знакомые будут разочаровывать ее и относиться к ней, как к некрасивой. Куприн А.И. в рассказе «Синяя звезда» прекрасно описал такую ситуацию, когда девушка, считавшаяся самой уродливой в своей стране, стала считаться первой красавицей после переезда в другую страну. В конце XX века многие отечественные молодые ученые, специалисты, актеры, спортсмены и т.д. переезжали «за кордон» по аналогичному принципу.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Такие рассуждения привели Ч. Кули к мысли о том, что личностный «Я» - образ не рождается только в связи с объективными фактами. Самый обычный ребенок, усилия которого оцениваются и вознаграждаются, будет ощущать чувство уверенности в своих силах и собственном таланте, в то время как поистине способный и талантливый ребенок, усилия которого воспринимаются ближайшим окружением как неудачные, ощущает мучительное чувство некомпетентности и его способности могут быть практически парализованы. Именно через отношения с другими, через их оценки каждый человек устанавливает, умный он или глупый, привлекательный или некрасивый, достойный или никчемный.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Это человеческое «Я», открывающееся через реакции других, получило известность как зеркальное «Я» Чарльза Кули, впервые проанализировавшего процесс «Я»-открытия. Кули Ч. определил три стадии в построении зеркального «Я»: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1. наше восприятие того, как мы смотрим на других;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2. наше восприятие их мнения по поводу того, как мы смотрим;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3. наши чувства по поводу этого мнения.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Предположим, что всякий раз, когда вы входите в комнату и направляетесь к группе людей, общающихся между собой, они с вежливыми извинениями быстро расходятся. Если такой результат повторяется несколько раз, то очевидно, что у вас возникает чувство, что о вас в группе дурное мнение, с вами не хотят общаться. Или наоборот, постоянно при вашем появлении группа стремится образовать вокруг вас кружок, ее члены активно общаются с вами. В этом случае анализ их действий, безусловно, положительно скажется на вашем самомнении.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Как отражение в зеркале дает образ физического «Я», так восприятие реакции других людей на мое поведение или внешность дает образ социального «Я». Например, я знаю, что талантлив в одних отношениях и бесталанен в других. Это знание приходит из анализа реакций окружающих на мои действия. Маленький ребенок, первые артистические усилия которою критикуют -ся, скоро будет думать, что артистический талант у него отсутствует, в то время как ребенок, чей артистический талант постоянно поддерживается родителями, может поверить в свои способности в этой области. Когда ребенок подрастет, уже другие личности начнут высказывать свои мнения, обнаруживать свои реакции, которые будут отличаться от мнения родителей. В результате может измениться восприятие человеком своих способностей.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Таким образом, «социальное зеркало» постоянно действует, оно постоянно перед нами и также постоянно изменяется. Эти изменения особенно видны, когда в детстве при оценке своих способностей человек ориентирован на мнение тех, с кем постоянно находится в личном контакте, а затем, подрастая, он уже ориентируется на мнение личностей, хорошо разбирающихся в предмете его способностей. Поэтому можно сказать, что при достижении зрелости личность уделяет наибольшее внимание созданию образа социального «Я» на основании оценок компетентных специалистов.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Развиваясь, личность становится не только более строгой при выборе группы индивидов, выполняющих роль социального зеркала, но и осуществляет отбор образов</w:t>
      </w:r>
      <w:r>
        <w:rPr>
          <w:rFonts w:hint="default" w:ascii="REG" w:hAnsi="REG" w:eastAsia="REG" w:cs="REG"/>
          <w:i w:val="0"/>
          <w:caps w:val="0"/>
          <w:color w:val="000000"/>
          <w:spacing w:val="0"/>
          <w:sz w:val="22"/>
          <w:szCs w:val="22"/>
          <w:u w:val="none"/>
          <w:bdr w:val="none" w:color="auto" w:sz="0" w:space="0"/>
          <w:lang w:val="ru-RU"/>
        </w:rPr>
        <w:t xml:space="preserve"> </w:t>
      </w:r>
      <w:r>
        <w:rPr>
          <w:rFonts w:hint="default" w:ascii="REG" w:hAnsi="REG" w:eastAsia="REG" w:cs="REG"/>
          <w:i w:val="0"/>
          <w:caps w:val="0"/>
          <w:color w:val="000000"/>
          <w:spacing w:val="0"/>
          <w:sz w:val="22"/>
          <w:szCs w:val="22"/>
          <w:u w:val="none"/>
          <w:bdr w:val="none" w:color="auto" w:sz="0" w:space="0"/>
        </w:rPr>
        <w:t>оказывающих на нее влияние. Человек всегда оказывает больше внимания одним мнениям и меньше другим, он может даже вообще игнорировать некоторые мнения и реакции по поводу своего поведения. При этом существует возможность неправильного истолкования мнений, или искаженного зеркала. Мы, например, часто поддерживаем приятные высказывания о себе, которые на поверку оказываются просто лестью, или можем отнести брань начальника к неумению или неспособности, в то время как это просто служит проявлением его плохого настроения.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Таким образом, зеркальное «Я», формирующее личность, вследствие таких искажений никогда полностью не соответствует действительному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положению вещей. Американские исследователи Э. Кельвин и В. Хольтс-ман в 1953 г. опубликовали результаты экспериментов, из которых следует, что существует весьма значительное различие между мнением индивида о своих способностях (исходя из оценок других индивидов) и действительным уровнем этих способностей. Причиной таких различий были, во-первых, отбор личностями выгодных для них мнений окружающих и, во-вторых, отличие между тем, как люди оценивают других публично, и тем, что они действительно о них думают.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Определяя возможность формирования личности, «Я»-образа на основании зеркального «Я», Ч. Кули, тем не менее, не учитывал активности личности. В соответствии с его учением личность развивается только бла-годаря мнениям других, ограничиваясь избирательной ролью. Кроме того, им не установлен механизм восприятия личностью оценок, сделанных другими индивидами, не показано, как осуществляется социализация индивида в группе.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Профессор Чикагского университета, философ, социолог и социальный психолог Дж. Мид разработал теорию, в которой объясняется сущность процесса восприятия индивидом других личностей и развита концепция «обобщенного другого», в известной степени дополняющая и развивающая теорию зеркального «Я». В соответствии с концепцией Дж. Мида «обобщенный другой» представляет собой всеобщие ценности и стандарты поведения некоторой группы, которые формируют у членов этой группы индивидуальный «Я»-образ. Индивид в процессе общения как бы встает на место других индивидов и видит себя другой личностью. Он оценивает свои действия и наружность в соответствии с представляемыми оценками его «обобщенного другого».</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Каждый из нас знает ощущение, когда после нелепого случая человек со смущением представляет себе, как он выглядел в глазах остальных. Он ставит себя на их место и представляет, что они думают о нем.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Это осознание «обобщенного другого» развивается через процессы «принятия роли» и «исполнения роли». Принятие роли - это попытка принять на себя поведение личности в другой ситуации или в другой роли. Участники детских игр принимают на себя различные роли, например, при игре в дом (ты будешь мамой, ты - папой, ты - ребенком). Исполнение роли - это действия, связанные с действительным ролевым поведением, в то время как принятие роли только претендует на игру.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Мид Дж. различал три стадии процесса обучения ребенка исполнению взрослых ролей. Первая - подготовительная стадия (в возрасте от 1 до 3 лет), во время которой ребенок имитирует поведение взрослых без какого-либо понимания (например, девочка наказывает куклу). Вторая стадия, называемая игровой (в 3-4 года), наступает тогда, когда дети начинают понимать поведение тех, кого они изображают, но исполнение роли еще неус-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тойчиво. В какой-то момент мальчик изображает из себя строителя и укладывает игрушечные блоки один на другой, однако минутой позже он начинает бомбардировать свои постройки, затем становится милиционером, после чего космонавтом. Третья - заключительная стадия (в 4-5 лет и далее), в которой ролевое поведение становится собранным и целенаправленным и проявляется способность ощущать роли других актеров. Удачным примером или аналогом такого поведения можно считать игру в футбол, когда в ходе перемещения по полю происходит постоянная смена амплуа игроков. Для взаимодействия с партнерами каждому из игроков необходимо ставить себя на место партнера и представлять себе, что он сделал бы в том или ином игровом эпизоде. Команда возникает и действует только тогда, когда каждый усваивает не только собственную роль, но и роли партнеров. К счастью, в последнее время появилась весьма гуманная идея о том, что дети должны сохранять игрушки в своей жизни, и их нельзя уничтожать - если они в целом состоянии - в противном же случае род человека может прерваться вообще...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ходе подобного процесса индивид, проходя последовательно все стадии вхождения в другие роли, развивает способность видеть свое собственное поведение во взаимосвязи с другими индивидами и ощущать на себе их реакции. Через осознание других ролей, а также чувств и ценностей других в сознании личности формируется «обобщенный другой». Он является грубым сравнением со стандартами и ценностями общества. Повторяя принимаемую роль «обобщенного другого», индивид формирует свою концепцию «Я». Недостаточная способность адаптироваться к другой точке зрения, принимать на себя роли других индивидов может отрицательно сказываться на развитии личности. Так, у некоторых групп молодежи с заметными признаками отклоняющегося поведения, замкнутых в пределах своей группы, зарегистрировано неумение принимать другие роли, а следовательно, видеть себя в глазах других, что отрицательно сказывается на развитии и умственных способностях личности.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Американский ученый-социолог А. Халлер в дополнение к теории Дж. Мида разработал концепцию «значимого другого». «Значимый другой» - это та личность, одобрения которой данный индивид добивается и чьи указания он принимает. Такие личности оказывают наибольшее влияние на установки индивидов и формирование их собственного «Я». В качестве «значимых других» могут выступать родители, замечательные учителя, наставники, некоторые участники детских игр и, возможно, популярные личности. Индивид стремится принять их роли, подражать им и таким образом осуществлять процесс социализации через «значимого другого».</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Два наиболее часто применяемых термина, отражающих ощущение человеком своего собственного «Я» и степень социализации личности -это идентичность и самоуважение.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Под идентичностью понимается ощущение существования уникальной индивидуальности, отделенной, отличной от других индивидов, или ощущение себя как части уникальной группы, отличной от других групп в использовании групповых ценностей. Например, представитель определенной нации стремится к культурным образцам своей нации, сопоставляя их с культурными образцами других наций. Ощущение индивидом идентичности с группой в значительной степени зависит от индивидуальных или групповых потребностей, удовлетворение которых приводит к повышению его престижа в глазах «обобщенного другого». Часто люди определяют идентичность по признаку расы, национальности, религии или роду занятий. Наличие этих признаков у индивида может означать низкий или высокий престиж в глазах тех, кто имеет значение для данной личности, кто оказывает влияние на ее поведение.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истории наблюдаются такие ситуации, когда индивиды ведут тяжелую и часто бесполезную борьбу на каком-либо поприще только из-за того, что они идентифицируют себя с другими индивидами и своим поведением стремятся заслужить их одобрение и повысить свой престиж. Чувство самоуважения также социально обусловлено. Личность уважает себя в зависимости от восприятия того, как она оценивается другими, особенно теми другими, мнение которых для нее особенно важно. Если это восприятие благоприятно, у человека развивается чувство самоуважения. В противном случае он будет считать себя недостойным и неспособным.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Почему дети, выросшие в одной семье, так сильно отличаются друг от друга, даже если они имеют сходный групповой опыт? Потому что у них не было полностью идентичного группового опыта, их опыт всегда был в чем-то сходен, а в чем-то различен. Каждый ребенок воспитывается в семье с разной структурой. Он может быть единственным, а может иметь брата или сестру, общение с которыми придает его личности новые черты. Кроме того, дети общаются с различными группам, воспринимают роли разных людей. Даже близнецы с одинаковой наследственностью всегда будут воспитываться по-разному, так как не могут постоянно встречаться с одними и теми же людьми, слышать одни и те же слова от родителей, испытывать одни и те же радости и огорчения. В связи с этим можно сказать, что каждый личностный опыт уникален потому, что никому в точности не удается повторить его. Можно также отметить, что картина индивидуального опыта усложняется тем, что личность не просто суммирует этот опыт, а интегрирует его. Каждый человек не только складывает инциденты и события, происшедшие с ним, как кирпичики в стене, но их значение он преломляет через свой прошлый опыт, а также опыт своих родителей, близких, знакомых.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Психоаналитики утверждают, что некоторые инциденты, происшедшие в ходе личностного опыта, могут быть критическими, так как они придают определенную окраску всем последующим реакциям человека на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окружающую среду. Известен, например, случай травматического значения маленького эпизода, когда у пятилетней девочки чужой дядя отнял и выкинул любимую куклу. Впоследствии этот эпизод повлиял на общение ставшей взрослой женщины с мужчинами. Таким образом, если групповой опыт может быть сходен или даже одинаков у различных личностей, то индивидуальный опыт всегда уникален. Именно поэтому не может быть совершенно одинаковых личностей.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Человек, будучи социальным существом, взаимодействует с различными социальными группами, участвует в кооперированных, совместных действиях. Однако практически не бывает такого положения, когда личность полностью принадлежит к какой-либо одной группе. Например, человек является членом семьи как малой группы, но он еще член и коллектива предприятия, и общественной организации, и спортивного общества. Входя одновременно во многие социальные группы, он занимает в каждой из них разное положение, обусловленное взаимоотношениями с другими членами группы. Например, директор предприятия, занимающий в данном коллективе самое высокое положение, придя в спортивное общество, будет находиться там на правах новичка и неумехи, т.е. займет низкое положение. Для анализа степени включения индивида в различные группы, а также положения, которое он занимает в каждой из них, и его функциональных возможностей по отношению к каждой группе используются понятия социального статуса и социальной роли.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Социальный статус обычно определяется как ранг или позиция индивида в группе или группы, во взаимоотношениях с другими группами (некоторые социологи используют термин «социальная позиция» как синоним социального статуса). Социальная роль - это поведение, ожидаемое от того, кто имеет определенный социальный статус. Статус детей обычно подчинен взрослым, и от детей ожидается почтительность по отношению к последним. Статус солдат отличен от статуса штатских; роль солдат связана с риском и выполнением присяги, чего нельзя сказать о других группах населения. Статус женщины, отличается от статуса мужчин, и потому от них ожидают иного поведения, чем от мужчин. Каждый индивид может иметь большое число статусов, и окружающие вправе ожидать от него исполнения ролей в соответствии с этими статусами. В этом смысле статус и роль - это две стороны одного феномена: если статус является совокупностью прав, привилегий и обязанностей, то роль - действием в рамках этой совокупности прав и обязанностей.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Нормы культуры усваиваются в основном через обучение ролям. Например, человек, осваивающий роль военного, приобщается к обычаям, нравственным нормам и законам, характерным для статуса данной роли. Только немногие нормы принимаются всеми членами общества, принятие большинства норм зависит от статуса той или иной личности. То, что при-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емлемо для одного статуса, оказывается неприемлемым для другого. Таким образом, социализация как процесс обучения общепринятым способам и методам действий и взаимодействий является важнейшим процессом обучения ролевому поведению, в результате чего индивид становится действительно частью общества.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Каждый индивид в течение своей жизни обучается исполнять самые разные роли: ребенка, ученика школы, студента, отца или матери, инженера, организатора на производстве, офицера, члена определенного социального слоя и т.д. Ролевое обучение имеет по крайней мере два аспекта: 1) необходимо научиться выполнять обязанности и осуществлять права в соответствии с играемой ролью; 2) не менее существенно приобрести установки, чувствования и ожидания, соответствующие данной роли. Второй аспект представляется наиболее важным. Почти все современные молодые женщины способны довольно быстро, механически научиться вести домашнее хозяйство, но они не могут столь же быстро обучиться установкам и ожиданиям, которые делают ведение домашнего хозяйства удовлетворяющим и вознаграждающим действием. Известно, как ценится домашняя хозяйка, ведущая хозяйство с любовью и вкусом.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Некоторые люди не могут успешно выполнять свою роль, если она в процессе социализации не принята ими как стоящая потраченного времени, удовлетворяющая какую-либо их потребность, соответствующая их внутреннему миру. Представим себе молодого человека, который под давлением родителей обучался химии в университете, хотя всю жизнь мечтал быть актером и играть на сцене. Скорее всего, химия будет ему в тягость и самое большее, на что он будет способен, это быть второразрядным работником. Или попытаемся представить себе трудности женщины, которая социализируется в роли домохозяйки, потому что это единственный путь, уготованный ей в данной социальной группе, несмотря на наличие у нее, например, организаторских способностей или способностей к игре на сцене, преподаванию и т.д.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Обучение большинству важнейших ролей начинается обычно в раннем детстве, одновременно с началом формирования установок, направленных на определение роли и статуса. Большая часть этого этапа ролевого обучения проходит бессознательно и безболезненно. Дети играют в игрушки, «разыгрывают» представления, помогают отцу и матери, читают истории из жизни разных социальных групп, слушают семейные разговоры и пассивно участвуют в семейных инцидентах. Из такого повседневного опыта они выносят представление о действиях мужчины и женщины в различных ситуациях, о том, как муж и жена должны относиться друг к другу. Маленький ребенок, подражая роли своего отца, играемой им дома, бывает больше осведомлен о том, как должен действовать и что должен думать мужчина в различных ситуациях семейной жизни, чем тогда, когда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он просто исполняет свою собственную роль ребенка. Подражая действиям отца, он в какой-то степени может понять причины, которые стоят за тем или иным отцовским действием, и это понимание со временем растет. Его «притворные», ненастоящие роли таким образом помогают ему достойно принять на себя в будущем роль отца семейства. Человеку в более зрелом возрасте такие ненастоящие роли помогают понять реакцию других людей на его поведение.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диагностической и психотерапевтической практике такая техника известна под названием «психодрама», основы которой разработаны Дж. Морено и его последователями. Участвуя в психодраме, муж, например, на определенное время может взять на себя роль жены, а она одновременно принимает его роль, затем они сталкиваются в неожиданных диалогах, дискуссиях, конфликтах. Каждый старается играть роль другого, высказывая жалобы и претензии, и в результате имеет возможность проникнуть в мир чувств и реакций другого. Подобное обучение чужим ролям с помощью психодрамы часто используется в деловых играх руководителей разных служб и подразделений предприятия.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Понятие роли включает в себя совокупность ожиданий каждого индивида в отношении как своего собственного поведения, так и поведения других людей при взаимодействии в определенной ситуации. Играет ли индивид роль на «притворной», нереальной основе или в связи с приобретением им нового статуса, он всегда стремится аккумулировать установки и поведение тех людей, которые его окружают, и добиться наиболее адекватного исполнения своей роли. Очевидно, что внутреннее «Я» личности не остается неизменным в результате такого социального опыта. Девушка, выходя замуж, будет иметь статус, отличный от прежнего. Ее роль изменится, и во многих отношениях она будет выглядеть как совершенно другая личность. Роли, связанные с определенными занятиями, в такой степени обусловливают личностные изменения, что, даже не зная рода занятий человека, мы можем сказать, что он ведет себя, как учитель, крестьянин, предприниматель или министр. Личность и роль, которую она играет, связаны с некоторыми психологическими характеристиками, подходящими для исполнения определенных социальных ролей. Например, личность общительная, направленная на мир внешних объектов может легко приспособиться к роли продавца. В то же время очевидно, что ежедневное выполнение обязанностей продавца помогает становлению общительной личности. Так постепенно, в ходе ролевого обучения формируется поведение личности, характерное для ее статуса, полностью принимается уготованная ей социальная роль.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Все социальные статусы можно подразделить на два основных типа: те, которые предписываются индивиду обществом или группой независимо от его способностей и усилий, и те, которые личность достигает своими собственными усилиями.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Так как общество представляет собой сложное образование, его институты функционируют эффективно только в том случае, если люди исполняют ежедневно огромное число обязанностей, строго обозначенных внутригрупповыми и межгрупповыми отношениями. Простейший путь достижения согласованного исполнения обязанностей - разделение всех видов деятельности на множество предписанных ролей и обучение каждой личности с момента ее рождения заранее определенному набору ролей. После первого ролевого обучения, которое начинается в раннем детстве, предписанные роли должны назначаться в соответствии с некоторыми критериями, известными как «путь достижения успеха». Пол и возраст универсально используются в обществе как основа для ролевого предписания. Раса, национальность, классовая и религиозная принадлежности также используются во многих обществах в качестве основы для предписанных ролей.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Хотя ролевое обучение бывает чаще всего бессознательным, оно не делается от этого менее реальным. Не случайно уже с детства главная и большая часть процессов социализации личности состоит в обучении различным видам социальных действий как мужчин, так и женщин. Маленькие девочки играют с куклами, помогают матери по хозяйству и вознаграждаются за это похвалами взрослых. Обучение девочки как сорванца хотя и терпимо, но считается дурным тоном. Мальчики же считают, что куклы предназначены только для девчонок и самых маленьких детей, а потому худшее для них - это прослыть «маменькиным сынком»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девчонкой». Опыт показывает, что многолетнее раздельное обучение мальчиков и девочек приводит к тому, что в зрелости они имеют различные способности, чувства и предпочтения.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зрелом возрасте половые различия и роли четко определяются, а процесс ролевого обучения усложняется. Женщина, например, может одновременно выступать в ролях жены, матери, гражданки и т.д. Ее роль жены и матери включает одновременно множество различных ролей, каждая из которых неотделима от другой и врастает в нее.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Большинство функций могут достаточно хорошо выполняться как женщинами, так и мужчинами, если они социализированы для принятия свойственных им задач. Так, в Пакистане домашняя прислуга традиционно представлена лицами мужского пола; на Филиппинах все секретари - мужчины; на Маркизских островах дети работают по дому, накрывают на стол, готовят кушанья, а женщины вышивают. Во многих странах мира тяжелые сельскохозяйственные работы выполняются преимущественно женщинами.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Определение мужских и женских ролей субъективно и зависит от конкретного места и времени. Каждое общество имеет обычаи, традиции и нормы, относящиеся к исполнению мужских и женских ролей. Индивиды могут позволить себе обходить некоторые элементы этих традиций и обычаев, но они рискуют при этом быть отчужденными от общества до тех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пор, пока не станут исполнять эти роли в соответствии с их полом. Немногие индивиды игнорируют эти требования, так как такие отклонения от предписанных ролей осуждаются обществом.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Роли мужчины и женщины в обществе со временем изменяются. Возможность замены тяжелого ручного труда машинным, применение противозачаточных средств и, как следствие этого, уменьшение размеров семьи и домашних обязанностей в значительной степени уменьшили различия между мужскими и женскими ролями. Женщины, например, стали активно втягиваться в процесс производства и имеют статусы, которые ранее считались мужскими - например, в спорте обычным делом стали женские соревнования по хоккею с шайбой, тяжелой атлетике, боксу и даже вольной борьбе.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Для любого общества не менее важно предписывание ролей в соответствии с возрастом. Приспособление индивидов к постоянно меняющимся возрасту и возрастным статусам - извечная проблема. Не успевает индивид приспособиться к одному возрасту, как тут же надвигается другой, с новыми статусами и новыми ролями. Едва юноша начинает справляться со смущением и комплексами юности, как он уже стоит на пороге зрелости; едва человек начинает проявлять мудрость и опытность, как приходит старость. Каждый возрастной период связан с благоприятными возможностями для проявления способностей человека, более того, предписывает новые статусы и требования обучения новым ролям. В определенном возрасте индивид может испытывать проблемы, связанные с приспособлением к новым ролевым статусным требованиям. Ребенок, о котором говорят, что он старше своих лет, т.е. достиг статуса, присущего старшей возрастной категории, обычно полностью не реализует свои потенциальные детские роли, что отрицательно сказывается на полноте его социализации. Часто такие дети чувствуют себя одинокими, ущербными. В то же время статус незрелого взрослого человека представляет собой комбинацию статуса взрослого с установками и поведением, свойственными детству или юности. У такой личности обычно возникают конфликты при исполнении релей, соответствующих ее возрасту. Эти два примера показывают неудачное приспособление к возрастным статусам, предписанным обществом.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нашем обществе особенно заметна неудачная социализация при подготовке к юности и старости. У нас в отличие от примитивных обществ нет четко определенных возрастных статусов, за исключением совершеннолетия, которое наступает в 18 лет. Родители юноши или девушки пребывают в неопределенности относительно того, насколько зрелым можно считать юношу или девушку, и они бесконечно пререкаются со своими детьми относительно выбора ими товарищей и подруг, времени возвращения домой, использования денег женитьбы или замужества. Но</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дело в том, что и сам молодой человек пребывает в неопределенности относительно сферы приложения своих усилий, выбора пути достижения успеха в жизни, политических взглядов, круга друзей и т.д. Неудивительно, что молодой человек нередко пасует перед трудным выбором, предпочитая оставаться зависимым от родителей или других родственников, что характерно для более раннего возраста.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Старость во многих примитивных, или традиционных, обществах уважаема и почитаема в первую очередь потому, что в таких обществах люди в основном формируют свое поведение на основе древних и признанных обычаев и традиций, неформального контроля за соблюдением этих традиций. Однако в современном обществе, где древние традиции не играют столь значительной роли, старость причиняет одни неудобства. Быстро изменяющееся индустриальное общество очень редко рассматривает старых людей как источник мудрого руководства. Предписанной ролью пожилых людей стал уход от дел по мере ослабления их сил и способностей, а их основной функцией в последующей жизни оказывается только поддержание собственного существования. Поэтому переход к роли пожилого человека в современном обществе очень болезнен и сложен для каждого индивида.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Пол и возраст - это только два примера из многих предписанных статусов. Все подобнее статусы включают роли, которые могут успешно выполняться только тогда, когда каждый из индивидов социализируется к предписаниям, установленным в обществе относительно этих ролей.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Социальная позиция, которая закрепляется через индивидуальный выбор и конкуренцию, определяется как достигаемый статус. Если каждая личность имеет некоторое количество предписанных статусов, которые назначаются ей в группе или обществе без учета ее индивидуальных способностей или предпочтений, то достигаемые статусы закрепляются с учетом способностей данной личности, ее исполнительности и, возможно, в результате везения.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примитивных, т.е. традиционных, обществах статусы чаще всего являются предписанными и занятие кем-то определенного социального положения зависит от рождения. Мужчина, например, с рождения готовится быть охотником, рыболовом или воином. В современных индустриальных обществах имеется большая свобода в занятии личностью того или иного положения. Это во многом объясняется тем, что для ее успешного функционирования нужна весьма значительная мобильность трудовых ресурсов и потому происходит четко выраженная ориентация в основном на личностные качества индивидов, на изменение статусов в соответствии с их усилиями. Контроль общества за справедливостью при определении статусов дает выигрыш в гибкости той социальной системе, которая предоставляет возможность занимать значимое положение людям, проявляющим для этого наибольший талант. Платой будет неконкурентоспо-</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собность тех, кто не смог «найтн себя» и не в состоянии приспособиться к новым ролям. Это выражается в увеличении числа лишних людей, не удовлетворенных существующим положением. Достигнутый индивидом статус требует от него осуществлять выбор не только сферы приложения труда, но и друзей, организаций, места обучения и места проживания. Такие действия индивида приводят к тому, что он получает статусы, которые не были определены заранее его родителями. В этом случае индивид встречается с ситуациями, значительно удаленными от опыта предков, что создает ему постоянные затруднения при принятии на себя новых ролей.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Предписанные и достигаемые статусы принципиально различны, но, несмотря на это, они могут взаимодействовать и перекрещиваться. Например, мужчине значительно легче достичь статуса президента или премьер-министра, чем женщине. То же, правда в меньшей степени, можно сказать о возможностях достижения высоких статусов сыном крупного руководителя, с одной стороны, и сыном крестьянина - с другой. Основное социальное положение в обществе (социально-классовый статус) является частично предписанным (т.е. отражает статусы родителей) и частично достигаемым с помощью способностей и устремлений самого индивида. Во многих отношениях граница между предписанными и достигаемыми статусами чисто условна, но концептуальное их разделение весьма полезно для изучения этих социальных феноменов.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Идеал общества, в котором большинство статусов являются достигаемыми, - стремление к тому, чтобы люди занимали положение в соответствии со своими способностями. Это не только дает возможность проявляться высоким талантам, но и исключает возможность оправдывать недостатки.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обществе, где большинство статусов предписываются, индивид не может ожидать улучшения своего положения. Те, у кого низкое вознаграждение или невысокий престиж, не чувствуют своей вины в том, что они имеют низкий статус. Каждый из них считает свою роль и свой статус правильными, а сложившееся положение вещей справедливым. Такой индивид не сопоставляет свое положение с положением других. Он свободен от чувства ненадежности, амбициозного недовольства или страха потерять свой статус. Это происходит потому, что социализация индивида не связана с ожиданием изменения статуса; он только обучается и принимает предписанные роли. Вместе с тем трудно согласиться с низким статусом в том случае, если наследственные барьеры убираются и открываются возможности для проявления всех своих способностей. Если приобретение статусов происходит на основе соревнования и доступ к соответствующему обучению открыт для каждого, тогда причиной низкого статуса может быть только неспособность и некомпетентность. Однако даже в этом случае посредственность находит возможность для достижения высокого статуса, используя преимущественные права, групповые квоты, льготы и т.п.</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Достигаемый статус максимально обеспечивает исполнение ролей на базе индивидуальных способностей. Роли, его сопровождающие, как правило, трудны для обучения и часто конфликтны. С существующими ныне достигаемыми статусами, вероятно, связаны как эффективное использование человеческого потенциала, так и величайшая угроза индивидуальному духовному миру личности в случае неудачной ее социализации к достигаемым ролям.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то время как роль является поведением, ожидаемым от индивида, имеющего определенный статус, ролевое поведение является фактическим поведением того, кто играет роль. Ролевое поведение отличается от ожидаемого во многих отношениях: в интерпретации роли, в личностных характеристиках, изменяющих шаблоны и образцы поведения, в отношении к данной роли, в возможных конфликтах с другими ролями. Все это приводит к тому, что нет двух индивидов, играющих данную роль совершенно одинаково. Не все солдаты храбры, не все священники святы, не все профессора могут служить образцами в деле обучения. Разнообразие ролевого поведения может быть значительно уменьшено при жестком структурировании поведения, например в организациях, где прослеживается определенная предсказуемость действий даже при различном поведении ее членов.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В то время как ролевое поведение, как правило, состоит в бессознательном исполнении ролей, в некоторых случаях оно является высокосознательным; при таком поведении лицо постоянно изучает собственные усилия и создает желательный образ собственного «Я». Американский исследователь И. Гоффман разработал концепцию драматического ролевого представления, заключающуюся в выделении сознательного усилия к исполнению роли так, чтобы создать желаемое впечатление у других. Поведение регулируется путем согласования не только с ролевыми требованиями, но и с ожиданиями социального окружения. Согласно этой концепции, каждый из нас является актером, имеющим свою аудиторию. Дети в доме, соседи, коллеги по работе, студенты или школьники - все они, как и многие другие, составляют различные аудитории. Индивид, учитывая специфику окружающих его социальных общностей, по-разному преподносит себя, когда находится в той или иной аудитории, действует в роли так, что дает драматическую картину своего «Я». Отец отчитывает детей, профессор читает лекцию, милиционер контролирует движение на трассе - каждый в определенном месте и в определенное время является актером, который дает представление ради того, чтобы произвести впечатление на аудиторию.</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Подводя итоги изложения темы, следует отметить, что процесс социализации личности протекает в основном под влиянием группового опыта. При этом личность формирует свой «Я»-образ на основании восприятия того, как о ней думают, как ее оценивают другие. Для того чтобы такое восприятие было успешным, личность принимает на себя роли других 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глазами этих других смотрит иа свое поведение и свой внутренний мир. Формируя свой «Я»-образ, личность социализируется. Однако не существует ни одного одинакового процесса социализации и ни одной одинаковой личности, так как индивидуальный опыт каждой из них уникален и неповторим.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Процесс социализации достигает определенной степени завершенности при достижении личностью социальной зрелости, которая характеризуется обретением личностью интегрального социального статуса. Однако в процессе социализации возможны сбои, неудачи. Проявлением недостатков социализации является отклоняющее (девиантное) поведение. Этим термином в социологии чаще всего обозначают различные формы негативного поведения лиц, сферу нравственных пороков, отступления от принципов, норм морали и права. К основным формам отклоняющегося поведения принято относить правонарушаемость, включая преступность, пьянство, наркоманию, проституцию, самоубийство.</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r>
        <w:rPr>
          <w:rFonts w:hint="default" w:ascii="REG" w:hAnsi="REG" w:eastAsia="REG" w:cs="REG"/>
          <w:i w:val="0"/>
          <w:caps w:val="0"/>
          <w:color w:val="000000"/>
          <w:spacing w:val="0"/>
          <w:sz w:val="22"/>
          <w:szCs w:val="22"/>
          <w:u w:val="none"/>
          <w:bdr w:val="none" w:color="auto" w:sz="0" w:space="0"/>
        </w:rPr>
        <w:t>Многочисленные формы отклоняющегося поведения свидетельствуют о состоянии конфликта между личностными и общественными интересами. Отклоняющееся поведение - это чаще всего попытка уйти из общества, убежать от повседневных жизненных невзгод и проблем, преодолеть состояние неуверенности и напряжения через определенные компенсаторные формы. Однако отклоняющееся поведение не всегда носит негативный характер. Оно может быть связано со стремлением личности к новому, передовому, попыткой преодолеть консервативное, мешающее двигаться вперед. К отклоняющемуся поведению могут быть отнесены различные виды научного, технического и художественного творчества.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textAlignment w:val="top"/>
        <w:rPr>
          <w:rFonts w:hint="default" w:ascii="REG" w:hAnsi="REG" w:eastAsia="REG" w:cs="REG"/>
          <w:i w:val="0"/>
          <w:caps w:val="0"/>
          <w:color w:val="000000"/>
          <w:spacing w:val="0"/>
          <w:sz w:val="22"/>
          <w:szCs w:val="22"/>
          <w:u w:val="none"/>
        </w:rPr>
      </w:pPr>
      <w:bookmarkStart w:id="0" w:name="_GoBack"/>
      <w:bookmarkEnd w:id="0"/>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EG">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2023-05-17T12:25:55Z</dcterms:created>
  <dc:creator>iPhone</dc:creator>
  <cp:lastModifiedBy>iPhone</cp:lastModifiedBy>
  <dcterms:modified xsi:type="dcterms:W3CDTF">2023-05-17T12:30:16Z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2052-11.33.7</vt:lpwstr>
  </property>
  <property fmtid="{D5CDD505-2E9C-101B-9397-08002B2CF9AE}" pid="3" name="ICV">
    <vt:lpwstr>5E52733A2F81827BA39D64642358523B_31</vt:lpwstr>
  </property>
</Properties>
</file>